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4811" w14:textId="5ACD7ABD" w:rsidR="00B5112F" w:rsidRDefault="00BE067A" w:rsidP="00E64B66">
      <w:pPr>
        <w:spacing w:line="276" w:lineRule="auto"/>
        <w:rPr>
          <w:rFonts w:asciiTheme="majorHAnsi" w:hAnsiTheme="majorHAnsi" w:cstheme="majorHAnsi"/>
          <w:b/>
          <w:bCs/>
        </w:rPr>
      </w:pPr>
      <w:r>
        <w:rPr>
          <w:rFonts w:asciiTheme="majorHAnsi" w:hAnsiTheme="majorHAnsi" w:cstheme="majorHAnsi"/>
          <w:b/>
          <w:bCs/>
        </w:rPr>
        <w:t>WORKSHOP</w:t>
      </w:r>
      <w:r w:rsidR="00B5112F" w:rsidRPr="006C3D55">
        <w:rPr>
          <w:rFonts w:asciiTheme="majorHAnsi" w:hAnsiTheme="majorHAnsi" w:cstheme="majorHAnsi"/>
          <w:b/>
          <w:bCs/>
        </w:rPr>
        <w:t xml:space="preserve"> </w:t>
      </w:r>
      <w:r w:rsidR="00B5112F">
        <w:rPr>
          <w:rFonts w:asciiTheme="majorHAnsi" w:hAnsiTheme="majorHAnsi" w:cstheme="majorHAnsi"/>
          <w:b/>
          <w:bCs/>
        </w:rPr>
        <w:t>1</w:t>
      </w:r>
      <w:r>
        <w:rPr>
          <w:rFonts w:asciiTheme="majorHAnsi" w:hAnsiTheme="majorHAnsi" w:cstheme="majorHAnsi"/>
          <w:b/>
          <w:bCs/>
        </w:rPr>
        <w:t>A</w:t>
      </w:r>
      <w:r w:rsidR="00B5112F" w:rsidRPr="006C3D55">
        <w:rPr>
          <w:rFonts w:asciiTheme="majorHAnsi" w:hAnsiTheme="majorHAnsi" w:cstheme="majorHAnsi"/>
          <w:b/>
          <w:bCs/>
        </w:rPr>
        <w:t xml:space="preserve">: </w:t>
      </w:r>
      <w:r w:rsidR="00B5112F">
        <w:rPr>
          <w:rFonts w:asciiTheme="majorHAnsi" w:hAnsiTheme="majorHAnsi" w:cstheme="majorHAnsi"/>
          <w:b/>
          <w:bCs/>
        </w:rPr>
        <w:t>Mapping Pastoral Care</w:t>
      </w:r>
    </w:p>
    <w:p w14:paraId="2D1B69D9" w14:textId="0BBBA157" w:rsidR="00B5112F" w:rsidRDefault="00B5112F" w:rsidP="00B5112F">
      <w:pPr>
        <w:rPr>
          <w:rFonts w:asciiTheme="majorHAnsi" w:hAnsiTheme="majorHAnsi" w:cstheme="majorHAnsi"/>
          <w:b/>
          <w:bCs/>
        </w:rPr>
      </w:pPr>
      <w:r>
        <w:rPr>
          <w:rFonts w:asciiTheme="majorHAnsi" w:hAnsiTheme="majorHAnsi" w:cstheme="majorHAnsi"/>
          <w:b/>
          <w:bCs/>
        </w:rPr>
        <w:t>____________________________________________________________________________________</w:t>
      </w:r>
    </w:p>
    <w:p w14:paraId="456F8D4B" w14:textId="77777777" w:rsidR="00B5112F" w:rsidRPr="00B5112F" w:rsidRDefault="00B5112F" w:rsidP="00B5112F">
      <w:pPr>
        <w:rPr>
          <w:rFonts w:asciiTheme="majorHAnsi" w:hAnsiTheme="majorHAnsi" w:cstheme="majorHAnsi"/>
          <w:b/>
          <w:bCs/>
        </w:rPr>
      </w:pPr>
    </w:p>
    <w:p w14:paraId="1DF096CD" w14:textId="15E777EE" w:rsidR="00204CE9" w:rsidRPr="005211D4" w:rsidRDefault="001434E8">
      <w:pPr>
        <w:pStyle w:val="ListParagraph"/>
        <w:numPr>
          <w:ilvl w:val="0"/>
          <w:numId w:val="6"/>
        </w:numPr>
        <w:rPr>
          <w:rFonts w:asciiTheme="majorHAnsi" w:hAnsiTheme="majorHAnsi" w:cstheme="majorHAnsi"/>
          <w:b/>
          <w:bCs/>
          <w:sz w:val="28"/>
          <w:szCs w:val="28"/>
        </w:rPr>
      </w:pPr>
      <w:r>
        <w:rPr>
          <w:rFonts w:asciiTheme="majorHAnsi" w:hAnsiTheme="majorHAnsi" w:cstheme="majorHAnsi"/>
          <w:b/>
          <w:bCs/>
          <w:sz w:val="28"/>
          <w:szCs w:val="28"/>
        </w:rPr>
        <w:t>‘</w:t>
      </w:r>
      <w:r w:rsidR="00204CE9" w:rsidRPr="005211D4">
        <w:rPr>
          <w:rFonts w:asciiTheme="majorHAnsi" w:hAnsiTheme="majorHAnsi" w:cstheme="majorHAnsi"/>
          <w:b/>
          <w:bCs/>
          <w:sz w:val="28"/>
          <w:szCs w:val="28"/>
        </w:rPr>
        <w:t>Pastoral Care</w:t>
      </w:r>
      <w:r>
        <w:rPr>
          <w:rFonts w:asciiTheme="majorHAnsi" w:hAnsiTheme="majorHAnsi" w:cstheme="majorHAnsi"/>
          <w:b/>
          <w:bCs/>
          <w:sz w:val="28"/>
          <w:szCs w:val="28"/>
        </w:rPr>
        <w:t>’</w:t>
      </w:r>
      <w:r w:rsidR="00204CE9" w:rsidRPr="005211D4">
        <w:rPr>
          <w:rFonts w:asciiTheme="majorHAnsi" w:hAnsiTheme="majorHAnsi" w:cstheme="majorHAnsi"/>
          <w:b/>
          <w:bCs/>
          <w:sz w:val="28"/>
          <w:szCs w:val="28"/>
        </w:rPr>
        <w:t xml:space="preserve"> in the B</w:t>
      </w:r>
      <w:r w:rsidR="00521700" w:rsidRPr="005211D4">
        <w:rPr>
          <w:rFonts w:asciiTheme="majorHAnsi" w:hAnsiTheme="majorHAnsi" w:cstheme="majorHAnsi"/>
          <w:b/>
          <w:bCs/>
          <w:sz w:val="28"/>
          <w:szCs w:val="28"/>
        </w:rPr>
        <w:t>ible</w:t>
      </w:r>
    </w:p>
    <w:p w14:paraId="3DEF3F1B" w14:textId="24B5C335" w:rsidR="00F1227A" w:rsidRDefault="00F1227A" w:rsidP="00F1227A">
      <w:pPr>
        <w:pStyle w:val="ListParagraph"/>
        <w:rPr>
          <w:rFonts w:asciiTheme="majorHAnsi" w:hAnsiTheme="majorHAnsi" w:cstheme="majorHAnsi"/>
          <w:b/>
          <w:bCs/>
        </w:rPr>
      </w:pPr>
    </w:p>
    <w:p w14:paraId="0F46A8FD" w14:textId="4BABD7E0" w:rsidR="00F11A85" w:rsidRPr="003A4595" w:rsidRDefault="00C52E78">
      <w:pPr>
        <w:pStyle w:val="ListParagraph"/>
        <w:numPr>
          <w:ilvl w:val="0"/>
          <w:numId w:val="8"/>
        </w:numPr>
        <w:rPr>
          <w:rFonts w:asciiTheme="majorHAnsi" w:hAnsiTheme="majorHAnsi" w:cstheme="majorHAnsi"/>
          <w:b/>
          <w:bCs/>
        </w:rPr>
      </w:pPr>
      <w:r w:rsidRPr="003A4595">
        <w:rPr>
          <w:rFonts w:asciiTheme="majorHAnsi" w:hAnsiTheme="majorHAnsi" w:cstheme="majorHAnsi"/>
          <w:b/>
          <w:bCs/>
        </w:rPr>
        <w:t xml:space="preserve">Pastoring = </w:t>
      </w:r>
      <w:r w:rsidR="00AA3274" w:rsidRPr="003A4595">
        <w:rPr>
          <w:rFonts w:asciiTheme="majorHAnsi" w:hAnsiTheme="majorHAnsi" w:cstheme="majorHAnsi"/>
          <w:b/>
          <w:bCs/>
        </w:rPr>
        <w:t xml:space="preserve">Shepherding </w:t>
      </w:r>
    </w:p>
    <w:p w14:paraId="1A858278" w14:textId="77777777" w:rsidR="00A45D13" w:rsidRPr="003A4595" w:rsidRDefault="00A45D13" w:rsidP="00A45D13">
      <w:pPr>
        <w:pStyle w:val="ListParagraph"/>
        <w:ind w:left="1440"/>
        <w:rPr>
          <w:rFonts w:asciiTheme="majorHAnsi" w:hAnsiTheme="majorHAnsi" w:cstheme="majorHAnsi"/>
          <w:sz w:val="10"/>
          <w:szCs w:val="10"/>
        </w:rPr>
      </w:pPr>
    </w:p>
    <w:p w14:paraId="1A85ABD1" w14:textId="018AEA8A" w:rsidR="0030206D" w:rsidRDefault="00A45D13" w:rsidP="00A45D13">
      <w:pPr>
        <w:pStyle w:val="ListParagraph"/>
        <w:ind w:left="2127"/>
        <w:rPr>
          <w:rFonts w:asciiTheme="majorHAnsi" w:hAnsiTheme="majorHAnsi" w:cstheme="majorHAnsi"/>
        </w:rPr>
      </w:pPr>
      <w:r>
        <w:rPr>
          <w:rFonts w:asciiTheme="majorHAnsi" w:hAnsiTheme="majorHAnsi" w:cstheme="majorHAnsi"/>
          <w:noProof/>
        </w:rPr>
        <w:drawing>
          <wp:inline distT="0" distB="0" distL="0" distR="0" wp14:anchorId="4954622F" wp14:editId="7A3BBE55">
            <wp:extent cx="4133126" cy="963038"/>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8">
                      <a:extLst>
                        <a:ext uri="{28A0092B-C50C-407E-A947-70E740481C1C}">
                          <a14:useLocalDpi xmlns:a14="http://schemas.microsoft.com/office/drawing/2010/main" val="0"/>
                        </a:ext>
                      </a:extLst>
                    </a:blip>
                    <a:srcRect b="28965"/>
                    <a:stretch/>
                  </pic:blipFill>
                  <pic:spPr bwMode="auto">
                    <a:xfrm>
                      <a:off x="0" y="0"/>
                      <a:ext cx="4147967" cy="966496"/>
                    </a:xfrm>
                    <a:prstGeom prst="rect">
                      <a:avLst/>
                    </a:prstGeom>
                    <a:ln>
                      <a:noFill/>
                    </a:ln>
                    <a:extLst>
                      <a:ext uri="{53640926-AAD7-44D8-BBD7-CCE9431645EC}">
                        <a14:shadowObscured xmlns:a14="http://schemas.microsoft.com/office/drawing/2010/main"/>
                      </a:ext>
                    </a:extLst>
                  </pic:spPr>
                </pic:pic>
              </a:graphicData>
            </a:graphic>
          </wp:inline>
        </w:drawing>
      </w:r>
    </w:p>
    <w:p w14:paraId="30CE6FD6" w14:textId="77777777" w:rsidR="00A45D13" w:rsidRPr="002542AB" w:rsidRDefault="00A45D13" w:rsidP="003A4595">
      <w:pPr>
        <w:rPr>
          <w:rFonts w:asciiTheme="majorHAnsi" w:hAnsiTheme="majorHAnsi" w:cstheme="majorHAnsi"/>
          <w:sz w:val="8"/>
          <w:szCs w:val="8"/>
        </w:rPr>
      </w:pPr>
    </w:p>
    <w:p w14:paraId="2A511CB0" w14:textId="77777777" w:rsidR="00606F7C" w:rsidRPr="003A4595" w:rsidRDefault="00606F7C">
      <w:pPr>
        <w:pStyle w:val="ListParagraph"/>
        <w:numPr>
          <w:ilvl w:val="0"/>
          <w:numId w:val="8"/>
        </w:numPr>
        <w:rPr>
          <w:rFonts w:asciiTheme="majorHAnsi" w:hAnsiTheme="majorHAnsi" w:cstheme="majorHAnsi"/>
          <w:b/>
          <w:bCs/>
        </w:rPr>
      </w:pPr>
      <w:r w:rsidRPr="003A4595">
        <w:rPr>
          <w:rFonts w:asciiTheme="majorHAnsi" w:hAnsiTheme="majorHAnsi" w:cstheme="majorHAnsi"/>
          <w:b/>
          <w:bCs/>
        </w:rPr>
        <w:t>God as Shepherd of Israel</w:t>
      </w:r>
    </w:p>
    <w:p w14:paraId="04C643D7" w14:textId="77777777" w:rsidR="00606F7C" w:rsidRDefault="00606F7C" w:rsidP="00606F7C">
      <w:pPr>
        <w:pStyle w:val="ListParagraph"/>
        <w:ind w:left="1440"/>
        <w:rPr>
          <w:rFonts w:asciiTheme="majorHAnsi" w:hAnsiTheme="majorHAnsi" w:cstheme="majorHAnsi"/>
        </w:rPr>
      </w:pPr>
      <w:r>
        <w:rPr>
          <w:rFonts w:asciiTheme="majorHAnsi" w:hAnsiTheme="majorHAnsi" w:cstheme="majorHAnsi"/>
        </w:rPr>
        <w:t>(Psalm 77:20 Ezekiel 34:11-16, Psalm 23:1-6)</w:t>
      </w:r>
    </w:p>
    <w:p w14:paraId="3E9E00A6" w14:textId="77777777" w:rsidR="00606F7C" w:rsidRDefault="00606F7C" w:rsidP="00606F7C">
      <w:pPr>
        <w:pStyle w:val="ListParagraph"/>
        <w:ind w:left="1440"/>
        <w:rPr>
          <w:rFonts w:asciiTheme="majorHAnsi" w:hAnsiTheme="majorHAnsi" w:cstheme="majorHAnsi"/>
          <w:b/>
          <w:bCs/>
        </w:rPr>
      </w:pPr>
    </w:p>
    <w:p w14:paraId="63035D01" w14:textId="77777777" w:rsidR="00606F7C" w:rsidRDefault="00606F7C" w:rsidP="00606F7C">
      <w:pPr>
        <w:pStyle w:val="ListParagraph"/>
        <w:ind w:left="1440"/>
        <w:rPr>
          <w:rFonts w:asciiTheme="majorHAnsi" w:hAnsiTheme="majorHAnsi" w:cstheme="majorHAnsi"/>
          <w:b/>
          <w:bCs/>
        </w:rPr>
      </w:pPr>
    </w:p>
    <w:p w14:paraId="439E9672" w14:textId="4E8BC4A2" w:rsidR="004B4224" w:rsidRPr="003A4595" w:rsidRDefault="00BB7D4D">
      <w:pPr>
        <w:pStyle w:val="ListParagraph"/>
        <w:numPr>
          <w:ilvl w:val="0"/>
          <w:numId w:val="8"/>
        </w:numPr>
        <w:rPr>
          <w:rFonts w:asciiTheme="majorHAnsi" w:hAnsiTheme="majorHAnsi" w:cstheme="majorHAnsi"/>
          <w:b/>
          <w:bCs/>
        </w:rPr>
      </w:pPr>
      <w:r>
        <w:rPr>
          <w:rFonts w:asciiTheme="majorHAnsi" w:hAnsiTheme="majorHAnsi" w:cstheme="majorHAnsi"/>
          <w:b/>
          <w:bCs/>
        </w:rPr>
        <w:t>Israel’s</w:t>
      </w:r>
      <w:r w:rsidR="004B4224" w:rsidRPr="003A4595">
        <w:rPr>
          <w:rFonts w:asciiTheme="majorHAnsi" w:hAnsiTheme="majorHAnsi" w:cstheme="majorHAnsi"/>
          <w:b/>
          <w:bCs/>
        </w:rPr>
        <w:t xml:space="preserve"> </w:t>
      </w:r>
      <w:r w:rsidR="003A4595" w:rsidRPr="003A4595">
        <w:rPr>
          <w:rFonts w:asciiTheme="majorHAnsi" w:hAnsiTheme="majorHAnsi" w:cstheme="majorHAnsi"/>
          <w:b/>
          <w:bCs/>
        </w:rPr>
        <w:t>K</w:t>
      </w:r>
      <w:r w:rsidR="004B4224" w:rsidRPr="003A4595">
        <w:rPr>
          <w:rFonts w:asciiTheme="majorHAnsi" w:hAnsiTheme="majorHAnsi" w:cstheme="majorHAnsi"/>
          <w:b/>
          <w:bCs/>
        </w:rPr>
        <w:t>ing as Shepherd</w:t>
      </w:r>
    </w:p>
    <w:p w14:paraId="1E4959CC" w14:textId="24206994" w:rsidR="004B4224" w:rsidRDefault="004B4224" w:rsidP="004B4224">
      <w:pPr>
        <w:pStyle w:val="ListParagraph"/>
        <w:ind w:left="1440"/>
        <w:rPr>
          <w:rFonts w:asciiTheme="majorHAnsi" w:hAnsiTheme="majorHAnsi" w:cstheme="majorHAnsi"/>
        </w:rPr>
      </w:pPr>
      <w:r>
        <w:rPr>
          <w:rFonts w:asciiTheme="majorHAnsi" w:hAnsiTheme="majorHAnsi" w:cstheme="majorHAnsi"/>
        </w:rPr>
        <w:t>(2Samuel 5:2)</w:t>
      </w:r>
    </w:p>
    <w:p w14:paraId="2DFBF250" w14:textId="77777777" w:rsidR="003A4595" w:rsidRDefault="003A4595" w:rsidP="004B4224">
      <w:pPr>
        <w:pStyle w:val="ListParagraph"/>
        <w:ind w:left="1440"/>
        <w:rPr>
          <w:rFonts w:asciiTheme="majorHAnsi" w:hAnsiTheme="majorHAnsi" w:cstheme="majorHAnsi"/>
        </w:rPr>
      </w:pPr>
    </w:p>
    <w:p w14:paraId="3141C196" w14:textId="77777777" w:rsidR="00A45D13" w:rsidRDefault="00A45D13" w:rsidP="004B4224">
      <w:pPr>
        <w:pStyle w:val="ListParagraph"/>
        <w:ind w:left="1440"/>
        <w:rPr>
          <w:rFonts w:asciiTheme="majorHAnsi" w:hAnsiTheme="majorHAnsi" w:cstheme="majorHAnsi"/>
        </w:rPr>
      </w:pPr>
    </w:p>
    <w:p w14:paraId="464586A0" w14:textId="3AEFCB69" w:rsidR="0030206D" w:rsidRPr="003A4595" w:rsidRDefault="0030206D">
      <w:pPr>
        <w:pStyle w:val="ListParagraph"/>
        <w:numPr>
          <w:ilvl w:val="0"/>
          <w:numId w:val="8"/>
        </w:numPr>
        <w:rPr>
          <w:rFonts w:asciiTheme="majorHAnsi" w:hAnsiTheme="majorHAnsi" w:cstheme="majorHAnsi"/>
          <w:b/>
          <w:bCs/>
        </w:rPr>
      </w:pPr>
      <w:r w:rsidRPr="003A4595">
        <w:rPr>
          <w:rFonts w:asciiTheme="majorHAnsi" w:hAnsiTheme="majorHAnsi" w:cstheme="majorHAnsi"/>
          <w:b/>
          <w:bCs/>
        </w:rPr>
        <w:t xml:space="preserve">Israel’s Leaders as failed </w:t>
      </w:r>
      <w:r w:rsidR="00D47EAC" w:rsidRPr="003A4595">
        <w:rPr>
          <w:rFonts w:asciiTheme="majorHAnsi" w:hAnsiTheme="majorHAnsi" w:cstheme="majorHAnsi"/>
          <w:b/>
          <w:bCs/>
        </w:rPr>
        <w:t>S</w:t>
      </w:r>
      <w:r w:rsidRPr="003A4595">
        <w:rPr>
          <w:rFonts w:asciiTheme="majorHAnsi" w:hAnsiTheme="majorHAnsi" w:cstheme="majorHAnsi"/>
          <w:b/>
          <w:bCs/>
        </w:rPr>
        <w:t>hepherds</w:t>
      </w:r>
    </w:p>
    <w:p w14:paraId="6BEC956E" w14:textId="2DAF6CD7" w:rsidR="0030206D" w:rsidRDefault="0030206D" w:rsidP="0030206D">
      <w:pPr>
        <w:pStyle w:val="ListParagraph"/>
        <w:ind w:left="1440"/>
        <w:rPr>
          <w:rFonts w:asciiTheme="majorHAnsi" w:hAnsiTheme="majorHAnsi" w:cstheme="majorHAnsi"/>
        </w:rPr>
      </w:pPr>
      <w:r>
        <w:rPr>
          <w:rFonts w:asciiTheme="majorHAnsi" w:hAnsiTheme="majorHAnsi" w:cstheme="majorHAnsi"/>
        </w:rPr>
        <w:t>(Ezekiel 34</w:t>
      </w:r>
      <w:r w:rsidR="000A7CCE">
        <w:rPr>
          <w:rFonts w:asciiTheme="majorHAnsi" w:hAnsiTheme="majorHAnsi" w:cstheme="majorHAnsi"/>
        </w:rPr>
        <w:t>:1-10</w:t>
      </w:r>
      <w:r>
        <w:rPr>
          <w:rFonts w:asciiTheme="majorHAnsi" w:hAnsiTheme="majorHAnsi" w:cstheme="majorHAnsi"/>
        </w:rPr>
        <w:t>, Jeremiah 23:1)</w:t>
      </w:r>
    </w:p>
    <w:p w14:paraId="4DD5EB31" w14:textId="17F9140F" w:rsidR="003A4595" w:rsidRPr="00606F7C" w:rsidRDefault="003A4595" w:rsidP="00606F7C">
      <w:pPr>
        <w:rPr>
          <w:rFonts w:asciiTheme="majorHAnsi" w:hAnsiTheme="majorHAnsi" w:cstheme="majorHAnsi"/>
        </w:rPr>
      </w:pPr>
    </w:p>
    <w:p w14:paraId="498340D1" w14:textId="77777777" w:rsidR="003A4595" w:rsidRDefault="003A4595" w:rsidP="0030206D">
      <w:pPr>
        <w:pStyle w:val="ListParagraph"/>
        <w:ind w:left="1440"/>
        <w:rPr>
          <w:rFonts w:asciiTheme="majorHAnsi" w:hAnsiTheme="majorHAnsi" w:cstheme="majorHAnsi"/>
        </w:rPr>
      </w:pPr>
    </w:p>
    <w:p w14:paraId="14A6A4C3" w14:textId="05B840B7" w:rsidR="0030206D" w:rsidRPr="003A4595" w:rsidRDefault="0030206D">
      <w:pPr>
        <w:pStyle w:val="ListParagraph"/>
        <w:numPr>
          <w:ilvl w:val="0"/>
          <w:numId w:val="8"/>
        </w:numPr>
        <w:rPr>
          <w:rFonts w:asciiTheme="majorHAnsi" w:hAnsiTheme="majorHAnsi" w:cstheme="majorHAnsi"/>
          <w:b/>
          <w:bCs/>
        </w:rPr>
      </w:pPr>
      <w:r w:rsidRPr="003A4595">
        <w:rPr>
          <w:rFonts w:asciiTheme="majorHAnsi" w:hAnsiTheme="majorHAnsi" w:cstheme="majorHAnsi"/>
          <w:b/>
          <w:bCs/>
        </w:rPr>
        <w:t>The Messiah as Shepherd</w:t>
      </w:r>
    </w:p>
    <w:p w14:paraId="5B045128" w14:textId="4ECC8DB9" w:rsidR="0030206D" w:rsidRDefault="0030206D" w:rsidP="0030206D">
      <w:pPr>
        <w:pStyle w:val="ListParagraph"/>
        <w:ind w:left="1440"/>
        <w:rPr>
          <w:rFonts w:asciiTheme="majorHAnsi" w:hAnsiTheme="majorHAnsi" w:cstheme="majorHAnsi"/>
        </w:rPr>
      </w:pPr>
      <w:r>
        <w:rPr>
          <w:rFonts w:asciiTheme="majorHAnsi" w:hAnsiTheme="majorHAnsi" w:cstheme="majorHAnsi"/>
        </w:rPr>
        <w:t xml:space="preserve">(Ezekiel 34:23-24, </w:t>
      </w:r>
      <w:r w:rsidR="004B4224">
        <w:rPr>
          <w:rFonts w:asciiTheme="majorHAnsi" w:hAnsiTheme="majorHAnsi" w:cstheme="majorHAnsi"/>
        </w:rPr>
        <w:t>Jeremiah 3:</w:t>
      </w:r>
      <w:r w:rsidR="003A4595">
        <w:rPr>
          <w:rFonts w:asciiTheme="majorHAnsi" w:hAnsiTheme="majorHAnsi" w:cstheme="majorHAnsi"/>
        </w:rPr>
        <w:t>1</w:t>
      </w:r>
      <w:r w:rsidR="004B4224">
        <w:rPr>
          <w:rFonts w:asciiTheme="majorHAnsi" w:hAnsiTheme="majorHAnsi" w:cstheme="majorHAnsi"/>
        </w:rPr>
        <w:t>5</w:t>
      </w:r>
      <w:r w:rsidR="00C20AAA">
        <w:rPr>
          <w:rFonts w:asciiTheme="majorHAnsi" w:hAnsiTheme="majorHAnsi" w:cstheme="majorHAnsi"/>
        </w:rPr>
        <w:t xml:space="preserve"> </w:t>
      </w:r>
      <w:r>
        <w:rPr>
          <w:rFonts w:asciiTheme="majorHAnsi" w:hAnsiTheme="majorHAnsi" w:cstheme="majorHAnsi"/>
        </w:rPr>
        <w:t>)</w:t>
      </w:r>
    </w:p>
    <w:p w14:paraId="3EB97748" w14:textId="4C733962" w:rsidR="0030206D" w:rsidRDefault="0030206D" w:rsidP="0030206D">
      <w:pPr>
        <w:pStyle w:val="ListParagraph"/>
        <w:ind w:left="1440"/>
        <w:rPr>
          <w:rFonts w:asciiTheme="majorHAnsi" w:hAnsiTheme="majorHAnsi" w:cstheme="majorHAnsi"/>
        </w:rPr>
      </w:pPr>
    </w:p>
    <w:p w14:paraId="7B6D46C1" w14:textId="77777777" w:rsidR="00A45D13" w:rsidRDefault="00A45D13" w:rsidP="0030206D">
      <w:pPr>
        <w:pStyle w:val="ListParagraph"/>
        <w:ind w:left="1440"/>
        <w:rPr>
          <w:rFonts w:asciiTheme="majorHAnsi" w:hAnsiTheme="majorHAnsi" w:cstheme="majorHAnsi"/>
        </w:rPr>
      </w:pPr>
    </w:p>
    <w:p w14:paraId="00CEF52B" w14:textId="77777777" w:rsidR="0030206D" w:rsidRPr="003A4595" w:rsidRDefault="00807CF4">
      <w:pPr>
        <w:pStyle w:val="ListParagraph"/>
        <w:numPr>
          <w:ilvl w:val="0"/>
          <w:numId w:val="8"/>
        </w:numPr>
        <w:rPr>
          <w:rFonts w:asciiTheme="majorHAnsi" w:hAnsiTheme="majorHAnsi" w:cstheme="majorHAnsi"/>
          <w:b/>
          <w:bCs/>
        </w:rPr>
      </w:pPr>
      <w:r w:rsidRPr="003A4595">
        <w:rPr>
          <w:rFonts w:asciiTheme="majorHAnsi" w:hAnsiTheme="majorHAnsi" w:cstheme="majorHAnsi"/>
          <w:b/>
          <w:bCs/>
        </w:rPr>
        <w:t xml:space="preserve">Jesus as </w:t>
      </w:r>
      <w:r w:rsidR="0030206D" w:rsidRPr="003A4595">
        <w:rPr>
          <w:rFonts w:asciiTheme="majorHAnsi" w:hAnsiTheme="majorHAnsi" w:cstheme="majorHAnsi"/>
          <w:b/>
          <w:bCs/>
        </w:rPr>
        <w:t>Good</w:t>
      </w:r>
      <w:r w:rsidRPr="003A4595">
        <w:rPr>
          <w:rFonts w:asciiTheme="majorHAnsi" w:hAnsiTheme="majorHAnsi" w:cstheme="majorHAnsi"/>
          <w:b/>
          <w:bCs/>
        </w:rPr>
        <w:t xml:space="preserve"> Shepherd</w:t>
      </w:r>
      <w:r w:rsidR="0030206D" w:rsidRPr="003A4595">
        <w:rPr>
          <w:rFonts w:asciiTheme="majorHAnsi" w:hAnsiTheme="majorHAnsi" w:cstheme="majorHAnsi"/>
          <w:b/>
          <w:bCs/>
        </w:rPr>
        <w:t xml:space="preserve"> </w:t>
      </w:r>
    </w:p>
    <w:p w14:paraId="78B37E5C" w14:textId="1FFD24B9" w:rsidR="00807CF4" w:rsidRDefault="0030206D" w:rsidP="0030206D">
      <w:pPr>
        <w:pStyle w:val="ListParagraph"/>
        <w:ind w:left="1440"/>
        <w:rPr>
          <w:rFonts w:asciiTheme="majorHAnsi" w:hAnsiTheme="majorHAnsi" w:cstheme="majorHAnsi"/>
        </w:rPr>
      </w:pPr>
      <w:r>
        <w:rPr>
          <w:rFonts w:asciiTheme="majorHAnsi" w:hAnsiTheme="majorHAnsi" w:cstheme="majorHAnsi"/>
        </w:rPr>
        <w:t>(John 10:14-16, Luke 15:3-7)</w:t>
      </w:r>
    </w:p>
    <w:p w14:paraId="4D768268" w14:textId="537C39F6" w:rsidR="00A45D13" w:rsidRDefault="00A45D13" w:rsidP="003A4595">
      <w:pPr>
        <w:rPr>
          <w:rFonts w:asciiTheme="majorHAnsi" w:hAnsiTheme="majorHAnsi" w:cstheme="majorHAnsi"/>
        </w:rPr>
      </w:pPr>
    </w:p>
    <w:p w14:paraId="5FC86DB4" w14:textId="77777777" w:rsidR="003A4595" w:rsidRDefault="003A4595" w:rsidP="003A4595">
      <w:pPr>
        <w:rPr>
          <w:rFonts w:asciiTheme="majorHAnsi" w:hAnsiTheme="majorHAnsi" w:cstheme="majorHAnsi"/>
        </w:rPr>
      </w:pPr>
    </w:p>
    <w:p w14:paraId="521ACB39" w14:textId="77777777" w:rsidR="003A4595" w:rsidRPr="003A4595" w:rsidRDefault="003A4595">
      <w:pPr>
        <w:pStyle w:val="ListParagraph"/>
        <w:numPr>
          <w:ilvl w:val="0"/>
          <w:numId w:val="8"/>
        </w:numPr>
        <w:rPr>
          <w:rFonts w:asciiTheme="majorHAnsi" w:hAnsiTheme="majorHAnsi" w:cstheme="majorHAnsi"/>
          <w:b/>
          <w:bCs/>
        </w:rPr>
      </w:pPr>
      <w:r w:rsidRPr="003A4595">
        <w:rPr>
          <w:rFonts w:asciiTheme="majorHAnsi" w:hAnsiTheme="majorHAnsi" w:cstheme="majorHAnsi"/>
          <w:b/>
          <w:bCs/>
        </w:rPr>
        <w:t xml:space="preserve">Elders as Shepherd of God’s Flock </w:t>
      </w:r>
    </w:p>
    <w:p w14:paraId="68F32917" w14:textId="77777777" w:rsidR="003A4595" w:rsidRPr="003A4595" w:rsidRDefault="003A4595" w:rsidP="003A4595">
      <w:pPr>
        <w:pStyle w:val="ListParagraph"/>
        <w:ind w:left="1440"/>
        <w:rPr>
          <w:rFonts w:asciiTheme="majorHAnsi" w:hAnsiTheme="majorHAnsi" w:cstheme="majorHAnsi"/>
        </w:rPr>
      </w:pPr>
      <w:r>
        <w:rPr>
          <w:rFonts w:asciiTheme="majorHAnsi" w:hAnsiTheme="majorHAnsi" w:cstheme="majorHAnsi"/>
        </w:rPr>
        <w:t>(Acts 20:28-29, 1Peter 5:1-11)</w:t>
      </w:r>
    </w:p>
    <w:p w14:paraId="6206D628" w14:textId="4596BA9C" w:rsidR="003A4595" w:rsidRDefault="003A4595" w:rsidP="003A4595">
      <w:pPr>
        <w:rPr>
          <w:rFonts w:asciiTheme="majorHAnsi" w:hAnsiTheme="majorHAnsi" w:cstheme="majorHAnsi"/>
        </w:rPr>
      </w:pPr>
    </w:p>
    <w:p w14:paraId="4281D607" w14:textId="4E9A3FF9" w:rsidR="00796ED1" w:rsidRDefault="00796ED1" w:rsidP="003A4595">
      <w:pPr>
        <w:rPr>
          <w:rFonts w:asciiTheme="majorHAnsi" w:hAnsiTheme="majorHAnsi" w:cstheme="majorHAnsi"/>
        </w:rPr>
      </w:pPr>
    </w:p>
    <w:p w14:paraId="0E951312" w14:textId="77777777" w:rsidR="00516FE3" w:rsidRPr="003A4595" w:rsidRDefault="00516FE3" w:rsidP="003A4595">
      <w:pPr>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9497"/>
      </w:tblGrid>
      <w:tr w:rsidR="00A45D13" w14:paraId="77FEB8DA" w14:textId="77777777" w:rsidTr="003A4595">
        <w:tc>
          <w:tcPr>
            <w:tcW w:w="9497" w:type="dxa"/>
          </w:tcPr>
          <w:p w14:paraId="0B7BF9A3" w14:textId="2BBD39F8" w:rsidR="00A45D13" w:rsidRPr="00516FE3" w:rsidRDefault="00A45D13" w:rsidP="00A45D13">
            <w:pPr>
              <w:rPr>
                <w:rFonts w:asciiTheme="majorHAnsi" w:hAnsiTheme="majorHAnsi" w:cstheme="majorHAnsi"/>
                <w:b/>
                <w:bCs/>
                <w:sz w:val="28"/>
                <w:szCs w:val="28"/>
              </w:rPr>
            </w:pPr>
            <w:r w:rsidRPr="00516FE3">
              <w:rPr>
                <w:rFonts w:asciiTheme="majorHAnsi" w:hAnsiTheme="majorHAnsi" w:cstheme="majorHAnsi"/>
                <w:b/>
                <w:bCs/>
                <w:sz w:val="28"/>
                <w:szCs w:val="28"/>
              </w:rPr>
              <w:t>Shepherding</w:t>
            </w:r>
            <w:r w:rsidR="006D0131">
              <w:rPr>
                <w:rFonts w:asciiTheme="majorHAnsi" w:hAnsiTheme="majorHAnsi" w:cstheme="majorHAnsi"/>
                <w:b/>
                <w:bCs/>
                <w:sz w:val="28"/>
                <w:szCs w:val="28"/>
              </w:rPr>
              <w:t>/Pastoring</w:t>
            </w:r>
            <w:r w:rsidRPr="00516FE3">
              <w:rPr>
                <w:rFonts w:asciiTheme="majorHAnsi" w:hAnsiTheme="majorHAnsi" w:cstheme="majorHAnsi"/>
                <w:b/>
                <w:bCs/>
                <w:sz w:val="28"/>
                <w:szCs w:val="28"/>
              </w:rPr>
              <w:t xml:space="preserve"> in the Bible </w:t>
            </w:r>
          </w:p>
          <w:p w14:paraId="668EF320" w14:textId="77777777" w:rsidR="00516FE3" w:rsidRPr="0076782E" w:rsidRDefault="00516FE3" w:rsidP="00516FE3">
            <w:pPr>
              <w:pStyle w:val="ListParagraph"/>
              <w:spacing w:after="240" w:line="276" w:lineRule="auto"/>
              <w:rPr>
                <w:rFonts w:asciiTheme="majorHAnsi" w:hAnsiTheme="majorHAnsi" w:cstheme="majorHAnsi"/>
                <w:color w:val="000000" w:themeColor="text1"/>
                <w:sz w:val="4"/>
                <w:szCs w:val="4"/>
              </w:rPr>
            </w:pPr>
          </w:p>
          <w:p w14:paraId="01B9F09E" w14:textId="08094454" w:rsidR="00606F7C" w:rsidRPr="00C26BC6" w:rsidRDefault="00606F7C">
            <w:pPr>
              <w:pStyle w:val="ListParagraph"/>
              <w:numPr>
                <w:ilvl w:val="0"/>
                <w:numId w:val="10"/>
              </w:numPr>
              <w:spacing w:after="240" w:line="276" w:lineRule="auto"/>
              <w:rPr>
                <w:rFonts w:asciiTheme="majorHAnsi" w:hAnsiTheme="majorHAnsi" w:cstheme="majorHAnsi"/>
                <w:color w:val="000000" w:themeColor="text1"/>
              </w:rPr>
            </w:pPr>
            <w:r w:rsidRPr="00BA7964">
              <w:rPr>
                <w:rFonts w:asciiTheme="majorHAnsi" w:hAnsiTheme="majorHAnsi" w:cstheme="majorHAnsi"/>
                <w:b/>
                <w:bCs/>
                <w:color w:val="000000" w:themeColor="text1"/>
              </w:rPr>
              <w:t>God</w:t>
            </w:r>
            <w:r w:rsidR="00F60C7C">
              <w:rPr>
                <w:rFonts w:asciiTheme="majorHAnsi" w:hAnsiTheme="majorHAnsi" w:cstheme="majorHAnsi"/>
                <w:b/>
                <w:bCs/>
                <w:color w:val="000000" w:themeColor="text1"/>
              </w:rPr>
              <w:t xml:space="preserve"> </w:t>
            </w:r>
            <w:r w:rsidR="00F60C7C" w:rsidRPr="00F60C7C">
              <w:rPr>
                <w:rFonts w:asciiTheme="majorHAnsi" w:hAnsiTheme="majorHAnsi" w:cstheme="majorHAnsi"/>
                <w:color w:val="000000" w:themeColor="text1"/>
              </w:rPr>
              <w:t xml:space="preserve">is </w:t>
            </w:r>
            <w:r w:rsidR="00F60C7C">
              <w:rPr>
                <w:rFonts w:asciiTheme="majorHAnsi" w:hAnsiTheme="majorHAnsi" w:cstheme="majorHAnsi"/>
                <w:color w:val="000000" w:themeColor="text1"/>
              </w:rPr>
              <w:t>t</w:t>
            </w:r>
            <w:r w:rsidRPr="00C26BC6">
              <w:rPr>
                <w:rFonts w:asciiTheme="majorHAnsi" w:hAnsiTheme="majorHAnsi" w:cstheme="majorHAnsi"/>
                <w:color w:val="000000" w:themeColor="text1"/>
              </w:rPr>
              <w:t xml:space="preserve">he ultimate Shepherd of His people who leads His people into eternity with Him. </w:t>
            </w:r>
          </w:p>
          <w:p w14:paraId="7E9F37F2" w14:textId="16D014F1" w:rsidR="00606F7C" w:rsidRPr="00B87FA9" w:rsidRDefault="00B87FA9">
            <w:pPr>
              <w:pStyle w:val="ListParagraph"/>
              <w:numPr>
                <w:ilvl w:val="0"/>
                <w:numId w:val="10"/>
              </w:numPr>
              <w:spacing w:after="240" w:line="276" w:lineRule="auto"/>
              <w:rPr>
                <w:rFonts w:asciiTheme="majorHAnsi" w:hAnsiTheme="majorHAnsi" w:cstheme="majorHAnsi"/>
                <w:color w:val="000000" w:themeColor="text1"/>
              </w:rPr>
            </w:pPr>
            <w:r w:rsidRPr="00BA7964">
              <w:rPr>
                <w:rFonts w:asciiTheme="majorHAnsi" w:hAnsiTheme="majorHAnsi" w:cstheme="majorHAnsi"/>
                <w:b/>
                <w:bCs/>
                <w:color w:val="000000" w:themeColor="text1"/>
              </w:rPr>
              <w:t>Jesus Christ</w:t>
            </w:r>
            <w:r w:rsidR="00F60C7C">
              <w:rPr>
                <w:rFonts w:asciiTheme="majorHAnsi" w:hAnsiTheme="majorHAnsi" w:cstheme="majorHAnsi"/>
                <w:b/>
                <w:bCs/>
                <w:color w:val="000000" w:themeColor="text1"/>
              </w:rPr>
              <w:t xml:space="preserve"> </w:t>
            </w:r>
            <w:r w:rsidR="00F60C7C">
              <w:rPr>
                <w:rFonts w:asciiTheme="majorHAnsi" w:hAnsiTheme="majorHAnsi" w:cstheme="majorHAnsi"/>
                <w:color w:val="000000" w:themeColor="text1"/>
              </w:rPr>
              <w:t>is</w:t>
            </w:r>
            <w:r>
              <w:rPr>
                <w:rFonts w:asciiTheme="majorHAnsi" w:hAnsiTheme="majorHAnsi" w:cstheme="majorHAnsi"/>
                <w:color w:val="000000" w:themeColor="text1"/>
              </w:rPr>
              <w:t xml:space="preserve"> God’s chosen Chief Shepherd who laid his life as the sacrificial Lamb to rescue God’s people</w:t>
            </w:r>
            <w:r w:rsidR="0010590D">
              <w:rPr>
                <w:rFonts w:asciiTheme="majorHAnsi" w:hAnsiTheme="majorHAnsi" w:cstheme="majorHAnsi"/>
                <w:color w:val="000000" w:themeColor="text1"/>
              </w:rPr>
              <w:t xml:space="preserve">, </w:t>
            </w:r>
            <w:r w:rsidR="00516FE3">
              <w:rPr>
                <w:rFonts w:asciiTheme="majorHAnsi" w:hAnsiTheme="majorHAnsi" w:cstheme="majorHAnsi"/>
                <w:color w:val="000000" w:themeColor="text1"/>
              </w:rPr>
              <w:t xml:space="preserve">and </w:t>
            </w:r>
            <w:r w:rsidR="0010590D">
              <w:rPr>
                <w:rFonts w:asciiTheme="majorHAnsi" w:hAnsiTheme="majorHAnsi" w:cstheme="majorHAnsi"/>
                <w:color w:val="000000" w:themeColor="text1"/>
              </w:rPr>
              <w:t>t</w:t>
            </w:r>
            <w:r>
              <w:rPr>
                <w:rFonts w:asciiTheme="majorHAnsi" w:hAnsiTheme="majorHAnsi" w:cstheme="majorHAnsi"/>
                <w:color w:val="000000" w:themeColor="text1"/>
              </w:rPr>
              <w:t xml:space="preserve">hrough </w:t>
            </w:r>
            <w:r w:rsidR="0010590D">
              <w:rPr>
                <w:rFonts w:asciiTheme="majorHAnsi" w:hAnsiTheme="majorHAnsi" w:cstheme="majorHAnsi"/>
                <w:color w:val="000000" w:themeColor="text1"/>
              </w:rPr>
              <w:t>whom</w:t>
            </w:r>
            <w:r>
              <w:rPr>
                <w:rFonts w:asciiTheme="majorHAnsi" w:hAnsiTheme="majorHAnsi" w:cstheme="majorHAnsi"/>
                <w:color w:val="000000" w:themeColor="text1"/>
              </w:rPr>
              <w:t xml:space="preserve"> God now rules over and cares for His people</w:t>
            </w:r>
            <w:r w:rsidR="00BA7964">
              <w:rPr>
                <w:rFonts w:asciiTheme="majorHAnsi" w:hAnsiTheme="majorHAnsi" w:cstheme="majorHAnsi"/>
                <w:color w:val="000000" w:themeColor="text1"/>
              </w:rPr>
              <w:t>.</w:t>
            </w:r>
          </w:p>
          <w:p w14:paraId="4E2F1513" w14:textId="7867E146" w:rsidR="00606F7C" w:rsidRPr="00C26BC6" w:rsidRDefault="00606F7C">
            <w:pPr>
              <w:pStyle w:val="ListParagraph"/>
              <w:numPr>
                <w:ilvl w:val="0"/>
                <w:numId w:val="10"/>
              </w:numPr>
              <w:spacing w:after="240" w:line="276" w:lineRule="auto"/>
              <w:rPr>
                <w:rFonts w:asciiTheme="majorHAnsi" w:hAnsiTheme="majorHAnsi" w:cstheme="majorHAnsi"/>
                <w:color w:val="000000" w:themeColor="text1"/>
              </w:rPr>
            </w:pPr>
            <w:r w:rsidRPr="00BA7964">
              <w:rPr>
                <w:rFonts w:asciiTheme="majorHAnsi" w:hAnsiTheme="majorHAnsi" w:cstheme="majorHAnsi"/>
                <w:b/>
                <w:bCs/>
                <w:color w:val="000000" w:themeColor="text1"/>
              </w:rPr>
              <w:t>Elders</w:t>
            </w:r>
            <w:r w:rsidR="0010590D">
              <w:rPr>
                <w:rFonts w:asciiTheme="majorHAnsi" w:hAnsiTheme="majorHAnsi" w:cstheme="majorHAnsi"/>
                <w:b/>
                <w:bCs/>
                <w:color w:val="000000" w:themeColor="text1"/>
              </w:rPr>
              <w:t xml:space="preserve"> </w:t>
            </w:r>
            <w:r w:rsidR="0010590D" w:rsidRPr="0010590D">
              <w:rPr>
                <w:rFonts w:asciiTheme="majorHAnsi" w:hAnsiTheme="majorHAnsi" w:cstheme="majorHAnsi"/>
                <w:color w:val="000000" w:themeColor="text1"/>
              </w:rPr>
              <w:t>are</w:t>
            </w:r>
            <w:r w:rsidR="00184B04">
              <w:rPr>
                <w:rFonts w:asciiTheme="majorHAnsi" w:hAnsiTheme="majorHAnsi" w:cstheme="majorHAnsi"/>
                <w:color w:val="000000" w:themeColor="text1"/>
              </w:rPr>
              <w:t xml:space="preserve"> God’s gifted shepherds (pastors) </w:t>
            </w:r>
            <w:r w:rsidR="00BA7964">
              <w:rPr>
                <w:rFonts w:asciiTheme="majorHAnsi" w:hAnsiTheme="majorHAnsi" w:cstheme="majorHAnsi"/>
                <w:color w:val="000000" w:themeColor="text1"/>
              </w:rPr>
              <w:t xml:space="preserve">through whom Jesus rules and cares for God’s people through His Word by His Spirit. </w:t>
            </w:r>
          </w:p>
          <w:p w14:paraId="1A4FB282" w14:textId="7094E2AF" w:rsidR="00796ED1" w:rsidRDefault="00606F7C">
            <w:pPr>
              <w:pStyle w:val="ListParagraph"/>
              <w:numPr>
                <w:ilvl w:val="0"/>
                <w:numId w:val="10"/>
              </w:numPr>
              <w:rPr>
                <w:rFonts w:asciiTheme="majorHAnsi" w:hAnsiTheme="majorHAnsi" w:cstheme="majorHAnsi"/>
                <w:color w:val="000000" w:themeColor="text1"/>
              </w:rPr>
            </w:pPr>
            <w:r w:rsidRPr="00BA7964">
              <w:rPr>
                <w:rFonts w:asciiTheme="majorHAnsi" w:hAnsiTheme="majorHAnsi" w:cstheme="majorHAnsi"/>
                <w:b/>
                <w:bCs/>
                <w:color w:val="000000" w:themeColor="text1"/>
              </w:rPr>
              <w:t>Shepherding</w:t>
            </w:r>
            <w:r w:rsidRPr="00C26BC6">
              <w:rPr>
                <w:rFonts w:asciiTheme="majorHAnsi" w:hAnsiTheme="majorHAnsi" w:cstheme="majorHAnsi"/>
                <w:color w:val="000000" w:themeColor="text1"/>
              </w:rPr>
              <w:t xml:space="preserve"> </w:t>
            </w:r>
            <w:r w:rsidR="0010590D">
              <w:rPr>
                <w:rFonts w:asciiTheme="majorHAnsi" w:hAnsiTheme="majorHAnsi" w:cstheme="majorHAnsi"/>
                <w:color w:val="000000" w:themeColor="text1"/>
              </w:rPr>
              <w:t>c</w:t>
            </w:r>
            <w:r w:rsidRPr="00C26BC6">
              <w:rPr>
                <w:rFonts w:asciiTheme="majorHAnsi" w:hAnsiTheme="majorHAnsi" w:cstheme="majorHAnsi"/>
                <w:color w:val="000000" w:themeColor="text1"/>
              </w:rPr>
              <w:t xml:space="preserve">oncerns </w:t>
            </w:r>
            <w:r w:rsidR="00BA7964">
              <w:rPr>
                <w:rFonts w:asciiTheme="majorHAnsi" w:hAnsiTheme="majorHAnsi" w:cstheme="majorHAnsi"/>
                <w:color w:val="000000" w:themeColor="text1"/>
              </w:rPr>
              <w:t xml:space="preserve">the sacrificial, authoritative and compassionate </w:t>
            </w:r>
            <w:r w:rsidRPr="00C26BC6">
              <w:rPr>
                <w:rFonts w:asciiTheme="majorHAnsi" w:hAnsiTheme="majorHAnsi" w:cstheme="majorHAnsi"/>
                <w:color w:val="000000" w:themeColor="text1"/>
              </w:rPr>
              <w:t xml:space="preserve">leading </w:t>
            </w:r>
            <w:r w:rsidR="00BA7964">
              <w:rPr>
                <w:rFonts w:asciiTheme="majorHAnsi" w:hAnsiTheme="majorHAnsi" w:cstheme="majorHAnsi"/>
                <w:color w:val="000000" w:themeColor="text1"/>
              </w:rPr>
              <w:t xml:space="preserve">of </w:t>
            </w:r>
            <w:r w:rsidRPr="00C26BC6">
              <w:rPr>
                <w:rFonts w:asciiTheme="majorHAnsi" w:hAnsiTheme="majorHAnsi" w:cstheme="majorHAnsi"/>
                <w:color w:val="000000" w:themeColor="text1"/>
              </w:rPr>
              <w:t xml:space="preserve">God’s people </w:t>
            </w:r>
            <w:r w:rsidR="0010590D">
              <w:rPr>
                <w:rFonts w:asciiTheme="majorHAnsi" w:hAnsiTheme="majorHAnsi" w:cstheme="majorHAnsi"/>
                <w:color w:val="000000" w:themeColor="text1"/>
              </w:rPr>
              <w:t>under God</w:t>
            </w:r>
            <w:r w:rsidR="002542AB">
              <w:rPr>
                <w:rFonts w:asciiTheme="majorHAnsi" w:hAnsiTheme="majorHAnsi" w:cstheme="majorHAnsi"/>
                <w:color w:val="000000" w:themeColor="text1"/>
              </w:rPr>
              <w:t>,</w:t>
            </w:r>
            <w:r w:rsidR="0010590D">
              <w:rPr>
                <w:rFonts w:asciiTheme="majorHAnsi" w:hAnsiTheme="majorHAnsi" w:cstheme="majorHAnsi"/>
                <w:color w:val="000000" w:themeColor="text1"/>
              </w:rPr>
              <w:t xml:space="preserve"> </w:t>
            </w:r>
            <w:r w:rsidRPr="00C26BC6">
              <w:rPr>
                <w:rFonts w:asciiTheme="majorHAnsi" w:hAnsiTheme="majorHAnsi" w:cstheme="majorHAnsi"/>
                <w:color w:val="000000" w:themeColor="text1"/>
              </w:rPr>
              <w:t xml:space="preserve">by </w:t>
            </w:r>
            <w:r w:rsidR="0010590D">
              <w:rPr>
                <w:rFonts w:asciiTheme="majorHAnsi" w:hAnsiTheme="majorHAnsi" w:cstheme="majorHAnsi"/>
                <w:color w:val="000000" w:themeColor="text1"/>
              </w:rPr>
              <w:t>Hi</w:t>
            </w:r>
            <w:r w:rsidRPr="00C26BC6">
              <w:rPr>
                <w:rFonts w:asciiTheme="majorHAnsi" w:hAnsiTheme="majorHAnsi" w:cstheme="majorHAnsi"/>
                <w:color w:val="000000" w:themeColor="text1"/>
              </w:rPr>
              <w:t>s Word, into Eternity with God</w:t>
            </w:r>
            <w:r w:rsidR="002542AB">
              <w:rPr>
                <w:rFonts w:asciiTheme="majorHAnsi" w:hAnsiTheme="majorHAnsi" w:cstheme="majorHAnsi"/>
                <w:color w:val="000000" w:themeColor="text1"/>
              </w:rPr>
              <w:t xml:space="preserve"> – which involves protecting, providing and guiding the people</w:t>
            </w:r>
            <w:r w:rsidR="00AB5F0D">
              <w:rPr>
                <w:rFonts w:asciiTheme="majorHAnsi" w:hAnsiTheme="majorHAnsi" w:cstheme="majorHAnsi"/>
                <w:color w:val="000000" w:themeColor="text1"/>
              </w:rPr>
              <w:t xml:space="preserve">, point people to Jesus. </w:t>
            </w:r>
          </w:p>
          <w:p w14:paraId="55C169A5" w14:textId="4AB4EF5D" w:rsidR="00516FE3" w:rsidRPr="00516FE3" w:rsidRDefault="00516FE3" w:rsidP="00516FE3">
            <w:pPr>
              <w:pStyle w:val="ListParagraph"/>
              <w:rPr>
                <w:rFonts w:asciiTheme="majorHAnsi" w:hAnsiTheme="majorHAnsi" w:cstheme="majorHAnsi"/>
                <w:color w:val="000000" w:themeColor="text1"/>
                <w:sz w:val="13"/>
                <w:szCs w:val="13"/>
              </w:rPr>
            </w:pPr>
          </w:p>
        </w:tc>
      </w:tr>
    </w:tbl>
    <w:p w14:paraId="3DD9262C" w14:textId="47C02FB3" w:rsidR="00516FE3" w:rsidRDefault="00516FE3">
      <w:pPr>
        <w:rPr>
          <w:rFonts w:asciiTheme="majorHAnsi" w:hAnsiTheme="majorHAnsi" w:cstheme="majorHAnsi"/>
          <w:b/>
          <w:bCs/>
          <w:sz w:val="28"/>
          <w:szCs w:val="28"/>
        </w:rPr>
      </w:pPr>
    </w:p>
    <w:p w14:paraId="31D5EF92" w14:textId="693A2245" w:rsidR="00204CE9" w:rsidRPr="003A741E" w:rsidRDefault="001434E8">
      <w:pPr>
        <w:pStyle w:val="ListParagraph"/>
        <w:numPr>
          <w:ilvl w:val="0"/>
          <w:numId w:val="6"/>
        </w:numPr>
        <w:rPr>
          <w:rFonts w:asciiTheme="majorHAnsi" w:hAnsiTheme="majorHAnsi" w:cstheme="majorHAnsi"/>
          <w:b/>
          <w:bCs/>
          <w:sz w:val="28"/>
          <w:szCs w:val="28"/>
        </w:rPr>
      </w:pPr>
      <w:r>
        <w:rPr>
          <w:rFonts w:asciiTheme="majorHAnsi" w:hAnsiTheme="majorHAnsi" w:cstheme="majorHAnsi"/>
          <w:b/>
          <w:bCs/>
          <w:sz w:val="28"/>
          <w:szCs w:val="28"/>
        </w:rPr>
        <w:lastRenderedPageBreak/>
        <w:t>‘</w:t>
      </w:r>
      <w:r w:rsidR="00204CE9" w:rsidRPr="003A741E">
        <w:rPr>
          <w:rFonts w:asciiTheme="majorHAnsi" w:hAnsiTheme="majorHAnsi" w:cstheme="majorHAnsi"/>
          <w:b/>
          <w:bCs/>
          <w:sz w:val="28"/>
          <w:szCs w:val="28"/>
        </w:rPr>
        <w:t>Pastoral Care</w:t>
      </w:r>
      <w:r>
        <w:rPr>
          <w:rFonts w:asciiTheme="majorHAnsi" w:hAnsiTheme="majorHAnsi" w:cstheme="majorHAnsi"/>
          <w:b/>
          <w:bCs/>
          <w:sz w:val="28"/>
          <w:szCs w:val="28"/>
        </w:rPr>
        <w:t>’</w:t>
      </w:r>
      <w:r w:rsidR="00204CE9" w:rsidRPr="003A741E">
        <w:rPr>
          <w:rFonts w:asciiTheme="majorHAnsi" w:hAnsiTheme="majorHAnsi" w:cstheme="majorHAnsi"/>
          <w:b/>
          <w:bCs/>
          <w:sz w:val="28"/>
          <w:szCs w:val="28"/>
        </w:rPr>
        <w:t xml:space="preserve"> in Pastoral Ministry</w:t>
      </w:r>
    </w:p>
    <w:p w14:paraId="328BDD8B" w14:textId="227A8C47" w:rsidR="00F1227A" w:rsidRDefault="00F1227A" w:rsidP="00F1227A">
      <w:pPr>
        <w:pStyle w:val="ListParagraph"/>
        <w:rPr>
          <w:rFonts w:asciiTheme="majorHAnsi" w:hAnsiTheme="majorHAnsi" w:cstheme="majorHAnsi"/>
          <w:b/>
          <w:bCs/>
        </w:rPr>
      </w:pPr>
    </w:p>
    <w:p w14:paraId="570F0E3E" w14:textId="613F573C" w:rsidR="00470766" w:rsidRPr="00587D7A" w:rsidRDefault="008B3740">
      <w:pPr>
        <w:pStyle w:val="ListParagraph"/>
        <w:numPr>
          <w:ilvl w:val="0"/>
          <w:numId w:val="9"/>
        </w:numPr>
        <w:rPr>
          <w:rFonts w:asciiTheme="majorHAnsi" w:hAnsiTheme="majorHAnsi" w:cstheme="majorHAnsi"/>
          <w:b/>
          <w:bCs/>
        </w:rPr>
      </w:pPr>
      <w:r>
        <w:rPr>
          <w:rFonts w:asciiTheme="majorHAnsi" w:hAnsiTheme="majorHAnsi" w:cstheme="majorHAnsi"/>
          <w:b/>
          <w:bCs/>
        </w:rPr>
        <w:t xml:space="preserve">Pastoral Ministry / Shepherding Work in God’s Plan &amp; Purposes </w:t>
      </w:r>
    </w:p>
    <w:p w14:paraId="4CB2A47C" w14:textId="06D2656F" w:rsidR="008B3740" w:rsidRDefault="008B3740" w:rsidP="008B3740">
      <w:pPr>
        <w:rPr>
          <w:rFonts w:asciiTheme="majorHAnsi" w:hAnsiTheme="majorHAnsi" w:cstheme="majorHAnsi"/>
          <w:b/>
          <w:bCs/>
        </w:rPr>
      </w:pPr>
    </w:p>
    <w:p w14:paraId="508A091F" w14:textId="3E598EA3" w:rsidR="000A0D36" w:rsidRDefault="00FE5B96" w:rsidP="008B37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704320" behindDoc="0" locked="0" layoutInCell="1" allowOverlap="1" wp14:anchorId="600ABC40" wp14:editId="7322FD5F">
                <wp:simplePos x="0" y="0"/>
                <wp:positionH relativeFrom="column">
                  <wp:posOffset>3554071</wp:posOffset>
                </wp:positionH>
                <wp:positionV relativeFrom="paragraph">
                  <wp:posOffset>128640</wp:posOffset>
                </wp:positionV>
                <wp:extent cx="627380" cy="253365"/>
                <wp:effectExtent l="0" t="0" r="0" b="635"/>
                <wp:wrapNone/>
                <wp:docPr id="27" name="Text Box 27"/>
                <wp:cNvGraphicFramePr/>
                <a:graphic xmlns:a="http://schemas.openxmlformats.org/drawingml/2006/main">
                  <a:graphicData uri="http://schemas.microsoft.com/office/word/2010/wordprocessingShape">
                    <wps:wsp>
                      <wps:cNvSpPr txBox="1"/>
                      <wps:spPr>
                        <a:xfrm>
                          <a:off x="0" y="0"/>
                          <a:ext cx="627380" cy="253365"/>
                        </a:xfrm>
                        <a:prstGeom prst="rect">
                          <a:avLst/>
                        </a:prstGeom>
                        <a:solidFill>
                          <a:schemeClr val="lt1"/>
                        </a:solidFill>
                        <a:ln w="6350">
                          <a:noFill/>
                        </a:ln>
                      </wps:spPr>
                      <wps:txbx>
                        <w:txbxContent>
                          <w:p w14:paraId="18520086" w14:textId="70AE5A4E" w:rsidR="00FE5B96" w:rsidRPr="004B3DA4" w:rsidRDefault="00FE5B96" w:rsidP="00FE5B96">
                            <w:pPr>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Pentecost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ABC40" id="_x0000_t202" coordsize="21600,21600" o:spt="202" path="m,l,21600r21600,l21600,xe">
                <v:stroke joinstyle="miter"/>
                <v:path gradientshapeok="t" o:connecttype="rect"/>
              </v:shapetype>
              <v:shape id="Text Box 27" o:spid="_x0000_s1026" type="#_x0000_t202" style="position:absolute;margin-left:279.85pt;margin-top:10.15pt;width:49.4pt;height:1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" fillcolor="white [3201]" stroked="f" strokeweight=".5pt">
                <v:textbox inset="0,0,0,0">
                  <w:txbxContent>
                    <w:p w14:paraId="18520086" w14:textId="70AE5A4E" w:rsidR="00FE5B96" w:rsidRPr="004B3DA4" w:rsidRDefault="00FE5B96" w:rsidP="00FE5B96">
                      <w:pPr>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Pentecost</w:t>
                      </w:r>
                    </w:p>
                  </w:txbxContent>
                </v:textbox>
              </v:shape>
            </w:pict>
          </mc:Fallback>
        </mc:AlternateContent>
      </w:r>
      <w:r w:rsidR="00617DAD">
        <w:rPr>
          <w:rFonts w:asciiTheme="majorHAnsi" w:hAnsiTheme="majorHAnsi" w:cstheme="majorHAnsi"/>
          <w:b/>
          <w:bCs/>
          <w:noProof/>
        </w:rPr>
        <mc:AlternateContent>
          <mc:Choice Requires="wps">
            <w:drawing>
              <wp:anchor distT="0" distB="0" distL="114300" distR="114300" simplePos="0" relativeHeight="251698176" behindDoc="0" locked="0" layoutInCell="1" allowOverlap="1" wp14:anchorId="6E92792E" wp14:editId="27E9C61D">
                <wp:simplePos x="0" y="0"/>
                <wp:positionH relativeFrom="column">
                  <wp:posOffset>5548609</wp:posOffset>
                </wp:positionH>
                <wp:positionV relativeFrom="paragraph">
                  <wp:posOffset>100403</wp:posOffset>
                </wp:positionV>
                <wp:extent cx="627380" cy="28334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27380" cy="283345"/>
                        </a:xfrm>
                        <a:prstGeom prst="rect">
                          <a:avLst/>
                        </a:prstGeom>
                        <a:solidFill>
                          <a:schemeClr val="lt1"/>
                        </a:solidFill>
                        <a:ln w="6350">
                          <a:noFill/>
                        </a:ln>
                      </wps:spPr>
                      <wps:txbx>
                        <w:txbxContent>
                          <w:p w14:paraId="23A42B4D" w14:textId="4128C551" w:rsidR="00617DAD" w:rsidRDefault="00617DAD" w:rsidP="00617DA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2</w:t>
                            </w:r>
                            <w:r w:rsidRPr="00617DAD">
                              <w:rPr>
                                <w:rFonts w:asciiTheme="majorHAnsi" w:hAnsiTheme="majorHAnsi" w:cstheme="majorHAnsi"/>
                                <w:color w:val="000000" w:themeColor="text1"/>
                                <w:sz w:val="20"/>
                                <w:szCs w:val="20"/>
                                <w:vertAlign w:val="superscript"/>
                                <w:lang w:val="en-US"/>
                              </w:rPr>
                              <w:t>nd</w:t>
                            </w:r>
                            <w:r>
                              <w:rPr>
                                <w:rFonts w:asciiTheme="majorHAnsi" w:hAnsiTheme="majorHAnsi" w:cstheme="majorHAnsi"/>
                                <w:color w:val="000000" w:themeColor="text1"/>
                                <w:sz w:val="20"/>
                                <w:szCs w:val="20"/>
                                <w:lang w:val="en-US"/>
                              </w:rPr>
                              <w:t xml:space="preserve">  </w:t>
                            </w:r>
                          </w:p>
                          <w:p w14:paraId="6C1DFCD1" w14:textId="77777777" w:rsidR="00617DAD" w:rsidRPr="004B3DA4" w:rsidRDefault="00617DAD" w:rsidP="00617DA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Coming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792E" id="Text Box 24" o:spid="_x0000_s1027" type="#_x0000_t202" style="position:absolute;margin-left:436.9pt;margin-top:7.9pt;width:49.4pt;height:2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" fillcolor="white [3201]" stroked="f" strokeweight=".5pt">
                <v:textbox inset="0,0,0,0">
                  <w:txbxContent>
                    <w:p w14:paraId="23A42B4D" w14:textId="4128C551" w:rsidR="00617DAD" w:rsidRDefault="00617DAD" w:rsidP="00617DA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2</w:t>
                      </w:r>
                      <w:r w:rsidRPr="00617DAD">
                        <w:rPr>
                          <w:rFonts w:asciiTheme="majorHAnsi" w:hAnsiTheme="majorHAnsi" w:cstheme="majorHAnsi"/>
                          <w:color w:val="000000" w:themeColor="text1"/>
                          <w:sz w:val="20"/>
                          <w:szCs w:val="20"/>
                          <w:vertAlign w:val="superscript"/>
                          <w:lang w:val="en-US"/>
                        </w:rPr>
                        <w:t>nd</w:t>
                      </w:r>
                      <w:r>
                        <w:rPr>
                          <w:rFonts w:asciiTheme="majorHAnsi" w:hAnsiTheme="majorHAnsi" w:cstheme="majorHAnsi"/>
                          <w:color w:val="000000" w:themeColor="text1"/>
                          <w:sz w:val="20"/>
                          <w:szCs w:val="20"/>
                          <w:lang w:val="en-US"/>
                        </w:rPr>
                        <w:t xml:space="preserve">  </w:t>
                      </w:r>
                    </w:p>
                    <w:p w14:paraId="6C1DFCD1" w14:textId="77777777" w:rsidR="00617DAD" w:rsidRPr="004B3DA4" w:rsidRDefault="00617DAD" w:rsidP="00617DA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Coming</w:t>
                      </w:r>
                    </w:p>
                  </w:txbxContent>
                </v:textbox>
              </v:shape>
            </w:pict>
          </mc:Fallback>
        </mc:AlternateContent>
      </w:r>
      <w:r w:rsidR="00617DAD">
        <w:rPr>
          <w:rFonts w:asciiTheme="majorHAnsi" w:hAnsiTheme="majorHAnsi" w:cstheme="majorHAnsi"/>
          <w:b/>
          <w:bCs/>
          <w:noProof/>
        </w:rPr>
        <mc:AlternateContent>
          <mc:Choice Requires="wps">
            <w:drawing>
              <wp:anchor distT="0" distB="0" distL="114300" distR="114300" simplePos="0" relativeHeight="251668480" behindDoc="0" locked="0" layoutInCell="1" allowOverlap="1" wp14:anchorId="204D7938" wp14:editId="19FE0634">
                <wp:simplePos x="0" y="0"/>
                <wp:positionH relativeFrom="column">
                  <wp:posOffset>1813810</wp:posOffset>
                </wp:positionH>
                <wp:positionV relativeFrom="paragraph">
                  <wp:posOffset>143156</wp:posOffset>
                </wp:positionV>
                <wp:extent cx="627380" cy="283345"/>
                <wp:effectExtent l="0" t="0" r="0" b="0"/>
                <wp:wrapNone/>
                <wp:docPr id="9" name="Text Box 9"/>
                <wp:cNvGraphicFramePr/>
                <a:graphic xmlns:a="http://schemas.openxmlformats.org/drawingml/2006/main">
                  <a:graphicData uri="http://schemas.microsoft.com/office/word/2010/wordprocessingShape">
                    <wps:wsp>
                      <wps:cNvSpPr txBox="1"/>
                      <wps:spPr>
                        <a:xfrm>
                          <a:off x="0" y="0"/>
                          <a:ext cx="627380" cy="283345"/>
                        </a:xfrm>
                        <a:prstGeom prst="rect">
                          <a:avLst/>
                        </a:prstGeom>
                        <a:solidFill>
                          <a:schemeClr val="lt1"/>
                        </a:solidFill>
                        <a:ln w="6350">
                          <a:noFill/>
                        </a:ln>
                      </wps:spPr>
                      <wps:txbx>
                        <w:txbxContent>
                          <w:p w14:paraId="1A3C0ABD" w14:textId="77777777" w:rsidR="00617DAD" w:rsidRDefault="00617DAD" w:rsidP="00617DA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1</w:t>
                            </w:r>
                            <w:r w:rsidRPr="00617DAD">
                              <w:rPr>
                                <w:rFonts w:asciiTheme="majorHAnsi" w:hAnsiTheme="majorHAnsi" w:cstheme="majorHAnsi"/>
                                <w:color w:val="000000" w:themeColor="text1"/>
                                <w:sz w:val="20"/>
                                <w:szCs w:val="20"/>
                                <w:vertAlign w:val="superscript"/>
                                <w:lang w:val="en-US"/>
                              </w:rPr>
                              <w:t>st</w:t>
                            </w:r>
                            <w:r>
                              <w:rPr>
                                <w:rFonts w:asciiTheme="majorHAnsi" w:hAnsiTheme="majorHAnsi" w:cstheme="majorHAnsi"/>
                                <w:color w:val="000000" w:themeColor="text1"/>
                                <w:sz w:val="20"/>
                                <w:szCs w:val="20"/>
                                <w:lang w:val="en-US"/>
                              </w:rPr>
                              <w:t xml:space="preserve"> </w:t>
                            </w:r>
                          </w:p>
                          <w:p w14:paraId="270F48D9" w14:textId="46ADF27A" w:rsidR="009668DC" w:rsidRPr="004B3DA4" w:rsidRDefault="00617DAD" w:rsidP="00617DA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Coming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D7938" id="Text Box 9" o:spid="_x0000_s1028" type="#_x0000_t202" style="position:absolute;margin-left:142.8pt;margin-top:11.25pt;width:49.4pt;height:2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" fillcolor="white [3201]" stroked="f" strokeweight=".5pt">
                <v:textbox inset="0,0,0,0">
                  <w:txbxContent>
                    <w:p w14:paraId="1A3C0ABD" w14:textId="77777777" w:rsidR="00617DAD" w:rsidRDefault="00617DAD" w:rsidP="00617DA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1</w:t>
                      </w:r>
                      <w:r w:rsidRPr="00617DAD">
                        <w:rPr>
                          <w:rFonts w:asciiTheme="majorHAnsi" w:hAnsiTheme="majorHAnsi" w:cstheme="majorHAnsi"/>
                          <w:color w:val="000000" w:themeColor="text1"/>
                          <w:sz w:val="20"/>
                          <w:szCs w:val="20"/>
                          <w:vertAlign w:val="superscript"/>
                          <w:lang w:val="en-US"/>
                        </w:rPr>
                        <w:t>st</w:t>
                      </w:r>
                      <w:r>
                        <w:rPr>
                          <w:rFonts w:asciiTheme="majorHAnsi" w:hAnsiTheme="majorHAnsi" w:cstheme="majorHAnsi"/>
                          <w:color w:val="000000" w:themeColor="text1"/>
                          <w:sz w:val="20"/>
                          <w:szCs w:val="20"/>
                          <w:lang w:val="en-US"/>
                        </w:rPr>
                        <w:t xml:space="preserve"> </w:t>
                      </w:r>
                    </w:p>
                    <w:p w14:paraId="270F48D9" w14:textId="46ADF27A" w:rsidR="009668DC" w:rsidRPr="004B3DA4" w:rsidRDefault="00617DAD" w:rsidP="00617DA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Coming</w:t>
                      </w:r>
                    </w:p>
                  </w:txbxContent>
                </v:textbox>
              </v:shape>
            </w:pict>
          </mc:Fallback>
        </mc:AlternateContent>
      </w:r>
      <w:r w:rsidR="002B3746">
        <w:rPr>
          <w:rFonts w:asciiTheme="majorHAnsi" w:hAnsiTheme="majorHAnsi" w:cstheme="majorHAnsi"/>
          <w:b/>
          <w:bCs/>
          <w:noProof/>
        </w:rPr>
        <mc:AlternateContent>
          <mc:Choice Requires="wps">
            <w:drawing>
              <wp:anchor distT="0" distB="0" distL="114300" distR="114300" simplePos="0" relativeHeight="251677696" behindDoc="0" locked="0" layoutInCell="1" allowOverlap="1" wp14:anchorId="6C9A64D3" wp14:editId="05C7975C">
                <wp:simplePos x="0" y="0"/>
                <wp:positionH relativeFrom="column">
                  <wp:posOffset>2910361</wp:posOffset>
                </wp:positionH>
                <wp:positionV relativeFrom="paragraph">
                  <wp:posOffset>145238</wp:posOffset>
                </wp:positionV>
                <wp:extent cx="627380" cy="253365"/>
                <wp:effectExtent l="0" t="0" r="0" b="635"/>
                <wp:wrapNone/>
                <wp:docPr id="14" name="Text Box 14"/>
                <wp:cNvGraphicFramePr/>
                <a:graphic xmlns:a="http://schemas.openxmlformats.org/drawingml/2006/main">
                  <a:graphicData uri="http://schemas.microsoft.com/office/word/2010/wordprocessingShape">
                    <wps:wsp>
                      <wps:cNvSpPr txBox="1"/>
                      <wps:spPr>
                        <a:xfrm>
                          <a:off x="0" y="0"/>
                          <a:ext cx="627380" cy="253365"/>
                        </a:xfrm>
                        <a:prstGeom prst="rect">
                          <a:avLst/>
                        </a:prstGeom>
                        <a:solidFill>
                          <a:schemeClr val="lt1"/>
                        </a:solidFill>
                        <a:ln w="6350">
                          <a:noFill/>
                        </a:ln>
                      </wps:spPr>
                      <wps:txbx>
                        <w:txbxContent>
                          <w:p w14:paraId="2F4EFD22" w14:textId="7F8E9F75" w:rsidR="002B3746" w:rsidRPr="004B3DA4" w:rsidRDefault="002B3746" w:rsidP="002B3746">
                            <w:pPr>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Ascension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64D3" id="Text Box 14" o:spid="_x0000_s1029" type="#_x0000_t202" style="position:absolute;margin-left:229.15pt;margin-top:11.45pt;width:49.4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" fillcolor="white [3201]" stroked="f" strokeweight=".5pt">
                <v:textbox inset="0,0,0,0">
                  <w:txbxContent>
                    <w:p w14:paraId="2F4EFD22" w14:textId="7F8E9F75" w:rsidR="002B3746" w:rsidRPr="004B3DA4" w:rsidRDefault="002B3746" w:rsidP="002B3746">
                      <w:pPr>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Ascension</w:t>
                      </w:r>
                    </w:p>
                  </w:txbxContent>
                </v:textbox>
              </v:shape>
            </w:pict>
          </mc:Fallback>
        </mc:AlternateContent>
      </w:r>
    </w:p>
    <w:p w14:paraId="67B30F70" w14:textId="57A9B6EF" w:rsidR="000A0D36" w:rsidRDefault="002358EA" w:rsidP="008B37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96128" behindDoc="0" locked="0" layoutInCell="1" allowOverlap="1" wp14:anchorId="4A52A88E" wp14:editId="259E5AD2">
                <wp:simplePos x="0" y="0"/>
                <wp:positionH relativeFrom="column">
                  <wp:posOffset>5853680</wp:posOffset>
                </wp:positionH>
                <wp:positionV relativeFrom="paragraph">
                  <wp:posOffset>186055</wp:posOffset>
                </wp:positionV>
                <wp:extent cx="0" cy="638810"/>
                <wp:effectExtent l="88900" t="0" r="50800" b="34290"/>
                <wp:wrapNone/>
                <wp:docPr id="23" name="Straight Arrow Connector 23"/>
                <wp:cNvGraphicFramePr/>
                <a:graphic xmlns:a="http://schemas.openxmlformats.org/drawingml/2006/main">
                  <a:graphicData uri="http://schemas.microsoft.com/office/word/2010/wordprocessingShape">
                    <wps:wsp>
                      <wps:cNvCnPr/>
                      <wps:spPr>
                        <a:xfrm flipV="1">
                          <a:off x="0" y="0"/>
                          <a:ext cx="0" cy="638810"/>
                        </a:xfrm>
                        <a:prstGeom prst="straightConnector1">
                          <a:avLst/>
                        </a:prstGeom>
                        <a:ln w="15875">
                          <a:solidFill>
                            <a:schemeClr val="tx1"/>
                          </a:solidFill>
                          <a:headEnd type="stealth" w="lg" len="lg"/>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6FD531D0" id="_x0000_t32" coordsize="21600,21600" o:spt="32" o:oned="t" path="m,l21600,21600e" filled="f">
                <v:path arrowok="t" fillok="f" o:connecttype="none"/>
                <o:lock v:ext="edit" shapetype="t"/>
              </v:shapetype>
              <v:shape id="Straight Arrow Connector 23" o:spid="_x0000_s1026" type="#_x0000_t32" style="position:absolute;margin-left:460.9pt;margin-top:14.65pt;width:0;height:50.3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" strokecolor="black [3213]" strokeweight="1.25pt">
                <v:stroke startarrow="classic" startarrowwidth="wide" startarrowlength="long" joinstyle="miter"/>
              </v:shape>
            </w:pict>
          </mc:Fallback>
        </mc:AlternateContent>
      </w:r>
      <w:r>
        <w:rPr>
          <w:rFonts w:asciiTheme="majorHAnsi" w:hAnsiTheme="majorHAnsi" w:cstheme="majorHAnsi"/>
          <w:b/>
          <w:bCs/>
          <w:noProof/>
        </w:rPr>
        <mc:AlternateContent>
          <mc:Choice Requires="wps">
            <w:drawing>
              <wp:anchor distT="0" distB="0" distL="114300" distR="114300" simplePos="0" relativeHeight="251700224" behindDoc="0" locked="0" layoutInCell="1" allowOverlap="1" wp14:anchorId="5A963F0B" wp14:editId="0C52C756">
                <wp:simplePos x="0" y="0"/>
                <wp:positionH relativeFrom="column">
                  <wp:posOffset>3828665</wp:posOffset>
                </wp:positionH>
                <wp:positionV relativeFrom="paragraph">
                  <wp:posOffset>177800</wp:posOffset>
                </wp:positionV>
                <wp:extent cx="0" cy="638810"/>
                <wp:effectExtent l="88900" t="0" r="50800" b="34290"/>
                <wp:wrapNone/>
                <wp:docPr id="25" name="Straight Arrow Connector 25"/>
                <wp:cNvGraphicFramePr/>
                <a:graphic xmlns:a="http://schemas.openxmlformats.org/drawingml/2006/main">
                  <a:graphicData uri="http://schemas.microsoft.com/office/word/2010/wordprocessingShape">
                    <wps:wsp>
                      <wps:cNvCnPr/>
                      <wps:spPr>
                        <a:xfrm flipV="1">
                          <a:off x="0" y="0"/>
                          <a:ext cx="0" cy="638810"/>
                        </a:xfrm>
                        <a:prstGeom prst="straightConnector1">
                          <a:avLst/>
                        </a:prstGeom>
                        <a:ln w="15875">
                          <a:solidFill>
                            <a:schemeClr val="tx1"/>
                          </a:solidFill>
                          <a:headEnd type="stealth" w="lg" len="lg"/>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E74C3C9" id="Straight Arrow Connector 25" o:spid="_x0000_s1026" type="#_x0000_t32" style="position:absolute;margin-left:301.45pt;margin-top:14pt;width:0;height:50.3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" strokecolor="black [3213]" strokeweight="1.25pt">
                <v:stroke startarrow="classic" startarrowwidth="wide" startarrowlength="long" joinstyle="miter"/>
              </v:shape>
            </w:pict>
          </mc:Fallback>
        </mc:AlternateContent>
      </w:r>
      <w:r>
        <w:rPr>
          <w:rFonts w:asciiTheme="majorHAnsi" w:hAnsiTheme="majorHAnsi" w:cstheme="majorHAnsi"/>
          <w:b/>
          <w:bCs/>
          <w:noProof/>
        </w:rPr>
        <mc:AlternateContent>
          <mc:Choice Requires="wps">
            <w:drawing>
              <wp:anchor distT="0" distB="0" distL="114300" distR="114300" simplePos="0" relativeHeight="251666432" behindDoc="0" locked="0" layoutInCell="1" allowOverlap="1" wp14:anchorId="626DC798" wp14:editId="1F7C752D">
                <wp:simplePos x="0" y="0"/>
                <wp:positionH relativeFrom="column">
                  <wp:posOffset>2121285</wp:posOffset>
                </wp:positionH>
                <wp:positionV relativeFrom="paragraph">
                  <wp:posOffset>161925</wp:posOffset>
                </wp:positionV>
                <wp:extent cx="0" cy="638810"/>
                <wp:effectExtent l="88900" t="0" r="50800" b="34290"/>
                <wp:wrapNone/>
                <wp:docPr id="8" name="Straight Arrow Connector 8"/>
                <wp:cNvGraphicFramePr/>
                <a:graphic xmlns:a="http://schemas.openxmlformats.org/drawingml/2006/main">
                  <a:graphicData uri="http://schemas.microsoft.com/office/word/2010/wordprocessingShape">
                    <wps:wsp>
                      <wps:cNvCnPr/>
                      <wps:spPr>
                        <a:xfrm flipV="1">
                          <a:off x="0" y="0"/>
                          <a:ext cx="0" cy="638810"/>
                        </a:xfrm>
                        <a:prstGeom prst="straightConnector1">
                          <a:avLst/>
                        </a:prstGeom>
                        <a:ln w="15875">
                          <a:solidFill>
                            <a:schemeClr val="tx1"/>
                          </a:solidFill>
                          <a:headEnd type="stealth" w="lg" len="lg"/>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7A2DF16" id="Straight Arrow Connector 8" o:spid="_x0000_s1026" type="#_x0000_t32" style="position:absolute;margin-left:167.05pt;margin-top:12.75pt;width:0;height:50.3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" strokecolor="black [3213]" strokeweight="1.25pt">
                <v:stroke startarrow="classic" startarrowwidth="wide" startarrowlength="long" joinstyle="miter"/>
              </v:shape>
            </w:pict>
          </mc:Fallback>
        </mc:AlternateContent>
      </w:r>
      <w:r w:rsidR="00D954AB">
        <w:rPr>
          <w:rFonts w:asciiTheme="majorHAnsi" w:hAnsiTheme="majorHAnsi" w:cstheme="majorHAnsi"/>
          <w:b/>
          <w:bCs/>
          <w:noProof/>
        </w:rPr>
        <mc:AlternateContent>
          <mc:Choice Requires="wps">
            <w:drawing>
              <wp:anchor distT="0" distB="0" distL="114300" distR="114300" simplePos="0" relativeHeight="251705344" behindDoc="0" locked="0" layoutInCell="1" allowOverlap="1" wp14:anchorId="05344D3A" wp14:editId="24DBC093">
                <wp:simplePos x="0" y="0"/>
                <wp:positionH relativeFrom="column">
                  <wp:posOffset>4710726</wp:posOffset>
                </wp:positionH>
                <wp:positionV relativeFrom="paragraph">
                  <wp:posOffset>145955</wp:posOffset>
                </wp:positionV>
                <wp:extent cx="271721" cy="2020083"/>
                <wp:effectExtent l="1905" t="0" r="10160" b="10160"/>
                <wp:wrapNone/>
                <wp:docPr id="28" name="Right Brace 28"/>
                <wp:cNvGraphicFramePr/>
                <a:graphic xmlns:a="http://schemas.openxmlformats.org/drawingml/2006/main">
                  <a:graphicData uri="http://schemas.microsoft.com/office/word/2010/wordprocessingShape">
                    <wps:wsp>
                      <wps:cNvSpPr/>
                      <wps:spPr>
                        <a:xfrm rot="5400000">
                          <a:off x="0" y="0"/>
                          <a:ext cx="271721" cy="202008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26B43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26" type="#_x0000_t88" style="position:absolute;margin-left:370.9pt;margin-top:11.5pt;width:21.4pt;height:159.0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" adj="242" strokecolor="black [3213]" strokeweight=".5pt">
                <v:stroke joinstyle="miter"/>
              </v:shape>
            </w:pict>
          </mc:Fallback>
        </mc:AlternateContent>
      </w:r>
    </w:p>
    <w:p w14:paraId="2F5A6B80" w14:textId="7F27B942" w:rsidR="000A0D36" w:rsidRDefault="00C822D2" w:rsidP="008B37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0528" behindDoc="0" locked="0" layoutInCell="1" allowOverlap="1" wp14:anchorId="7C6E5D37" wp14:editId="0B07342F">
                <wp:simplePos x="0" y="0"/>
                <wp:positionH relativeFrom="column">
                  <wp:posOffset>2667635</wp:posOffset>
                </wp:positionH>
                <wp:positionV relativeFrom="paragraph">
                  <wp:posOffset>40640</wp:posOffset>
                </wp:positionV>
                <wp:extent cx="0" cy="638810"/>
                <wp:effectExtent l="12700" t="12700" r="12700" b="8890"/>
                <wp:wrapNone/>
                <wp:docPr id="10" name="Straight Arrow Connector 10"/>
                <wp:cNvGraphicFramePr/>
                <a:graphic xmlns:a="http://schemas.openxmlformats.org/drawingml/2006/main">
                  <a:graphicData uri="http://schemas.microsoft.com/office/word/2010/wordprocessingShape">
                    <wps:wsp>
                      <wps:cNvCnPr/>
                      <wps:spPr>
                        <a:xfrm flipV="1">
                          <a:off x="0" y="0"/>
                          <a:ext cx="0" cy="638810"/>
                        </a:xfrm>
                        <a:prstGeom prst="straightConnector1">
                          <a:avLst/>
                        </a:prstGeom>
                        <a:ln w="19050">
                          <a:solidFill>
                            <a:schemeClr val="tx1"/>
                          </a:solidFill>
                          <a:headEnd type="none" w="lg" len="lg"/>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2BC9D7DE" id="_x0000_t32" coordsize="21600,21600" o:spt="32" o:oned="t" path="m,l21600,21600e" filled="f">
                <v:path arrowok="t" fillok="f" o:connecttype="none"/>
                <o:lock v:ext="edit" shapetype="t"/>
              </v:shapetype>
              <v:shape id="Straight Arrow Connector 10" o:spid="_x0000_s1026" type="#_x0000_t32" style="position:absolute;margin-left:210.05pt;margin-top:3.2pt;width:0;height:50.3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" strokecolor="black [3213]" strokeweight="1.5pt">
                <v:stroke startarrowwidth="wide" startarrowlength="long" joinstyle="miter"/>
              </v:shape>
            </w:pict>
          </mc:Fallback>
        </mc:AlternateContent>
      </w:r>
      <w:r w:rsidR="005769EF">
        <w:rPr>
          <w:rFonts w:asciiTheme="majorHAnsi" w:hAnsiTheme="majorHAnsi" w:cstheme="majorHAnsi"/>
          <w:b/>
          <w:bCs/>
          <w:noProof/>
        </w:rPr>
        <mc:AlternateContent>
          <mc:Choice Requires="wps">
            <w:drawing>
              <wp:anchor distT="0" distB="0" distL="114300" distR="114300" simplePos="0" relativeHeight="251672576" behindDoc="0" locked="0" layoutInCell="1" allowOverlap="1" wp14:anchorId="5A008629" wp14:editId="03BC4588">
                <wp:simplePos x="0" y="0"/>
                <wp:positionH relativeFrom="column">
                  <wp:posOffset>3212715</wp:posOffset>
                </wp:positionH>
                <wp:positionV relativeFrom="paragraph">
                  <wp:posOffset>38100</wp:posOffset>
                </wp:positionV>
                <wp:extent cx="0" cy="638810"/>
                <wp:effectExtent l="76200" t="25400" r="38100" b="8890"/>
                <wp:wrapNone/>
                <wp:docPr id="11" name="Straight Arrow Connector 11"/>
                <wp:cNvGraphicFramePr/>
                <a:graphic xmlns:a="http://schemas.openxmlformats.org/drawingml/2006/main">
                  <a:graphicData uri="http://schemas.microsoft.com/office/word/2010/wordprocessingShape">
                    <wps:wsp>
                      <wps:cNvCnPr/>
                      <wps:spPr>
                        <a:xfrm flipV="1">
                          <a:off x="0" y="0"/>
                          <a:ext cx="0" cy="638810"/>
                        </a:xfrm>
                        <a:prstGeom prst="straightConnector1">
                          <a:avLst/>
                        </a:prstGeom>
                        <a:ln w="15875">
                          <a:solidFill>
                            <a:schemeClr val="tx1"/>
                          </a:solidFill>
                          <a:headEnd type="none"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18C5E28" id="Straight Arrow Connector 11" o:spid="_x0000_s1026" type="#_x0000_t32" style="position:absolute;margin-left:252.95pt;margin-top:3pt;width:0;height:50.3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" strokecolor="black [3213]" strokeweight="1.25pt">
                <v:stroke startarrowwidth="wide" startarrowlength="long" endarrow="classic" endarrowwidth="wide" endarrowlength="long" joinstyle="miter"/>
              </v:shape>
            </w:pict>
          </mc:Fallback>
        </mc:AlternateContent>
      </w:r>
    </w:p>
    <w:p w14:paraId="7AD8870D" w14:textId="4FB28E3C" w:rsidR="000A0D36" w:rsidRDefault="00754909" w:rsidP="008B37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714560" behindDoc="0" locked="0" layoutInCell="1" allowOverlap="1" wp14:anchorId="12B7C4D4" wp14:editId="283C90DB">
                <wp:simplePos x="0" y="0"/>
                <wp:positionH relativeFrom="column">
                  <wp:posOffset>4987192</wp:posOffset>
                </wp:positionH>
                <wp:positionV relativeFrom="paragraph">
                  <wp:posOffset>55294</wp:posOffset>
                </wp:positionV>
                <wp:extent cx="558800" cy="3238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558800" cy="323850"/>
                        </a:xfrm>
                        <a:prstGeom prst="rect">
                          <a:avLst/>
                        </a:prstGeom>
                        <a:solidFill>
                          <a:schemeClr val="lt1"/>
                        </a:solidFill>
                        <a:ln w="6350">
                          <a:noFill/>
                        </a:ln>
                      </wps:spPr>
                      <wps:txbx>
                        <w:txbxContent>
                          <w:p w14:paraId="6AF365E5" w14:textId="3425CB0B" w:rsidR="005304E9" w:rsidRPr="004B3DA4" w:rsidRDefault="007043EA" w:rsidP="005304E9">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Rule of Christ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7C4D4" id="Text Box 7" o:spid="_x0000_s1030" type="#_x0000_t202" style="position:absolute;margin-left:392.7pt;margin-top:4.35pt;width:44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" fillcolor="white [3201]" stroked="f" strokeweight=".5pt">
                <v:textbox inset="0,0,0,0">
                  <w:txbxContent>
                    <w:p w14:paraId="6AF365E5" w14:textId="3425CB0B" w:rsidR="005304E9" w:rsidRPr="004B3DA4" w:rsidRDefault="007043EA" w:rsidP="005304E9">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Rule of Christ</w:t>
                      </w:r>
                    </w:p>
                  </w:txbxContent>
                </v:textbox>
              </v:shape>
            </w:pict>
          </mc:Fallback>
        </mc:AlternateContent>
      </w:r>
      <w:r>
        <w:rPr>
          <w:rFonts w:asciiTheme="majorHAnsi" w:hAnsiTheme="majorHAnsi" w:cstheme="majorHAnsi"/>
          <w:b/>
          <w:bCs/>
          <w:noProof/>
        </w:rPr>
        <mc:AlternateContent>
          <mc:Choice Requires="wps">
            <w:drawing>
              <wp:anchor distT="0" distB="0" distL="114300" distR="114300" simplePos="0" relativeHeight="251712512" behindDoc="0" locked="0" layoutInCell="1" allowOverlap="1" wp14:anchorId="0AFAB156" wp14:editId="085E949C">
                <wp:simplePos x="0" y="0"/>
                <wp:positionH relativeFrom="column">
                  <wp:posOffset>4110648</wp:posOffset>
                </wp:positionH>
                <wp:positionV relativeFrom="paragraph">
                  <wp:posOffset>66968</wp:posOffset>
                </wp:positionV>
                <wp:extent cx="627380" cy="32385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627380" cy="323850"/>
                        </a:xfrm>
                        <a:prstGeom prst="rect">
                          <a:avLst/>
                        </a:prstGeom>
                        <a:solidFill>
                          <a:schemeClr val="lt1"/>
                        </a:solidFill>
                        <a:ln w="6350">
                          <a:noFill/>
                        </a:ln>
                      </wps:spPr>
                      <wps:txbx>
                        <w:txbxContent>
                          <w:p w14:paraId="143D1E3F" w14:textId="7DD8A0F8" w:rsidR="004A63CD" w:rsidRPr="004B3DA4" w:rsidRDefault="004A63CD" w:rsidP="004A63C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Word &amp; Spirit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AB156" id="Text Box 32" o:spid="_x0000_s1031" type="#_x0000_t202" style="position:absolute;margin-left:323.65pt;margin-top:5.25pt;width:49.4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" fillcolor="white [3201]" stroked="f" strokeweight=".5pt">
                <v:textbox inset="0,0,0,0">
                  <w:txbxContent>
                    <w:p w14:paraId="143D1E3F" w14:textId="7DD8A0F8" w:rsidR="004A63CD" w:rsidRPr="004B3DA4" w:rsidRDefault="004A63CD" w:rsidP="004A63C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Word &amp; Spirit</w:t>
                      </w:r>
                    </w:p>
                  </w:txbxContent>
                </v:textbox>
              </v:shape>
            </w:pict>
          </mc:Fallback>
        </mc:AlternateContent>
      </w:r>
      <w:r w:rsidR="005769EF">
        <w:rPr>
          <w:rFonts w:asciiTheme="majorHAnsi" w:hAnsiTheme="majorHAnsi" w:cstheme="majorHAnsi"/>
          <w:b/>
          <w:bCs/>
          <w:noProof/>
        </w:rPr>
        <mc:AlternateContent>
          <mc:Choice Requires="wps">
            <w:drawing>
              <wp:anchor distT="0" distB="0" distL="114300" distR="114300" simplePos="0" relativeHeight="251673600" behindDoc="0" locked="0" layoutInCell="1" allowOverlap="1" wp14:anchorId="5D77FBA7" wp14:editId="5447DBE6">
                <wp:simplePos x="0" y="0"/>
                <wp:positionH relativeFrom="column">
                  <wp:posOffset>2499870</wp:posOffset>
                </wp:positionH>
                <wp:positionV relativeFrom="paragraph">
                  <wp:posOffset>71120</wp:posOffset>
                </wp:positionV>
                <wp:extent cx="330506" cy="0"/>
                <wp:effectExtent l="0" t="12700" r="12700" b="12700"/>
                <wp:wrapNone/>
                <wp:docPr id="12" name="Straight Connector 12"/>
                <wp:cNvGraphicFramePr/>
                <a:graphic xmlns:a="http://schemas.openxmlformats.org/drawingml/2006/main">
                  <a:graphicData uri="http://schemas.microsoft.com/office/word/2010/wordprocessingShape">
                    <wps:wsp>
                      <wps:cNvCnPr/>
                      <wps:spPr>
                        <a:xfrm>
                          <a:off x="0" y="0"/>
                          <a:ext cx="33050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EB269E4"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6.85pt,5.6pt" to="222.8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" strokecolor="black [3213]" strokeweight="1.5pt">
                <v:stroke joinstyle="miter"/>
              </v:line>
            </w:pict>
          </mc:Fallback>
        </mc:AlternateContent>
      </w:r>
    </w:p>
    <w:p w14:paraId="04CE0EA0" w14:textId="56BC9F72" w:rsidR="001165FD" w:rsidRDefault="00D92F91" w:rsidP="008B37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702272" behindDoc="0" locked="0" layoutInCell="1" allowOverlap="1" wp14:anchorId="1D719B55" wp14:editId="1955A035">
                <wp:simplePos x="0" y="0"/>
                <wp:positionH relativeFrom="column">
                  <wp:posOffset>3826655</wp:posOffset>
                </wp:positionH>
                <wp:positionV relativeFrom="paragraph">
                  <wp:posOffset>72390</wp:posOffset>
                </wp:positionV>
                <wp:extent cx="0" cy="231775"/>
                <wp:effectExtent l="63500" t="0" r="76200" b="73025"/>
                <wp:wrapNone/>
                <wp:docPr id="26" name="Straight Connector 26"/>
                <wp:cNvGraphicFramePr/>
                <a:graphic xmlns:a="http://schemas.openxmlformats.org/drawingml/2006/main">
                  <a:graphicData uri="http://schemas.microsoft.com/office/word/2010/wordprocessingShape">
                    <wps:wsp>
                      <wps:cNvCnPr/>
                      <wps:spPr>
                        <a:xfrm flipV="1">
                          <a:off x="0" y="0"/>
                          <a:ext cx="0" cy="231775"/>
                        </a:xfrm>
                        <a:prstGeom prst="line">
                          <a:avLst/>
                        </a:prstGeom>
                        <a:ln>
                          <a:solidFill>
                            <a:schemeClr val="tx1"/>
                          </a:solidFill>
                          <a:head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741224C" id="Straight Connector 26"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pt,5.7pt" to="301.3pt,2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" strokecolor="black [3213]" strokeweight=".5pt">
                <v:stroke startarrow="oval" startarrowwidth="wide" startarrowlength="long" joinstyle="miter"/>
              </v:line>
            </w:pict>
          </mc:Fallback>
        </mc:AlternateContent>
      </w:r>
      <w:r w:rsidR="00617DAD">
        <w:rPr>
          <w:rFonts w:asciiTheme="majorHAnsi" w:hAnsiTheme="majorHAnsi" w:cstheme="majorHAnsi"/>
          <w:b/>
          <w:bCs/>
          <w:noProof/>
        </w:rPr>
        <mc:AlternateContent>
          <mc:Choice Requires="wps">
            <w:drawing>
              <wp:anchor distT="0" distB="0" distL="114300" distR="114300" simplePos="0" relativeHeight="251694080" behindDoc="0" locked="0" layoutInCell="1" allowOverlap="1" wp14:anchorId="7676F460" wp14:editId="68D0A6B7">
                <wp:simplePos x="0" y="0"/>
                <wp:positionH relativeFrom="column">
                  <wp:posOffset>5852139</wp:posOffset>
                </wp:positionH>
                <wp:positionV relativeFrom="paragraph">
                  <wp:posOffset>87640</wp:posOffset>
                </wp:positionV>
                <wp:extent cx="0" cy="231775"/>
                <wp:effectExtent l="63500" t="0" r="76200" b="73025"/>
                <wp:wrapNone/>
                <wp:docPr id="22" name="Straight Connector 22"/>
                <wp:cNvGraphicFramePr/>
                <a:graphic xmlns:a="http://schemas.openxmlformats.org/drawingml/2006/main">
                  <a:graphicData uri="http://schemas.microsoft.com/office/word/2010/wordprocessingShape">
                    <wps:wsp>
                      <wps:cNvCnPr/>
                      <wps:spPr>
                        <a:xfrm flipV="1">
                          <a:off x="0" y="0"/>
                          <a:ext cx="0" cy="231775"/>
                        </a:xfrm>
                        <a:prstGeom prst="line">
                          <a:avLst/>
                        </a:prstGeom>
                        <a:ln>
                          <a:solidFill>
                            <a:schemeClr val="tx1"/>
                          </a:solidFill>
                          <a:head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E08A881" id="Straight Connector 2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8pt,6.9pt" to="460.8pt,2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" strokecolor="black [3213]" strokeweight=".5pt">
                <v:stroke startarrow="oval" startarrowwidth="wide" startarrowlength="long" joinstyle="miter"/>
              </v:line>
            </w:pict>
          </mc:Fallback>
        </mc:AlternateContent>
      </w:r>
      <w:r w:rsidR="00F70879">
        <w:rPr>
          <w:rFonts w:asciiTheme="majorHAnsi" w:hAnsiTheme="majorHAnsi" w:cstheme="majorHAnsi"/>
          <w:b/>
          <w:bCs/>
          <w:noProof/>
        </w:rPr>
        <mc:AlternateContent>
          <mc:Choice Requires="wps">
            <w:drawing>
              <wp:anchor distT="0" distB="0" distL="114300" distR="114300" simplePos="0" relativeHeight="251679744" behindDoc="0" locked="0" layoutInCell="1" allowOverlap="1" wp14:anchorId="0A65BC8E" wp14:editId="0F04210F">
                <wp:simplePos x="0" y="0"/>
                <wp:positionH relativeFrom="column">
                  <wp:posOffset>2120140</wp:posOffset>
                </wp:positionH>
                <wp:positionV relativeFrom="paragraph">
                  <wp:posOffset>66040</wp:posOffset>
                </wp:positionV>
                <wp:extent cx="0" cy="231775"/>
                <wp:effectExtent l="63500" t="0" r="76200" b="73025"/>
                <wp:wrapNone/>
                <wp:docPr id="15" name="Straight Connector 15"/>
                <wp:cNvGraphicFramePr/>
                <a:graphic xmlns:a="http://schemas.openxmlformats.org/drawingml/2006/main">
                  <a:graphicData uri="http://schemas.microsoft.com/office/word/2010/wordprocessingShape">
                    <wps:wsp>
                      <wps:cNvCnPr/>
                      <wps:spPr>
                        <a:xfrm flipV="1">
                          <a:off x="0" y="0"/>
                          <a:ext cx="0" cy="231775"/>
                        </a:xfrm>
                        <a:prstGeom prst="line">
                          <a:avLst/>
                        </a:prstGeom>
                        <a:ln>
                          <a:solidFill>
                            <a:schemeClr val="tx1"/>
                          </a:solidFill>
                          <a:head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A88ACF" id="Straight Connector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5.2pt" to="166.95pt,2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" strokecolor="black [3213]" strokeweight=".5pt">
                <v:stroke startarrow="oval" startarrowwidth="wide" startarrowlength="long" joinstyle="miter"/>
              </v:line>
            </w:pict>
          </mc:Fallback>
        </mc:AlternateContent>
      </w:r>
      <w:r w:rsidR="00241A71">
        <w:rPr>
          <w:rFonts w:asciiTheme="majorHAnsi" w:hAnsiTheme="majorHAnsi" w:cstheme="majorHAnsi"/>
          <w:b/>
          <w:bCs/>
          <w:noProof/>
        </w:rPr>
        <mc:AlternateContent>
          <mc:Choice Requires="wps">
            <w:drawing>
              <wp:anchor distT="0" distB="0" distL="114300" distR="114300" simplePos="0" relativeHeight="251664384" behindDoc="0" locked="0" layoutInCell="1" allowOverlap="1" wp14:anchorId="31E7BA1F" wp14:editId="7141C989">
                <wp:simplePos x="0" y="0"/>
                <wp:positionH relativeFrom="column">
                  <wp:posOffset>497330</wp:posOffset>
                </wp:positionH>
                <wp:positionV relativeFrom="paragraph">
                  <wp:posOffset>8890</wp:posOffset>
                </wp:positionV>
                <wp:extent cx="483870" cy="18605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483870" cy="186055"/>
                        </a:xfrm>
                        <a:prstGeom prst="rect">
                          <a:avLst/>
                        </a:prstGeom>
                        <a:solidFill>
                          <a:schemeClr val="lt1"/>
                        </a:solidFill>
                        <a:ln w="6350">
                          <a:noFill/>
                        </a:ln>
                      </wps:spPr>
                      <wps:txbx>
                        <w:txbxContent>
                          <w:p w14:paraId="7C190A4B" w14:textId="1DE08FC2" w:rsidR="006E77DE" w:rsidRPr="004B3DA4" w:rsidRDefault="006E77DE" w:rsidP="006E77DE">
                            <w:pPr>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Fall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7BA1F" id="Text Box 5" o:spid="_x0000_s1032" type="#_x0000_t202" style="position:absolute;margin-left:39.15pt;margin-top:.7pt;width:38.1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" fillcolor="white [3201]" stroked="f" strokeweight=".5pt">
                <v:textbox inset="0,0,0,0">
                  <w:txbxContent>
                    <w:p w14:paraId="7C190A4B" w14:textId="1DE08FC2" w:rsidR="006E77DE" w:rsidRPr="004B3DA4" w:rsidRDefault="006E77DE" w:rsidP="006E77DE">
                      <w:pPr>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Fall</w:t>
                      </w:r>
                    </w:p>
                  </w:txbxContent>
                </v:textbox>
              </v:shape>
            </w:pict>
          </mc:Fallback>
        </mc:AlternateContent>
      </w:r>
      <w:r w:rsidR="00241A71">
        <w:rPr>
          <w:rFonts w:asciiTheme="majorHAnsi" w:hAnsiTheme="majorHAnsi" w:cstheme="majorHAnsi"/>
          <w:b/>
          <w:bCs/>
          <w:noProof/>
        </w:rPr>
        <mc:AlternateContent>
          <mc:Choice Requires="wps">
            <w:drawing>
              <wp:anchor distT="0" distB="0" distL="114300" distR="114300" simplePos="0" relativeHeight="251683840" behindDoc="0" locked="0" layoutInCell="1" allowOverlap="1" wp14:anchorId="3BB38870" wp14:editId="7A799DF0">
                <wp:simplePos x="0" y="0"/>
                <wp:positionH relativeFrom="column">
                  <wp:posOffset>3211174</wp:posOffset>
                </wp:positionH>
                <wp:positionV relativeFrom="paragraph">
                  <wp:posOffset>83779</wp:posOffset>
                </wp:positionV>
                <wp:extent cx="0" cy="231775"/>
                <wp:effectExtent l="63500" t="0" r="76200" b="73025"/>
                <wp:wrapNone/>
                <wp:docPr id="17" name="Straight Connector 17"/>
                <wp:cNvGraphicFramePr/>
                <a:graphic xmlns:a="http://schemas.openxmlformats.org/drawingml/2006/main">
                  <a:graphicData uri="http://schemas.microsoft.com/office/word/2010/wordprocessingShape">
                    <wps:wsp>
                      <wps:cNvCnPr/>
                      <wps:spPr>
                        <a:xfrm flipV="1">
                          <a:off x="0" y="0"/>
                          <a:ext cx="0" cy="231775"/>
                        </a:xfrm>
                        <a:prstGeom prst="line">
                          <a:avLst/>
                        </a:prstGeom>
                        <a:ln>
                          <a:solidFill>
                            <a:schemeClr val="tx1"/>
                          </a:solidFill>
                          <a:head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0121A3F" id="Straight Connector 1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5pt,6.6pt" to="252.85pt,2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" strokecolor="black [3213]" strokeweight=".5pt">
                <v:stroke startarrow="oval" startarrowwidth="wide" startarrowlength="long" joinstyle="miter"/>
              </v:line>
            </w:pict>
          </mc:Fallback>
        </mc:AlternateContent>
      </w:r>
      <w:r w:rsidR="00241A71">
        <w:rPr>
          <w:rFonts w:asciiTheme="majorHAnsi" w:hAnsiTheme="majorHAnsi" w:cstheme="majorHAnsi"/>
          <w:b/>
          <w:bCs/>
          <w:noProof/>
        </w:rPr>
        <mc:AlternateContent>
          <mc:Choice Requires="wps">
            <w:drawing>
              <wp:anchor distT="0" distB="0" distL="114300" distR="114300" simplePos="0" relativeHeight="251681792" behindDoc="0" locked="0" layoutInCell="1" allowOverlap="1" wp14:anchorId="10C9E744" wp14:editId="3BB1FDD7">
                <wp:simplePos x="0" y="0"/>
                <wp:positionH relativeFrom="column">
                  <wp:posOffset>2660650</wp:posOffset>
                </wp:positionH>
                <wp:positionV relativeFrom="paragraph">
                  <wp:posOffset>81155</wp:posOffset>
                </wp:positionV>
                <wp:extent cx="0" cy="231775"/>
                <wp:effectExtent l="63500" t="0" r="76200" b="73025"/>
                <wp:wrapNone/>
                <wp:docPr id="16" name="Straight Connector 16"/>
                <wp:cNvGraphicFramePr/>
                <a:graphic xmlns:a="http://schemas.openxmlformats.org/drawingml/2006/main">
                  <a:graphicData uri="http://schemas.microsoft.com/office/word/2010/wordprocessingShape">
                    <wps:wsp>
                      <wps:cNvCnPr/>
                      <wps:spPr>
                        <a:xfrm flipV="1">
                          <a:off x="0" y="0"/>
                          <a:ext cx="0" cy="231775"/>
                        </a:xfrm>
                        <a:prstGeom prst="line">
                          <a:avLst/>
                        </a:prstGeom>
                        <a:ln>
                          <a:solidFill>
                            <a:schemeClr val="tx1"/>
                          </a:solidFill>
                          <a:head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2BBDA75" id="Straight Connector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6.4pt" to="209.5pt,2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" strokecolor="black [3213]" strokeweight=".5pt">
                <v:stroke startarrow="oval" startarrowwidth="wide" startarrowlength="long" joinstyle="miter"/>
              </v:line>
            </w:pict>
          </mc:Fallback>
        </mc:AlternateContent>
      </w:r>
    </w:p>
    <w:p w14:paraId="424C30B8" w14:textId="5883CCFF" w:rsidR="001165FD" w:rsidRDefault="0028741A" w:rsidP="008B37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65408" behindDoc="0" locked="0" layoutInCell="1" allowOverlap="1" wp14:anchorId="2039594E" wp14:editId="136AC741">
                <wp:simplePos x="0" y="0"/>
                <wp:positionH relativeFrom="column">
                  <wp:posOffset>742950</wp:posOffset>
                </wp:positionH>
                <wp:positionV relativeFrom="paragraph">
                  <wp:posOffset>131955</wp:posOffset>
                </wp:positionV>
                <wp:extent cx="0" cy="9525"/>
                <wp:effectExtent l="63500" t="63500" r="63500" b="66675"/>
                <wp:wrapNone/>
                <wp:docPr id="6" name="Straight Connector 6"/>
                <wp:cNvGraphicFramePr/>
                <a:graphic xmlns:a="http://schemas.openxmlformats.org/drawingml/2006/main">
                  <a:graphicData uri="http://schemas.microsoft.com/office/word/2010/wordprocessingShape">
                    <wps:wsp>
                      <wps:cNvCnPr/>
                      <wps:spPr>
                        <a:xfrm>
                          <a:off x="0" y="0"/>
                          <a:ext cx="0" cy="9525"/>
                        </a:xfrm>
                        <a:prstGeom prst="line">
                          <a:avLst/>
                        </a:prstGeom>
                        <a:ln>
                          <a:solidFill>
                            <a:schemeClr val="tx1"/>
                          </a:solidFill>
                          <a:head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59FAB8F4"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10.4pt" to="58.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" strokecolor="black [3213]" strokeweight=".5pt">
                <v:stroke startarrow="oval" startarrowwidth="wide" startarrowlength="long" joinstyle="miter"/>
              </v:line>
            </w:pict>
          </mc:Fallback>
        </mc:AlternateContent>
      </w:r>
      <w:r>
        <w:rPr>
          <w:rFonts w:asciiTheme="majorHAnsi" w:hAnsiTheme="majorHAnsi" w:cstheme="majorHAnsi"/>
          <w:b/>
          <w:bCs/>
          <w:noProof/>
        </w:rPr>
        <mc:AlternateContent>
          <mc:Choice Requires="wps">
            <w:drawing>
              <wp:anchor distT="0" distB="0" distL="114300" distR="114300" simplePos="0" relativeHeight="251659264" behindDoc="0" locked="0" layoutInCell="1" allowOverlap="1" wp14:anchorId="02C42F4F" wp14:editId="71B9590D">
                <wp:simplePos x="0" y="0"/>
                <wp:positionH relativeFrom="column">
                  <wp:posOffset>567565</wp:posOffset>
                </wp:positionH>
                <wp:positionV relativeFrom="paragraph">
                  <wp:posOffset>118110</wp:posOffset>
                </wp:positionV>
                <wp:extent cx="5805805" cy="0"/>
                <wp:effectExtent l="63500" t="88900" r="0" b="101600"/>
                <wp:wrapNone/>
                <wp:docPr id="2" name="Straight Arrow Connector 2"/>
                <wp:cNvGraphicFramePr/>
                <a:graphic xmlns:a="http://schemas.openxmlformats.org/drawingml/2006/main">
                  <a:graphicData uri="http://schemas.microsoft.com/office/word/2010/wordprocessingShape">
                    <wps:wsp>
                      <wps:cNvCnPr/>
                      <wps:spPr>
                        <a:xfrm>
                          <a:off x="0" y="0"/>
                          <a:ext cx="5805805" cy="0"/>
                        </a:xfrm>
                        <a:prstGeom prst="straightConnector1">
                          <a:avLst/>
                        </a:prstGeom>
                        <a:ln>
                          <a:solidFill>
                            <a:schemeClr val="tx1"/>
                          </a:solidFill>
                          <a:headEnd type="oval"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BBD630" id="Straight Arrow Connector 2" o:spid="_x0000_s1026" type="#_x0000_t32" style="position:absolute;margin-left:44.7pt;margin-top:9.3pt;width:45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" strokecolor="black [3213]" strokeweight=".5pt">
                <v:stroke startarrow="oval" startarrowwidth="wide" startarrowlength="long" endarrow="classic" endarrowwidth="wide" endarrowlength="long" joinstyle="miter"/>
              </v:shape>
            </w:pict>
          </mc:Fallback>
        </mc:AlternateContent>
      </w:r>
      <w:r w:rsidR="00174477">
        <w:rPr>
          <w:rFonts w:asciiTheme="majorHAnsi" w:hAnsiTheme="majorHAnsi" w:cstheme="majorHAnsi"/>
          <w:b/>
          <w:bCs/>
          <w:noProof/>
        </w:rPr>
        <mc:AlternateContent>
          <mc:Choice Requires="wps">
            <w:drawing>
              <wp:anchor distT="0" distB="0" distL="114300" distR="114300" simplePos="0" relativeHeight="251689984" behindDoc="0" locked="0" layoutInCell="1" allowOverlap="1" wp14:anchorId="3873FC74" wp14:editId="67A1DC90">
                <wp:simplePos x="0" y="0"/>
                <wp:positionH relativeFrom="column">
                  <wp:posOffset>1599992</wp:posOffset>
                </wp:positionH>
                <wp:positionV relativeFrom="paragraph">
                  <wp:posOffset>111260</wp:posOffset>
                </wp:positionV>
                <wp:extent cx="48926" cy="15490"/>
                <wp:effectExtent l="63500" t="50800" r="14605" b="73660"/>
                <wp:wrapNone/>
                <wp:docPr id="20" name="Straight Connector 20"/>
                <wp:cNvGraphicFramePr/>
                <a:graphic xmlns:a="http://schemas.openxmlformats.org/drawingml/2006/main">
                  <a:graphicData uri="http://schemas.microsoft.com/office/word/2010/wordprocessingShape">
                    <wps:wsp>
                      <wps:cNvCnPr/>
                      <wps:spPr>
                        <a:xfrm flipV="1">
                          <a:off x="0" y="0"/>
                          <a:ext cx="48926" cy="15490"/>
                        </a:xfrm>
                        <a:prstGeom prst="line">
                          <a:avLst/>
                        </a:prstGeom>
                        <a:ln>
                          <a:solidFill>
                            <a:schemeClr val="tx1"/>
                          </a:solidFill>
                          <a:head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B619CAE" id="Straight Connector 2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8.75pt" to="129.85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" strokecolor="black [3213]" strokeweight=".5pt">
                <v:stroke startarrow="oval" startarrowwidth="wide" startarrowlength="long" joinstyle="miter"/>
              </v:line>
            </w:pict>
          </mc:Fallback>
        </mc:AlternateContent>
      </w:r>
      <w:r w:rsidR="00174477">
        <w:rPr>
          <w:rFonts w:asciiTheme="majorHAnsi" w:hAnsiTheme="majorHAnsi" w:cstheme="majorHAnsi"/>
          <w:b/>
          <w:bCs/>
          <w:noProof/>
        </w:rPr>
        <mc:AlternateContent>
          <mc:Choice Requires="wps">
            <w:drawing>
              <wp:anchor distT="0" distB="0" distL="114300" distR="114300" simplePos="0" relativeHeight="251687936" behindDoc="0" locked="0" layoutInCell="1" allowOverlap="1" wp14:anchorId="7E237E35" wp14:editId="1CF761A9">
                <wp:simplePos x="0" y="0"/>
                <wp:positionH relativeFrom="column">
                  <wp:posOffset>1450090</wp:posOffset>
                </wp:positionH>
                <wp:positionV relativeFrom="paragraph">
                  <wp:posOffset>111259</wp:posOffset>
                </wp:positionV>
                <wp:extent cx="0" cy="16084"/>
                <wp:effectExtent l="63500" t="50800" r="63500" b="73025"/>
                <wp:wrapNone/>
                <wp:docPr id="19" name="Straight Connector 19"/>
                <wp:cNvGraphicFramePr/>
                <a:graphic xmlns:a="http://schemas.openxmlformats.org/drawingml/2006/main">
                  <a:graphicData uri="http://schemas.microsoft.com/office/word/2010/wordprocessingShape">
                    <wps:wsp>
                      <wps:cNvCnPr/>
                      <wps:spPr>
                        <a:xfrm flipV="1">
                          <a:off x="0" y="0"/>
                          <a:ext cx="0" cy="16084"/>
                        </a:xfrm>
                        <a:prstGeom prst="line">
                          <a:avLst/>
                        </a:prstGeom>
                        <a:ln>
                          <a:solidFill>
                            <a:schemeClr val="tx1"/>
                          </a:solidFill>
                          <a:head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E98B81F" id="Straight Connector 1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pt,8.75pt" to="114.2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" strokecolor="black [3213]" strokeweight=".5pt">
                <v:stroke startarrow="oval" startarrowwidth="wide" startarrowlength="long" joinstyle="miter"/>
              </v:line>
            </w:pict>
          </mc:Fallback>
        </mc:AlternateContent>
      </w:r>
      <w:r w:rsidR="00174477">
        <w:rPr>
          <w:rFonts w:asciiTheme="majorHAnsi" w:hAnsiTheme="majorHAnsi" w:cstheme="majorHAnsi"/>
          <w:b/>
          <w:bCs/>
          <w:noProof/>
        </w:rPr>
        <mc:AlternateContent>
          <mc:Choice Requires="wps">
            <w:drawing>
              <wp:anchor distT="0" distB="0" distL="114300" distR="114300" simplePos="0" relativeHeight="251685888" behindDoc="0" locked="0" layoutInCell="1" allowOverlap="1" wp14:anchorId="6456209B" wp14:editId="5A27BADE">
                <wp:simplePos x="0" y="0"/>
                <wp:positionH relativeFrom="column">
                  <wp:posOffset>1300189</wp:posOffset>
                </wp:positionH>
                <wp:positionV relativeFrom="paragraph">
                  <wp:posOffset>112352</wp:posOffset>
                </wp:positionV>
                <wp:extent cx="0" cy="14991"/>
                <wp:effectExtent l="63500" t="50800" r="63500" b="74295"/>
                <wp:wrapNone/>
                <wp:docPr id="18" name="Straight Connector 18"/>
                <wp:cNvGraphicFramePr/>
                <a:graphic xmlns:a="http://schemas.openxmlformats.org/drawingml/2006/main">
                  <a:graphicData uri="http://schemas.microsoft.com/office/word/2010/wordprocessingShape">
                    <wps:wsp>
                      <wps:cNvCnPr/>
                      <wps:spPr>
                        <a:xfrm flipV="1">
                          <a:off x="0" y="0"/>
                          <a:ext cx="0" cy="14991"/>
                        </a:xfrm>
                        <a:prstGeom prst="line">
                          <a:avLst/>
                        </a:prstGeom>
                        <a:ln>
                          <a:solidFill>
                            <a:schemeClr val="tx1"/>
                          </a:solidFill>
                          <a:head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8A1BE1" id="Straight Connector 1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pt,8.85pt" to="102.4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" strokecolor="black [3213]" strokeweight=".5pt">
                <v:stroke startarrow="oval" startarrowwidth="wide" startarrowlength="long" joinstyle="miter"/>
              </v:line>
            </w:pict>
          </mc:Fallback>
        </mc:AlternateContent>
      </w:r>
    </w:p>
    <w:p w14:paraId="2E1AD729" w14:textId="795620ED" w:rsidR="000A0D36" w:rsidRDefault="00D954AB" w:rsidP="008B37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5648" behindDoc="0" locked="0" layoutInCell="1" allowOverlap="1" wp14:anchorId="66A67AC4" wp14:editId="661A178D">
                <wp:simplePos x="0" y="0"/>
                <wp:positionH relativeFrom="column">
                  <wp:posOffset>2322195</wp:posOffset>
                </wp:positionH>
                <wp:positionV relativeFrom="paragraph">
                  <wp:posOffset>39515</wp:posOffset>
                </wp:positionV>
                <wp:extent cx="681990" cy="34417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681990" cy="344170"/>
                        </a:xfrm>
                        <a:prstGeom prst="rect">
                          <a:avLst/>
                        </a:prstGeom>
                        <a:solidFill>
                          <a:schemeClr val="lt1"/>
                        </a:solidFill>
                        <a:ln w="6350">
                          <a:noFill/>
                        </a:ln>
                      </wps:spPr>
                      <wps:txbx>
                        <w:txbxContent>
                          <w:p w14:paraId="50DA9090" w14:textId="38B13817" w:rsidR="005769EF" w:rsidRPr="004B3DA4" w:rsidRDefault="005769EF" w:rsidP="004A63C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Death &amp; Resurrection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7AC4" id="Text Box 13" o:spid="_x0000_s1033" type="#_x0000_t202" style="position:absolute;margin-left:182.85pt;margin-top:3.1pt;width:53.7pt;height: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" fillcolor="white [3201]" stroked="f" strokeweight=".5pt">
                <v:textbox inset="0,0,0,0">
                  <w:txbxContent>
                    <w:p w14:paraId="50DA9090" w14:textId="38B13817" w:rsidR="005769EF" w:rsidRPr="004B3DA4" w:rsidRDefault="005769EF" w:rsidP="004A63C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Death &amp; Resurrection</w:t>
                      </w:r>
                    </w:p>
                  </w:txbxContent>
                </v:textbox>
              </v:shape>
            </w:pict>
          </mc:Fallback>
        </mc:AlternateContent>
      </w:r>
      <w:r w:rsidR="00174477">
        <w:rPr>
          <w:rFonts w:asciiTheme="majorHAnsi" w:hAnsiTheme="majorHAnsi" w:cstheme="majorHAnsi"/>
          <w:b/>
          <w:bCs/>
          <w:noProof/>
        </w:rPr>
        <mc:AlternateContent>
          <mc:Choice Requires="wps">
            <w:drawing>
              <wp:anchor distT="0" distB="0" distL="114300" distR="114300" simplePos="0" relativeHeight="251692032" behindDoc="0" locked="0" layoutInCell="1" allowOverlap="1" wp14:anchorId="3FD5E575" wp14:editId="50B40F4F">
                <wp:simplePos x="0" y="0"/>
                <wp:positionH relativeFrom="column">
                  <wp:posOffset>1183640</wp:posOffset>
                </wp:positionH>
                <wp:positionV relativeFrom="paragraph">
                  <wp:posOffset>84081</wp:posOffset>
                </wp:positionV>
                <wp:extent cx="554636" cy="186055"/>
                <wp:effectExtent l="0" t="0" r="4445" b="4445"/>
                <wp:wrapNone/>
                <wp:docPr id="21" name="Text Box 21"/>
                <wp:cNvGraphicFramePr/>
                <a:graphic xmlns:a="http://schemas.openxmlformats.org/drawingml/2006/main">
                  <a:graphicData uri="http://schemas.microsoft.com/office/word/2010/wordprocessingShape">
                    <wps:wsp>
                      <wps:cNvSpPr txBox="1"/>
                      <wps:spPr>
                        <a:xfrm>
                          <a:off x="0" y="0"/>
                          <a:ext cx="554636" cy="186055"/>
                        </a:xfrm>
                        <a:prstGeom prst="rect">
                          <a:avLst/>
                        </a:prstGeom>
                        <a:solidFill>
                          <a:schemeClr val="lt1"/>
                        </a:solidFill>
                        <a:ln w="6350">
                          <a:noFill/>
                        </a:ln>
                      </wps:spPr>
                      <wps:txbx>
                        <w:txbxContent>
                          <w:p w14:paraId="2FCA8C18" w14:textId="6C5116AC" w:rsidR="00174477" w:rsidRPr="004B3DA4" w:rsidRDefault="00174477" w:rsidP="00174477">
                            <w:pPr>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Promises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5E575" id="Text Box 21" o:spid="_x0000_s1034" type="#_x0000_t202" style="position:absolute;margin-left:93.2pt;margin-top:6.6pt;width:43.65pt;height:1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" fillcolor="white [3201]" stroked="f" strokeweight=".5pt">
                <v:textbox inset="0,0,0,0">
                  <w:txbxContent>
                    <w:p w14:paraId="2FCA8C18" w14:textId="6C5116AC" w:rsidR="00174477" w:rsidRPr="004B3DA4" w:rsidRDefault="00174477" w:rsidP="00174477">
                      <w:pPr>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Promises</w:t>
                      </w:r>
                    </w:p>
                  </w:txbxContent>
                </v:textbox>
              </v:shape>
            </w:pict>
          </mc:Fallback>
        </mc:AlternateContent>
      </w:r>
      <w:r w:rsidR="006E77DE">
        <w:rPr>
          <w:rFonts w:asciiTheme="majorHAnsi" w:hAnsiTheme="majorHAnsi" w:cstheme="majorHAnsi"/>
          <w:b/>
          <w:bCs/>
          <w:noProof/>
        </w:rPr>
        <mc:AlternateContent>
          <mc:Choice Requires="wps">
            <w:drawing>
              <wp:anchor distT="0" distB="0" distL="114300" distR="114300" simplePos="0" relativeHeight="251660288" behindDoc="0" locked="0" layoutInCell="1" allowOverlap="1" wp14:anchorId="684ECCB5" wp14:editId="05E97D0D">
                <wp:simplePos x="0" y="0"/>
                <wp:positionH relativeFrom="column">
                  <wp:posOffset>312198</wp:posOffset>
                </wp:positionH>
                <wp:positionV relativeFrom="paragraph">
                  <wp:posOffset>86360</wp:posOffset>
                </wp:positionV>
                <wp:extent cx="483870" cy="1860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483870" cy="186055"/>
                        </a:xfrm>
                        <a:prstGeom prst="rect">
                          <a:avLst/>
                        </a:prstGeom>
                        <a:solidFill>
                          <a:schemeClr val="lt1"/>
                        </a:solidFill>
                        <a:ln w="6350">
                          <a:noFill/>
                        </a:ln>
                      </wps:spPr>
                      <wps:txbx>
                        <w:txbxContent>
                          <w:p w14:paraId="691C2057" w14:textId="775C2252" w:rsidR="004B3DA4" w:rsidRPr="004B3DA4" w:rsidRDefault="004B3DA4" w:rsidP="006E77DE">
                            <w:pPr>
                              <w:jc w:val="center"/>
                              <w:rPr>
                                <w:rFonts w:asciiTheme="majorHAnsi" w:hAnsiTheme="majorHAnsi" w:cstheme="majorHAnsi"/>
                                <w:color w:val="000000" w:themeColor="text1"/>
                                <w:sz w:val="20"/>
                                <w:szCs w:val="20"/>
                                <w:lang w:val="en-US"/>
                              </w:rPr>
                            </w:pPr>
                            <w:r w:rsidRPr="004B3DA4">
                              <w:rPr>
                                <w:rFonts w:asciiTheme="majorHAnsi" w:hAnsiTheme="majorHAnsi" w:cstheme="majorHAnsi"/>
                                <w:color w:val="000000" w:themeColor="text1"/>
                                <w:sz w:val="20"/>
                                <w:szCs w:val="20"/>
                                <w:lang w:val="en-US"/>
                              </w:rPr>
                              <w:t>Creation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CCB5" id="Text Box 3" o:spid="_x0000_s1035" type="#_x0000_t202" style="position:absolute;margin-left:24.6pt;margin-top:6.8pt;width:38.1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" fillcolor="white [3201]" stroked="f" strokeweight=".5pt">
                <v:textbox inset="0,0,0,0">
                  <w:txbxContent>
                    <w:p w14:paraId="691C2057" w14:textId="775C2252" w:rsidR="004B3DA4" w:rsidRPr="004B3DA4" w:rsidRDefault="004B3DA4" w:rsidP="006E77DE">
                      <w:pPr>
                        <w:jc w:val="center"/>
                        <w:rPr>
                          <w:rFonts w:asciiTheme="majorHAnsi" w:hAnsiTheme="majorHAnsi" w:cstheme="majorHAnsi"/>
                          <w:color w:val="000000" w:themeColor="text1"/>
                          <w:sz w:val="20"/>
                          <w:szCs w:val="20"/>
                          <w:lang w:val="en-US"/>
                        </w:rPr>
                      </w:pPr>
                      <w:r w:rsidRPr="004B3DA4">
                        <w:rPr>
                          <w:rFonts w:asciiTheme="majorHAnsi" w:hAnsiTheme="majorHAnsi" w:cstheme="majorHAnsi"/>
                          <w:color w:val="000000" w:themeColor="text1"/>
                          <w:sz w:val="20"/>
                          <w:szCs w:val="20"/>
                          <w:lang w:val="en-US"/>
                        </w:rPr>
                        <w:t>Creation</w:t>
                      </w:r>
                    </w:p>
                  </w:txbxContent>
                </v:textbox>
              </v:shape>
            </w:pict>
          </mc:Fallback>
        </mc:AlternateContent>
      </w:r>
      <w:r w:rsidR="00083C86">
        <w:rPr>
          <w:rFonts w:asciiTheme="majorHAnsi" w:hAnsiTheme="majorHAnsi" w:cstheme="majorHAnsi"/>
          <w:b/>
          <w:bCs/>
          <w:noProof/>
        </w:rPr>
        <mc:AlternateContent>
          <mc:Choice Requires="wps">
            <w:drawing>
              <wp:anchor distT="0" distB="0" distL="114300" distR="114300" simplePos="0" relativeHeight="251662336" behindDoc="0" locked="0" layoutInCell="1" allowOverlap="1" wp14:anchorId="37136E8B" wp14:editId="3B076DB5">
                <wp:simplePos x="0" y="0"/>
                <wp:positionH relativeFrom="column">
                  <wp:posOffset>6097270</wp:posOffset>
                </wp:positionH>
                <wp:positionV relativeFrom="paragraph">
                  <wp:posOffset>62643</wp:posOffset>
                </wp:positionV>
                <wp:extent cx="484115" cy="374573"/>
                <wp:effectExtent l="0" t="0" r="0" b="0"/>
                <wp:wrapNone/>
                <wp:docPr id="4" name="Text Box 4"/>
                <wp:cNvGraphicFramePr/>
                <a:graphic xmlns:a="http://schemas.openxmlformats.org/drawingml/2006/main">
                  <a:graphicData uri="http://schemas.microsoft.com/office/word/2010/wordprocessingShape">
                    <wps:wsp>
                      <wps:cNvSpPr txBox="1"/>
                      <wps:spPr>
                        <a:xfrm>
                          <a:off x="0" y="0"/>
                          <a:ext cx="484115" cy="374573"/>
                        </a:xfrm>
                        <a:prstGeom prst="rect">
                          <a:avLst/>
                        </a:prstGeom>
                        <a:solidFill>
                          <a:schemeClr val="lt1"/>
                        </a:solidFill>
                        <a:ln w="6350">
                          <a:noFill/>
                        </a:ln>
                      </wps:spPr>
                      <wps:txbx>
                        <w:txbxContent>
                          <w:p w14:paraId="2E978C81" w14:textId="06F5EE75" w:rsidR="00083C86" w:rsidRDefault="00083C86" w:rsidP="004A63C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New</w:t>
                            </w:r>
                          </w:p>
                          <w:p w14:paraId="2E0B271B" w14:textId="457B8484" w:rsidR="00083C86" w:rsidRPr="004B3DA4" w:rsidRDefault="00083C86" w:rsidP="004A63CD">
                            <w:pPr>
                              <w:spacing w:line="192" w:lineRule="auto"/>
                              <w:jc w:val="center"/>
                              <w:rPr>
                                <w:rFonts w:asciiTheme="majorHAnsi" w:hAnsiTheme="majorHAnsi" w:cstheme="majorHAnsi"/>
                                <w:color w:val="000000" w:themeColor="text1"/>
                                <w:sz w:val="20"/>
                                <w:szCs w:val="20"/>
                                <w:lang w:val="en-US"/>
                              </w:rPr>
                            </w:pPr>
                            <w:r w:rsidRPr="004B3DA4">
                              <w:rPr>
                                <w:rFonts w:asciiTheme="majorHAnsi" w:hAnsiTheme="majorHAnsi" w:cstheme="majorHAnsi"/>
                                <w:color w:val="000000" w:themeColor="text1"/>
                                <w:sz w:val="20"/>
                                <w:szCs w:val="20"/>
                                <w:lang w:val="en-US"/>
                              </w:rPr>
                              <w:t>Creation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36E8B" id="Text Box 4" o:spid="_x0000_s1036" type="#_x0000_t202" style="position:absolute;margin-left:480.1pt;margin-top:4.95pt;width:38.1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" fillcolor="white [3201]" stroked="f" strokeweight=".5pt">
                <v:textbox inset="0,0,0,0">
                  <w:txbxContent>
                    <w:p w14:paraId="2E978C81" w14:textId="06F5EE75" w:rsidR="00083C86" w:rsidRDefault="00083C86" w:rsidP="004A63CD">
                      <w:pPr>
                        <w:spacing w:line="192" w:lineRule="auto"/>
                        <w:jc w:val="center"/>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New</w:t>
                      </w:r>
                    </w:p>
                    <w:p w14:paraId="2E0B271B" w14:textId="457B8484" w:rsidR="00083C86" w:rsidRPr="004B3DA4" w:rsidRDefault="00083C86" w:rsidP="004A63CD">
                      <w:pPr>
                        <w:spacing w:line="192" w:lineRule="auto"/>
                        <w:jc w:val="center"/>
                        <w:rPr>
                          <w:rFonts w:asciiTheme="majorHAnsi" w:hAnsiTheme="majorHAnsi" w:cstheme="majorHAnsi"/>
                          <w:color w:val="000000" w:themeColor="text1"/>
                          <w:sz w:val="20"/>
                          <w:szCs w:val="20"/>
                          <w:lang w:val="en-US"/>
                        </w:rPr>
                      </w:pPr>
                      <w:r w:rsidRPr="004B3DA4">
                        <w:rPr>
                          <w:rFonts w:asciiTheme="majorHAnsi" w:hAnsiTheme="majorHAnsi" w:cstheme="majorHAnsi"/>
                          <w:color w:val="000000" w:themeColor="text1"/>
                          <w:sz w:val="20"/>
                          <w:szCs w:val="20"/>
                          <w:lang w:val="en-US"/>
                        </w:rPr>
                        <w:t>Creation</w:t>
                      </w:r>
                    </w:p>
                  </w:txbxContent>
                </v:textbox>
              </v:shape>
            </w:pict>
          </mc:Fallback>
        </mc:AlternateContent>
      </w:r>
    </w:p>
    <w:p w14:paraId="2BEADD00" w14:textId="53CD1ABF" w:rsidR="000A0D36" w:rsidRDefault="000A0D36" w:rsidP="008B3740">
      <w:pPr>
        <w:rPr>
          <w:rFonts w:asciiTheme="majorHAnsi" w:hAnsiTheme="majorHAnsi" w:cstheme="majorHAnsi"/>
          <w:b/>
          <w:bCs/>
        </w:rPr>
      </w:pPr>
    </w:p>
    <w:p w14:paraId="1A0BCA60" w14:textId="20B24939" w:rsidR="000A0D36" w:rsidRDefault="00796ED1" w:rsidP="008B37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710464" behindDoc="0" locked="0" layoutInCell="1" allowOverlap="1" wp14:anchorId="72AFE4BF" wp14:editId="4CD17966">
                <wp:simplePos x="0" y="0"/>
                <wp:positionH relativeFrom="column">
                  <wp:posOffset>4820285</wp:posOffset>
                </wp:positionH>
                <wp:positionV relativeFrom="paragraph">
                  <wp:posOffset>30335</wp:posOffset>
                </wp:positionV>
                <wp:extent cx="60220" cy="239443"/>
                <wp:effectExtent l="12700" t="12700" r="16510" b="14605"/>
                <wp:wrapNone/>
                <wp:docPr id="31" name="Straight Connector 31"/>
                <wp:cNvGraphicFramePr/>
                <a:graphic xmlns:a="http://schemas.openxmlformats.org/drawingml/2006/main">
                  <a:graphicData uri="http://schemas.microsoft.com/office/word/2010/wordprocessingShape">
                    <wps:wsp>
                      <wps:cNvCnPr/>
                      <wps:spPr>
                        <a:xfrm>
                          <a:off x="0" y="0"/>
                          <a:ext cx="60220" cy="2394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2F95198" id="Straight Connector 3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79.55pt,2.4pt" to="384.3pt,2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" strokecolor="black [3213]" strokeweight="1.5pt">
                <v:stroke joinstyle="miter"/>
              </v:line>
            </w:pict>
          </mc:Fallback>
        </mc:AlternateContent>
      </w:r>
      <w:r w:rsidR="00812411">
        <w:rPr>
          <w:rFonts w:asciiTheme="majorHAnsi" w:hAnsiTheme="majorHAnsi" w:cstheme="majorHAnsi"/>
          <w:b/>
          <w:bCs/>
          <w:noProof/>
        </w:rPr>
        <mc:AlternateContent>
          <mc:Choice Requires="wps">
            <w:drawing>
              <wp:anchor distT="0" distB="0" distL="114300" distR="114300" simplePos="0" relativeHeight="251709440" behindDoc="0" locked="0" layoutInCell="1" allowOverlap="1" wp14:anchorId="3AE9785B" wp14:editId="4F409610">
                <wp:simplePos x="0" y="0"/>
                <wp:positionH relativeFrom="column">
                  <wp:posOffset>4878729</wp:posOffset>
                </wp:positionH>
                <wp:positionV relativeFrom="paragraph">
                  <wp:posOffset>27900</wp:posOffset>
                </wp:positionV>
                <wp:extent cx="671332" cy="370390"/>
                <wp:effectExtent l="0" t="0" r="1905" b="0"/>
                <wp:wrapNone/>
                <wp:docPr id="30" name="Text Box 30"/>
                <wp:cNvGraphicFramePr/>
                <a:graphic xmlns:a="http://schemas.openxmlformats.org/drawingml/2006/main">
                  <a:graphicData uri="http://schemas.microsoft.com/office/word/2010/wordprocessingShape">
                    <wps:wsp>
                      <wps:cNvSpPr txBox="1"/>
                      <wps:spPr>
                        <a:xfrm>
                          <a:off x="0" y="0"/>
                          <a:ext cx="671332" cy="370390"/>
                        </a:xfrm>
                        <a:prstGeom prst="rect">
                          <a:avLst/>
                        </a:prstGeom>
                        <a:solidFill>
                          <a:schemeClr val="lt1"/>
                        </a:solidFill>
                        <a:ln w="6350">
                          <a:noFill/>
                        </a:ln>
                      </wps:spPr>
                      <wps:txbx>
                        <w:txbxContent>
                          <w:p w14:paraId="2A3FD9D8" w14:textId="7BC9D03B" w:rsidR="00812411" w:rsidRPr="00470766" w:rsidRDefault="00812411" w:rsidP="004A63CD">
                            <w:pPr>
                              <w:spacing w:line="192" w:lineRule="auto"/>
                              <w:jc w:val="center"/>
                              <w:rPr>
                                <w:rFonts w:asciiTheme="majorHAnsi" w:hAnsiTheme="majorHAnsi" w:cstheme="majorHAnsi"/>
                                <w:b/>
                                <w:bCs/>
                                <w:color w:val="000000" w:themeColor="text1"/>
                                <w:sz w:val="20"/>
                                <w:szCs w:val="20"/>
                                <w:lang w:val="en-US"/>
                              </w:rPr>
                            </w:pPr>
                            <w:r w:rsidRPr="00470766">
                              <w:rPr>
                                <w:rFonts w:asciiTheme="majorHAnsi" w:hAnsiTheme="majorHAnsi" w:cstheme="majorHAnsi"/>
                                <w:b/>
                                <w:bCs/>
                                <w:color w:val="000000" w:themeColor="text1"/>
                                <w:sz w:val="20"/>
                                <w:szCs w:val="20"/>
                                <w:lang w:val="en-US"/>
                              </w:rPr>
                              <w:t>Shepherding</w:t>
                            </w:r>
                          </w:p>
                          <w:p w14:paraId="08466145" w14:textId="16929DD1" w:rsidR="00812411" w:rsidRPr="00470766" w:rsidRDefault="00812411" w:rsidP="004A63CD">
                            <w:pPr>
                              <w:spacing w:line="192" w:lineRule="auto"/>
                              <w:jc w:val="center"/>
                              <w:rPr>
                                <w:rFonts w:asciiTheme="majorHAnsi" w:hAnsiTheme="majorHAnsi" w:cstheme="majorHAnsi"/>
                                <w:b/>
                                <w:bCs/>
                                <w:color w:val="000000" w:themeColor="text1"/>
                                <w:sz w:val="20"/>
                                <w:szCs w:val="20"/>
                                <w:lang w:val="en-US"/>
                              </w:rPr>
                            </w:pPr>
                            <w:r w:rsidRPr="00470766">
                              <w:rPr>
                                <w:rFonts w:asciiTheme="majorHAnsi" w:hAnsiTheme="majorHAnsi" w:cstheme="majorHAnsi"/>
                                <w:b/>
                                <w:bCs/>
                                <w:color w:val="000000" w:themeColor="text1"/>
                                <w:sz w:val="20"/>
                                <w:szCs w:val="20"/>
                                <w:lang w:val="en-US"/>
                              </w:rPr>
                              <w:t>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9785B" id="Text Box 30" o:spid="_x0000_s1037" type="#_x0000_t202" style="position:absolute;margin-left:384.15pt;margin-top:2.2pt;width:52.85pt;height:2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" fillcolor="white [3201]" stroked="f" strokeweight=".5pt">
                <v:textbox inset="0,0,0,0">
                  <w:txbxContent>
                    <w:p w14:paraId="2A3FD9D8" w14:textId="7BC9D03B" w:rsidR="00812411" w:rsidRPr="00470766" w:rsidRDefault="00812411" w:rsidP="004A63CD">
                      <w:pPr>
                        <w:spacing w:line="192" w:lineRule="auto"/>
                        <w:jc w:val="center"/>
                        <w:rPr>
                          <w:rFonts w:asciiTheme="majorHAnsi" w:hAnsiTheme="majorHAnsi" w:cstheme="majorHAnsi"/>
                          <w:b/>
                          <w:bCs/>
                          <w:color w:val="000000" w:themeColor="text1"/>
                          <w:sz w:val="20"/>
                          <w:szCs w:val="20"/>
                          <w:lang w:val="en-US"/>
                        </w:rPr>
                      </w:pPr>
                      <w:r w:rsidRPr="00470766">
                        <w:rPr>
                          <w:rFonts w:asciiTheme="majorHAnsi" w:hAnsiTheme="majorHAnsi" w:cstheme="majorHAnsi"/>
                          <w:b/>
                          <w:bCs/>
                          <w:color w:val="000000" w:themeColor="text1"/>
                          <w:sz w:val="20"/>
                          <w:szCs w:val="20"/>
                          <w:lang w:val="en-US"/>
                        </w:rPr>
                        <w:t>Shepherding</w:t>
                      </w:r>
                    </w:p>
                    <w:p w14:paraId="08466145" w14:textId="16929DD1" w:rsidR="00812411" w:rsidRPr="00470766" w:rsidRDefault="00812411" w:rsidP="004A63CD">
                      <w:pPr>
                        <w:spacing w:line="192" w:lineRule="auto"/>
                        <w:jc w:val="center"/>
                        <w:rPr>
                          <w:rFonts w:asciiTheme="majorHAnsi" w:hAnsiTheme="majorHAnsi" w:cstheme="majorHAnsi"/>
                          <w:b/>
                          <w:bCs/>
                          <w:color w:val="000000" w:themeColor="text1"/>
                          <w:sz w:val="20"/>
                          <w:szCs w:val="20"/>
                          <w:lang w:val="en-US"/>
                        </w:rPr>
                      </w:pPr>
                      <w:r w:rsidRPr="00470766">
                        <w:rPr>
                          <w:rFonts w:asciiTheme="majorHAnsi" w:hAnsiTheme="majorHAnsi" w:cstheme="majorHAnsi"/>
                          <w:b/>
                          <w:bCs/>
                          <w:color w:val="000000" w:themeColor="text1"/>
                          <w:sz w:val="20"/>
                          <w:szCs w:val="20"/>
                          <w:lang w:val="en-US"/>
                        </w:rPr>
                        <w:t>Work</w:t>
                      </w:r>
                    </w:p>
                  </w:txbxContent>
                </v:textbox>
              </v:shape>
            </w:pict>
          </mc:Fallback>
        </mc:AlternateContent>
      </w:r>
      <w:r w:rsidR="00812411">
        <w:rPr>
          <w:rFonts w:asciiTheme="majorHAnsi" w:hAnsiTheme="majorHAnsi" w:cstheme="majorHAnsi"/>
          <w:b/>
          <w:bCs/>
          <w:noProof/>
        </w:rPr>
        <mc:AlternateContent>
          <mc:Choice Requires="wps">
            <w:drawing>
              <wp:anchor distT="0" distB="0" distL="114300" distR="114300" simplePos="0" relativeHeight="251707392" behindDoc="0" locked="0" layoutInCell="1" allowOverlap="1" wp14:anchorId="41733967" wp14:editId="56824148">
                <wp:simplePos x="0" y="0"/>
                <wp:positionH relativeFrom="column">
                  <wp:posOffset>4253230</wp:posOffset>
                </wp:positionH>
                <wp:positionV relativeFrom="paragraph">
                  <wp:posOffset>15875</wp:posOffset>
                </wp:positionV>
                <wp:extent cx="627380" cy="37020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27380" cy="370205"/>
                        </a:xfrm>
                        <a:prstGeom prst="rect">
                          <a:avLst/>
                        </a:prstGeom>
                        <a:solidFill>
                          <a:schemeClr val="lt1"/>
                        </a:solidFill>
                        <a:ln w="6350">
                          <a:noFill/>
                        </a:ln>
                      </wps:spPr>
                      <wps:txbx>
                        <w:txbxContent>
                          <w:p w14:paraId="74A52D87" w14:textId="475314D9" w:rsidR="00D954AB" w:rsidRPr="00470766" w:rsidRDefault="00D954AB" w:rsidP="004A63CD">
                            <w:pPr>
                              <w:spacing w:line="192" w:lineRule="auto"/>
                              <w:jc w:val="center"/>
                              <w:rPr>
                                <w:rFonts w:asciiTheme="majorHAnsi" w:hAnsiTheme="majorHAnsi" w:cstheme="majorHAnsi"/>
                                <w:b/>
                                <w:bCs/>
                                <w:color w:val="000000" w:themeColor="text1"/>
                                <w:sz w:val="20"/>
                                <w:szCs w:val="20"/>
                                <w:lang w:val="en-US"/>
                              </w:rPr>
                            </w:pPr>
                            <w:r w:rsidRPr="00470766">
                              <w:rPr>
                                <w:rFonts w:asciiTheme="majorHAnsi" w:hAnsiTheme="majorHAnsi" w:cstheme="majorHAnsi"/>
                                <w:b/>
                                <w:bCs/>
                                <w:color w:val="000000" w:themeColor="text1"/>
                                <w:sz w:val="20"/>
                                <w:szCs w:val="20"/>
                                <w:lang w:val="en-US"/>
                              </w:rPr>
                              <w:t xml:space="preserve">Pastoral </w:t>
                            </w:r>
                          </w:p>
                          <w:p w14:paraId="5953ACA3" w14:textId="36078569" w:rsidR="00D954AB" w:rsidRPr="00470766" w:rsidRDefault="00D954AB" w:rsidP="004A63CD">
                            <w:pPr>
                              <w:spacing w:line="192" w:lineRule="auto"/>
                              <w:jc w:val="center"/>
                              <w:rPr>
                                <w:rFonts w:asciiTheme="majorHAnsi" w:hAnsiTheme="majorHAnsi" w:cstheme="majorHAnsi"/>
                                <w:b/>
                                <w:bCs/>
                                <w:color w:val="000000" w:themeColor="text1"/>
                                <w:sz w:val="20"/>
                                <w:szCs w:val="20"/>
                                <w:lang w:val="en-US"/>
                              </w:rPr>
                            </w:pPr>
                            <w:r w:rsidRPr="00470766">
                              <w:rPr>
                                <w:rFonts w:asciiTheme="majorHAnsi" w:hAnsiTheme="majorHAnsi" w:cstheme="majorHAnsi"/>
                                <w:b/>
                                <w:bCs/>
                                <w:color w:val="000000" w:themeColor="text1"/>
                                <w:sz w:val="20"/>
                                <w:szCs w:val="20"/>
                                <w:lang w:val="en-US"/>
                              </w:rPr>
                              <w:t>Ministry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33967" id="Text Box 29" o:spid="_x0000_s1038" type="#_x0000_t202" style="position:absolute;margin-left:334.9pt;margin-top:1.25pt;width:49.4pt;height:2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" fillcolor="white [3201]" stroked="f" strokeweight=".5pt">
                <v:textbox inset="0,0,0,0">
                  <w:txbxContent>
                    <w:p w14:paraId="74A52D87" w14:textId="475314D9" w:rsidR="00D954AB" w:rsidRPr="00470766" w:rsidRDefault="00D954AB" w:rsidP="004A63CD">
                      <w:pPr>
                        <w:spacing w:line="192" w:lineRule="auto"/>
                        <w:jc w:val="center"/>
                        <w:rPr>
                          <w:rFonts w:asciiTheme="majorHAnsi" w:hAnsiTheme="majorHAnsi" w:cstheme="majorHAnsi"/>
                          <w:b/>
                          <w:bCs/>
                          <w:color w:val="000000" w:themeColor="text1"/>
                          <w:sz w:val="20"/>
                          <w:szCs w:val="20"/>
                          <w:lang w:val="en-US"/>
                        </w:rPr>
                      </w:pPr>
                      <w:r w:rsidRPr="00470766">
                        <w:rPr>
                          <w:rFonts w:asciiTheme="majorHAnsi" w:hAnsiTheme="majorHAnsi" w:cstheme="majorHAnsi"/>
                          <w:b/>
                          <w:bCs/>
                          <w:color w:val="000000" w:themeColor="text1"/>
                          <w:sz w:val="20"/>
                          <w:szCs w:val="20"/>
                          <w:lang w:val="en-US"/>
                        </w:rPr>
                        <w:t xml:space="preserve">Pastoral </w:t>
                      </w:r>
                    </w:p>
                    <w:p w14:paraId="5953ACA3" w14:textId="36078569" w:rsidR="00D954AB" w:rsidRPr="00470766" w:rsidRDefault="00D954AB" w:rsidP="004A63CD">
                      <w:pPr>
                        <w:spacing w:line="192" w:lineRule="auto"/>
                        <w:jc w:val="center"/>
                        <w:rPr>
                          <w:rFonts w:asciiTheme="majorHAnsi" w:hAnsiTheme="majorHAnsi" w:cstheme="majorHAnsi"/>
                          <w:b/>
                          <w:bCs/>
                          <w:color w:val="000000" w:themeColor="text1"/>
                          <w:sz w:val="20"/>
                          <w:szCs w:val="20"/>
                          <w:lang w:val="en-US"/>
                        </w:rPr>
                      </w:pPr>
                      <w:r w:rsidRPr="00470766">
                        <w:rPr>
                          <w:rFonts w:asciiTheme="majorHAnsi" w:hAnsiTheme="majorHAnsi" w:cstheme="majorHAnsi"/>
                          <w:b/>
                          <w:bCs/>
                          <w:color w:val="000000" w:themeColor="text1"/>
                          <w:sz w:val="20"/>
                          <w:szCs w:val="20"/>
                          <w:lang w:val="en-US"/>
                        </w:rPr>
                        <w:t>Ministry</w:t>
                      </w:r>
                    </w:p>
                  </w:txbxContent>
                </v:textbox>
              </v:shape>
            </w:pict>
          </mc:Fallback>
        </mc:AlternateContent>
      </w:r>
    </w:p>
    <w:p w14:paraId="4FC99EFA" w14:textId="77777777" w:rsidR="00470766" w:rsidRPr="008B3740" w:rsidRDefault="00470766" w:rsidP="00F3718C">
      <w:pPr>
        <w:rPr>
          <w:rFonts w:asciiTheme="majorHAnsi" w:hAnsiTheme="majorHAnsi" w:cstheme="majorHAnsi"/>
          <w:b/>
          <w:bCs/>
        </w:rPr>
      </w:pPr>
    </w:p>
    <w:p w14:paraId="50FF69F1" w14:textId="21D74E9C" w:rsidR="008B3740" w:rsidRDefault="008B3740">
      <w:pPr>
        <w:pStyle w:val="ListParagraph"/>
        <w:numPr>
          <w:ilvl w:val="0"/>
          <w:numId w:val="9"/>
        </w:numPr>
        <w:rPr>
          <w:rFonts w:asciiTheme="majorHAnsi" w:hAnsiTheme="majorHAnsi" w:cstheme="majorHAnsi"/>
          <w:b/>
          <w:bCs/>
        </w:rPr>
      </w:pPr>
      <w:r>
        <w:rPr>
          <w:rFonts w:asciiTheme="majorHAnsi" w:hAnsiTheme="majorHAnsi" w:cstheme="majorHAnsi"/>
          <w:b/>
          <w:bCs/>
        </w:rPr>
        <w:t>‘Pastoral Care’</w:t>
      </w:r>
      <w:r w:rsidRPr="008B3740">
        <w:rPr>
          <w:rFonts w:asciiTheme="majorHAnsi" w:hAnsiTheme="majorHAnsi" w:cstheme="majorHAnsi"/>
          <w:b/>
          <w:bCs/>
        </w:rPr>
        <w:t xml:space="preserve"> </w:t>
      </w:r>
      <w:r>
        <w:rPr>
          <w:rFonts w:asciiTheme="majorHAnsi" w:hAnsiTheme="majorHAnsi" w:cstheme="majorHAnsi"/>
          <w:b/>
          <w:bCs/>
        </w:rPr>
        <w:t xml:space="preserve">in </w:t>
      </w:r>
      <w:r w:rsidR="00302067">
        <w:rPr>
          <w:rFonts w:asciiTheme="majorHAnsi" w:hAnsiTheme="majorHAnsi" w:cstheme="majorHAnsi"/>
          <w:b/>
          <w:bCs/>
        </w:rPr>
        <w:t xml:space="preserve">Pastoral Ministry </w:t>
      </w:r>
    </w:p>
    <w:p w14:paraId="5BEF6833" w14:textId="77777777" w:rsidR="00356436" w:rsidRPr="00BB7A6D" w:rsidRDefault="00356436" w:rsidP="00356436">
      <w:pPr>
        <w:ind w:left="720"/>
        <w:rPr>
          <w:rFonts w:asciiTheme="majorHAnsi" w:hAnsiTheme="majorHAnsi" w:cstheme="majorHAnsi"/>
          <w:b/>
          <w:bCs/>
          <w:sz w:val="13"/>
          <w:szCs w:val="13"/>
        </w:rPr>
      </w:pPr>
    </w:p>
    <w:p w14:paraId="196DC064" w14:textId="0A862284" w:rsidR="008B3740" w:rsidRPr="003C5C17" w:rsidRDefault="00356436" w:rsidP="001D2B87">
      <w:pPr>
        <w:pStyle w:val="ListParagraph"/>
        <w:ind w:left="3402"/>
        <w:rPr>
          <w:rFonts w:asciiTheme="majorHAnsi" w:hAnsiTheme="majorHAnsi" w:cstheme="majorHAnsi"/>
        </w:rPr>
      </w:pPr>
      <w:r w:rsidRPr="003C5C17">
        <w:rPr>
          <w:rFonts w:asciiTheme="majorHAnsi" w:hAnsiTheme="majorHAnsi" w:cstheme="majorHAnsi"/>
        </w:rPr>
        <w:t>Pastor/Elder</w:t>
      </w:r>
    </w:p>
    <w:p w14:paraId="703B3E57" w14:textId="3E720ACA" w:rsidR="00F3718C" w:rsidRDefault="00BB7A6D">
      <w:pPr>
        <w:rPr>
          <w:rFonts w:asciiTheme="majorHAnsi" w:hAnsiTheme="majorHAnsi" w:cstheme="majorHAnsi"/>
          <w:b/>
          <w:bCs/>
          <w:sz w:val="28"/>
          <w:szCs w:val="28"/>
        </w:rPr>
      </w:pPr>
      <w:r>
        <w:rPr>
          <w:rFonts w:asciiTheme="majorHAnsi" w:hAnsiTheme="majorHAnsi" w:cstheme="majorHAnsi"/>
          <w:b/>
          <w:bCs/>
          <w:noProof/>
          <w:sz w:val="28"/>
          <w:szCs w:val="28"/>
        </w:rPr>
        <mc:AlternateContent>
          <mc:Choice Requires="wps">
            <w:drawing>
              <wp:anchor distT="0" distB="0" distL="114300" distR="114300" simplePos="0" relativeHeight="251734016" behindDoc="0" locked="0" layoutInCell="1" allowOverlap="1" wp14:anchorId="3814BA8E" wp14:editId="40253E1C">
                <wp:simplePos x="0" y="0"/>
                <wp:positionH relativeFrom="column">
                  <wp:posOffset>882713</wp:posOffset>
                </wp:positionH>
                <wp:positionV relativeFrom="paragraph">
                  <wp:posOffset>3873267</wp:posOffset>
                </wp:positionV>
                <wp:extent cx="3941904" cy="610882"/>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941904" cy="610882"/>
                        </a:xfrm>
                        <a:prstGeom prst="rect">
                          <a:avLst/>
                        </a:prstGeom>
                        <a:solidFill>
                          <a:schemeClr val="lt1"/>
                        </a:solidFill>
                        <a:ln w="6350">
                          <a:noFill/>
                        </a:ln>
                      </wps:spPr>
                      <wps:txbx>
                        <w:txbxContent>
                          <w:p w14:paraId="6DFCA7AA" w14:textId="64C8F959" w:rsidR="00BB7A6D" w:rsidRPr="00DC23F2" w:rsidRDefault="00BB7A6D" w:rsidP="00DC23F2">
                            <w:pPr>
                              <w:jc w:val="both"/>
                              <w:rPr>
                                <w:rFonts w:asciiTheme="majorHAnsi" w:hAnsiTheme="majorHAnsi" w:cstheme="majorHAnsi"/>
                                <w:i/>
                                <w:iCs/>
                                <w:sz w:val="20"/>
                                <w:szCs w:val="20"/>
                                <w:lang w:val="en-US"/>
                              </w:rPr>
                            </w:pPr>
                            <w:r w:rsidRPr="00DC23F2">
                              <w:rPr>
                                <w:rFonts w:asciiTheme="majorHAnsi" w:hAnsiTheme="majorHAnsi" w:cstheme="majorHAnsi"/>
                                <w:i/>
                                <w:iCs/>
                                <w:sz w:val="20"/>
                                <w:szCs w:val="20"/>
                                <w:lang w:val="en-US"/>
                              </w:rPr>
                              <w:t>‘Pastoral Care’</w:t>
                            </w:r>
                            <w:r w:rsidR="00DC23F2" w:rsidRPr="00DC23F2">
                              <w:rPr>
                                <w:rFonts w:asciiTheme="majorHAnsi" w:hAnsiTheme="majorHAnsi" w:cstheme="majorHAnsi"/>
                                <w:i/>
                                <w:iCs/>
                                <w:sz w:val="20"/>
                                <w:szCs w:val="20"/>
                                <w:lang w:val="en-US"/>
                              </w:rPr>
                              <w:t xml:space="preserve"> provides social, relational, physical, emotional needs e.g. </w:t>
                            </w:r>
                            <w:r w:rsidR="001B7DBC">
                              <w:rPr>
                                <w:rFonts w:asciiTheme="majorHAnsi" w:hAnsiTheme="majorHAnsi" w:cstheme="majorHAnsi"/>
                                <w:i/>
                                <w:iCs/>
                                <w:sz w:val="20"/>
                                <w:szCs w:val="20"/>
                                <w:lang w:val="en-US"/>
                              </w:rPr>
                              <w:t>chauffeuring</w:t>
                            </w:r>
                            <w:r w:rsidRPr="00DC23F2">
                              <w:rPr>
                                <w:rFonts w:asciiTheme="majorHAnsi" w:hAnsiTheme="majorHAnsi" w:cstheme="majorHAnsi"/>
                                <w:i/>
                                <w:iCs/>
                                <w:sz w:val="20"/>
                                <w:szCs w:val="20"/>
                                <w:lang w:val="en-US"/>
                              </w:rPr>
                              <w:t xml:space="preserve"> the sick, hospital visits, </w:t>
                            </w:r>
                            <w:r w:rsidR="00DC23F2" w:rsidRPr="00DC23F2">
                              <w:rPr>
                                <w:rFonts w:asciiTheme="majorHAnsi" w:hAnsiTheme="majorHAnsi" w:cstheme="majorHAnsi"/>
                                <w:i/>
                                <w:iCs/>
                                <w:sz w:val="20"/>
                                <w:szCs w:val="20"/>
                                <w:lang w:val="en-US"/>
                              </w:rPr>
                              <w:t>listening</w:t>
                            </w:r>
                            <w:r w:rsidR="001B7DBC">
                              <w:rPr>
                                <w:rFonts w:asciiTheme="majorHAnsi" w:hAnsiTheme="majorHAnsi" w:cstheme="majorHAnsi"/>
                                <w:i/>
                                <w:iCs/>
                                <w:sz w:val="20"/>
                                <w:szCs w:val="20"/>
                                <w:lang w:val="en-US"/>
                              </w:rPr>
                              <w:t xml:space="preserve"> </w:t>
                            </w:r>
                            <w:r w:rsidR="00DC23F2" w:rsidRPr="00DC23F2">
                              <w:rPr>
                                <w:rFonts w:asciiTheme="majorHAnsi" w:hAnsiTheme="majorHAnsi" w:cstheme="majorHAnsi"/>
                                <w:i/>
                                <w:iCs/>
                                <w:sz w:val="20"/>
                                <w:szCs w:val="20"/>
                                <w:lang w:val="en-US"/>
                              </w:rPr>
                              <w:t>to the lonely,</w:t>
                            </w:r>
                            <w:r w:rsidR="00DC23F2">
                              <w:rPr>
                                <w:rFonts w:asciiTheme="majorHAnsi" w:hAnsiTheme="majorHAnsi" w:cstheme="majorHAnsi"/>
                                <w:i/>
                                <w:iCs/>
                                <w:sz w:val="20"/>
                                <w:szCs w:val="20"/>
                                <w:lang w:val="en-US"/>
                              </w:rPr>
                              <w:t xml:space="preserve"> walking with the depressed, fundraising for the poor</w:t>
                            </w:r>
                            <w:r w:rsidR="001B7DBC">
                              <w:rPr>
                                <w:rFonts w:asciiTheme="majorHAnsi" w:hAnsiTheme="majorHAnsi" w:cstheme="majorHAnsi"/>
                                <w:i/>
                                <w:iCs/>
                                <w:sz w:val="20"/>
                                <w:szCs w:val="20"/>
                                <w:lang w:val="en-US"/>
                              </w:rPr>
                              <w:t>, being present for the bereaved.</w:t>
                            </w:r>
                            <w:r w:rsidR="00DC23F2" w:rsidRPr="00DC23F2">
                              <w:rPr>
                                <w:rFonts w:asciiTheme="majorHAnsi" w:hAnsiTheme="majorHAnsi" w:cstheme="majorHAnsi"/>
                                <w:i/>
                                <w:iCs/>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4BA8E" id="Text Box 43" o:spid="_x0000_s1039" type="#_x0000_t202" style="position:absolute;margin-left:69.5pt;margin-top:305pt;width:310.4pt;height:4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" fillcolor="white [3201]" stroked="f" strokeweight=".5pt">
                <v:textbox>
                  <w:txbxContent>
                    <w:p w14:paraId="6DFCA7AA" w14:textId="64C8F959" w:rsidR="00BB7A6D" w:rsidRPr="00DC23F2" w:rsidRDefault="00BB7A6D" w:rsidP="00DC23F2">
                      <w:pPr>
                        <w:jc w:val="both"/>
                        <w:rPr>
                          <w:rFonts w:asciiTheme="majorHAnsi" w:hAnsiTheme="majorHAnsi" w:cstheme="majorHAnsi"/>
                          <w:i/>
                          <w:iCs/>
                          <w:sz w:val="20"/>
                          <w:szCs w:val="20"/>
                          <w:lang w:val="en-US"/>
                        </w:rPr>
                      </w:pPr>
                      <w:r w:rsidRPr="00DC23F2">
                        <w:rPr>
                          <w:rFonts w:asciiTheme="majorHAnsi" w:hAnsiTheme="majorHAnsi" w:cstheme="majorHAnsi"/>
                          <w:i/>
                          <w:iCs/>
                          <w:sz w:val="20"/>
                          <w:szCs w:val="20"/>
                          <w:lang w:val="en-US"/>
                        </w:rPr>
                        <w:t>‘Pastoral Care’</w:t>
                      </w:r>
                      <w:r w:rsidR="00DC23F2" w:rsidRPr="00DC23F2">
                        <w:rPr>
                          <w:rFonts w:asciiTheme="majorHAnsi" w:hAnsiTheme="majorHAnsi" w:cstheme="majorHAnsi"/>
                          <w:i/>
                          <w:iCs/>
                          <w:sz w:val="20"/>
                          <w:szCs w:val="20"/>
                          <w:lang w:val="en-US"/>
                        </w:rPr>
                        <w:t xml:space="preserve"> provides social, relational, physical, emotional needs e.g. </w:t>
                      </w:r>
                      <w:r w:rsidR="001B7DBC">
                        <w:rPr>
                          <w:rFonts w:asciiTheme="majorHAnsi" w:hAnsiTheme="majorHAnsi" w:cstheme="majorHAnsi"/>
                          <w:i/>
                          <w:iCs/>
                          <w:sz w:val="20"/>
                          <w:szCs w:val="20"/>
                          <w:lang w:val="en-US"/>
                        </w:rPr>
                        <w:t>chauffeuring</w:t>
                      </w:r>
                      <w:r w:rsidRPr="00DC23F2">
                        <w:rPr>
                          <w:rFonts w:asciiTheme="majorHAnsi" w:hAnsiTheme="majorHAnsi" w:cstheme="majorHAnsi"/>
                          <w:i/>
                          <w:iCs/>
                          <w:sz w:val="20"/>
                          <w:szCs w:val="20"/>
                          <w:lang w:val="en-US"/>
                        </w:rPr>
                        <w:t xml:space="preserve"> the sick, hospital visits, </w:t>
                      </w:r>
                      <w:r w:rsidR="00DC23F2" w:rsidRPr="00DC23F2">
                        <w:rPr>
                          <w:rFonts w:asciiTheme="majorHAnsi" w:hAnsiTheme="majorHAnsi" w:cstheme="majorHAnsi"/>
                          <w:i/>
                          <w:iCs/>
                          <w:sz w:val="20"/>
                          <w:szCs w:val="20"/>
                          <w:lang w:val="en-US"/>
                        </w:rPr>
                        <w:t>listening</w:t>
                      </w:r>
                      <w:r w:rsidR="001B7DBC">
                        <w:rPr>
                          <w:rFonts w:asciiTheme="majorHAnsi" w:hAnsiTheme="majorHAnsi" w:cstheme="majorHAnsi"/>
                          <w:i/>
                          <w:iCs/>
                          <w:sz w:val="20"/>
                          <w:szCs w:val="20"/>
                          <w:lang w:val="en-US"/>
                        </w:rPr>
                        <w:t xml:space="preserve"> </w:t>
                      </w:r>
                      <w:r w:rsidR="00DC23F2" w:rsidRPr="00DC23F2">
                        <w:rPr>
                          <w:rFonts w:asciiTheme="majorHAnsi" w:hAnsiTheme="majorHAnsi" w:cstheme="majorHAnsi"/>
                          <w:i/>
                          <w:iCs/>
                          <w:sz w:val="20"/>
                          <w:szCs w:val="20"/>
                          <w:lang w:val="en-US"/>
                        </w:rPr>
                        <w:t>to the lonely,</w:t>
                      </w:r>
                      <w:r w:rsidR="00DC23F2">
                        <w:rPr>
                          <w:rFonts w:asciiTheme="majorHAnsi" w:hAnsiTheme="majorHAnsi" w:cstheme="majorHAnsi"/>
                          <w:i/>
                          <w:iCs/>
                          <w:sz w:val="20"/>
                          <w:szCs w:val="20"/>
                          <w:lang w:val="en-US"/>
                        </w:rPr>
                        <w:t xml:space="preserve"> walking with the depressed, fundraising for the poor</w:t>
                      </w:r>
                      <w:r w:rsidR="001B7DBC">
                        <w:rPr>
                          <w:rFonts w:asciiTheme="majorHAnsi" w:hAnsiTheme="majorHAnsi" w:cstheme="majorHAnsi"/>
                          <w:i/>
                          <w:iCs/>
                          <w:sz w:val="20"/>
                          <w:szCs w:val="20"/>
                          <w:lang w:val="en-US"/>
                        </w:rPr>
                        <w:t>, being present for the bereaved.</w:t>
                      </w:r>
                      <w:r w:rsidR="00DC23F2" w:rsidRPr="00DC23F2">
                        <w:rPr>
                          <w:rFonts w:asciiTheme="majorHAnsi" w:hAnsiTheme="majorHAnsi" w:cstheme="majorHAnsi"/>
                          <w:i/>
                          <w:iCs/>
                          <w:sz w:val="20"/>
                          <w:szCs w:val="20"/>
                          <w:lang w:val="en-US"/>
                        </w:rPr>
                        <w:t xml:space="preserve"> </w:t>
                      </w:r>
                    </w:p>
                  </w:txbxContent>
                </v:textbox>
              </v:shape>
            </w:pict>
          </mc:Fallback>
        </mc:AlternateContent>
      </w:r>
      <w:r w:rsidR="00BB1B4E">
        <w:rPr>
          <w:rFonts w:asciiTheme="majorHAnsi" w:hAnsiTheme="majorHAnsi" w:cstheme="majorHAnsi"/>
          <w:b/>
          <w:bCs/>
          <w:noProof/>
          <w:sz w:val="28"/>
          <w:szCs w:val="28"/>
        </w:rPr>
        <w:drawing>
          <wp:inline distT="0" distB="0" distL="0" distR="0" wp14:anchorId="2B7F946C" wp14:editId="2DC0300B">
            <wp:extent cx="6571615" cy="4536872"/>
            <wp:effectExtent l="0" t="12700" r="0" b="3556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893BA0A" w14:textId="519B7E0B" w:rsidR="00F3718C" w:rsidRDefault="006B6D41">
      <w:pPr>
        <w:pStyle w:val="ListParagraph"/>
        <w:numPr>
          <w:ilvl w:val="0"/>
          <w:numId w:val="9"/>
        </w:numPr>
        <w:rPr>
          <w:rFonts w:asciiTheme="majorHAnsi" w:hAnsiTheme="majorHAnsi" w:cstheme="majorHAnsi"/>
          <w:b/>
          <w:bCs/>
          <w:sz w:val="28"/>
          <w:szCs w:val="28"/>
        </w:rPr>
      </w:pPr>
      <w:r>
        <w:rPr>
          <w:rFonts w:asciiTheme="majorHAnsi" w:hAnsiTheme="majorHAnsi" w:cstheme="majorHAnsi"/>
          <w:b/>
          <w:bCs/>
          <w:sz w:val="28"/>
          <w:szCs w:val="28"/>
        </w:rPr>
        <w:t>‘</w:t>
      </w:r>
      <w:r w:rsidR="00F3718C">
        <w:rPr>
          <w:rFonts w:asciiTheme="majorHAnsi" w:hAnsiTheme="majorHAnsi" w:cstheme="majorHAnsi"/>
          <w:b/>
          <w:bCs/>
          <w:sz w:val="28"/>
          <w:szCs w:val="28"/>
        </w:rPr>
        <w:t>Pastoral Care</w:t>
      </w:r>
      <w:r>
        <w:rPr>
          <w:rFonts w:asciiTheme="majorHAnsi" w:hAnsiTheme="majorHAnsi" w:cstheme="majorHAnsi"/>
          <w:b/>
          <w:bCs/>
          <w:sz w:val="28"/>
          <w:szCs w:val="28"/>
        </w:rPr>
        <w:t>’</w:t>
      </w:r>
      <w:r w:rsidR="00F3718C">
        <w:rPr>
          <w:rFonts w:asciiTheme="majorHAnsi" w:hAnsiTheme="majorHAnsi" w:cstheme="majorHAnsi"/>
          <w:b/>
          <w:bCs/>
          <w:sz w:val="28"/>
          <w:szCs w:val="28"/>
        </w:rPr>
        <w:t xml:space="preserve">: A Working Definition </w:t>
      </w:r>
    </w:p>
    <w:tbl>
      <w:tblPr>
        <w:tblStyle w:val="TableGrid"/>
        <w:tblW w:w="0" w:type="auto"/>
        <w:tblInd w:w="1440" w:type="dxa"/>
        <w:tblLook w:val="04A0" w:firstRow="1" w:lastRow="0" w:firstColumn="1" w:lastColumn="0" w:noHBand="0" w:noVBand="1"/>
      </w:tblPr>
      <w:tblGrid>
        <w:gridCol w:w="8620"/>
      </w:tblGrid>
      <w:tr w:rsidR="00F3718C" w14:paraId="3875A46E" w14:textId="77777777" w:rsidTr="00F3718C">
        <w:tc>
          <w:tcPr>
            <w:tcW w:w="8620" w:type="dxa"/>
          </w:tcPr>
          <w:p w14:paraId="16FBE958" w14:textId="59339C26" w:rsidR="001434E8" w:rsidRDefault="001434E8" w:rsidP="001434E8">
            <w:pPr>
              <w:jc w:val="both"/>
              <w:rPr>
                <w:rFonts w:asciiTheme="majorHAnsi" w:hAnsiTheme="majorHAnsi" w:cstheme="majorHAnsi"/>
              </w:rPr>
            </w:pPr>
            <w:r w:rsidRPr="001434E8">
              <w:rPr>
                <w:rFonts w:asciiTheme="majorHAnsi" w:hAnsiTheme="majorHAnsi" w:cstheme="majorHAnsi"/>
                <w:color w:val="FFFFFF" w:themeColor="background1"/>
                <w:sz w:val="10"/>
                <w:szCs w:val="10"/>
              </w:rPr>
              <w:t>.</w:t>
            </w:r>
          </w:p>
          <w:p w14:paraId="12D1646F" w14:textId="3FB9E519" w:rsidR="00587D7A" w:rsidRDefault="006B6D41" w:rsidP="001434E8">
            <w:pPr>
              <w:jc w:val="both"/>
              <w:rPr>
                <w:rFonts w:asciiTheme="majorHAnsi" w:hAnsiTheme="majorHAnsi" w:cstheme="majorHAnsi"/>
                <w:color w:val="000000" w:themeColor="text1"/>
              </w:rPr>
            </w:pPr>
            <w:r>
              <w:rPr>
                <w:rFonts w:asciiTheme="majorHAnsi" w:hAnsiTheme="majorHAnsi" w:cstheme="majorHAnsi"/>
              </w:rPr>
              <w:t>‘</w:t>
            </w:r>
            <w:r w:rsidR="00982511" w:rsidRPr="008851DA">
              <w:rPr>
                <w:rFonts w:asciiTheme="majorHAnsi" w:hAnsiTheme="majorHAnsi" w:cstheme="majorHAnsi"/>
              </w:rPr>
              <w:t>Pastoral Care</w:t>
            </w:r>
            <w:r>
              <w:rPr>
                <w:rFonts w:asciiTheme="majorHAnsi" w:hAnsiTheme="majorHAnsi" w:cstheme="majorHAnsi"/>
              </w:rPr>
              <w:t>’</w:t>
            </w:r>
            <w:r w:rsidR="00C26BC6" w:rsidRPr="008851DA">
              <w:rPr>
                <w:rFonts w:asciiTheme="majorHAnsi" w:hAnsiTheme="majorHAnsi" w:cstheme="majorHAnsi"/>
              </w:rPr>
              <w:t xml:space="preserve"> </w:t>
            </w:r>
            <w:r w:rsidR="00E66DE0" w:rsidRPr="008851DA">
              <w:rPr>
                <w:rFonts w:asciiTheme="majorHAnsi" w:hAnsiTheme="majorHAnsi" w:cstheme="majorHAnsi"/>
              </w:rPr>
              <w:t xml:space="preserve">is </w:t>
            </w:r>
            <w:r w:rsidR="002542AB" w:rsidRPr="008851DA">
              <w:rPr>
                <w:rFonts w:asciiTheme="majorHAnsi" w:hAnsiTheme="majorHAnsi" w:cstheme="majorHAnsi"/>
              </w:rPr>
              <w:t>part of Shepherding</w:t>
            </w:r>
            <w:r w:rsidR="002542AB">
              <w:rPr>
                <w:rFonts w:asciiTheme="majorHAnsi" w:hAnsiTheme="majorHAnsi" w:cstheme="majorHAnsi"/>
              </w:rPr>
              <w:t xml:space="preserve"> which </w:t>
            </w:r>
            <w:r w:rsidR="00E64D7F">
              <w:rPr>
                <w:rFonts w:asciiTheme="majorHAnsi" w:hAnsiTheme="majorHAnsi" w:cstheme="majorHAnsi"/>
                <w:color w:val="000000" w:themeColor="text1"/>
              </w:rPr>
              <w:t xml:space="preserve">is </w:t>
            </w:r>
            <w:r w:rsidR="002542AB">
              <w:rPr>
                <w:rFonts w:asciiTheme="majorHAnsi" w:hAnsiTheme="majorHAnsi" w:cstheme="majorHAnsi"/>
                <w:color w:val="000000" w:themeColor="text1"/>
              </w:rPr>
              <w:t xml:space="preserve">the sacrificial, authoritative and compassionate </w:t>
            </w:r>
            <w:r w:rsidR="002542AB" w:rsidRPr="00C26BC6">
              <w:rPr>
                <w:rFonts w:asciiTheme="majorHAnsi" w:hAnsiTheme="majorHAnsi" w:cstheme="majorHAnsi"/>
                <w:color w:val="000000" w:themeColor="text1"/>
              </w:rPr>
              <w:t xml:space="preserve">leading </w:t>
            </w:r>
            <w:r w:rsidR="002542AB">
              <w:rPr>
                <w:rFonts w:asciiTheme="majorHAnsi" w:hAnsiTheme="majorHAnsi" w:cstheme="majorHAnsi"/>
                <w:color w:val="000000" w:themeColor="text1"/>
              </w:rPr>
              <w:t xml:space="preserve">of </w:t>
            </w:r>
            <w:r w:rsidR="002542AB" w:rsidRPr="00C26BC6">
              <w:rPr>
                <w:rFonts w:asciiTheme="majorHAnsi" w:hAnsiTheme="majorHAnsi" w:cstheme="majorHAnsi"/>
                <w:color w:val="000000" w:themeColor="text1"/>
              </w:rPr>
              <w:t xml:space="preserve">God’s people </w:t>
            </w:r>
            <w:r w:rsidR="002542AB">
              <w:rPr>
                <w:rFonts w:asciiTheme="majorHAnsi" w:hAnsiTheme="majorHAnsi" w:cstheme="majorHAnsi"/>
                <w:color w:val="000000" w:themeColor="text1"/>
              </w:rPr>
              <w:t xml:space="preserve">under God, </w:t>
            </w:r>
            <w:r w:rsidR="002542AB" w:rsidRPr="00C26BC6">
              <w:rPr>
                <w:rFonts w:asciiTheme="majorHAnsi" w:hAnsiTheme="majorHAnsi" w:cstheme="majorHAnsi"/>
                <w:color w:val="000000" w:themeColor="text1"/>
              </w:rPr>
              <w:t xml:space="preserve">by </w:t>
            </w:r>
            <w:r w:rsidR="002542AB">
              <w:rPr>
                <w:rFonts w:asciiTheme="majorHAnsi" w:hAnsiTheme="majorHAnsi" w:cstheme="majorHAnsi"/>
                <w:color w:val="000000" w:themeColor="text1"/>
              </w:rPr>
              <w:t>Hi</w:t>
            </w:r>
            <w:r w:rsidR="002542AB" w:rsidRPr="00C26BC6">
              <w:rPr>
                <w:rFonts w:asciiTheme="majorHAnsi" w:hAnsiTheme="majorHAnsi" w:cstheme="majorHAnsi"/>
                <w:color w:val="000000" w:themeColor="text1"/>
              </w:rPr>
              <w:t>s Word, into Eternity with God</w:t>
            </w:r>
            <w:r w:rsidR="0076782E">
              <w:rPr>
                <w:rFonts w:asciiTheme="majorHAnsi" w:hAnsiTheme="majorHAnsi" w:cstheme="majorHAnsi"/>
                <w:color w:val="000000" w:themeColor="text1"/>
              </w:rPr>
              <w:t>. It</w:t>
            </w:r>
            <w:r w:rsidR="00587D7A">
              <w:rPr>
                <w:rFonts w:asciiTheme="majorHAnsi" w:hAnsiTheme="majorHAnsi" w:cstheme="majorHAnsi"/>
                <w:color w:val="000000" w:themeColor="text1"/>
              </w:rPr>
              <w:t xml:space="preserve"> involves</w:t>
            </w:r>
            <w:r>
              <w:rPr>
                <w:rFonts w:asciiTheme="majorHAnsi" w:hAnsiTheme="majorHAnsi" w:cstheme="majorHAnsi"/>
                <w:color w:val="000000" w:themeColor="text1"/>
              </w:rPr>
              <w:t xml:space="preserve"> providing social, relational, physical, emotional needs to create a context where</w:t>
            </w:r>
            <w:r w:rsidR="0076782E">
              <w:rPr>
                <w:rFonts w:asciiTheme="majorHAnsi" w:hAnsiTheme="majorHAnsi" w:cstheme="majorHAnsi"/>
                <w:color w:val="000000" w:themeColor="text1"/>
              </w:rPr>
              <w:t xml:space="preserve"> sufferers are cared for wholistically with the goal to shepherd them into etern</w:t>
            </w:r>
            <w:r w:rsidR="001434E8">
              <w:rPr>
                <w:rFonts w:asciiTheme="majorHAnsi" w:hAnsiTheme="majorHAnsi" w:cstheme="majorHAnsi"/>
                <w:color w:val="000000" w:themeColor="text1"/>
              </w:rPr>
              <w:t>ity</w:t>
            </w:r>
            <w:r w:rsidR="0076782E">
              <w:rPr>
                <w:rFonts w:asciiTheme="majorHAnsi" w:hAnsiTheme="majorHAnsi" w:cstheme="majorHAnsi"/>
                <w:color w:val="000000" w:themeColor="text1"/>
              </w:rPr>
              <w:t>.</w:t>
            </w:r>
          </w:p>
          <w:p w14:paraId="743BE2B8" w14:textId="0606C334" w:rsidR="001434E8" w:rsidRPr="0076782E" w:rsidRDefault="001434E8" w:rsidP="001434E8">
            <w:pPr>
              <w:jc w:val="both"/>
              <w:rPr>
                <w:rFonts w:asciiTheme="majorHAnsi" w:hAnsiTheme="majorHAnsi" w:cstheme="majorHAnsi"/>
                <w:color w:val="000000" w:themeColor="text1"/>
              </w:rPr>
            </w:pPr>
            <w:r w:rsidRPr="001434E8">
              <w:rPr>
                <w:rFonts w:asciiTheme="majorHAnsi" w:hAnsiTheme="majorHAnsi" w:cstheme="majorHAnsi"/>
                <w:color w:val="FFFFFF" w:themeColor="background1"/>
                <w:sz w:val="16"/>
                <w:szCs w:val="16"/>
              </w:rPr>
              <w:t>.</w:t>
            </w:r>
          </w:p>
        </w:tc>
      </w:tr>
    </w:tbl>
    <w:p w14:paraId="75DB3A63" w14:textId="00921584" w:rsidR="00767C32" w:rsidRPr="00767C32" w:rsidRDefault="00767C32" w:rsidP="00767C32">
      <w:pPr>
        <w:rPr>
          <w:rFonts w:asciiTheme="majorHAnsi" w:hAnsiTheme="majorHAnsi" w:cstheme="majorHAnsi"/>
          <w:b/>
          <w:bCs/>
          <w:sz w:val="28"/>
          <w:szCs w:val="28"/>
        </w:rPr>
      </w:pPr>
    </w:p>
    <w:p w14:paraId="7754773F" w14:textId="4E0C91E5" w:rsidR="00204CE9" w:rsidRPr="003A741E" w:rsidRDefault="00305919">
      <w:pPr>
        <w:pStyle w:val="ListParagraph"/>
        <w:numPr>
          <w:ilvl w:val="0"/>
          <w:numId w:val="6"/>
        </w:numPr>
        <w:rPr>
          <w:rFonts w:asciiTheme="majorHAnsi" w:hAnsiTheme="majorHAnsi" w:cstheme="majorHAnsi"/>
          <w:b/>
          <w:bCs/>
          <w:sz w:val="28"/>
          <w:szCs w:val="28"/>
        </w:rPr>
      </w:pPr>
      <w:r>
        <w:rPr>
          <w:rFonts w:asciiTheme="majorHAnsi" w:hAnsiTheme="majorHAnsi" w:cstheme="majorHAnsi"/>
          <w:b/>
          <w:bCs/>
          <w:sz w:val="28"/>
          <w:szCs w:val="28"/>
        </w:rPr>
        <w:lastRenderedPageBreak/>
        <w:t>‘</w:t>
      </w:r>
      <w:r w:rsidR="00204CE9" w:rsidRPr="003A741E">
        <w:rPr>
          <w:rFonts w:asciiTheme="majorHAnsi" w:hAnsiTheme="majorHAnsi" w:cstheme="majorHAnsi"/>
          <w:b/>
          <w:bCs/>
          <w:sz w:val="28"/>
          <w:szCs w:val="28"/>
        </w:rPr>
        <w:t>Pastoral Care</w:t>
      </w:r>
      <w:r>
        <w:rPr>
          <w:rFonts w:asciiTheme="majorHAnsi" w:hAnsiTheme="majorHAnsi" w:cstheme="majorHAnsi"/>
          <w:b/>
          <w:bCs/>
          <w:sz w:val="28"/>
          <w:szCs w:val="28"/>
        </w:rPr>
        <w:t>’</w:t>
      </w:r>
      <w:r w:rsidR="00204CE9" w:rsidRPr="003A741E">
        <w:rPr>
          <w:rFonts w:asciiTheme="majorHAnsi" w:hAnsiTheme="majorHAnsi" w:cstheme="majorHAnsi"/>
          <w:b/>
          <w:bCs/>
          <w:sz w:val="28"/>
          <w:szCs w:val="28"/>
        </w:rPr>
        <w:t xml:space="preserve"> </w:t>
      </w:r>
      <w:r w:rsidR="008C4284">
        <w:rPr>
          <w:rFonts w:asciiTheme="majorHAnsi" w:hAnsiTheme="majorHAnsi" w:cstheme="majorHAnsi"/>
          <w:b/>
          <w:bCs/>
          <w:sz w:val="28"/>
          <w:szCs w:val="28"/>
        </w:rPr>
        <w:t>Today &amp; In</w:t>
      </w:r>
      <w:r w:rsidR="00204CE9" w:rsidRPr="003A741E">
        <w:rPr>
          <w:rFonts w:asciiTheme="majorHAnsi" w:hAnsiTheme="majorHAnsi" w:cstheme="majorHAnsi"/>
          <w:b/>
          <w:bCs/>
          <w:sz w:val="28"/>
          <w:szCs w:val="28"/>
        </w:rPr>
        <w:t xml:space="preserve"> </w:t>
      </w:r>
      <w:r w:rsidR="00767C32">
        <w:rPr>
          <w:rFonts w:asciiTheme="majorHAnsi" w:hAnsiTheme="majorHAnsi" w:cstheme="majorHAnsi"/>
          <w:b/>
          <w:bCs/>
          <w:sz w:val="28"/>
          <w:szCs w:val="28"/>
        </w:rPr>
        <w:t xml:space="preserve">Church </w:t>
      </w:r>
      <w:r w:rsidR="00204CE9" w:rsidRPr="003A741E">
        <w:rPr>
          <w:rFonts w:asciiTheme="majorHAnsi" w:hAnsiTheme="majorHAnsi" w:cstheme="majorHAnsi"/>
          <w:b/>
          <w:bCs/>
          <w:sz w:val="28"/>
          <w:szCs w:val="28"/>
        </w:rPr>
        <w:t>History</w:t>
      </w:r>
    </w:p>
    <w:p w14:paraId="64AA7A52" w14:textId="20A1DF18" w:rsidR="008040AC" w:rsidRDefault="008040AC" w:rsidP="00B203B4">
      <w:pPr>
        <w:ind w:left="2160" w:hanging="1440"/>
        <w:rPr>
          <w:rFonts w:asciiTheme="majorHAnsi" w:hAnsiTheme="majorHAnsi" w:cstheme="majorHAnsi"/>
          <w:sz w:val="28"/>
          <w:szCs w:val="28"/>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63"/>
      </w:tblGrid>
      <w:tr w:rsidR="00F24739" w14:paraId="363B9B7D" w14:textId="77777777" w:rsidTr="00F24739">
        <w:tc>
          <w:tcPr>
            <w:tcW w:w="1701" w:type="dxa"/>
          </w:tcPr>
          <w:p w14:paraId="2D4A9AAB" w14:textId="13E3AE49" w:rsidR="00F24739" w:rsidRDefault="00F24739" w:rsidP="00F24739">
            <w:pPr>
              <w:jc w:val="right"/>
              <w:rPr>
                <w:rFonts w:asciiTheme="majorHAnsi" w:hAnsiTheme="majorHAnsi" w:cstheme="majorHAnsi"/>
                <w:sz w:val="28"/>
                <w:szCs w:val="28"/>
              </w:rPr>
            </w:pPr>
            <w:r>
              <w:rPr>
                <w:rFonts w:asciiTheme="majorHAnsi" w:hAnsiTheme="majorHAnsi" w:cstheme="majorHAnsi"/>
                <w:sz w:val="28"/>
                <w:szCs w:val="28"/>
              </w:rPr>
              <w:t>2023</w:t>
            </w:r>
          </w:p>
        </w:tc>
        <w:tc>
          <w:tcPr>
            <w:tcW w:w="6663" w:type="dxa"/>
          </w:tcPr>
          <w:p w14:paraId="221C642B" w14:textId="6A6E9423" w:rsidR="00F24739" w:rsidRDefault="00F24739" w:rsidP="00F24739">
            <w:pPr>
              <w:ind w:left="172"/>
              <w:rPr>
                <w:rFonts w:asciiTheme="majorHAnsi" w:hAnsiTheme="majorHAnsi" w:cstheme="majorHAnsi"/>
                <w:sz w:val="28"/>
                <w:szCs w:val="28"/>
              </w:rPr>
            </w:pPr>
            <w:r>
              <w:rPr>
                <w:rFonts w:asciiTheme="majorHAnsi" w:hAnsiTheme="majorHAnsi" w:cstheme="majorHAnsi"/>
                <w:sz w:val="28"/>
                <w:szCs w:val="28"/>
              </w:rPr>
              <w:t>‘Pastoral Care’ in Gongshang Primary School &amp; NTU</w:t>
            </w:r>
          </w:p>
        </w:tc>
      </w:tr>
    </w:tbl>
    <w:p w14:paraId="27332AF9" w14:textId="77777777" w:rsidR="008040AC" w:rsidRPr="00A84DE1" w:rsidRDefault="008040AC" w:rsidP="00B203B4">
      <w:pPr>
        <w:ind w:left="2160" w:hanging="1440"/>
        <w:rPr>
          <w:rFonts w:asciiTheme="majorHAnsi" w:hAnsiTheme="majorHAnsi" w:cstheme="majorHAnsi"/>
          <w:sz w:val="10"/>
          <w:szCs w:val="10"/>
        </w:rPr>
      </w:pPr>
    </w:p>
    <w:p w14:paraId="1E19087C" w14:textId="3179D8BF" w:rsidR="008040AC" w:rsidRDefault="008040AC" w:rsidP="008040AC">
      <w:pPr>
        <w:ind w:left="2694" w:hanging="33"/>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6F52B958" wp14:editId="3DC1E319">
            <wp:extent cx="3743364" cy="1670185"/>
            <wp:effectExtent l="12700" t="12700" r="15875" b="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74220" cy="1683952"/>
                    </a:xfrm>
                    <a:prstGeom prst="rect">
                      <a:avLst/>
                    </a:prstGeom>
                    <a:ln>
                      <a:solidFill>
                        <a:schemeClr val="bg2"/>
                      </a:solidFill>
                    </a:ln>
                  </pic:spPr>
                </pic:pic>
              </a:graphicData>
            </a:graphic>
          </wp:inline>
        </w:drawing>
      </w:r>
    </w:p>
    <w:p w14:paraId="2A7CD415" w14:textId="11E0E20E" w:rsidR="00BC06E4" w:rsidRPr="00BC06E4" w:rsidRDefault="00BC06E4" w:rsidP="008040AC">
      <w:pPr>
        <w:ind w:left="2694" w:hanging="33"/>
        <w:rPr>
          <w:rFonts w:asciiTheme="majorHAnsi" w:hAnsiTheme="majorHAnsi" w:cstheme="majorHAnsi"/>
          <w:sz w:val="16"/>
          <w:szCs w:val="16"/>
        </w:rPr>
      </w:pPr>
    </w:p>
    <w:p w14:paraId="349D849C" w14:textId="2B26D3A3" w:rsidR="004B422A" w:rsidRDefault="00BC06E4" w:rsidP="008040AC">
      <w:pPr>
        <w:ind w:left="2694" w:hanging="33"/>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203914F8" wp14:editId="4769D162">
            <wp:extent cx="3756947" cy="1484630"/>
            <wp:effectExtent l="12700" t="12700" r="15240" b="13970"/>
            <wp:docPr id="39" name="Picture 3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 application, emai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884533" cy="1535048"/>
                    </a:xfrm>
                    <a:prstGeom prst="rect">
                      <a:avLst/>
                    </a:prstGeom>
                    <a:ln>
                      <a:solidFill>
                        <a:schemeClr val="bg2">
                          <a:lumMod val="90000"/>
                        </a:schemeClr>
                      </a:solidFill>
                    </a:ln>
                  </pic:spPr>
                </pic:pic>
              </a:graphicData>
            </a:graphic>
          </wp:inline>
        </w:drawing>
      </w:r>
    </w:p>
    <w:p w14:paraId="40CD234C" w14:textId="77777777" w:rsidR="00AA0963" w:rsidRPr="00253C94" w:rsidRDefault="00AA0963" w:rsidP="008040AC">
      <w:pPr>
        <w:ind w:left="2694" w:hanging="33"/>
        <w:rPr>
          <w:rFonts w:asciiTheme="majorHAnsi" w:hAnsiTheme="majorHAnsi" w:cstheme="majorHAnsi"/>
          <w:sz w:val="10"/>
          <w:szCs w:val="10"/>
        </w:rPr>
      </w:pPr>
    </w:p>
    <w:p w14:paraId="41CC9CD1" w14:textId="07AC57C7" w:rsidR="004B422A" w:rsidRPr="004B422A" w:rsidRDefault="004B422A" w:rsidP="004B422A">
      <w:pPr>
        <w:jc w:val="center"/>
        <w:rPr>
          <w:rFonts w:asciiTheme="majorHAnsi" w:hAnsiTheme="majorHAnsi" w:cstheme="majorHAnsi"/>
          <w:b/>
          <w:bCs/>
          <w:sz w:val="28"/>
          <w:szCs w:val="28"/>
        </w:rPr>
      </w:pPr>
      <w:r w:rsidRPr="004B422A">
        <w:rPr>
          <w:rFonts w:asciiTheme="majorHAnsi" w:hAnsiTheme="majorHAnsi" w:cstheme="majorHAnsi"/>
          <w:b/>
          <w:bCs/>
          <w:sz w:val="28"/>
          <w:szCs w:val="28"/>
        </w:rPr>
        <w:t>How did we get here?</w:t>
      </w:r>
    </w:p>
    <w:p w14:paraId="1CF95168" w14:textId="56E4A937" w:rsidR="008040AC" w:rsidRPr="00982511" w:rsidRDefault="008040AC" w:rsidP="008040AC">
      <w:pPr>
        <w:ind w:left="2160" w:hanging="33"/>
        <w:rPr>
          <w:rFonts w:asciiTheme="majorHAnsi" w:hAnsiTheme="majorHAnsi" w:cstheme="majorHAnsi"/>
          <w:sz w:val="13"/>
          <w:szCs w:val="13"/>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737"/>
      </w:tblGrid>
      <w:tr w:rsidR="00767C32" w14:paraId="7C6F73F4" w14:textId="77777777" w:rsidTr="00F24739">
        <w:tc>
          <w:tcPr>
            <w:tcW w:w="1559" w:type="dxa"/>
          </w:tcPr>
          <w:p w14:paraId="739A8919" w14:textId="4F9828B6" w:rsidR="00767C32" w:rsidRPr="00AA0963" w:rsidRDefault="004B422A" w:rsidP="00F24739">
            <w:pPr>
              <w:jc w:val="right"/>
              <w:rPr>
                <w:rFonts w:asciiTheme="majorHAnsi" w:hAnsiTheme="majorHAnsi" w:cstheme="majorHAnsi"/>
              </w:rPr>
            </w:pPr>
            <w:r w:rsidRPr="00AA0963">
              <w:rPr>
                <w:rFonts w:asciiTheme="majorHAnsi" w:hAnsiTheme="majorHAnsi" w:cstheme="majorHAnsi"/>
              </w:rPr>
              <w:t>358AD</w:t>
            </w:r>
          </w:p>
        </w:tc>
        <w:tc>
          <w:tcPr>
            <w:tcW w:w="6737" w:type="dxa"/>
          </w:tcPr>
          <w:p w14:paraId="0A8A7321" w14:textId="40658F35" w:rsidR="00767C32" w:rsidRPr="00AA0963" w:rsidRDefault="00767C32" w:rsidP="00F24739">
            <w:pPr>
              <w:ind w:left="2160" w:hanging="1988"/>
              <w:rPr>
                <w:rFonts w:asciiTheme="majorHAnsi" w:hAnsiTheme="majorHAnsi" w:cstheme="majorHAnsi"/>
              </w:rPr>
            </w:pPr>
            <w:r w:rsidRPr="00AA0963">
              <w:rPr>
                <w:rFonts w:asciiTheme="majorHAnsi" w:hAnsiTheme="majorHAnsi" w:cstheme="majorHAnsi"/>
              </w:rPr>
              <w:t>Gregory of Nazianzus: ‘Physician of Souls’</w:t>
            </w:r>
          </w:p>
        </w:tc>
      </w:tr>
      <w:tr w:rsidR="00767C32" w14:paraId="61DA6912" w14:textId="77777777" w:rsidTr="00F24739">
        <w:tc>
          <w:tcPr>
            <w:tcW w:w="1559" w:type="dxa"/>
          </w:tcPr>
          <w:p w14:paraId="65012217" w14:textId="74D1B974" w:rsidR="00767C32" w:rsidRPr="00AA0963" w:rsidRDefault="004B422A" w:rsidP="00F24739">
            <w:pPr>
              <w:jc w:val="right"/>
              <w:rPr>
                <w:rFonts w:asciiTheme="majorHAnsi" w:hAnsiTheme="majorHAnsi" w:cstheme="majorHAnsi"/>
              </w:rPr>
            </w:pPr>
            <w:r w:rsidRPr="00AA0963">
              <w:rPr>
                <w:rFonts w:asciiTheme="majorHAnsi" w:hAnsiTheme="majorHAnsi" w:cstheme="majorHAnsi"/>
              </w:rPr>
              <w:t>590AD</w:t>
            </w:r>
          </w:p>
        </w:tc>
        <w:tc>
          <w:tcPr>
            <w:tcW w:w="6737" w:type="dxa"/>
          </w:tcPr>
          <w:p w14:paraId="7785C4C3" w14:textId="2FE80062" w:rsidR="00767C32" w:rsidRPr="00AA0963" w:rsidRDefault="00767C32" w:rsidP="00F24739">
            <w:pPr>
              <w:ind w:left="2160" w:hanging="1988"/>
              <w:rPr>
                <w:rFonts w:asciiTheme="majorHAnsi" w:hAnsiTheme="majorHAnsi" w:cstheme="majorHAnsi"/>
              </w:rPr>
            </w:pPr>
            <w:r w:rsidRPr="00AA0963">
              <w:rPr>
                <w:rFonts w:asciiTheme="majorHAnsi" w:hAnsiTheme="majorHAnsi" w:cstheme="majorHAnsi"/>
              </w:rPr>
              <w:t xml:space="preserve">Gregory the Great: </w:t>
            </w:r>
            <w:r w:rsidR="004B422A" w:rsidRPr="00AA0963">
              <w:rPr>
                <w:rFonts w:asciiTheme="majorHAnsi" w:hAnsiTheme="majorHAnsi" w:cstheme="majorHAnsi"/>
              </w:rPr>
              <w:t>‘Consideratio’ &amp; Spiritual Perspective</w:t>
            </w:r>
          </w:p>
        </w:tc>
      </w:tr>
      <w:tr w:rsidR="00767C32" w14:paraId="3C48D530" w14:textId="77777777" w:rsidTr="00F24739">
        <w:tc>
          <w:tcPr>
            <w:tcW w:w="1559" w:type="dxa"/>
          </w:tcPr>
          <w:p w14:paraId="7D5D854A" w14:textId="07D365CD" w:rsidR="00767C32" w:rsidRPr="00AA0963" w:rsidRDefault="004B422A" w:rsidP="00F24739">
            <w:pPr>
              <w:jc w:val="right"/>
              <w:rPr>
                <w:rFonts w:asciiTheme="majorHAnsi" w:hAnsiTheme="majorHAnsi" w:cstheme="majorHAnsi"/>
              </w:rPr>
            </w:pPr>
            <w:r w:rsidRPr="00AA0963">
              <w:rPr>
                <w:rFonts w:asciiTheme="majorHAnsi" w:hAnsiTheme="majorHAnsi" w:cstheme="majorHAnsi"/>
              </w:rPr>
              <w:t>1541</w:t>
            </w:r>
          </w:p>
        </w:tc>
        <w:tc>
          <w:tcPr>
            <w:tcW w:w="6737" w:type="dxa"/>
          </w:tcPr>
          <w:p w14:paraId="07CF71AE" w14:textId="2629C144" w:rsidR="00767C32" w:rsidRPr="00AA0963" w:rsidRDefault="00767C32" w:rsidP="00F24739">
            <w:pPr>
              <w:ind w:left="2160" w:hanging="1988"/>
              <w:rPr>
                <w:rFonts w:asciiTheme="majorHAnsi" w:hAnsiTheme="majorHAnsi" w:cstheme="majorHAnsi"/>
              </w:rPr>
            </w:pPr>
            <w:r w:rsidRPr="00AA0963">
              <w:rPr>
                <w:rFonts w:asciiTheme="majorHAnsi" w:hAnsiTheme="majorHAnsi" w:cstheme="majorHAnsi"/>
              </w:rPr>
              <w:t>Martin Bucer</w:t>
            </w:r>
            <w:r w:rsidR="004B422A" w:rsidRPr="00AA0963">
              <w:rPr>
                <w:rFonts w:asciiTheme="majorHAnsi" w:hAnsiTheme="majorHAnsi" w:cstheme="majorHAnsi"/>
              </w:rPr>
              <w:t>: ‘On the True Pastoral Care’</w:t>
            </w:r>
          </w:p>
        </w:tc>
      </w:tr>
      <w:tr w:rsidR="00F24739" w14:paraId="7CBD3E8A" w14:textId="77777777" w:rsidTr="00F24739">
        <w:tc>
          <w:tcPr>
            <w:tcW w:w="1559" w:type="dxa"/>
          </w:tcPr>
          <w:p w14:paraId="6F159D67" w14:textId="778DA5C4" w:rsidR="00F24739" w:rsidRPr="00AA0963" w:rsidRDefault="00F24739" w:rsidP="00F24739">
            <w:pPr>
              <w:jc w:val="right"/>
              <w:rPr>
                <w:rFonts w:asciiTheme="majorHAnsi" w:hAnsiTheme="majorHAnsi" w:cstheme="majorHAnsi"/>
              </w:rPr>
            </w:pPr>
            <w:r w:rsidRPr="00AA0963">
              <w:rPr>
                <w:rFonts w:asciiTheme="majorHAnsi" w:hAnsiTheme="majorHAnsi" w:cstheme="majorHAnsi"/>
              </w:rPr>
              <w:t>1700s</w:t>
            </w:r>
          </w:p>
        </w:tc>
        <w:tc>
          <w:tcPr>
            <w:tcW w:w="6737" w:type="dxa"/>
          </w:tcPr>
          <w:p w14:paraId="2B447806" w14:textId="03B368A4" w:rsidR="00F24739" w:rsidRPr="00AA0963" w:rsidRDefault="00F24739" w:rsidP="00F24739">
            <w:pPr>
              <w:ind w:left="2160" w:hanging="1988"/>
              <w:rPr>
                <w:rFonts w:asciiTheme="majorHAnsi" w:hAnsiTheme="majorHAnsi" w:cstheme="majorHAnsi"/>
              </w:rPr>
            </w:pPr>
            <w:r w:rsidRPr="00AA0963">
              <w:rPr>
                <w:rFonts w:asciiTheme="majorHAnsi" w:hAnsiTheme="majorHAnsi" w:cstheme="majorHAnsi"/>
              </w:rPr>
              <w:t>Revivalism</w:t>
            </w:r>
          </w:p>
        </w:tc>
      </w:tr>
      <w:tr w:rsidR="00F24739" w14:paraId="196E1681" w14:textId="77777777" w:rsidTr="00F24739">
        <w:tc>
          <w:tcPr>
            <w:tcW w:w="1559" w:type="dxa"/>
          </w:tcPr>
          <w:p w14:paraId="03153577" w14:textId="257BFFA2" w:rsidR="00F24739" w:rsidRPr="00AA0963" w:rsidRDefault="00F24739" w:rsidP="00F24739">
            <w:pPr>
              <w:jc w:val="right"/>
              <w:rPr>
                <w:rFonts w:asciiTheme="majorHAnsi" w:hAnsiTheme="majorHAnsi" w:cstheme="majorHAnsi"/>
              </w:rPr>
            </w:pPr>
            <w:r w:rsidRPr="00AA0963">
              <w:rPr>
                <w:rFonts w:asciiTheme="majorHAnsi" w:hAnsiTheme="majorHAnsi" w:cstheme="majorHAnsi"/>
              </w:rPr>
              <w:t>1859</w:t>
            </w:r>
          </w:p>
        </w:tc>
        <w:tc>
          <w:tcPr>
            <w:tcW w:w="6737" w:type="dxa"/>
          </w:tcPr>
          <w:p w14:paraId="5FB0B71F" w14:textId="6FFFAE35" w:rsidR="00F24739" w:rsidRPr="00AA0963" w:rsidRDefault="00F24739" w:rsidP="00F24739">
            <w:pPr>
              <w:ind w:left="2015" w:hanging="1843"/>
              <w:rPr>
                <w:rFonts w:asciiTheme="majorHAnsi" w:hAnsiTheme="majorHAnsi" w:cstheme="majorHAnsi"/>
              </w:rPr>
            </w:pPr>
            <w:r w:rsidRPr="00AA0963">
              <w:rPr>
                <w:rFonts w:asciiTheme="majorHAnsi" w:hAnsiTheme="majorHAnsi" w:cstheme="majorHAnsi"/>
              </w:rPr>
              <w:t xml:space="preserve">Darwin’s </w:t>
            </w:r>
            <w:r w:rsidRPr="00AA0963">
              <w:rPr>
                <w:rFonts w:asciiTheme="majorHAnsi" w:hAnsiTheme="majorHAnsi" w:cstheme="majorHAnsi"/>
                <w:i/>
                <w:iCs/>
              </w:rPr>
              <w:t>Origin of Species</w:t>
            </w:r>
            <w:r w:rsidRPr="00AA0963">
              <w:rPr>
                <w:rFonts w:asciiTheme="majorHAnsi" w:hAnsiTheme="majorHAnsi" w:cstheme="majorHAnsi"/>
              </w:rPr>
              <w:t xml:space="preserve"> </w:t>
            </w:r>
          </w:p>
        </w:tc>
      </w:tr>
      <w:tr w:rsidR="00F24739" w14:paraId="3C912764" w14:textId="77777777" w:rsidTr="00F24739">
        <w:tc>
          <w:tcPr>
            <w:tcW w:w="1559" w:type="dxa"/>
          </w:tcPr>
          <w:p w14:paraId="2F620F1B" w14:textId="49AFA304" w:rsidR="00F24739" w:rsidRPr="00AA0963" w:rsidRDefault="00F24739" w:rsidP="00F24739">
            <w:pPr>
              <w:jc w:val="right"/>
              <w:rPr>
                <w:rFonts w:asciiTheme="majorHAnsi" w:hAnsiTheme="majorHAnsi" w:cstheme="majorHAnsi"/>
              </w:rPr>
            </w:pPr>
            <w:r w:rsidRPr="00AA0963">
              <w:rPr>
                <w:rFonts w:asciiTheme="majorHAnsi" w:hAnsiTheme="majorHAnsi" w:cstheme="majorHAnsi"/>
              </w:rPr>
              <w:t>Late 1800s</w:t>
            </w:r>
          </w:p>
        </w:tc>
        <w:tc>
          <w:tcPr>
            <w:tcW w:w="6737" w:type="dxa"/>
          </w:tcPr>
          <w:p w14:paraId="5FEA5A25" w14:textId="3C9DA5B1" w:rsidR="00F24739" w:rsidRPr="00AA0963" w:rsidRDefault="00F24739" w:rsidP="00F24739">
            <w:pPr>
              <w:ind w:left="172"/>
              <w:rPr>
                <w:rFonts w:asciiTheme="majorHAnsi" w:hAnsiTheme="majorHAnsi" w:cstheme="majorHAnsi"/>
              </w:rPr>
            </w:pPr>
            <w:r w:rsidRPr="00AA0963">
              <w:rPr>
                <w:rFonts w:asciiTheme="majorHAnsi" w:hAnsiTheme="majorHAnsi" w:cstheme="majorHAnsi"/>
              </w:rPr>
              <w:t>Psychology Evolution with Wundt &amp; Freud</w:t>
            </w:r>
          </w:p>
        </w:tc>
      </w:tr>
      <w:tr w:rsidR="00F24739" w14:paraId="34A24B9A" w14:textId="77777777" w:rsidTr="00F24739">
        <w:tc>
          <w:tcPr>
            <w:tcW w:w="1559" w:type="dxa"/>
          </w:tcPr>
          <w:p w14:paraId="27A0FB06" w14:textId="662BEF51" w:rsidR="00F24739" w:rsidRPr="00AA0963" w:rsidRDefault="00F24739" w:rsidP="00F24739">
            <w:pPr>
              <w:jc w:val="right"/>
              <w:rPr>
                <w:rFonts w:asciiTheme="majorHAnsi" w:hAnsiTheme="majorHAnsi" w:cstheme="majorHAnsi"/>
              </w:rPr>
            </w:pPr>
            <w:r w:rsidRPr="00AA0963">
              <w:rPr>
                <w:rFonts w:asciiTheme="majorHAnsi" w:hAnsiTheme="majorHAnsi" w:cstheme="majorHAnsi"/>
              </w:rPr>
              <w:t>WW1&amp;2</w:t>
            </w:r>
          </w:p>
        </w:tc>
        <w:tc>
          <w:tcPr>
            <w:tcW w:w="6737" w:type="dxa"/>
          </w:tcPr>
          <w:p w14:paraId="65CAEAE5" w14:textId="06EA4288" w:rsidR="00F24739" w:rsidRPr="00AA0963" w:rsidRDefault="00F24739" w:rsidP="00F24739">
            <w:pPr>
              <w:ind w:left="172"/>
              <w:rPr>
                <w:rFonts w:asciiTheme="majorHAnsi" w:hAnsiTheme="majorHAnsi" w:cstheme="majorHAnsi"/>
              </w:rPr>
            </w:pPr>
            <w:r w:rsidRPr="00AA0963">
              <w:rPr>
                <w:rFonts w:asciiTheme="majorHAnsi" w:hAnsiTheme="majorHAnsi" w:cstheme="majorHAnsi"/>
              </w:rPr>
              <w:t>Wartime clergy</w:t>
            </w:r>
          </w:p>
        </w:tc>
      </w:tr>
      <w:tr w:rsidR="00F24739" w14:paraId="4FBE2F7C" w14:textId="77777777" w:rsidTr="00F24739">
        <w:tc>
          <w:tcPr>
            <w:tcW w:w="1559" w:type="dxa"/>
          </w:tcPr>
          <w:p w14:paraId="513B28D0" w14:textId="36BAAE99" w:rsidR="00F24739" w:rsidRPr="00AA0963" w:rsidRDefault="00F24739" w:rsidP="00F24739">
            <w:pPr>
              <w:jc w:val="right"/>
              <w:rPr>
                <w:rFonts w:asciiTheme="majorHAnsi" w:hAnsiTheme="majorHAnsi" w:cstheme="majorHAnsi"/>
              </w:rPr>
            </w:pPr>
            <w:r w:rsidRPr="00AA0963">
              <w:rPr>
                <w:rFonts w:asciiTheme="majorHAnsi" w:hAnsiTheme="majorHAnsi" w:cstheme="majorHAnsi"/>
              </w:rPr>
              <w:t>Mid 1900s</w:t>
            </w:r>
          </w:p>
        </w:tc>
        <w:tc>
          <w:tcPr>
            <w:tcW w:w="6737" w:type="dxa"/>
          </w:tcPr>
          <w:p w14:paraId="343CE520" w14:textId="64071CF7" w:rsidR="00F24739" w:rsidRPr="00AA0963" w:rsidRDefault="00F24739" w:rsidP="00F24739">
            <w:pPr>
              <w:ind w:left="172"/>
              <w:rPr>
                <w:rFonts w:asciiTheme="majorHAnsi" w:hAnsiTheme="majorHAnsi" w:cstheme="majorHAnsi"/>
              </w:rPr>
            </w:pPr>
            <w:r w:rsidRPr="00AA0963">
              <w:rPr>
                <w:rFonts w:asciiTheme="majorHAnsi" w:hAnsiTheme="majorHAnsi" w:cstheme="majorHAnsi"/>
              </w:rPr>
              <w:t>Carl Rogers’ Person-centred Approach</w:t>
            </w:r>
          </w:p>
          <w:p w14:paraId="5FD5A835" w14:textId="77777777" w:rsidR="00F24739" w:rsidRPr="00253C94" w:rsidRDefault="00F24739" w:rsidP="00F24739">
            <w:pPr>
              <w:ind w:left="172"/>
              <w:rPr>
                <w:rFonts w:asciiTheme="majorHAnsi" w:hAnsiTheme="majorHAnsi" w:cstheme="majorHAnsi"/>
                <w:sz w:val="10"/>
                <w:szCs w:val="10"/>
              </w:rPr>
            </w:pPr>
          </w:p>
          <w:p w14:paraId="0EB59B1E" w14:textId="77777777" w:rsidR="00F24739" w:rsidRPr="00AA0963" w:rsidRDefault="00F24739" w:rsidP="00F24739">
            <w:pPr>
              <w:ind w:left="172"/>
              <w:rPr>
                <w:rFonts w:asciiTheme="majorHAnsi" w:hAnsiTheme="majorHAnsi" w:cstheme="majorHAnsi"/>
                <w:i/>
                <w:iCs/>
              </w:rPr>
            </w:pPr>
            <w:r w:rsidRPr="00AA0963">
              <w:rPr>
                <w:rFonts w:asciiTheme="majorHAnsi" w:hAnsiTheme="majorHAnsi" w:cstheme="majorHAnsi"/>
                <w:i/>
                <w:iCs/>
              </w:rPr>
              <w:t>Carl’s theory involves a self-concept, which subsumes three components: self-worth, self-image and ideal self. Rogers developed an approach of client-centred therapy to help people self-actualize, or reach their full and unique potential.</w:t>
            </w:r>
          </w:p>
          <w:p w14:paraId="6599938B" w14:textId="5D57DC91" w:rsidR="00F24739" w:rsidRPr="00253C94" w:rsidRDefault="00F24739" w:rsidP="00F24739">
            <w:pPr>
              <w:ind w:left="172"/>
              <w:rPr>
                <w:rFonts w:asciiTheme="majorHAnsi" w:hAnsiTheme="majorHAnsi" w:cstheme="majorHAnsi"/>
                <w:sz w:val="8"/>
                <w:szCs w:val="8"/>
              </w:rPr>
            </w:pPr>
          </w:p>
        </w:tc>
      </w:tr>
      <w:tr w:rsidR="00BE2EAF" w14:paraId="4EB41605" w14:textId="77777777" w:rsidTr="00F24739">
        <w:tc>
          <w:tcPr>
            <w:tcW w:w="1559" w:type="dxa"/>
          </w:tcPr>
          <w:p w14:paraId="741F2377" w14:textId="713814ED" w:rsidR="00BE2EAF" w:rsidRPr="00AA0963" w:rsidRDefault="00BE2EAF" w:rsidP="00F24739">
            <w:pPr>
              <w:jc w:val="right"/>
              <w:rPr>
                <w:rFonts w:asciiTheme="majorHAnsi" w:hAnsiTheme="majorHAnsi" w:cstheme="majorHAnsi"/>
              </w:rPr>
            </w:pPr>
            <w:r w:rsidRPr="00AA0963">
              <w:rPr>
                <w:rFonts w:asciiTheme="majorHAnsi" w:hAnsiTheme="majorHAnsi" w:cstheme="majorHAnsi"/>
              </w:rPr>
              <w:t>1930s</w:t>
            </w:r>
          </w:p>
        </w:tc>
        <w:tc>
          <w:tcPr>
            <w:tcW w:w="6737" w:type="dxa"/>
          </w:tcPr>
          <w:p w14:paraId="69A088FC" w14:textId="1641FC36" w:rsidR="00BE2EAF" w:rsidRPr="00AA0963" w:rsidRDefault="00BE2EAF" w:rsidP="00F24739">
            <w:pPr>
              <w:ind w:left="172"/>
              <w:rPr>
                <w:rFonts w:asciiTheme="majorHAnsi" w:hAnsiTheme="majorHAnsi" w:cstheme="majorHAnsi"/>
              </w:rPr>
            </w:pPr>
            <w:r w:rsidRPr="00AA0963">
              <w:rPr>
                <w:rFonts w:asciiTheme="majorHAnsi" w:hAnsiTheme="majorHAnsi" w:cstheme="majorHAnsi"/>
              </w:rPr>
              <w:t>Boisen &amp; Clinical Pastoral Education</w:t>
            </w:r>
            <w:r w:rsidR="00E64B66">
              <w:rPr>
                <w:rFonts w:asciiTheme="majorHAnsi" w:hAnsiTheme="majorHAnsi" w:cstheme="majorHAnsi"/>
              </w:rPr>
              <w:t>.</w:t>
            </w:r>
          </w:p>
        </w:tc>
      </w:tr>
      <w:tr w:rsidR="00F24739" w14:paraId="027A2D0D" w14:textId="77777777" w:rsidTr="00F24739">
        <w:tc>
          <w:tcPr>
            <w:tcW w:w="1559" w:type="dxa"/>
          </w:tcPr>
          <w:p w14:paraId="4E3088C7" w14:textId="42417E7D" w:rsidR="00F24739" w:rsidRPr="00AA0963" w:rsidRDefault="00F24739" w:rsidP="00F24739">
            <w:pPr>
              <w:jc w:val="right"/>
              <w:rPr>
                <w:rFonts w:asciiTheme="majorHAnsi" w:hAnsiTheme="majorHAnsi" w:cstheme="majorHAnsi"/>
              </w:rPr>
            </w:pPr>
            <w:r w:rsidRPr="00AA0963">
              <w:rPr>
                <w:rFonts w:asciiTheme="majorHAnsi" w:hAnsiTheme="majorHAnsi" w:cstheme="majorHAnsi"/>
              </w:rPr>
              <w:t>1980s</w:t>
            </w:r>
          </w:p>
        </w:tc>
        <w:tc>
          <w:tcPr>
            <w:tcW w:w="6737" w:type="dxa"/>
          </w:tcPr>
          <w:p w14:paraId="36FC273D" w14:textId="15AFD9C4" w:rsidR="00F24739" w:rsidRPr="00AA0963" w:rsidRDefault="00F24739" w:rsidP="00F24739">
            <w:pPr>
              <w:ind w:left="172"/>
              <w:rPr>
                <w:rFonts w:asciiTheme="majorHAnsi" w:hAnsiTheme="majorHAnsi" w:cstheme="majorHAnsi"/>
              </w:rPr>
            </w:pPr>
            <w:r w:rsidRPr="00AA0963">
              <w:rPr>
                <w:rFonts w:asciiTheme="majorHAnsi" w:hAnsiTheme="majorHAnsi" w:cstheme="majorHAnsi"/>
              </w:rPr>
              <w:t>Pastoral Care in schools concerns the promotion of health and wellbeing, resilience, academic care and social capital.</w:t>
            </w:r>
          </w:p>
        </w:tc>
      </w:tr>
      <w:tr w:rsidR="00E71972" w14:paraId="15A8DB90" w14:textId="77777777" w:rsidTr="00F24739">
        <w:tc>
          <w:tcPr>
            <w:tcW w:w="1559" w:type="dxa"/>
          </w:tcPr>
          <w:p w14:paraId="1CEF0FEF" w14:textId="3F1F84D8" w:rsidR="00E71972" w:rsidRPr="00AA0963" w:rsidRDefault="00E71972" w:rsidP="00F24739">
            <w:pPr>
              <w:jc w:val="right"/>
              <w:rPr>
                <w:rFonts w:asciiTheme="majorHAnsi" w:hAnsiTheme="majorHAnsi" w:cstheme="majorHAnsi"/>
              </w:rPr>
            </w:pPr>
            <w:r w:rsidRPr="00AA0963">
              <w:rPr>
                <w:rFonts w:asciiTheme="majorHAnsi" w:hAnsiTheme="majorHAnsi" w:cstheme="majorHAnsi"/>
              </w:rPr>
              <w:t>1987</w:t>
            </w:r>
          </w:p>
        </w:tc>
        <w:tc>
          <w:tcPr>
            <w:tcW w:w="6737" w:type="dxa"/>
          </w:tcPr>
          <w:p w14:paraId="1A42F475" w14:textId="3FCE4088" w:rsidR="00E71972" w:rsidRPr="00AA0963" w:rsidRDefault="00E71972" w:rsidP="00F24739">
            <w:pPr>
              <w:ind w:left="172"/>
              <w:rPr>
                <w:rFonts w:asciiTheme="majorHAnsi" w:hAnsiTheme="majorHAnsi" w:cstheme="majorHAnsi"/>
              </w:rPr>
            </w:pPr>
            <w:r w:rsidRPr="00AA0963">
              <w:rPr>
                <w:rFonts w:asciiTheme="majorHAnsi" w:hAnsiTheme="majorHAnsi" w:cstheme="majorHAnsi"/>
              </w:rPr>
              <w:t>Total excellence in schools</w:t>
            </w:r>
          </w:p>
        </w:tc>
      </w:tr>
      <w:tr w:rsidR="00F24739" w14:paraId="4FB10A8D" w14:textId="77777777" w:rsidTr="00F24739">
        <w:tc>
          <w:tcPr>
            <w:tcW w:w="1559" w:type="dxa"/>
          </w:tcPr>
          <w:p w14:paraId="241EEFB1" w14:textId="4D5C072D" w:rsidR="00F24739" w:rsidRPr="00AA0963" w:rsidRDefault="00F24739" w:rsidP="00F24739">
            <w:pPr>
              <w:jc w:val="right"/>
              <w:rPr>
                <w:rFonts w:asciiTheme="majorHAnsi" w:hAnsiTheme="majorHAnsi" w:cstheme="majorHAnsi"/>
              </w:rPr>
            </w:pPr>
            <w:r w:rsidRPr="00AA0963">
              <w:rPr>
                <w:rFonts w:asciiTheme="majorHAnsi" w:hAnsiTheme="majorHAnsi" w:cstheme="majorHAnsi"/>
              </w:rPr>
              <w:t>2023</w:t>
            </w:r>
          </w:p>
        </w:tc>
        <w:tc>
          <w:tcPr>
            <w:tcW w:w="6737" w:type="dxa"/>
          </w:tcPr>
          <w:p w14:paraId="404E95AD" w14:textId="5E8C279B" w:rsidR="00F24739" w:rsidRPr="00AA0963" w:rsidRDefault="00253C94" w:rsidP="00F24739">
            <w:pPr>
              <w:ind w:left="172"/>
              <w:rPr>
                <w:rFonts w:asciiTheme="majorHAnsi" w:hAnsiTheme="majorHAnsi" w:cstheme="majorHAnsi"/>
              </w:rPr>
            </w:pPr>
            <w:r>
              <w:rPr>
                <w:rFonts w:asciiTheme="majorHAnsi" w:hAnsiTheme="majorHAnsi" w:cstheme="majorHAnsi"/>
                <w:noProof/>
                <w:sz w:val="13"/>
                <w:szCs w:val="13"/>
              </w:rPr>
              <mc:AlternateContent>
                <mc:Choice Requires="wps">
                  <w:drawing>
                    <wp:anchor distT="0" distB="0" distL="114300" distR="114300" simplePos="0" relativeHeight="251736064" behindDoc="0" locked="0" layoutInCell="1" allowOverlap="1" wp14:anchorId="43586946" wp14:editId="2CD959AC">
                      <wp:simplePos x="0" y="0"/>
                      <wp:positionH relativeFrom="column">
                        <wp:posOffset>-1353185</wp:posOffset>
                      </wp:positionH>
                      <wp:positionV relativeFrom="paragraph">
                        <wp:posOffset>337820</wp:posOffset>
                      </wp:positionV>
                      <wp:extent cx="6286500" cy="1092200"/>
                      <wp:effectExtent l="0" t="0" r="12700" b="12700"/>
                      <wp:wrapNone/>
                      <wp:docPr id="41" name="Text Box 41"/>
                      <wp:cNvGraphicFramePr/>
                      <a:graphic xmlns:a="http://schemas.openxmlformats.org/drawingml/2006/main">
                        <a:graphicData uri="http://schemas.microsoft.com/office/word/2010/wordprocessingShape">
                          <wps:wsp>
                            <wps:cNvSpPr txBox="1"/>
                            <wps:spPr>
                              <a:xfrm>
                                <a:off x="0" y="0"/>
                                <a:ext cx="6286500" cy="1092200"/>
                              </a:xfrm>
                              <a:prstGeom prst="rect">
                                <a:avLst/>
                              </a:prstGeom>
                              <a:solidFill>
                                <a:schemeClr val="lt1"/>
                              </a:solidFill>
                              <a:ln w="6350">
                                <a:solidFill>
                                  <a:prstClr val="black"/>
                                </a:solidFill>
                              </a:ln>
                            </wps:spPr>
                            <wps:txbx>
                              <w:txbxContent>
                                <w:p w14:paraId="27FF2607" w14:textId="77777777" w:rsidR="00253C94" w:rsidRPr="00253C94" w:rsidRDefault="00253C94" w:rsidP="00253C94">
                                  <w:pPr>
                                    <w:autoSpaceDE w:val="0"/>
                                    <w:autoSpaceDN w:val="0"/>
                                    <w:adjustRightInd w:val="0"/>
                                    <w:rPr>
                                      <w:rFonts w:ascii="@^∆Ç˛" w:eastAsiaTheme="minorHAnsi" w:hAnsi="@^∆Ç˛" w:cs="@^∆Ç˛"/>
                                      <w:b/>
                                      <w:bCs/>
                                      <w:color w:val="424242"/>
                                      <w:lang w:val="en-GB" w:eastAsia="en-US"/>
                                    </w:rPr>
                                  </w:pPr>
                                  <w:r w:rsidRPr="00253C94">
                                    <w:rPr>
                                      <w:rFonts w:ascii="@^∆Ç˛" w:eastAsiaTheme="minorHAnsi" w:hAnsi="@^∆Ç˛" w:cs="@^∆Ç˛"/>
                                      <w:b/>
                                      <w:bCs/>
                                      <w:color w:val="424242"/>
                                      <w:lang w:val="en-GB" w:eastAsia="en-US"/>
                                    </w:rPr>
                                    <w:t>'Pastoral Care' Today</w:t>
                                  </w:r>
                                </w:p>
                                <w:p w14:paraId="0262A2EE" w14:textId="17097478" w:rsidR="00253C94" w:rsidRPr="00253C94" w:rsidRDefault="00253C94" w:rsidP="00253C94">
                                  <w:pPr>
                                    <w:autoSpaceDE w:val="0"/>
                                    <w:autoSpaceDN w:val="0"/>
                                    <w:adjustRightInd w:val="0"/>
                                    <w:rPr>
                                      <w:rFonts w:ascii="@^∆Ç˛" w:eastAsiaTheme="minorHAnsi" w:hAnsi="@^∆Ç˛" w:cs="@^∆Ç˛"/>
                                      <w:color w:val="454545"/>
                                      <w:lang w:val="en-GB" w:eastAsia="en-US"/>
                                    </w:rPr>
                                  </w:pPr>
                                  <w:r>
                                    <w:rPr>
                                      <w:rFonts w:ascii="@^∆Ç˛" w:eastAsiaTheme="minorHAnsi" w:hAnsi="@^∆Ç˛" w:cs="@^∆Ç˛"/>
                                      <w:color w:val="424242"/>
                                      <w:lang w:val="en-GB" w:eastAsia="en-US"/>
                                    </w:rPr>
                                    <w:t>It is clear that 'pastoral care' today is removed from its biblical roots which involves the shepherding of God's people into eternal bliss: 'Pastoral Care and Guidance seek to help students realise their potential and work towards actualizing it…</w:t>
                                  </w:r>
                                  <w:r>
                                    <w:rPr>
                                      <w:rFonts w:ascii="@^∆Ç˛" w:eastAsiaTheme="minorHAnsi" w:hAnsi="@^∆Ç˛" w:cs="@^∆Ç˛"/>
                                      <w:color w:val="454545"/>
                                      <w:lang w:val="en-GB" w:eastAsia="en-US"/>
                                    </w:rPr>
                                    <w:t>It must be noted that the term does not have any spiritual connotation</w:t>
                                  </w:r>
                                  <w:r w:rsidR="00CA3CA5">
                                    <w:rPr>
                                      <w:rFonts w:ascii="@^∆Ç˛" w:eastAsiaTheme="minorHAnsi" w:hAnsi="@^∆Ç˛" w:cs="@^∆Ç˛"/>
                                      <w:color w:val="454545"/>
                                      <w:lang w:val="en-GB" w:eastAsia="en-US"/>
                                    </w:rPr>
                                    <w:t>... not only intellectual but social and emotional</w:t>
                                  </w:r>
                                  <w:r>
                                    <w:rPr>
                                      <w:rFonts w:ascii="@^∆Ç˛" w:eastAsiaTheme="minorHAnsi" w:hAnsi="@^∆Ç˛" w:cs="@^∆Ç˛"/>
                                      <w:color w:val="424242"/>
                                      <w:lang w:val="en-GB" w:eastAsia="en-US"/>
                                    </w:rPr>
                                    <w:t>'</w:t>
                                  </w:r>
                                  <w:r w:rsidR="001207C9">
                                    <w:rPr>
                                      <w:rFonts w:ascii="@^∆Ç˛" w:eastAsiaTheme="minorHAnsi" w:hAnsi="@^∆Ç˛" w:cs="@^∆Ç˛"/>
                                      <w:color w:val="424242"/>
                                      <w:lang w:val="en-GB" w:eastAsia="en-US"/>
                                    </w:rPr>
                                    <w:t xml:space="preserve"> (</w:t>
                                  </w:r>
                                  <w:r w:rsidR="00CA3CA5">
                                    <w:rPr>
                                      <w:rFonts w:ascii="@^∆Ç˛" w:eastAsiaTheme="minorHAnsi" w:hAnsi="@^∆Ç˛" w:cs="@^∆Ç˛"/>
                                      <w:color w:val="424242"/>
                                      <w:lang w:val="en-GB" w:eastAsia="en-US"/>
                                    </w:rPr>
                                    <w:t>7</w:t>
                                  </w:r>
                                  <w:r w:rsidR="00CA3CA5" w:rsidRPr="00CA3CA5">
                                    <w:rPr>
                                      <w:rFonts w:ascii="@^∆Ç˛" w:eastAsiaTheme="minorHAnsi" w:hAnsi="@^∆Ç˛" w:cs="@^∆Ç˛"/>
                                      <w:color w:val="424242"/>
                                      <w:vertAlign w:val="superscript"/>
                                      <w:lang w:val="en-GB" w:eastAsia="en-US"/>
                                    </w:rPr>
                                    <w:t>th</w:t>
                                  </w:r>
                                  <w:r w:rsidR="00CA3CA5">
                                    <w:rPr>
                                      <w:rFonts w:ascii="@^∆Ç˛" w:eastAsiaTheme="minorHAnsi" w:hAnsi="@^∆Ç˛" w:cs="@^∆Ç˛"/>
                                      <w:color w:val="424242"/>
                                      <w:lang w:val="en-GB" w:eastAsia="en-US"/>
                                    </w:rPr>
                                    <w:t xml:space="preserve"> APECA, 1987).</w:t>
                                  </w:r>
                                </w:p>
                                <w:p w14:paraId="1D112369" w14:textId="77777777" w:rsidR="00253C94" w:rsidRDefault="00253C94" w:rsidP="00253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86946" id="_x0000_t202" coordsize="21600,21600" o:spt="202" path="m,l,21600r21600,l21600,xe">
                      <v:stroke joinstyle="miter"/>
                      <v:path gradientshapeok="t" o:connecttype="rect"/>
                    </v:shapetype>
                    <v:shape id="Text Box 41" o:spid="_x0000_s1040" type="#_x0000_t202" style="position:absolute;left:0;text-align:left;margin-left:-106.55pt;margin-top:26.6pt;width:495pt;height:86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" fillcolor="white [3201]" strokeweight=".5pt">
                      <v:textbox>
                        <w:txbxContent>
                          <w:p w14:paraId="27FF2607" w14:textId="77777777" w:rsidR="00253C94" w:rsidRPr="00253C94" w:rsidRDefault="00253C94" w:rsidP="00253C94">
                            <w:pPr>
                              <w:autoSpaceDE w:val="0"/>
                              <w:autoSpaceDN w:val="0"/>
                              <w:adjustRightInd w:val="0"/>
                              <w:rPr>
                                <w:rFonts w:ascii="@^∆Ç˛" w:eastAsiaTheme="minorHAnsi" w:hAnsi="@^∆Ç˛" w:cs="@^∆Ç˛"/>
                                <w:b/>
                                <w:bCs/>
                                <w:color w:val="424242"/>
                                <w:lang w:val="en-GB" w:eastAsia="en-US"/>
                              </w:rPr>
                            </w:pPr>
                            <w:r w:rsidRPr="00253C94">
                              <w:rPr>
                                <w:rFonts w:ascii="@^∆Ç˛" w:eastAsiaTheme="minorHAnsi" w:hAnsi="@^∆Ç˛" w:cs="@^∆Ç˛"/>
                                <w:b/>
                                <w:bCs/>
                                <w:color w:val="424242"/>
                                <w:lang w:val="en-GB" w:eastAsia="en-US"/>
                              </w:rPr>
                              <w:t>'Pastoral Care' Today</w:t>
                            </w:r>
                          </w:p>
                          <w:p w14:paraId="0262A2EE" w14:textId="17097478" w:rsidR="00253C94" w:rsidRPr="00253C94" w:rsidRDefault="00253C94" w:rsidP="00253C94">
                            <w:pPr>
                              <w:autoSpaceDE w:val="0"/>
                              <w:autoSpaceDN w:val="0"/>
                              <w:adjustRightInd w:val="0"/>
                              <w:rPr>
                                <w:rFonts w:ascii="@^∆Ç˛" w:eastAsiaTheme="minorHAnsi" w:hAnsi="@^∆Ç˛" w:cs="@^∆Ç˛"/>
                                <w:color w:val="454545"/>
                                <w:lang w:val="en-GB" w:eastAsia="en-US"/>
                              </w:rPr>
                            </w:pPr>
                            <w:r>
                              <w:rPr>
                                <w:rFonts w:ascii="@^∆Ç˛" w:eastAsiaTheme="minorHAnsi" w:hAnsi="@^∆Ç˛" w:cs="@^∆Ç˛"/>
                                <w:color w:val="424242"/>
                                <w:lang w:val="en-GB" w:eastAsia="en-US"/>
                              </w:rPr>
                              <w:t>It is clear that 'pastoral care' today is removed from its biblical roots which involves the shepherding of God's people into eternal bliss: 'Pastoral Care and Guidance seek to help students realise their potential and work towards actualizing it…</w:t>
                            </w:r>
                            <w:r>
                              <w:rPr>
                                <w:rFonts w:ascii="@^∆Ç˛" w:eastAsiaTheme="minorHAnsi" w:hAnsi="@^∆Ç˛" w:cs="@^∆Ç˛"/>
                                <w:color w:val="454545"/>
                                <w:lang w:val="en-GB" w:eastAsia="en-US"/>
                              </w:rPr>
                              <w:t>It must be noted that the term does not have any spiritual connotation</w:t>
                            </w:r>
                            <w:r w:rsidR="00CA3CA5">
                              <w:rPr>
                                <w:rFonts w:ascii="@^∆Ç˛" w:eastAsiaTheme="minorHAnsi" w:hAnsi="@^∆Ç˛" w:cs="@^∆Ç˛"/>
                                <w:color w:val="454545"/>
                                <w:lang w:val="en-GB" w:eastAsia="en-US"/>
                              </w:rPr>
                              <w:t>... not only intellectual but social and emotional</w:t>
                            </w:r>
                            <w:r>
                              <w:rPr>
                                <w:rFonts w:ascii="@^∆Ç˛" w:eastAsiaTheme="minorHAnsi" w:hAnsi="@^∆Ç˛" w:cs="@^∆Ç˛"/>
                                <w:color w:val="424242"/>
                                <w:lang w:val="en-GB" w:eastAsia="en-US"/>
                              </w:rPr>
                              <w:t>'</w:t>
                            </w:r>
                            <w:r w:rsidR="001207C9">
                              <w:rPr>
                                <w:rFonts w:ascii="@^∆Ç˛" w:eastAsiaTheme="minorHAnsi" w:hAnsi="@^∆Ç˛" w:cs="@^∆Ç˛"/>
                                <w:color w:val="424242"/>
                                <w:lang w:val="en-GB" w:eastAsia="en-US"/>
                              </w:rPr>
                              <w:t xml:space="preserve"> (</w:t>
                            </w:r>
                            <w:r w:rsidR="00CA3CA5">
                              <w:rPr>
                                <w:rFonts w:ascii="@^∆Ç˛" w:eastAsiaTheme="minorHAnsi" w:hAnsi="@^∆Ç˛" w:cs="@^∆Ç˛"/>
                                <w:color w:val="424242"/>
                                <w:lang w:val="en-GB" w:eastAsia="en-US"/>
                              </w:rPr>
                              <w:t>7</w:t>
                            </w:r>
                            <w:r w:rsidR="00CA3CA5" w:rsidRPr="00CA3CA5">
                              <w:rPr>
                                <w:rFonts w:ascii="@^∆Ç˛" w:eastAsiaTheme="minorHAnsi" w:hAnsi="@^∆Ç˛" w:cs="@^∆Ç˛"/>
                                <w:color w:val="424242"/>
                                <w:vertAlign w:val="superscript"/>
                                <w:lang w:val="en-GB" w:eastAsia="en-US"/>
                              </w:rPr>
                              <w:t>th</w:t>
                            </w:r>
                            <w:r w:rsidR="00CA3CA5">
                              <w:rPr>
                                <w:rFonts w:ascii="@^∆Ç˛" w:eastAsiaTheme="minorHAnsi" w:hAnsi="@^∆Ç˛" w:cs="@^∆Ç˛"/>
                                <w:color w:val="424242"/>
                                <w:lang w:val="en-GB" w:eastAsia="en-US"/>
                              </w:rPr>
                              <w:t xml:space="preserve"> APECA, 1987).</w:t>
                            </w:r>
                          </w:p>
                          <w:p w14:paraId="1D112369" w14:textId="77777777" w:rsidR="00253C94" w:rsidRDefault="00253C94" w:rsidP="00253C94"/>
                        </w:txbxContent>
                      </v:textbox>
                    </v:shape>
                  </w:pict>
                </mc:Fallback>
              </mc:AlternateContent>
            </w:r>
            <w:r w:rsidR="00F24739" w:rsidRPr="00AA0963">
              <w:rPr>
                <w:rFonts w:asciiTheme="majorHAnsi" w:hAnsiTheme="majorHAnsi" w:cstheme="majorHAnsi"/>
              </w:rPr>
              <w:t>‘Pastoral Care</w:t>
            </w:r>
            <w:r w:rsidR="004B422A" w:rsidRPr="00AA0963">
              <w:rPr>
                <w:rFonts w:asciiTheme="majorHAnsi" w:hAnsiTheme="majorHAnsi" w:cstheme="majorHAnsi"/>
              </w:rPr>
              <w:t>’ in schools, hospitals, churches.</w:t>
            </w:r>
          </w:p>
          <w:p w14:paraId="7D9C890A" w14:textId="1AB50EB0" w:rsidR="00096430" w:rsidRDefault="00096430" w:rsidP="00096430">
            <w:pPr>
              <w:ind w:left="172"/>
              <w:rPr>
                <w:rFonts w:asciiTheme="majorHAnsi" w:hAnsiTheme="majorHAnsi" w:cstheme="majorHAnsi"/>
              </w:rPr>
            </w:pPr>
          </w:p>
          <w:p w14:paraId="52DA033B" w14:textId="0F1BC7C7" w:rsidR="00253C94" w:rsidRDefault="00253C94" w:rsidP="00096430">
            <w:pPr>
              <w:ind w:left="172"/>
              <w:rPr>
                <w:rFonts w:asciiTheme="majorHAnsi" w:hAnsiTheme="majorHAnsi" w:cstheme="majorHAnsi"/>
              </w:rPr>
            </w:pPr>
          </w:p>
          <w:p w14:paraId="7E60372C" w14:textId="77777777" w:rsidR="00AA0963" w:rsidRDefault="00AA0963" w:rsidP="00096430">
            <w:pPr>
              <w:ind w:left="172"/>
              <w:rPr>
                <w:rFonts w:asciiTheme="majorHAnsi" w:hAnsiTheme="majorHAnsi" w:cstheme="majorHAnsi"/>
              </w:rPr>
            </w:pPr>
          </w:p>
          <w:p w14:paraId="2A7C904C" w14:textId="77777777" w:rsidR="00AA0963" w:rsidRDefault="00AA0963" w:rsidP="00096430">
            <w:pPr>
              <w:ind w:left="172"/>
              <w:rPr>
                <w:rFonts w:asciiTheme="majorHAnsi" w:hAnsiTheme="majorHAnsi" w:cstheme="majorHAnsi"/>
              </w:rPr>
            </w:pPr>
          </w:p>
          <w:p w14:paraId="0D87A630" w14:textId="77777777" w:rsidR="00253C94" w:rsidRDefault="00253C94" w:rsidP="00096430">
            <w:pPr>
              <w:ind w:left="172"/>
              <w:rPr>
                <w:rFonts w:asciiTheme="majorHAnsi" w:hAnsiTheme="majorHAnsi" w:cstheme="majorHAnsi"/>
              </w:rPr>
            </w:pPr>
          </w:p>
          <w:p w14:paraId="51DE13F9" w14:textId="0BF33D69" w:rsidR="00253C94" w:rsidRPr="00AA0963" w:rsidRDefault="00253C94" w:rsidP="00096430">
            <w:pPr>
              <w:ind w:left="172"/>
              <w:rPr>
                <w:rFonts w:asciiTheme="majorHAnsi" w:hAnsiTheme="majorHAnsi" w:cstheme="majorHAnsi"/>
              </w:rPr>
            </w:pPr>
          </w:p>
        </w:tc>
      </w:tr>
      <w:tr w:rsidR="00E64B66" w14:paraId="47C8B2B4" w14:textId="77777777" w:rsidTr="00F24739">
        <w:tc>
          <w:tcPr>
            <w:tcW w:w="1559" w:type="dxa"/>
          </w:tcPr>
          <w:p w14:paraId="443ED6EC" w14:textId="77777777" w:rsidR="00E64B66" w:rsidRPr="00AA0963" w:rsidRDefault="00E64B66" w:rsidP="00F24739">
            <w:pPr>
              <w:jc w:val="right"/>
              <w:rPr>
                <w:rFonts w:asciiTheme="majorHAnsi" w:hAnsiTheme="majorHAnsi" w:cstheme="majorHAnsi"/>
              </w:rPr>
            </w:pPr>
          </w:p>
        </w:tc>
        <w:tc>
          <w:tcPr>
            <w:tcW w:w="6737" w:type="dxa"/>
          </w:tcPr>
          <w:p w14:paraId="39C7F9D8" w14:textId="77777777" w:rsidR="00E64B66" w:rsidRDefault="00E64B66" w:rsidP="00F24739">
            <w:pPr>
              <w:ind w:left="172"/>
              <w:rPr>
                <w:rFonts w:asciiTheme="majorHAnsi" w:hAnsiTheme="majorHAnsi" w:cstheme="majorHAnsi"/>
                <w:noProof/>
                <w:sz w:val="13"/>
                <w:szCs w:val="13"/>
              </w:rPr>
            </w:pPr>
          </w:p>
        </w:tc>
      </w:tr>
    </w:tbl>
    <w:p w14:paraId="7E6FA977" w14:textId="56281A6C" w:rsidR="00204CE9" w:rsidRPr="004B422A" w:rsidRDefault="00204CE9">
      <w:pPr>
        <w:pStyle w:val="ListParagraph"/>
        <w:numPr>
          <w:ilvl w:val="0"/>
          <w:numId w:val="6"/>
        </w:numPr>
        <w:rPr>
          <w:rFonts w:asciiTheme="majorHAnsi" w:hAnsiTheme="majorHAnsi" w:cstheme="majorHAnsi"/>
          <w:b/>
          <w:bCs/>
          <w:sz w:val="28"/>
          <w:szCs w:val="28"/>
        </w:rPr>
      </w:pPr>
      <w:r w:rsidRPr="004B422A">
        <w:rPr>
          <w:rFonts w:asciiTheme="majorHAnsi" w:hAnsiTheme="majorHAnsi" w:cstheme="majorHAnsi"/>
          <w:b/>
          <w:bCs/>
          <w:sz w:val="28"/>
          <w:szCs w:val="28"/>
        </w:rPr>
        <w:lastRenderedPageBreak/>
        <w:t>Pastoral Care in a Local Church</w:t>
      </w:r>
    </w:p>
    <w:p w14:paraId="0A2EC054" w14:textId="77777777" w:rsidR="00957B52" w:rsidRPr="0026469F" w:rsidRDefault="00957B52" w:rsidP="00957B52">
      <w:pPr>
        <w:ind w:left="360"/>
        <w:jc w:val="center"/>
        <w:rPr>
          <w:rFonts w:asciiTheme="majorHAnsi" w:hAnsiTheme="majorHAnsi" w:cstheme="majorHAnsi"/>
          <w:b/>
          <w:bCs/>
          <w:sz w:val="16"/>
          <w:szCs w:val="16"/>
        </w:rPr>
      </w:pPr>
    </w:p>
    <w:p w14:paraId="34878310" w14:textId="55A3338F" w:rsidR="00957B52" w:rsidRPr="008C4284" w:rsidRDefault="00F3718C" w:rsidP="008C4284">
      <w:pPr>
        <w:ind w:left="709"/>
        <w:rPr>
          <w:rFonts w:asciiTheme="majorHAnsi" w:hAnsiTheme="majorHAnsi" w:cstheme="majorHAnsi"/>
          <w:b/>
          <w:bCs/>
          <w:sz w:val="28"/>
          <w:szCs w:val="28"/>
        </w:rPr>
      </w:pPr>
      <w:r w:rsidRPr="008C4284">
        <w:rPr>
          <w:rFonts w:asciiTheme="majorHAnsi" w:hAnsiTheme="majorHAnsi" w:cstheme="majorHAnsi"/>
          <w:b/>
          <w:bCs/>
          <w:sz w:val="28"/>
          <w:szCs w:val="28"/>
        </w:rPr>
        <w:t>Life</w:t>
      </w:r>
      <w:r w:rsidR="00957B52" w:rsidRPr="008C4284">
        <w:rPr>
          <w:rFonts w:asciiTheme="majorHAnsi" w:hAnsiTheme="majorHAnsi" w:cstheme="majorHAnsi"/>
          <w:b/>
          <w:bCs/>
          <w:sz w:val="28"/>
          <w:szCs w:val="28"/>
        </w:rPr>
        <w:t xml:space="preserve"> Issue</w:t>
      </w:r>
      <w:r w:rsidR="008C4284">
        <w:rPr>
          <w:rFonts w:asciiTheme="majorHAnsi" w:hAnsiTheme="majorHAnsi" w:cstheme="majorHAnsi"/>
          <w:b/>
          <w:bCs/>
          <w:sz w:val="28"/>
          <w:szCs w:val="28"/>
        </w:rPr>
        <w:t>s</w:t>
      </w:r>
    </w:p>
    <w:tbl>
      <w:tblPr>
        <w:tblStyle w:val="TableGrid"/>
        <w:tblW w:w="0" w:type="auto"/>
        <w:tblInd w:w="720" w:type="dxa"/>
        <w:tblLook w:val="04A0" w:firstRow="1" w:lastRow="0" w:firstColumn="1" w:lastColumn="0" w:noHBand="0" w:noVBand="1"/>
      </w:tblPr>
      <w:tblGrid>
        <w:gridCol w:w="1827"/>
        <w:gridCol w:w="1843"/>
        <w:gridCol w:w="1842"/>
        <w:gridCol w:w="1985"/>
        <w:gridCol w:w="1701"/>
      </w:tblGrid>
      <w:tr w:rsidR="0030767A" w:rsidRPr="0030767A" w14:paraId="6DD14D45" w14:textId="77777777" w:rsidTr="003C5969">
        <w:tc>
          <w:tcPr>
            <w:tcW w:w="1827" w:type="dxa"/>
            <w:vAlign w:val="center"/>
          </w:tcPr>
          <w:p w14:paraId="0A6813AA" w14:textId="45F24E02"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Marital</w:t>
            </w:r>
          </w:p>
          <w:p w14:paraId="26A1AAAA" w14:textId="5261BBA2"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Abuse</w:t>
            </w:r>
          </w:p>
        </w:tc>
        <w:tc>
          <w:tcPr>
            <w:tcW w:w="1843" w:type="dxa"/>
            <w:vAlign w:val="center"/>
          </w:tcPr>
          <w:p w14:paraId="401DCD82" w14:textId="7BA774FF"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Marital</w:t>
            </w:r>
          </w:p>
          <w:p w14:paraId="231CF77A" w14:textId="646CE1C2"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Conflict</w:t>
            </w:r>
          </w:p>
        </w:tc>
        <w:tc>
          <w:tcPr>
            <w:tcW w:w="1842" w:type="dxa"/>
            <w:vAlign w:val="center"/>
          </w:tcPr>
          <w:p w14:paraId="4385EBC2" w14:textId="62404568"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Premarital</w:t>
            </w:r>
          </w:p>
          <w:p w14:paraId="294ED43F" w14:textId="40276CCE"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Sex</w:t>
            </w:r>
          </w:p>
        </w:tc>
        <w:tc>
          <w:tcPr>
            <w:tcW w:w="1985" w:type="dxa"/>
            <w:vAlign w:val="center"/>
          </w:tcPr>
          <w:p w14:paraId="262934FA" w14:textId="77777777"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Miscarriage</w:t>
            </w:r>
          </w:p>
          <w:p w14:paraId="50312EF5" w14:textId="0F7C1473" w:rsidR="0030767A" w:rsidRPr="008F46FB" w:rsidRDefault="0030767A" w:rsidP="008F46FB">
            <w:pPr>
              <w:jc w:val="center"/>
              <w:rPr>
                <w:rFonts w:asciiTheme="majorHAnsi" w:hAnsiTheme="majorHAnsi" w:cstheme="majorHAnsi"/>
                <w:sz w:val="22"/>
                <w:szCs w:val="22"/>
              </w:rPr>
            </w:pPr>
          </w:p>
        </w:tc>
        <w:tc>
          <w:tcPr>
            <w:tcW w:w="1701" w:type="dxa"/>
            <w:vAlign w:val="center"/>
          </w:tcPr>
          <w:p w14:paraId="09E33E14" w14:textId="7028EB24"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Infertility</w:t>
            </w:r>
          </w:p>
        </w:tc>
      </w:tr>
      <w:tr w:rsidR="0030767A" w:rsidRPr="0030767A" w14:paraId="02479D20" w14:textId="77777777" w:rsidTr="003C5969">
        <w:tc>
          <w:tcPr>
            <w:tcW w:w="1827" w:type="dxa"/>
            <w:vAlign w:val="center"/>
          </w:tcPr>
          <w:p w14:paraId="53C1780D" w14:textId="56B3A0D7"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Dating</w:t>
            </w:r>
          </w:p>
          <w:p w14:paraId="118E3F43" w14:textId="55C7241E"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Unbeliever</w:t>
            </w:r>
          </w:p>
        </w:tc>
        <w:tc>
          <w:tcPr>
            <w:tcW w:w="1843" w:type="dxa"/>
            <w:vAlign w:val="center"/>
          </w:tcPr>
          <w:p w14:paraId="17459B8B" w14:textId="442E2DD3"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Porn</w:t>
            </w:r>
          </w:p>
          <w:p w14:paraId="191DB619" w14:textId="694F037C"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Addiction</w:t>
            </w:r>
          </w:p>
        </w:tc>
        <w:tc>
          <w:tcPr>
            <w:tcW w:w="1842" w:type="dxa"/>
            <w:vAlign w:val="center"/>
          </w:tcPr>
          <w:p w14:paraId="23DF9EDF" w14:textId="45418AB8"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Alcoholic</w:t>
            </w:r>
          </w:p>
        </w:tc>
        <w:tc>
          <w:tcPr>
            <w:tcW w:w="1985" w:type="dxa"/>
            <w:vAlign w:val="center"/>
          </w:tcPr>
          <w:p w14:paraId="54DE96EB" w14:textId="58E62090"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Gambling Addiction</w:t>
            </w:r>
          </w:p>
        </w:tc>
        <w:tc>
          <w:tcPr>
            <w:tcW w:w="1701" w:type="dxa"/>
            <w:vAlign w:val="center"/>
          </w:tcPr>
          <w:p w14:paraId="4403B1EC" w14:textId="3AA0C9B3"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Gaming</w:t>
            </w:r>
          </w:p>
          <w:p w14:paraId="7A50A144" w14:textId="300318CA"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Addiction</w:t>
            </w:r>
          </w:p>
        </w:tc>
      </w:tr>
      <w:tr w:rsidR="0030767A" w:rsidRPr="0030767A" w14:paraId="6669D29B" w14:textId="77777777" w:rsidTr="003C5969">
        <w:tc>
          <w:tcPr>
            <w:tcW w:w="1827" w:type="dxa"/>
            <w:vAlign w:val="center"/>
          </w:tcPr>
          <w:p w14:paraId="19489039" w14:textId="77777777" w:rsidR="00FC2176"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 xml:space="preserve">Same-sex </w:t>
            </w:r>
          </w:p>
          <w:p w14:paraId="10638C00" w14:textId="5EA273FD"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Attraction</w:t>
            </w:r>
          </w:p>
        </w:tc>
        <w:tc>
          <w:tcPr>
            <w:tcW w:w="1843" w:type="dxa"/>
            <w:vAlign w:val="center"/>
          </w:tcPr>
          <w:p w14:paraId="477EDF72" w14:textId="4566ADE5"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Eating</w:t>
            </w:r>
          </w:p>
          <w:p w14:paraId="55FE9865" w14:textId="36BB38CD"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Disorder</w:t>
            </w:r>
          </w:p>
        </w:tc>
        <w:tc>
          <w:tcPr>
            <w:tcW w:w="1842" w:type="dxa"/>
            <w:vAlign w:val="center"/>
          </w:tcPr>
          <w:p w14:paraId="2329349C" w14:textId="549FDEA9" w:rsidR="0030767A" w:rsidRPr="008F46FB" w:rsidRDefault="0042701D" w:rsidP="008F46FB">
            <w:pPr>
              <w:jc w:val="center"/>
              <w:rPr>
                <w:rFonts w:asciiTheme="majorHAnsi" w:hAnsiTheme="majorHAnsi" w:cstheme="majorHAnsi"/>
                <w:sz w:val="22"/>
                <w:szCs w:val="22"/>
              </w:rPr>
            </w:pPr>
            <w:r>
              <w:rPr>
                <w:rFonts w:asciiTheme="majorHAnsi" w:hAnsiTheme="majorHAnsi" w:cstheme="majorHAnsi"/>
                <w:sz w:val="22"/>
                <w:szCs w:val="22"/>
              </w:rPr>
              <w:t xml:space="preserve">Discontentment   &amp; </w:t>
            </w:r>
            <w:r w:rsidR="00F35EF1">
              <w:rPr>
                <w:rFonts w:asciiTheme="majorHAnsi" w:hAnsiTheme="majorHAnsi" w:cstheme="majorHAnsi"/>
                <w:sz w:val="22"/>
                <w:szCs w:val="22"/>
              </w:rPr>
              <w:t>Jealousy</w:t>
            </w:r>
          </w:p>
        </w:tc>
        <w:tc>
          <w:tcPr>
            <w:tcW w:w="1985" w:type="dxa"/>
            <w:vAlign w:val="center"/>
          </w:tcPr>
          <w:p w14:paraId="7ED3F6F2" w14:textId="69191815" w:rsidR="0030767A" w:rsidRPr="008F46FB" w:rsidRDefault="00F3718C" w:rsidP="00351053">
            <w:pPr>
              <w:jc w:val="center"/>
              <w:rPr>
                <w:rFonts w:asciiTheme="majorHAnsi" w:hAnsiTheme="majorHAnsi" w:cstheme="majorHAnsi"/>
                <w:sz w:val="22"/>
                <w:szCs w:val="22"/>
              </w:rPr>
            </w:pPr>
            <w:r>
              <w:rPr>
                <w:rFonts w:asciiTheme="majorHAnsi" w:hAnsiTheme="majorHAnsi" w:cstheme="majorHAnsi"/>
                <w:sz w:val="22"/>
                <w:szCs w:val="22"/>
              </w:rPr>
              <w:t>Workaholic</w:t>
            </w:r>
          </w:p>
        </w:tc>
        <w:tc>
          <w:tcPr>
            <w:tcW w:w="1701" w:type="dxa"/>
            <w:vAlign w:val="center"/>
          </w:tcPr>
          <w:p w14:paraId="24B59D8C" w14:textId="2F2618DF"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Anger</w:t>
            </w:r>
          </w:p>
        </w:tc>
      </w:tr>
      <w:tr w:rsidR="0030767A" w:rsidRPr="0030767A" w14:paraId="5A4B07DD" w14:textId="77777777" w:rsidTr="003C5969">
        <w:tc>
          <w:tcPr>
            <w:tcW w:w="1827" w:type="dxa"/>
            <w:vAlign w:val="center"/>
          </w:tcPr>
          <w:p w14:paraId="04C180D8" w14:textId="171B3683"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Adultery</w:t>
            </w:r>
          </w:p>
        </w:tc>
        <w:tc>
          <w:tcPr>
            <w:tcW w:w="1843" w:type="dxa"/>
            <w:vAlign w:val="center"/>
          </w:tcPr>
          <w:p w14:paraId="0E788D9A" w14:textId="637C9674"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Dementia</w:t>
            </w:r>
          </w:p>
        </w:tc>
        <w:tc>
          <w:tcPr>
            <w:tcW w:w="1842" w:type="dxa"/>
            <w:vAlign w:val="center"/>
          </w:tcPr>
          <w:p w14:paraId="60E39C08" w14:textId="0F2A0A2E" w:rsidR="002E394B"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Down</w:t>
            </w:r>
          </w:p>
          <w:p w14:paraId="41DD0A16" w14:textId="418F4B50"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Syndrome</w:t>
            </w:r>
          </w:p>
        </w:tc>
        <w:tc>
          <w:tcPr>
            <w:tcW w:w="1985" w:type="dxa"/>
            <w:vAlign w:val="center"/>
          </w:tcPr>
          <w:p w14:paraId="2560702C" w14:textId="77777777" w:rsidR="00FC2176" w:rsidRDefault="00FC2176" w:rsidP="00FC2176">
            <w:pPr>
              <w:jc w:val="center"/>
              <w:rPr>
                <w:rFonts w:asciiTheme="majorHAnsi" w:hAnsiTheme="majorHAnsi" w:cstheme="majorHAnsi"/>
                <w:sz w:val="22"/>
                <w:szCs w:val="22"/>
              </w:rPr>
            </w:pPr>
            <w:r>
              <w:rPr>
                <w:rFonts w:asciiTheme="majorHAnsi" w:hAnsiTheme="majorHAnsi" w:cstheme="majorHAnsi"/>
                <w:sz w:val="22"/>
                <w:szCs w:val="22"/>
              </w:rPr>
              <w:t xml:space="preserve">Work </w:t>
            </w:r>
          </w:p>
          <w:p w14:paraId="57D8D039" w14:textId="2F748D60" w:rsidR="0030767A" w:rsidRPr="008F46FB" w:rsidRDefault="00FC2176" w:rsidP="00FC2176">
            <w:pPr>
              <w:jc w:val="center"/>
              <w:rPr>
                <w:rFonts w:asciiTheme="majorHAnsi" w:hAnsiTheme="majorHAnsi" w:cstheme="majorHAnsi"/>
                <w:sz w:val="22"/>
                <w:szCs w:val="22"/>
              </w:rPr>
            </w:pPr>
            <w:r>
              <w:rPr>
                <w:rFonts w:asciiTheme="majorHAnsi" w:hAnsiTheme="majorHAnsi" w:cstheme="majorHAnsi"/>
                <w:sz w:val="22"/>
                <w:szCs w:val="22"/>
              </w:rPr>
              <w:t>Stress</w:t>
            </w:r>
          </w:p>
        </w:tc>
        <w:tc>
          <w:tcPr>
            <w:tcW w:w="1701" w:type="dxa"/>
            <w:vAlign w:val="center"/>
          </w:tcPr>
          <w:p w14:paraId="758D6FA4" w14:textId="77777777" w:rsidR="00FC2176"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 xml:space="preserve">Suicidal </w:t>
            </w:r>
          </w:p>
          <w:p w14:paraId="33B8F991" w14:textId="0FD18FFC" w:rsidR="0030767A" w:rsidRPr="008F46FB" w:rsidRDefault="0030767A" w:rsidP="008F46FB">
            <w:pPr>
              <w:jc w:val="center"/>
              <w:rPr>
                <w:rFonts w:asciiTheme="majorHAnsi" w:hAnsiTheme="majorHAnsi" w:cstheme="majorHAnsi"/>
                <w:sz w:val="22"/>
                <w:szCs w:val="22"/>
              </w:rPr>
            </w:pPr>
            <w:r w:rsidRPr="008F46FB">
              <w:rPr>
                <w:rFonts w:asciiTheme="majorHAnsi" w:hAnsiTheme="majorHAnsi" w:cstheme="majorHAnsi"/>
                <w:sz w:val="22"/>
                <w:szCs w:val="22"/>
              </w:rPr>
              <w:t>Ideation</w:t>
            </w:r>
          </w:p>
        </w:tc>
      </w:tr>
      <w:tr w:rsidR="0042701D" w:rsidRPr="0030767A" w14:paraId="11756B34" w14:textId="77777777" w:rsidTr="003C5969">
        <w:tc>
          <w:tcPr>
            <w:tcW w:w="1827" w:type="dxa"/>
            <w:vAlign w:val="center"/>
          </w:tcPr>
          <w:p w14:paraId="27FD15F0" w14:textId="77777777"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Chronic</w:t>
            </w:r>
          </w:p>
          <w:p w14:paraId="130800E4" w14:textId="5F1CE29C" w:rsidR="002E394B"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Pain</w:t>
            </w:r>
          </w:p>
        </w:tc>
        <w:tc>
          <w:tcPr>
            <w:tcW w:w="1843" w:type="dxa"/>
            <w:vAlign w:val="center"/>
          </w:tcPr>
          <w:p w14:paraId="307CC305" w14:textId="5AD52DF9" w:rsidR="002E394B"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Terminal</w:t>
            </w:r>
          </w:p>
          <w:p w14:paraId="3516DBD5" w14:textId="13F81CFD"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Illness</w:t>
            </w:r>
          </w:p>
        </w:tc>
        <w:tc>
          <w:tcPr>
            <w:tcW w:w="1842" w:type="dxa"/>
            <w:vAlign w:val="center"/>
          </w:tcPr>
          <w:p w14:paraId="53F7CC12" w14:textId="3F518A31"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First</w:t>
            </w:r>
          </w:p>
          <w:p w14:paraId="48FC4C46" w14:textId="2E68D0E1" w:rsidR="002E394B"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Child</w:t>
            </w:r>
          </w:p>
        </w:tc>
        <w:tc>
          <w:tcPr>
            <w:tcW w:w="1985" w:type="dxa"/>
            <w:vAlign w:val="center"/>
          </w:tcPr>
          <w:p w14:paraId="120707BA" w14:textId="5064B3FC"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Loneliness</w:t>
            </w:r>
          </w:p>
        </w:tc>
        <w:tc>
          <w:tcPr>
            <w:tcW w:w="1701" w:type="dxa"/>
            <w:vAlign w:val="center"/>
          </w:tcPr>
          <w:p w14:paraId="00A83B88" w14:textId="362F4062"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Caregiver</w:t>
            </w:r>
          </w:p>
          <w:p w14:paraId="32C02C6F" w14:textId="6FDCD57B" w:rsidR="002E394B"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Fatigue</w:t>
            </w:r>
          </w:p>
        </w:tc>
      </w:tr>
      <w:tr w:rsidR="0042701D" w:rsidRPr="0030767A" w14:paraId="0ABA09A1" w14:textId="77777777" w:rsidTr="003C5969">
        <w:tc>
          <w:tcPr>
            <w:tcW w:w="1827" w:type="dxa"/>
            <w:vAlign w:val="center"/>
          </w:tcPr>
          <w:p w14:paraId="609E6B4D" w14:textId="24C5A24F"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Unemployment</w:t>
            </w:r>
          </w:p>
        </w:tc>
        <w:tc>
          <w:tcPr>
            <w:tcW w:w="1843" w:type="dxa"/>
            <w:vAlign w:val="center"/>
          </w:tcPr>
          <w:p w14:paraId="34FE4891" w14:textId="4DC5CD7C" w:rsidR="0030767A"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Postnatal</w:t>
            </w:r>
          </w:p>
          <w:p w14:paraId="388758C4" w14:textId="75179951" w:rsidR="002E394B" w:rsidRPr="008F46FB" w:rsidRDefault="002E394B" w:rsidP="008F46FB">
            <w:pPr>
              <w:jc w:val="center"/>
              <w:rPr>
                <w:rFonts w:asciiTheme="majorHAnsi" w:hAnsiTheme="majorHAnsi" w:cstheme="majorHAnsi"/>
                <w:sz w:val="22"/>
                <w:szCs w:val="22"/>
              </w:rPr>
            </w:pPr>
            <w:r w:rsidRPr="008F46FB">
              <w:rPr>
                <w:rFonts w:asciiTheme="majorHAnsi" w:hAnsiTheme="majorHAnsi" w:cstheme="majorHAnsi"/>
                <w:sz w:val="22"/>
                <w:szCs w:val="22"/>
              </w:rPr>
              <w:t>Depression</w:t>
            </w:r>
          </w:p>
        </w:tc>
        <w:tc>
          <w:tcPr>
            <w:tcW w:w="1842" w:type="dxa"/>
            <w:vAlign w:val="center"/>
          </w:tcPr>
          <w:p w14:paraId="3B653158" w14:textId="0DCC5342" w:rsidR="002E394B" w:rsidRPr="008F46FB" w:rsidRDefault="008F46FB" w:rsidP="008F46FB">
            <w:pPr>
              <w:jc w:val="center"/>
              <w:rPr>
                <w:rFonts w:asciiTheme="majorHAnsi" w:hAnsiTheme="majorHAnsi" w:cstheme="majorHAnsi"/>
                <w:sz w:val="22"/>
                <w:szCs w:val="22"/>
              </w:rPr>
            </w:pPr>
            <w:r>
              <w:rPr>
                <w:rFonts w:asciiTheme="majorHAnsi" w:hAnsiTheme="majorHAnsi" w:cstheme="majorHAnsi"/>
                <w:sz w:val="22"/>
                <w:szCs w:val="22"/>
              </w:rPr>
              <w:t>Insomnia</w:t>
            </w:r>
          </w:p>
        </w:tc>
        <w:tc>
          <w:tcPr>
            <w:tcW w:w="1985" w:type="dxa"/>
            <w:vAlign w:val="center"/>
          </w:tcPr>
          <w:p w14:paraId="3422C427" w14:textId="5C85F8FC" w:rsidR="0030767A" w:rsidRPr="008F46FB" w:rsidRDefault="00F03068" w:rsidP="00F03068">
            <w:pPr>
              <w:jc w:val="center"/>
              <w:rPr>
                <w:rFonts w:asciiTheme="majorHAnsi" w:hAnsiTheme="majorHAnsi" w:cstheme="majorHAnsi"/>
                <w:sz w:val="22"/>
                <w:szCs w:val="22"/>
              </w:rPr>
            </w:pPr>
            <w:r>
              <w:rPr>
                <w:rFonts w:asciiTheme="majorHAnsi" w:hAnsiTheme="majorHAnsi" w:cstheme="majorHAnsi"/>
                <w:sz w:val="22"/>
                <w:szCs w:val="22"/>
              </w:rPr>
              <w:t>Conflict</w:t>
            </w:r>
          </w:p>
        </w:tc>
        <w:tc>
          <w:tcPr>
            <w:tcW w:w="1701" w:type="dxa"/>
            <w:vAlign w:val="center"/>
          </w:tcPr>
          <w:p w14:paraId="42C3C67F" w14:textId="77777777" w:rsidR="0030767A" w:rsidRDefault="001B38C2" w:rsidP="00F03068">
            <w:pPr>
              <w:jc w:val="center"/>
              <w:rPr>
                <w:rFonts w:asciiTheme="majorHAnsi" w:hAnsiTheme="majorHAnsi" w:cstheme="majorHAnsi"/>
                <w:sz w:val="22"/>
                <w:szCs w:val="22"/>
              </w:rPr>
            </w:pPr>
            <w:r>
              <w:rPr>
                <w:rFonts w:asciiTheme="majorHAnsi" w:hAnsiTheme="majorHAnsi" w:cstheme="majorHAnsi"/>
                <w:sz w:val="22"/>
                <w:szCs w:val="22"/>
              </w:rPr>
              <w:t xml:space="preserve">Financial </w:t>
            </w:r>
          </w:p>
          <w:p w14:paraId="34CBD513" w14:textId="4B33A91A" w:rsidR="001B38C2" w:rsidRPr="008F46FB" w:rsidRDefault="00351053" w:rsidP="00F03068">
            <w:pPr>
              <w:jc w:val="center"/>
              <w:rPr>
                <w:rFonts w:asciiTheme="majorHAnsi" w:hAnsiTheme="majorHAnsi" w:cstheme="majorHAnsi"/>
                <w:sz w:val="22"/>
                <w:szCs w:val="22"/>
              </w:rPr>
            </w:pPr>
            <w:r>
              <w:rPr>
                <w:rFonts w:asciiTheme="majorHAnsi" w:hAnsiTheme="majorHAnsi" w:cstheme="majorHAnsi"/>
                <w:sz w:val="22"/>
                <w:szCs w:val="22"/>
              </w:rPr>
              <w:t>Stress</w:t>
            </w:r>
          </w:p>
        </w:tc>
      </w:tr>
    </w:tbl>
    <w:p w14:paraId="538E5195" w14:textId="77777777" w:rsidR="008C4284" w:rsidRPr="008C4284" w:rsidRDefault="008C4284" w:rsidP="008C4284">
      <w:pPr>
        <w:pStyle w:val="ListParagraph"/>
        <w:rPr>
          <w:rFonts w:asciiTheme="majorHAnsi" w:hAnsiTheme="majorHAnsi" w:cstheme="majorHAnsi"/>
          <w:b/>
          <w:bCs/>
          <w:sz w:val="13"/>
          <w:szCs w:val="13"/>
        </w:rPr>
      </w:pPr>
    </w:p>
    <w:p w14:paraId="650C0A21" w14:textId="33D8341E" w:rsidR="00BE2EAF" w:rsidRPr="008C4284" w:rsidRDefault="008C4284" w:rsidP="00BE2EAF">
      <w:pPr>
        <w:pStyle w:val="ListParagraph"/>
        <w:rPr>
          <w:rFonts w:asciiTheme="majorHAnsi" w:hAnsiTheme="majorHAnsi" w:cstheme="majorHAnsi"/>
          <w:b/>
          <w:bCs/>
          <w:sz w:val="28"/>
          <w:szCs w:val="28"/>
        </w:rPr>
      </w:pPr>
      <w:r>
        <w:rPr>
          <w:rFonts w:asciiTheme="majorHAnsi" w:hAnsiTheme="majorHAnsi" w:cstheme="majorHAnsi"/>
          <w:noProof/>
          <w:sz w:val="28"/>
          <w:szCs w:val="28"/>
        </w:rPr>
        <mc:AlternateContent>
          <mc:Choice Requires="wps">
            <w:drawing>
              <wp:anchor distT="0" distB="0" distL="114300" distR="114300" simplePos="0" relativeHeight="251730944" behindDoc="0" locked="0" layoutInCell="1" allowOverlap="1" wp14:anchorId="65B20C4B" wp14:editId="29099FFA">
                <wp:simplePos x="0" y="0"/>
                <wp:positionH relativeFrom="column">
                  <wp:posOffset>5420995</wp:posOffset>
                </wp:positionH>
                <wp:positionV relativeFrom="paragraph">
                  <wp:posOffset>208280</wp:posOffset>
                </wp:positionV>
                <wp:extent cx="566420" cy="541655"/>
                <wp:effectExtent l="12700" t="12700" r="30480" b="29845"/>
                <wp:wrapNone/>
                <wp:docPr id="49" name="Double Bracket 49"/>
                <wp:cNvGraphicFramePr/>
                <a:graphic xmlns:a="http://schemas.openxmlformats.org/drawingml/2006/main">
                  <a:graphicData uri="http://schemas.microsoft.com/office/word/2010/wordprocessingShape">
                    <wps:wsp>
                      <wps:cNvSpPr/>
                      <wps:spPr>
                        <a:xfrm>
                          <a:off x="0" y="0"/>
                          <a:ext cx="566420" cy="541655"/>
                        </a:xfrm>
                        <a:prstGeom prst="bracketPair">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E1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9" o:spid="_x0000_s1026" type="#_x0000_t185" style="position:absolute;margin-left:426.85pt;margin-top:16.4pt;width:44.6pt;height:4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" strokecolor="#c00000" strokeweight="3pt">
                <v:stroke joinstyle="miter"/>
              </v:shape>
            </w:pict>
          </mc:Fallback>
        </mc:AlternateContent>
      </w:r>
      <w:r w:rsidR="00957B52" w:rsidRPr="00BE2EAF">
        <w:rPr>
          <w:rFonts w:asciiTheme="majorHAnsi" w:hAnsiTheme="majorHAnsi" w:cstheme="majorHAnsi"/>
          <w:b/>
          <w:bCs/>
          <w:sz w:val="28"/>
          <w:szCs w:val="28"/>
        </w:rPr>
        <w:t>Spectrum of Issues</w:t>
      </w:r>
    </w:p>
    <w:p w14:paraId="119D3F8B" w14:textId="009C598F" w:rsidR="00F2075F" w:rsidRDefault="008C4284" w:rsidP="00821CD5">
      <w:pPr>
        <w:jc w:val="cente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719680" behindDoc="0" locked="0" layoutInCell="1" allowOverlap="1" wp14:anchorId="70ECA653" wp14:editId="19A28DA6">
                <wp:simplePos x="0" y="0"/>
                <wp:positionH relativeFrom="column">
                  <wp:posOffset>4629785</wp:posOffset>
                </wp:positionH>
                <wp:positionV relativeFrom="paragraph">
                  <wp:posOffset>450215</wp:posOffset>
                </wp:positionV>
                <wp:extent cx="850900" cy="34353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850900" cy="343535"/>
                        </a:xfrm>
                        <a:prstGeom prst="rect">
                          <a:avLst/>
                        </a:prstGeom>
                        <a:noFill/>
                        <a:ln w="6350">
                          <a:noFill/>
                        </a:ln>
                      </wps:spPr>
                      <wps:txbx>
                        <w:txbxContent>
                          <w:p w14:paraId="6DB48AD6" w14:textId="116A3453" w:rsidR="00821CD5" w:rsidRPr="00821CD5" w:rsidRDefault="00821CD5" w:rsidP="00821CD5">
                            <w:pPr>
                              <w:jc w:val="center"/>
                              <w:rPr>
                                <w:rFonts w:asciiTheme="majorHAnsi" w:hAnsiTheme="majorHAnsi" w:cstheme="majorHAnsi"/>
                                <w:b/>
                                <w:bCs/>
                                <w:color w:val="C00000"/>
                                <w:lang w:val="en-US"/>
                              </w:rPr>
                            </w:pPr>
                            <w:r w:rsidRPr="00821CD5">
                              <w:rPr>
                                <w:rFonts w:asciiTheme="majorHAnsi" w:hAnsiTheme="majorHAnsi" w:cstheme="majorHAnsi"/>
                                <w:b/>
                                <w:bCs/>
                                <w:color w:val="C00000"/>
                                <w:lang w:val="en-US"/>
                              </w:rPr>
                              <w:t>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CA653" id="Text Box 36" o:spid="_x0000_s1040" type="#_x0000_t202" style="position:absolute;left:0;text-align:left;margin-left:364.55pt;margin-top:35.45pt;width:67pt;height:27.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" filled="f" stroked="f" strokeweight=".5pt">
                <v:textbox>
                  <w:txbxContent>
                    <w:p w14:paraId="6DB48AD6" w14:textId="116A3453" w:rsidR="00821CD5" w:rsidRPr="00821CD5" w:rsidRDefault="00821CD5" w:rsidP="00821CD5">
                      <w:pPr>
                        <w:jc w:val="center"/>
                        <w:rPr>
                          <w:rFonts w:asciiTheme="majorHAnsi" w:hAnsiTheme="majorHAnsi" w:cstheme="majorHAnsi"/>
                          <w:b/>
                          <w:bCs/>
                          <w:color w:val="C00000"/>
                          <w:lang w:val="en-US"/>
                        </w:rPr>
                      </w:pPr>
                      <w:r w:rsidRPr="00821CD5">
                        <w:rPr>
                          <w:rFonts w:asciiTheme="majorHAnsi" w:hAnsiTheme="majorHAnsi" w:cstheme="majorHAnsi"/>
                          <w:b/>
                          <w:bCs/>
                          <w:color w:val="C00000"/>
                          <w:lang w:val="en-US"/>
                        </w:rPr>
                        <w:t>Crisis</w:t>
                      </w:r>
                    </w:p>
                  </w:txbxContent>
                </v:textbox>
              </v:shap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717632" behindDoc="0" locked="0" layoutInCell="1" allowOverlap="1" wp14:anchorId="6A7483BF" wp14:editId="69042D7B">
                <wp:simplePos x="0" y="0"/>
                <wp:positionH relativeFrom="column">
                  <wp:posOffset>3773805</wp:posOffset>
                </wp:positionH>
                <wp:positionV relativeFrom="paragraph">
                  <wp:posOffset>432435</wp:posOffset>
                </wp:positionV>
                <wp:extent cx="850900" cy="343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50900" cy="343535"/>
                        </a:xfrm>
                        <a:prstGeom prst="rect">
                          <a:avLst/>
                        </a:prstGeom>
                        <a:noFill/>
                        <a:ln w="6350">
                          <a:noFill/>
                        </a:ln>
                      </wps:spPr>
                      <wps:txbx>
                        <w:txbxContent>
                          <w:p w14:paraId="4681248E" w14:textId="7F2A5E12" w:rsidR="00821CD5" w:rsidRPr="00821CD5" w:rsidRDefault="00821CD5" w:rsidP="00821CD5">
                            <w:pPr>
                              <w:jc w:val="center"/>
                              <w:rPr>
                                <w:rFonts w:asciiTheme="majorHAnsi" w:hAnsiTheme="majorHAnsi" w:cstheme="majorHAnsi"/>
                                <w:b/>
                                <w:bCs/>
                                <w:color w:val="C00000"/>
                                <w:lang w:val="en-US"/>
                              </w:rPr>
                            </w:pPr>
                            <w:r w:rsidRPr="00821CD5">
                              <w:rPr>
                                <w:rFonts w:asciiTheme="majorHAnsi" w:hAnsiTheme="majorHAnsi" w:cstheme="majorHAnsi"/>
                                <w:b/>
                                <w:bCs/>
                                <w:color w:val="C00000"/>
                                <w:lang w:val="en-US"/>
                              </w:rPr>
                              <w:t>Severe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83BF" id="Text Box 35" o:spid="_x0000_s1041" type="#_x0000_t202" style="position:absolute;left:0;text-align:left;margin-left:297.15pt;margin-top:34.05pt;width:67pt;height:2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" filled="f" stroked="f" strokeweight=".5pt">
                <v:textbox>
                  <w:txbxContent>
                    <w:p w14:paraId="4681248E" w14:textId="7F2A5E12" w:rsidR="00821CD5" w:rsidRPr="00821CD5" w:rsidRDefault="00821CD5" w:rsidP="00821CD5">
                      <w:pPr>
                        <w:jc w:val="center"/>
                        <w:rPr>
                          <w:rFonts w:asciiTheme="majorHAnsi" w:hAnsiTheme="majorHAnsi" w:cstheme="majorHAnsi"/>
                          <w:b/>
                          <w:bCs/>
                          <w:color w:val="C00000"/>
                          <w:lang w:val="en-US"/>
                        </w:rPr>
                      </w:pPr>
                      <w:r w:rsidRPr="00821CD5">
                        <w:rPr>
                          <w:rFonts w:asciiTheme="majorHAnsi" w:hAnsiTheme="majorHAnsi" w:cstheme="majorHAnsi"/>
                          <w:b/>
                          <w:bCs/>
                          <w:color w:val="C00000"/>
                          <w:lang w:val="en-US"/>
                        </w:rPr>
                        <w:t>Severe</w:t>
                      </w:r>
                    </w:p>
                  </w:txbxContent>
                </v:textbox>
              </v:shap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715584" behindDoc="0" locked="0" layoutInCell="1" allowOverlap="1" wp14:anchorId="13908E7F" wp14:editId="4FB7C5AB">
                <wp:simplePos x="0" y="0"/>
                <wp:positionH relativeFrom="column">
                  <wp:posOffset>2905125</wp:posOffset>
                </wp:positionH>
                <wp:positionV relativeFrom="paragraph">
                  <wp:posOffset>421640</wp:posOffset>
                </wp:positionV>
                <wp:extent cx="850900" cy="34353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850900" cy="343535"/>
                        </a:xfrm>
                        <a:prstGeom prst="rect">
                          <a:avLst/>
                        </a:prstGeom>
                        <a:noFill/>
                        <a:ln w="6350">
                          <a:noFill/>
                        </a:ln>
                      </wps:spPr>
                      <wps:txbx>
                        <w:txbxContent>
                          <w:p w14:paraId="6960DA70" w14:textId="5E42E416" w:rsidR="00821CD5" w:rsidRPr="00821CD5" w:rsidRDefault="00821CD5" w:rsidP="00821CD5">
                            <w:pPr>
                              <w:jc w:val="center"/>
                              <w:rPr>
                                <w:rFonts w:asciiTheme="majorHAnsi" w:hAnsiTheme="majorHAnsi" w:cstheme="majorHAnsi"/>
                                <w:b/>
                                <w:bCs/>
                                <w:color w:val="C00000"/>
                                <w:lang w:val="en-US"/>
                              </w:rPr>
                            </w:pPr>
                            <w:r w:rsidRPr="00821CD5">
                              <w:rPr>
                                <w:rFonts w:asciiTheme="majorHAnsi" w:hAnsiTheme="majorHAnsi" w:cstheme="majorHAnsi"/>
                                <w:b/>
                                <w:bCs/>
                                <w:color w:val="C00000"/>
                                <w:lang w:val="en-US"/>
                              </w:rPr>
                              <w:t>Moderate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08E7F" id="Text Box 34" o:spid="_x0000_s1042" type="#_x0000_t202" style="position:absolute;left:0;text-align:left;margin-left:228.75pt;margin-top:33.2pt;width:67pt;height:27.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" filled="f" stroked="f" strokeweight=".5pt">
                <v:textbox>
                  <w:txbxContent>
                    <w:p w14:paraId="6960DA70" w14:textId="5E42E416" w:rsidR="00821CD5" w:rsidRPr="00821CD5" w:rsidRDefault="00821CD5" w:rsidP="00821CD5">
                      <w:pPr>
                        <w:jc w:val="center"/>
                        <w:rPr>
                          <w:rFonts w:asciiTheme="majorHAnsi" w:hAnsiTheme="majorHAnsi" w:cstheme="majorHAnsi"/>
                          <w:b/>
                          <w:bCs/>
                          <w:color w:val="C00000"/>
                          <w:lang w:val="en-US"/>
                        </w:rPr>
                      </w:pPr>
                      <w:r w:rsidRPr="00821CD5">
                        <w:rPr>
                          <w:rFonts w:asciiTheme="majorHAnsi" w:hAnsiTheme="majorHAnsi" w:cstheme="majorHAnsi"/>
                          <w:b/>
                          <w:bCs/>
                          <w:color w:val="C00000"/>
                          <w:lang w:val="en-US"/>
                        </w:rPr>
                        <w:t>Moderate</w:t>
                      </w:r>
                    </w:p>
                  </w:txbxContent>
                </v:textbox>
              </v:shap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723776" behindDoc="0" locked="0" layoutInCell="1" allowOverlap="1" wp14:anchorId="42EFFDD6" wp14:editId="02D2D21C">
                <wp:simplePos x="0" y="0"/>
                <wp:positionH relativeFrom="column">
                  <wp:posOffset>1478915</wp:posOffset>
                </wp:positionH>
                <wp:positionV relativeFrom="paragraph">
                  <wp:posOffset>419735</wp:posOffset>
                </wp:positionV>
                <wp:extent cx="515620" cy="34353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515620" cy="343535"/>
                        </a:xfrm>
                        <a:prstGeom prst="rect">
                          <a:avLst/>
                        </a:prstGeom>
                        <a:noFill/>
                        <a:ln w="6350">
                          <a:noFill/>
                        </a:ln>
                      </wps:spPr>
                      <wps:txbx>
                        <w:txbxContent>
                          <w:p w14:paraId="159370E1" w14:textId="7D35F696" w:rsidR="00EE48BE" w:rsidRPr="00821CD5" w:rsidRDefault="00EE48BE" w:rsidP="00EE48BE">
                            <w:pPr>
                              <w:jc w:val="center"/>
                              <w:rPr>
                                <w:rFonts w:asciiTheme="majorHAnsi" w:hAnsiTheme="majorHAnsi" w:cstheme="majorHAnsi"/>
                                <w:b/>
                                <w:bCs/>
                                <w:color w:val="C00000"/>
                                <w:lang w:val="en-US"/>
                              </w:rPr>
                            </w:pPr>
                            <w:r>
                              <w:rPr>
                                <w:rFonts w:asciiTheme="majorHAnsi" w:hAnsiTheme="majorHAnsi" w:cstheme="majorHAnsi"/>
                                <w:b/>
                                <w:bCs/>
                                <w:color w:val="C00000"/>
                                <w:lang w:val="en-US"/>
                              </w:rPr>
                              <w:t>Easy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FFDD6" id="Text Box 42" o:spid="_x0000_s1043" type="#_x0000_t202" style="position:absolute;left:0;text-align:left;margin-left:116.45pt;margin-top:33.05pt;width:40.6pt;height:2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" filled="f" stroked="f" strokeweight=".5pt">
                <v:textbox>
                  <w:txbxContent>
                    <w:p w14:paraId="159370E1" w14:textId="7D35F696" w:rsidR="00EE48BE" w:rsidRPr="00821CD5" w:rsidRDefault="00EE48BE" w:rsidP="00EE48BE">
                      <w:pPr>
                        <w:jc w:val="center"/>
                        <w:rPr>
                          <w:rFonts w:asciiTheme="majorHAnsi" w:hAnsiTheme="majorHAnsi" w:cstheme="majorHAnsi"/>
                          <w:b/>
                          <w:bCs/>
                          <w:color w:val="C00000"/>
                          <w:lang w:val="en-US"/>
                        </w:rPr>
                      </w:pPr>
                      <w:r>
                        <w:rPr>
                          <w:rFonts w:asciiTheme="majorHAnsi" w:hAnsiTheme="majorHAnsi" w:cstheme="majorHAnsi"/>
                          <w:b/>
                          <w:bCs/>
                          <w:color w:val="C00000"/>
                          <w:lang w:val="en-US"/>
                        </w:rPr>
                        <w:t>Easy</w:t>
                      </w:r>
                    </w:p>
                  </w:txbxContent>
                </v:textbox>
              </v:shap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721728" behindDoc="0" locked="0" layoutInCell="1" allowOverlap="1" wp14:anchorId="1A2650C0" wp14:editId="4EAE3D3A">
                <wp:simplePos x="0" y="0"/>
                <wp:positionH relativeFrom="column">
                  <wp:posOffset>2204085</wp:posOffset>
                </wp:positionH>
                <wp:positionV relativeFrom="paragraph">
                  <wp:posOffset>410845</wp:posOffset>
                </wp:positionV>
                <wp:extent cx="515620" cy="34353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15620" cy="343535"/>
                        </a:xfrm>
                        <a:prstGeom prst="rect">
                          <a:avLst/>
                        </a:prstGeom>
                        <a:noFill/>
                        <a:ln w="6350">
                          <a:noFill/>
                        </a:ln>
                      </wps:spPr>
                      <wps:txbx>
                        <w:txbxContent>
                          <w:p w14:paraId="2E6CE12B" w14:textId="479B00EC" w:rsidR="00821CD5" w:rsidRPr="00821CD5" w:rsidRDefault="00821CD5" w:rsidP="00821CD5">
                            <w:pPr>
                              <w:jc w:val="center"/>
                              <w:rPr>
                                <w:rFonts w:asciiTheme="majorHAnsi" w:hAnsiTheme="majorHAnsi" w:cstheme="majorHAnsi"/>
                                <w:b/>
                                <w:bCs/>
                                <w:color w:val="C00000"/>
                                <w:lang w:val="en-US"/>
                              </w:rPr>
                            </w:pPr>
                            <w:r w:rsidRPr="00821CD5">
                              <w:rPr>
                                <w:rFonts w:asciiTheme="majorHAnsi" w:hAnsiTheme="majorHAnsi" w:cstheme="majorHAnsi"/>
                                <w:b/>
                                <w:bCs/>
                                <w:color w:val="C00000"/>
                                <w:lang w:val="en-US"/>
                              </w:rPr>
                              <w:t>Mild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650C0" id="Text Box 40" o:spid="_x0000_s1044" type="#_x0000_t202" style="position:absolute;left:0;text-align:left;margin-left:173.55pt;margin-top:32.35pt;width:40.6pt;height:2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" filled="f" stroked="f" strokeweight=".5pt">
                <v:textbox>
                  <w:txbxContent>
                    <w:p w14:paraId="2E6CE12B" w14:textId="479B00EC" w:rsidR="00821CD5" w:rsidRPr="00821CD5" w:rsidRDefault="00821CD5" w:rsidP="00821CD5">
                      <w:pPr>
                        <w:jc w:val="center"/>
                        <w:rPr>
                          <w:rFonts w:asciiTheme="majorHAnsi" w:hAnsiTheme="majorHAnsi" w:cstheme="majorHAnsi"/>
                          <w:b/>
                          <w:bCs/>
                          <w:color w:val="C00000"/>
                          <w:lang w:val="en-US"/>
                        </w:rPr>
                      </w:pPr>
                      <w:r w:rsidRPr="00821CD5">
                        <w:rPr>
                          <w:rFonts w:asciiTheme="majorHAnsi" w:hAnsiTheme="majorHAnsi" w:cstheme="majorHAnsi"/>
                          <w:b/>
                          <w:bCs/>
                          <w:color w:val="C00000"/>
                          <w:lang w:val="en-US"/>
                        </w:rPr>
                        <w:t>Mild</w:t>
                      </w:r>
                    </w:p>
                  </w:txbxContent>
                </v:textbox>
              </v:shap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725824" behindDoc="0" locked="0" layoutInCell="1" allowOverlap="1" wp14:anchorId="5FE78E4A" wp14:editId="22FC2CAA">
                <wp:simplePos x="0" y="0"/>
                <wp:positionH relativeFrom="column">
                  <wp:posOffset>5397500</wp:posOffset>
                </wp:positionH>
                <wp:positionV relativeFrom="paragraph">
                  <wp:posOffset>20320</wp:posOffset>
                </wp:positionV>
                <wp:extent cx="660400" cy="51562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60400" cy="515620"/>
                        </a:xfrm>
                        <a:prstGeom prst="rect">
                          <a:avLst/>
                        </a:prstGeom>
                        <a:noFill/>
                        <a:ln w="6350">
                          <a:noFill/>
                        </a:ln>
                      </wps:spPr>
                      <wps:txbx>
                        <w:txbxContent>
                          <w:p w14:paraId="22238E67" w14:textId="1D262D55" w:rsidR="002505CD" w:rsidRPr="00D37327" w:rsidRDefault="002505CD" w:rsidP="002505CD">
                            <w:pPr>
                              <w:jc w:val="center"/>
                              <w:rPr>
                                <w:rFonts w:asciiTheme="majorHAnsi" w:hAnsiTheme="majorHAnsi" w:cstheme="majorHAnsi"/>
                                <w:b/>
                                <w:bCs/>
                                <w:color w:val="000000" w:themeColor="text1"/>
                                <w:lang w:val="en-US"/>
                              </w:rPr>
                            </w:pPr>
                            <w:r w:rsidRPr="00D37327">
                              <w:rPr>
                                <w:rFonts w:asciiTheme="majorHAnsi" w:hAnsiTheme="majorHAnsi" w:cstheme="majorHAnsi"/>
                                <w:b/>
                                <w:bCs/>
                                <w:color w:val="000000" w:themeColor="text1"/>
                                <w:lang w:val="en-US"/>
                              </w:rPr>
                              <w:t>Need Pastor!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8E4A" id="Text Box 44" o:spid="_x0000_s1045" type="#_x0000_t202" style="position:absolute;left:0;text-align:left;margin-left:425pt;margin-top:1.6pt;width:52pt;height:4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" filled="f" stroked="f" strokeweight=".5pt">
                <v:textbox>
                  <w:txbxContent>
                    <w:p w14:paraId="22238E67" w14:textId="1D262D55" w:rsidR="002505CD" w:rsidRPr="00D37327" w:rsidRDefault="002505CD" w:rsidP="002505CD">
                      <w:pPr>
                        <w:jc w:val="center"/>
                        <w:rPr>
                          <w:rFonts w:asciiTheme="majorHAnsi" w:hAnsiTheme="majorHAnsi" w:cstheme="majorHAnsi"/>
                          <w:b/>
                          <w:bCs/>
                          <w:color w:val="000000" w:themeColor="text1"/>
                          <w:lang w:val="en-US"/>
                        </w:rPr>
                      </w:pPr>
                      <w:r w:rsidRPr="00D37327">
                        <w:rPr>
                          <w:rFonts w:asciiTheme="majorHAnsi" w:hAnsiTheme="majorHAnsi" w:cstheme="majorHAnsi"/>
                          <w:b/>
                          <w:bCs/>
                          <w:color w:val="000000" w:themeColor="text1"/>
                          <w:lang w:val="en-US"/>
                        </w:rPr>
                        <w:t>Need Pastor!</w:t>
                      </w:r>
                    </w:p>
                  </w:txbxContent>
                </v:textbox>
              </v:shap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727872" behindDoc="0" locked="0" layoutInCell="1" allowOverlap="1" wp14:anchorId="27747B30" wp14:editId="439D902E">
                <wp:simplePos x="0" y="0"/>
                <wp:positionH relativeFrom="column">
                  <wp:posOffset>609600</wp:posOffset>
                </wp:positionH>
                <wp:positionV relativeFrom="paragraph">
                  <wp:posOffset>58420</wp:posOffset>
                </wp:positionV>
                <wp:extent cx="650875" cy="51562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50875" cy="515620"/>
                        </a:xfrm>
                        <a:prstGeom prst="rect">
                          <a:avLst/>
                        </a:prstGeom>
                        <a:noFill/>
                        <a:ln w="6350">
                          <a:noFill/>
                        </a:ln>
                      </wps:spPr>
                      <wps:txbx>
                        <w:txbxContent>
                          <w:p w14:paraId="79463FB3" w14:textId="5427B189" w:rsidR="002505CD" w:rsidRPr="00D37327" w:rsidRDefault="00D37327" w:rsidP="002505CD">
                            <w:pPr>
                              <w:jc w:val="center"/>
                              <w:rPr>
                                <w:rFonts w:asciiTheme="majorHAnsi" w:hAnsiTheme="majorHAnsi" w:cstheme="majorHAnsi"/>
                                <w:b/>
                                <w:bCs/>
                                <w:color w:val="000000" w:themeColor="text1"/>
                                <w:lang w:val="en-US"/>
                              </w:rPr>
                            </w:pPr>
                            <w:r w:rsidRPr="00D37327">
                              <w:rPr>
                                <w:rFonts w:asciiTheme="majorHAnsi" w:hAnsiTheme="majorHAnsi" w:cstheme="majorHAnsi"/>
                                <w:b/>
                                <w:bCs/>
                                <w:color w:val="000000" w:themeColor="text1"/>
                                <w:lang w:val="en-US"/>
                              </w:rPr>
                              <w:t>Lay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47B30" id="Text Box 45" o:spid="_x0000_s1046" type="#_x0000_t202" style="position:absolute;left:0;text-align:left;margin-left:48pt;margin-top:4.6pt;width:51.25pt;height:40.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" filled="f" stroked="f" strokeweight=".5pt">
                <v:textbox>
                  <w:txbxContent>
                    <w:p w14:paraId="79463FB3" w14:textId="5427B189" w:rsidR="002505CD" w:rsidRPr="00D37327" w:rsidRDefault="00D37327" w:rsidP="002505CD">
                      <w:pPr>
                        <w:jc w:val="center"/>
                        <w:rPr>
                          <w:rFonts w:asciiTheme="majorHAnsi" w:hAnsiTheme="majorHAnsi" w:cstheme="majorHAnsi"/>
                          <w:b/>
                          <w:bCs/>
                          <w:color w:val="000000" w:themeColor="text1"/>
                          <w:lang w:val="en-US"/>
                        </w:rPr>
                      </w:pPr>
                      <w:r w:rsidRPr="00D37327">
                        <w:rPr>
                          <w:rFonts w:asciiTheme="majorHAnsi" w:hAnsiTheme="majorHAnsi" w:cstheme="majorHAnsi"/>
                          <w:b/>
                          <w:bCs/>
                          <w:color w:val="000000" w:themeColor="text1"/>
                          <w:lang w:val="en-US"/>
                        </w:rPr>
                        <w:t>Lay Person</w:t>
                      </w:r>
                    </w:p>
                  </w:txbxContent>
                </v:textbox>
              </v:shap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726847" behindDoc="0" locked="0" layoutInCell="1" allowOverlap="1" wp14:anchorId="6594BAE3" wp14:editId="0924668C">
                <wp:simplePos x="0" y="0"/>
                <wp:positionH relativeFrom="column">
                  <wp:posOffset>650875</wp:posOffset>
                </wp:positionH>
                <wp:positionV relativeFrom="paragraph">
                  <wp:posOffset>56515</wp:posOffset>
                </wp:positionV>
                <wp:extent cx="566420" cy="515620"/>
                <wp:effectExtent l="12700" t="12700" r="30480" b="30480"/>
                <wp:wrapNone/>
                <wp:docPr id="48" name="Double Bracket 48"/>
                <wp:cNvGraphicFramePr/>
                <a:graphic xmlns:a="http://schemas.openxmlformats.org/drawingml/2006/main">
                  <a:graphicData uri="http://schemas.microsoft.com/office/word/2010/wordprocessingShape">
                    <wps:wsp>
                      <wps:cNvSpPr/>
                      <wps:spPr>
                        <a:xfrm>
                          <a:off x="0" y="0"/>
                          <a:ext cx="566420" cy="515620"/>
                        </a:xfrm>
                        <a:prstGeom prst="bracketPair">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19E2C" id="Double Bracket 48" o:spid="_x0000_s1026" type="#_x0000_t185" style="position:absolute;margin-left:51.25pt;margin-top:4.45pt;width:44.6pt;height:40.6pt;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" strokecolor="#c00000" strokeweight="3pt">
                <v:stroke joinstyle="miter"/>
              </v:shape>
            </w:pict>
          </mc:Fallback>
        </mc:AlternateContent>
      </w:r>
      <w:r w:rsidR="00821CD5">
        <w:rPr>
          <w:rFonts w:asciiTheme="majorHAnsi" w:hAnsiTheme="majorHAnsi" w:cstheme="majorHAnsi"/>
          <w:noProof/>
          <w:sz w:val="28"/>
          <w:szCs w:val="28"/>
        </w:rPr>
        <w:drawing>
          <wp:inline distT="0" distB="0" distL="0" distR="0" wp14:anchorId="745CFAC6" wp14:editId="56BE5595">
            <wp:extent cx="4201947" cy="554355"/>
            <wp:effectExtent l="0" t="0" r="1905" b="4445"/>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rotWithShape="1">
                    <a:blip r:embed="rId16">
                      <a:extLst>
                        <a:ext uri="{28A0092B-C50C-407E-A947-70E740481C1C}">
                          <a14:useLocalDpi xmlns:a14="http://schemas.microsoft.com/office/drawing/2010/main" val="0"/>
                        </a:ext>
                      </a:extLst>
                    </a:blip>
                    <a:srcRect t="19042" b="18091"/>
                    <a:stretch/>
                  </pic:blipFill>
                  <pic:spPr bwMode="auto">
                    <a:xfrm>
                      <a:off x="0" y="0"/>
                      <a:ext cx="4243841" cy="559882"/>
                    </a:xfrm>
                    <a:prstGeom prst="rect">
                      <a:avLst/>
                    </a:prstGeom>
                    <a:ln>
                      <a:noFill/>
                    </a:ln>
                    <a:extLst>
                      <a:ext uri="{53640926-AAD7-44D8-BBD7-CCE9431645EC}">
                        <a14:shadowObscured xmlns:a14="http://schemas.microsoft.com/office/drawing/2010/main"/>
                      </a:ext>
                    </a:extLst>
                  </pic:spPr>
                </pic:pic>
              </a:graphicData>
            </a:graphic>
          </wp:inline>
        </w:drawing>
      </w:r>
    </w:p>
    <w:p w14:paraId="08EF3602" w14:textId="7C111FD1" w:rsidR="005801D0" w:rsidRDefault="005801D0" w:rsidP="00776B7D">
      <w:pPr>
        <w:rPr>
          <w:rFonts w:asciiTheme="majorHAnsi" w:hAnsiTheme="majorHAnsi" w:cstheme="majorHAnsi"/>
          <w:sz w:val="28"/>
          <w:szCs w:val="28"/>
        </w:rPr>
      </w:pPr>
    </w:p>
    <w:p w14:paraId="66F7E690" w14:textId="2630FD6B" w:rsidR="002505CD" w:rsidRPr="00982511" w:rsidRDefault="002505CD" w:rsidP="00776B7D">
      <w:pPr>
        <w:rPr>
          <w:rFonts w:asciiTheme="majorHAnsi" w:hAnsiTheme="majorHAnsi" w:cstheme="majorHAnsi"/>
          <w:sz w:val="13"/>
          <w:szCs w:val="13"/>
        </w:rPr>
      </w:pPr>
    </w:p>
    <w:p w14:paraId="000744FE" w14:textId="3D469746" w:rsidR="00957B52" w:rsidRPr="008C4284" w:rsidRDefault="008C4284" w:rsidP="008C4284">
      <w:pPr>
        <w:ind w:left="709"/>
        <w:rPr>
          <w:rFonts w:asciiTheme="majorHAnsi" w:hAnsiTheme="majorHAnsi" w:cstheme="majorHAnsi"/>
          <w:b/>
          <w:bCs/>
        </w:rPr>
      </w:pPr>
      <w:r>
        <w:rPr>
          <w:rFonts w:asciiTheme="majorHAnsi" w:hAnsiTheme="majorHAnsi" w:cstheme="majorHAnsi"/>
          <w:b/>
          <w:bCs/>
          <w:sz w:val="28"/>
          <w:szCs w:val="28"/>
        </w:rPr>
        <w:t xml:space="preserve">Typical </w:t>
      </w:r>
      <w:r w:rsidR="00957B52" w:rsidRPr="008C4284">
        <w:rPr>
          <w:rFonts w:asciiTheme="majorHAnsi" w:hAnsiTheme="majorHAnsi" w:cstheme="majorHAnsi"/>
          <w:b/>
          <w:bCs/>
          <w:sz w:val="28"/>
          <w:szCs w:val="28"/>
        </w:rPr>
        <w:t>Local Church Ministries</w:t>
      </w:r>
    </w:p>
    <w:p w14:paraId="6197B9F7" w14:textId="72EFDF92" w:rsidR="00957B52" w:rsidRPr="00957B52" w:rsidRDefault="00957B52" w:rsidP="00957B52">
      <w:pPr>
        <w:ind w:left="360"/>
        <w:jc w:val="center"/>
        <w:rPr>
          <w:rFonts w:asciiTheme="majorHAnsi" w:hAnsiTheme="majorHAnsi" w:cstheme="majorHAnsi"/>
          <w:b/>
          <w:bCs/>
          <w:sz w:val="13"/>
          <w:szCs w:val="13"/>
        </w:rPr>
      </w:pPr>
    </w:p>
    <w:p w14:paraId="1CC5248E" w14:textId="7760CB4A" w:rsidR="00204CE9" w:rsidRPr="00762BCA" w:rsidRDefault="00CA532E" w:rsidP="00E54570">
      <w:pPr>
        <w:rPr>
          <w:rFonts w:asciiTheme="majorHAnsi" w:hAnsiTheme="majorHAnsi" w:cstheme="majorHAnsi"/>
          <w:sz w:val="28"/>
          <w:szCs w:val="28"/>
        </w:rPr>
      </w:pPr>
      <w:r>
        <w:rPr>
          <w:rFonts w:asciiTheme="majorHAnsi" w:hAnsiTheme="majorHAnsi" w:cstheme="majorHAnsi"/>
          <w:b/>
          <w:bCs/>
          <w:noProof/>
          <w:sz w:val="28"/>
          <w:szCs w:val="28"/>
        </w:rPr>
        <w:drawing>
          <wp:anchor distT="0" distB="0" distL="114300" distR="114300" simplePos="0" relativeHeight="251731968" behindDoc="0" locked="0" layoutInCell="1" allowOverlap="1" wp14:anchorId="2965E9F6" wp14:editId="1623AAFB">
            <wp:simplePos x="0" y="0"/>
            <wp:positionH relativeFrom="column">
              <wp:posOffset>63500</wp:posOffset>
            </wp:positionH>
            <wp:positionV relativeFrom="paragraph">
              <wp:posOffset>6985</wp:posOffset>
            </wp:positionV>
            <wp:extent cx="6642100" cy="3657600"/>
            <wp:effectExtent l="0" t="0" r="0" b="12700"/>
            <wp:wrapNone/>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00204CE9" w:rsidRPr="00762BCA">
        <w:rPr>
          <w:rFonts w:asciiTheme="majorHAnsi" w:hAnsiTheme="majorHAnsi" w:cstheme="majorHAnsi"/>
          <w:sz w:val="28"/>
          <w:szCs w:val="28"/>
        </w:rPr>
        <w:t xml:space="preserve"> </w:t>
      </w:r>
    </w:p>
    <w:p w14:paraId="4AFD0EC5" w14:textId="77777777" w:rsidR="00E144C1" w:rsidRDefault="00E144C1" w:rsidP="00550CFC">
      <w:pPr>
        <w:rPr>
          <w:rFonts w:asciiTheme="majorHAnsi" w:hAnsiTheme="majorHAnsi" w:cstheme="majorHAnsi"/>
          <w:b/>
          <w:bCs/>
        </w:rPr>
      </w:pPr>
    </w:p>
    <w:p w14:paraId="6C868716" w14:textId="77777777" w:rsidR="00E144C1" w:rsidRDefault="00E144C1" w:rsidP="00550CFC">
      <w:pPr>
        <w:rPr>
          <w:rFonts w:asciiTheme="majorHAnsi" w:hAnsiTheme="majorHAnsi" w:cstheme="majorHAnsi"/>
          <w:b/>
          <w:bCs/>
        </w:rPr>
      </w:pPr>
    </w:p>
    <w:p w14:paraId="17659B06" w14:textId="77777777" w:rsidR="00E144C1" w:rsidRDefault="00E144C1" w:rsidP="00550CFC">
      <w:pPr>
        <w:rPr>
          <w:rFonts w:asciiTheme="majorHAnsi" w:hAnsiTheme="majorHAnsi" w:cstheme="majorHAnsi"/>
          <w:b/>
          <w:bCs/>
        </w:rPr>
      </w:pPr>
    </w:p>
    <w:p w14:paraId="7BC5BDE8" w14:textId="77777777" w:rsidR="00E144C1" w:rsidRDefault="00E144C1" w:rsidP="00550CFC">
      <w:pPr>
        <w:rPr>
          <w:rFonts w:asciiTheme="majorHAnsi" w:hAnsiTheme="majorHAnsi" w:cstheme="majorHAnsi"/>
          <w:b/>
          <w:bCs/>
        </w:rPr>
      </w:pPr>
    </w:p>
    <w:p w14:paraId="3E8A54BF" w14:textId="77777777" w:rsidR="00E144C1" w:rsidRDefault="00E144C1" w:rsidP="00550CFC">
      <w:pPr>
        <w:rPr>
          <w:rFonts w:asciiTheme="majorHAnsi" w:hAnsiTheme="majorHAnsi" w:cstheme="majorHAnsi"/>
          <w:b/>
          <w:bCs/>
        </w:rPr>
      </w:pPr>
    </w:p>
    <w:p w14:paraId="0549C7F0" w14:textId="77777777" w:rsidR="00E144C1" w:rsidRDefault="00E144C1" w:rsidP="00550CFC">
      <w:pPr>
        <w:rPr>
          <w:rFonts w:asciiTheme="majorHAnsi" w:hAnsiTheme="majorHAnsi" w:cstheme="majorHAnsi"/>
          <w:b/>
          <w:bCs/>
        </w:rPr>
      </w:pPr>
    </w:p>
    <w:p w14:paraId="4F3E3187" w14:textId="77777777" w:rsidR="00E144C1" w:rsidRDefault="00E144C1" w:rsidP="00550CFC">
      <w:pPr>
        <w:rPr>
          <w:rFonts w:asciiTheme="majorHAnsi" w:hAnsiTheme="majorHAnsi" w:cstheme="majorHAnsi"/>
          <w:b/>
          <w:bCs/>
        </w:rPr>
      </w:pPr>
    </w:p>
    <w:p w14:paraId="13E6C1D7" w14:textId="77777777" w:rsidR="00E144C1" w:rsidRDefault="00E144C1" w:rsidP="00550CFC">
      <w:pPr>
        <w:rPr>
          <w:rFonts w:asciiTheme="majorHAnsi" w:hAnsiTheme="majorHAnsi" w:cstheme="majorHAnsi"/>
          <w:b/>
          <w:bCs/>
        </w:rPr>
      </w:pPr>
    </w:p>
    <w:p w14:paraId="22DE3856" w14:textId="77777777" w:rsidR="00E144C1" w:rsidRDefault="00E144C1" w:rsidP="00550CFC">
      <w:pPr>
        <w:rPr>
          <w:rFonts w:asciiTheme="majorHAnsi" w:hAnsiTheme="majorHAnsi" w:cstheme="majorHAnsi"/>
          <w:b/>
          <w:bCs/>
        </w:rPr>
      </w:pPr>
    </w:p>
    <w:p w14:paraId="786FD02B" w14:textId="77777777" w:rsidR="00E144C1" w:rsidRDefault="00E144C1" w:rsidP="00550CFC">
      <w:pPr>
        <w:rPr>
          <w:rFonts w:asciiTheme="majorHAnsi" w:hAnsiTheme="majorHAnsi" w:cstheme="majorHAnsi"/>
          <w:b/>
          <w:bCs/>
        </w:rPr>
      </w:pPr>
    </w:p>
    <w:p w14:paraId="1CE1B57E" w14:textId="77777777" w:rsidR="00E144C1" w:rsidRDefault="00E144C1" w:rsidP="00550CFC">
      <w:pPr>
        <w:rPr>
          <w:rFonts w:asciiTheme="majorHAnsi" w:hAnsiTheme="majorHAnsi" w:cstheme="majorHAnsi"/>
          <w:b/>
          <w:bCs/>
        </w:rPr>
      </w:pPr>
    </w:p>
    <w:p w14:paraId="033D47A1" w14:textId="77777777" w:rsidR="00E144C1" w:rsidRDefault="00E144C1" w:rsidP="00550CFC">
      <w:pPr>
        <w:rPr>
          <w:rFonts w:asciiTheme="majorHAnsi" w:hAnsiTheme="majorHAnsi" w:cstheme="majorHAnsi"/>
          <w:b/>
          <w:bCs/>
        </w:rPr>
      </w:pPr>
    </w:p>
    <w:p w14:paraId="3060BBEC" w14:textId="77777777" w:rsidR="00E144C1" w:rsidRDefault="00E144C1" w:rsidP="00550CFC">
      <w:pPr>
        <w:rPr>
          <w:rFonts w:asciiTheme="majorHAnsi" w:hAnsiTheme="majorHAnsi" w:cstheme="majorHAnsi"/>
          <w:b/>
          <w:bCs/>
        </w:rPr>
      </w:pPr>
    </w:p>
    <w:p w14:paraId="0EEC85EA" w14:textId="77777777" w:rsidR="00E144C1" w:rsidRDefault="00E144C1" w:rsidP="00550CFC">
      <w:pPr>
        <w:rPr>
          <w:rFonts w:asciiTheme="majorHAnsi" w:hAnsiTheme="majorHAnsi" w:cstheme="majorHAnsi"/>
          <w:b/>
          <w:bCs/>
        </w:rPr>
      </w:pPr>
    </w:p>
    <w:p w14:paraId="2396A64C" w14:textId="77777777" w:rsidR="00E144C1" w:rsidRDefault="00E144C1" w:rsidP="00550CFC">
      <w:pPr>
        <w:rPr>
          <w:rFonts w:asciiTheme="majorHAnsi" w:hAnsiTheme="majorHAnsi" w:cstheme="majorHAnsi"/>
          <w:b/>
          <w:bCs/>
        </w:rPr>
      </w:pPr>
    </w:p>
    <w:p w14:paraId="0EB3F941" w14:textId="77777777" w:rsidR="00E144C1" w:rsidRDefault="00E144C1" w:rsidP="00550CFC">
      <w:pPr>
        <w:rPr>
          <w:rFonts w:asciiTheme="majorHAnsi" w:hAnsiTheme="majorHAnsi" w:cstheme="majorHAnsi"/>
          <w:b/>
          <w:bCs/>
        </w:rPr>
      </w:pPr>
    </w:p>
    <w:p w14:paraId="7BB5C8C5" w14:textId="77777777" w:rsidR="00E144C1" w:rsidRDefault="00E144C1" w:rsidP="00550CFC">
      <w:pPr>
        <w:rPr>
          <w:rFonts w:asciiTheme="majorHAnsi" w:hAnsiTheme="majorHAnsi" w:cstheme="majorHAnsi"/>
          <w:b/>
          <w:bCs/>
        </w:rPr>
      </w:pPr>
    </w:p>
    <w:p w14:paraId="5621A2BB" w14:textId="77777777" w:rsidR="00E144C1" w:rsidRDefault="00E144C1" w:rsidP="00550CFC">
      <w:pPr>
        <w:rPr>
          <w:rFonts w:asciiTheme="majorHAnsi" w:hAnsiTheme="majorHAnsi" w:cstheme="majorHAnsi"/>
          <w:b/>
          <w:bCs/>
        </w:rPr>
      </w:pPr>
    </w:p>
    <w:p w14:paraId="5F223B73" w14:textId="77777777" w:rsidR="00E144C1" w:rsidRDefault="00E144C1" w:rsidP="00550CFC">
      <w:pPr>
        <w:rPr>
          <w:rFonts w:asciiTheme="majorHAnsi" w:hAnsiTheme="majorHAnsi" w:cstheme="majorHAnsi"/>
          <w:b/>
          <w:bCs/>
        </w:rPr>
      </w:pPr>
    </w:p>
    <w:p w14:paraId="55686B58" w14:textId="48E91829" w:rsidR="00CA532E" w:rsidRDefault="00E144C1" w:rsidP="00E144C1">
      <w:pPr>
        <w:ind w:left="709"/>
        <w:rPr>
          <w:rFonts w:asciiTheme="majorHAnsi" w:hAnsiTheme="majorHAnsi" w:cstheme="majorHAnsi"/>
          <w:b/>
          <w:bCs/>
          <w:sz w:val="28"/>
          <w:szCs w:val="28"/>
        </w:rPr>
      </w:pPr>
      <w:r>
        <w:rPr>
          <w:rFonts w:asciiTheme="majorHAnsi" w:hAnsiTheme="majorHAnsi" w:cstheme="majorHAnsi"/>
          <w:b/>
          <w:bCs/>
          <w:sz w:val="28"/>
          <w:szCs w:val="28"/>
        </w:rPr>
        <w:t>Exercise</w:t>
      </w:r>
    </w:p>
    <w:p w14:paraId="67B4A6F0" w14:textId="475E632E" w:rsidR="0033740F" w:rsidRDefault="00CA532E" w:rsidP="00CA532E">
      <w:pPr>
        <w:spacing w:line="276" w:lineRule="auto"/>
        <w:ind w:left="709"/>
        <w:rPr>
          <w:rFonts w:asciiTheme="majorHAnsi" w:hAnsiTheme="majorHAnsi" w:cstheme="majorHAnsi"/>
        </w:rPr>
      </w:pPr>
      <w:r w:rsidRPr="00AA0963">
        <w:rPr>
          <w:rFonts w:asciiTheme="majorHAnsi" w:hAnsiTheme="majorHAnsi" w:cstheme="majorHAnsi"/>
        </w:rPr>
        <w:t>Pick a few life issues. For each: 1) Reflect on how you perceive the issue, where on the spectrum would you typically place t</w:t>
      </w:r>
      <w:r w:rsidR="001A09D9" w:rsidRPr="00AA0963">
        <w:rPr>
          <w:rFonts w:asciiTheme="majorHAnsi" w:hAnsiTheme="majorHAnsi" w:cstheme="majorHAnsi"/>
        </w:rPr>
        <w:t>he issue</w:t>
      </w:r>
      <w:r w:rsidRPr="00AA0963">
        <w:rPr>
          <w:rFonts w:asciiTheme="majorHAnsi" w:hAnsiTheme="majorHAnsi" w:cstheme="majorHAnsi"/>
        </w:rPr>
        <w:t xml:space="preserve">? 2) Where in the </w:t>
      </w:r>
      <w:r w:rsidR="001A09D9" w:rsidRPr="00AA0963">
        <w:rPr>
          <w:rFonts w:asciiTheme="majorHAnsi" w:hAnsiTheme="majorHAnsi" w:cstheme="majorHAnsi"/>
        </w:rPr>
        <w:t>ministry</w:t>
      </w:r>
      <w:r w:rsidRPr="00AA0963">
        <w:rPr>
          <w:rFonts w:asciiTheme="majorHAnsi" w:hAnsiTheme="majorHAnsi" w:cstheme="majorHAnsi"/>
        </w:rPr>
        <w:t xml:space="preserve"> of </w:t>
      </w:r>
      <w:r w:rsidR="001A09D9" w:rsidRPr="00AA0963">
        <w:rPr>
          <w:rFonts w:asciiTheme="majorHAnsi" w:hAnsiTheme="majorHAnsi" w:cstheme="majorHAnsi"/>
        </w:rPr>
        <w:t xml:space="preserve">the local church </w:t>
      </w:r>
      <w:r w:rsidR="00671929" w:rsidRPr="00AA0963">
        <w:rPr>
          <w:rFonts w:asciiTheme="majorHAnsi" w:hAnsiTheme="majorHAnsi" w:cstheme="majorHAnsi"/>
        </w:rPr>
        <w:t>has</w:t>
      </w:r>
      <w:r w:rsidR="001A09D9" w:rsidRPr="00AA0963">
        <w:rPr>
          <w:rFonts w:asciiTheme="majorHAnsi" w:hAnsiTheme="majorHAnsi" w:cstheme="majorHAnsi"/>
        </w:rPr>
        <w:t xml:space="preserve"> pastoral care on th</w:t>
      </w:r>
      <w:r w:rsidR="00671929" w:rsidRPr="00AA0963">
        <w:rPr>
          <w:rFonts w:asciiTheme="majorHAnsi" w:hAnsiTheme="majorHAnsi" w:cstheme="majorHAnsi"/>
        </w:rPr>
        <w:t>is</w:t>
      </w:r>
      <w:r w:rsidR="001A09D9" w:rsidRPr="00AA0963">
        <w:rPr>
          <w:rFonts w:asciiTheme="majorHAnsi" w:hAnsiTheme="majorHAnsi" w:cstheme="majorHAnsi"/>
        </w:rPr>
        <w:t xml:space="preserve"> issue be</w:t>
      </w:r>
      <w:r w:rsidR="00C81431">
        <w:rPr>
          <w:rFonts w:asciiTheme="majorHAnsi" w:hAnsiTheme="majorHAnsi" w:cstheme="majorHAnsi"/>
        </w:rPr>
        <w:t>en</w:t>
      </w:r>
      <w:r w:rsidR="001A09D9" w:rsidRPr="00AA0963">
        <w:rPr>
          <w:rFonts w:asciiTheme="majorHAnsi" w:hAnsiTheme="majorHAnsi" w:cstheme="majorHAnsi"/>
        </w:rPr>
        <w:t xml:space="preserve"> </w:t>
      </w:r>
      <w:r w:rsidR="001A5DA4" w:rsidRPr="00AA0963">
        <w:rPr>
          <w:rFonts w:asciiTheme="majorHAnsi" w:hAnsiTheme="majorHAnsi" w:cstheme="majorHAnsi"/>
        </w:rPr>
        <w:t>given,</w:t>
      </w:r>
      <w:r w:rsidR="005B14D0" w:rsidRPr="00AA0963">
        <w:rPr>
          <w:rFonts w:asciiTheme="majorHAnsi" w:hAnsiTheme="majorHAnsi" w:cstheme="majorHAnsi"/>
        </w:rPr>
        <w:t xml:space="preserve"> and </w:t>
      </w:r>
      <w:r w:rsidR="001A5DA4" w:rsidRPr="00AA0963">
        <w:rPr>
          <w:rFonts w:asciiTheme="majorHAnsi" w:hAnsiTheme="majorHAnsi" w:cstheme="majorHAnsi"/>
        </w:rPr>
        <w:t>the lay equipped to offer care</w:t>
      </w:r>
      <w:r w:rsidR="00EF5D1F" w:rsidRPr="00AA0963">
        <w:rPr>
          <w:rFonts w:asciiTheme="majorHAnsi" w:hAnsiTheme="majorHAnsi" w:cstheme="majorHAnsi"/>
        </w:rPr>
        <w:t>?</w:t>
      </w:r>
    </w:p>
    <w:p w14:paraId="7B1CC7E4" w14:textId="4C319463" w:rsidR="00AA0963" w:rsidRDefault="00AA0963" w:rsidP="00CA532E">
      <w:pPr>
        <w:spacing w:line="276" w:lineRule="auto"/>
        <w:ind w:left="709"/>
        <w:rPr>
          <w:rFonts w:asciiTheme="majorHAnsi" w:hAnsiTheme="majorHAnsi" w:cstheme="majorHAnsi"/>
          <w:sz w:val="22"/>
          <w:szCs w:val="22"/>
        </w:rPr>
      </w:pPr>
    </w:p>
    <w:p w14:paraId="2516681E" w14:textId="77777777" w:rsidR="00AA0963" w:rsidRPr="00AA0963" w:rsidRDefault="00AA0963" w:rsidP="00CA532E">
      <w:pPr>
        <w:spacing w:line="276" w:lineRule="auto"/>
        <w:ind w:left="709"/>
        <w:rPr>
          <w:rFonts w:asciiTheme="majorHAnsi" w:hAnsiTheme="majorHAnsi" w:cstheme="majorHAnsi"/>
          <w:sz w:val="22"/>
          <w:szCs w:val="22"/>
        </w:rPr>
      </w:pPr>
    </w:p>
    <w:p w14:paraId="050E2820" w14:textId="32937F91" w:rsidR="00AA0963" w:rsidRPr="004D40A2" w:rsidRDefault="00AA0963" w:rsidP="00AA0963">
      <w:pPr>
        <w:pStyle w:val="ListParagraph"/>
        <w:numPr>
          <w:ilvl w:val="0"/>
          <w:numId w:val="6"/>
        </w:numPr>
        <w:rPr>
          <w:rFonts w:asciiTheme="majorHAnsi" w:hAnsiTheme="majorHAnsi" w:cstheme="majorHAnsi"/>
          <w:b/>
          <w:bCs/>
          <w:sz w:val="28"/>
          <w:szCs w:val="28"/>
        </w:rPr>
      </w:pPr>
      <w:r>
        <w:rPr>
          <w:rFonts w:asciiTheme="majorHAnsi" w:hAnsiTheme="majorHAnsi" w:cstheme="majorHAnsi"/>
          <w:b/>
          <w:bCs/>
          <w:sz w:val="28"/>
          <w:szCs w:val="28"/>
        </w:rPr>
        <w:lastRenderedPageBreak/>
        <w:t>Case Scenarios</w:t>
      </w:r>
    </w:p>
    <w:p w14:paraId="2483EF4E" w14:textId="257C4973" w:rsidR="000D7B70" w:rsidRDefault="00AA0963" w:rsidP="002E009E">
      <w:pPr>
        <w:spacing w:line="276" w:lineRule="auto"/>
        <w:rPr>
          <w:rFonts w:asciiTheme="majorHAnsi" w:hAnsiTheme="majorHAnsi" w:cstheme="majorHAnsi"/>
        </w:rPr>
      </w:pPr>
      <w:r>
        <w:rPr>
          <w:rFonts w:asciiTheme="majorHAnsi" w:hAnsiTheme="majorHAnsi" w:cstheme="majorHAnsi"/>
        </w:rPr>
        <w:tab/>
        <w:t xml:space="preserve">Based on what you have learnt from the class about biblical pastoral ministry (and its subset pastoral </w:t>
      </w:r>
      <w:r w:rsidR="002E009E">
        <w:rPr>
          <w:rFonts w:asciiTheme="majorHAnsi" w:hAnsiTheme="majorHAnsi" w:cstheme="majorHAnsi"/>
        </w:rPr>
        <w:tab/>
      </w:r>
      <w:r>
        <w:rPr>
          <w:rFonts w:asciiTheme="majorHAnsi" w:hAnsiTheme="majorHAnsi" w:cstheme="majorHAnsi"/>
        </w:rPr>
        <w:t>care),</w:t>
      </w:r>
      <w:r w:rsidR="002E009E">
        <w:rPr>
          <w:rFonts w:asciiTheme="majorHAnsi" w:hAnsiTheme="majorHAnsi" w:cstheme="majorHAnsi"/>
        </w:rPr>
        <w:t xml:space="preserve"> what would pastoral care for this individuals involved in a given week?</w:t>
      </w:r>
    </w:p>
    <w:p w14:paraId="2C1A8E54" w14:textId="11D30648" w:rsidR="002E009E" w:rsidRPr="00AD63DD" w:rsidRDefault="002E009E" w:rsidP="002E009E">
      <w:pPr>
        <w:spacing w:line="276" w:lineRule="auto"/>
        <w:rPr>
          <w:rFonts w:asciiTheme="majorHAnsi" w:hAnsiTheme="majorHAnsi" w:cstheme="majorHAnsi"/>
          <w:sz w:val="15"/>
          <w:szCs w:val="15"/>
        </w:rPr>
      </w:pPr>
    </w:p>
    <w:p w14:paraId="33D84289" w14:textId="77777777" w:rsidR="004D40A2" w:rsidRPr="004D40A2" w:rsidRDefault="004D40A2" w:rsidP="002E009E">
      <w:pPr>
        <w:pStyle w:val="ListParagraph"/>
        <w:numPr>
          <w:ilvl w:val="0"/>
          <w:numId w:val="25"/>
        </w:numPr>
        <w:spacing w:line="276" w:lineRule="auto"/>
        <w:rPr>
          <w:rFonts w:asciiTheme="majorHAnsi" w:hAnsiTheme="majorHAnsi" w:cstheme="majorHAnsi"/>
          <w:b/>
          <w:bCs/>
        </w:rPr>
      </w:pPr>
      <w:r w:rsidRPr="004D40A2">
        <w:rPr>
          <w:rFonts w:asciiTheme="majorHAnsi" w:hAnsiTheme="majorHAnsi" w:cstheme="majorHAnsi"/>
          <w:b/>
          <w:bCs/>
        </w:rPr>
        <w:t>Grieving Grace</w:t>
      </w:r>
    </w:p>
    <w:p w14:paraId="67A4C2DC" w14:textId="19E2FB88" w:rsidR="002E009E" w:rsidRDefault="00816909" w:rsidP="004D40A2">
      <w:pPr>
        <w:pStyle w:val="ListParagraph"/>
        <w:spacing w:line="276" w:lineRule="auto"/>
        <w:ind w:left="1440"/>
        <w:rPr>
          <w:rFonts w:asciiTheme="majorHAnsi" w:hAnsiTheme="majorHAnsi" w:cstheme="majorHAnsi"/>
        </w:rPr>
      </w:pPr>
      <w:r>
        <w:rPr>
          <w:rFonts w:asciiTheme="majorHAnsi" w:hAnsiTheme="majorHAnsi" w:cstheme="majorHAnsi"/>
        </w:rPr>
        <w:t>Grace</w:t>
      </w:r>
      <w:r w:rsidR="00AD7DA0">
        <w:rPr>
          <w:rFonts w:asciiTheme="majorHAnsi" w:hAnsiTheme="majorHAnsi" w:cstheme="majorHAnsi"/>
        </w:rPr>
        <w:t xml:space="preserve"> recently lost her mom to cancer. Soon after retirement, the seemingly healthy and active Christian lady was </w:t>
      </w:r>
      <w:r w:rsidR="00FB0EE1">
        <w:rPr>
          <w:rFonts w:asciiTheme="majorHAnsi" w:hAnsiTheme="majorHAnsi" w:cstheme="majorHAnsi"/>
        </w:rPr>
        <w:t xml:space="preserve">unexpectedly </w:t>
      </w:r>
      <w:r w:rsidR="00AD7DA0">
        <w:rPr>
          <w:rFonts w:asciiTheme="majorHAnsi" w:hAnsiTheme="majorHAnsi" w:cstheme="majorHAnsi"/>
        </w:rPr>
        <w:t xml:space="preserve">diagnosed with </w:t>
      </w:r>
      <w:r w:rsidR="00E342E7">
        <w:rPr>
          <w:rFonts w:asciiTheme="majorHAnsi" w:hAnsiTheme="majorHAnsi" w:cstheme="majorHAnsi"/>
        </w:rPr>
        <w:t xml:space="preserve">stage four lung cancer. After </w:t>
      </w:r>
      <w:r w:rsidR="00DF3138">
        <w:rPr>
          <w:rFonts w:asciiTheme="majorHAnsi" w:hAnsiTheme="majorHAnsi" w:cstheme="majorHAnsi"/>
        </w:rPr>
        <w:t xml:space="preserve">few </w:t>
      </w:r>
      <w:r w:rsidR="00E342E7">
        <w:rPr>
          <w:rFonts w:asciiTheme="majorHAnsi" w:hAnsiTheme="majorHAnsi" w:cstheme="majorHAnsi"/>
        </w:rPr>
        <w:t xml:space="preserve">months of chemo treatment, she died last week – </w:t>
      </w:r>
      <w:r w:rsidR="00DF3138">
        <w:rPr>
          <w:rFonts w:asciiTheme="majorHAnsi" w:hAnsiTheme="majorHAnsi" w:cstheme="majorHAnsi"/>
        </w:rPr>
        <w:t>less than</w:t>
      </w:r>
      <w:r w:rsidR="00E342E7">
        <w:rPr>
          <w:rFonts w:asciiTheme="majorHAnsi" w:hAnsiTheme="majorHAnsi" w:cstheme="majorHAnsi"/>
        </w:rPr>
        <w:t xml:space="preserve"> a year after diagnosis. She is survived her husband and her only child, </w:t>
      </w:r>
      <w:r>
        <w:rPr>
          <w:rFonts w:asciiTheme="majorHAnsi" w:hAnsiTheme="majorHAnsi" w:cstheme="majorHAnsi"/>
        </w:rPr>
        <w:t>Grace</w:t>
      </w:r>
      <w:r w:rsidR="00E342E7">
        <w:rPr>
          <w:rFonts w:asciiTheme="majorHAnsi" w:hAnsiTheme="majorHAnsi" w:cstheme="majorHAnsi"/>
        </w:rPr>
        <w:t xml:space="preserve">. </w:t>
      </w:r>
      <w:r w:rsidR="00FB0EE1">
        <w:rPr>
          <w:rFonts w:asciiTheme="majorHAnsi" w:hAnsiTheme="majorHAnsi" w:cstheme="majorHAnsi"/>
        </w:rPr>
        <w:t xml:space="preserve">While </w:t>
      </w:r>
      <w:r>
        <w:rPr>
          <w:rFonts w:asciiTheme="majorHAnsi" w:hAnsiTheme="majorHAnsi" w:cstheme="majorHAnsi"/>
        </w:rPr>
        <w:t>Grace</w:t>
      </w:r>
      <w:r w:rsidR="00FB0EE1">
        <w:rPr>
          <w:rFonts w:asciiTheme="majorHAnsi" w:hAnsiTheme="majorHAnsi" w:cstheme="majorHAnsi"/>
        </w:rPr>
        <w:t xml:space="preserve"> finds comfort in mom being a believer, she is </w:t>
      </w:r>
      <w:r w:rsidR="00DF3138">
        <w:rPr>
          <w:rFonts w:asciiTheme="majorHAnsi" w:hAnsiTheme="majorHAnsi" w:cstheme="majorHAnsi"/>
        </w:rPr>
        <w:t>grieving</w:t>
      </w:r>
      <w:r w:rsidR="00FB0EE1">
        <w:rPr>
          <w:rFonts w:asciiTheme="majorHAnsi" w:hAnsiTheme="majorHAnsi" w:cstheme="majorHAnsi"/>
        </w:rPr>
        <w:t xml:space="preserve"> by the sudden loss</w:t>
      </w:r>
      <w:r>
        <w:rPr>
          <w:rFonts w:asciiTheme="majorHAnsi" w:hAnsiTheme="majorHAnsi" w:cstheme="majorHAnsi"/>
        </w:rPr>
        <w:t xml:space="preserve"> -</w:t>
      </w:r>
      <w:r w:rsidR="00FB0EE1">
        <w:rPr>
          <w:rFonts w:asciiTheme="majorHAnsi" w:hAnsiTheme="majorHAnsi" w:cstheme="majorHAnsi"/>
        </w:rPr>
        <w:t xml:space="preserve"> </w:t>
      </w:r>
      <w:r>
        <w:rPr>
          <w:rFonts w:asciiTheme="majorHAnsi" w:hAnsiTheme="majorHAnsi" w:cstheme="majorHAnsi"/>
        </w:rPr>
        <w:t>s</w:t>
      </w:r>
      <w:r w:rsidR="00FB0EE1">
        <w:rPr>
          <w:rFonts w:asciiTheme="majorHAnsi" w:hAnsiTheme="majorHAnsi" w:cstheme="majorHAnsi"/>
        </w:rPr>
        <w:t xml:space="preserve">he was very close to her mom. </w:t>
      </w:r>
    </w:p>
    <w:p w14:paraId="3620AB95" w14:textId="77777777" w:rsidR="00AD7DA0" w:rsidRPr="00AD63DD" w:rsidRDefault="00AD7DA0" w:rsidP="00AD7DA0">
      <w:pPr>
        <w:pStyle w:val="ListParagraph"/>
        <w:spacing w:line="276" w:lineRule="auto"/>
        <w:ind w:left="1440"/>
        <w:rPr>
          <w:rFonts w:asciiTheme="majorHAnsi" w:hAnsiTheme="majorHAnsi" w:cstheme="majorHAnsi"/>
          <w:sz w:val="15"/>
          <w:szCs w:val="15"/>
        </w:rPr>
      </w:pPr>
    </w:p>
    <w:p w14:paraId="036A414B" w14:textId="6A8DED35" w:rsidR="004D40A2" w:rsidRPr="004D40A2" w:rsidRDefault="004D40A2" w:rsidP="000B745D">
      <w:pPr>
        <w:pStyle w:val="ListParagraph"/>
        <w:numPr>
          <w:ilvl w:val="0"/>
          <w:numId w:val="25"/>
        </w:numPr>
        <w:spacing w:line="276" w:lineRule="auto"/>
        <w:rPr>
          <w:rFonts w:asciiTheme="majorHAnsi" w:hAnsiTheme="majorHAnsi" w:cstheme="majorHAnsi"/>
          <w:b/>
          <w:bCs/>
        </w:rPr>
      </w:pPr>
      <w:r w:rsidRPr="004D40A2">
        <w:rPr>
          <w:rFonts w:asciiTheme="majorHAnsi" w:hAnsiTheme="majorHAnsi" w:cstheme="majorHAnsi"/>
          <w:b/>
          <w:bCs/>
        </w:rPr>
        <w:t>Depressed Danny</w:t>
      </w:r>
    </w:p>
    <w:p w14:paraId="5F2E3E90" w14:textId="0A7D491B" w:rsidR="00AD7DA0" w:rsidRDefault="00816909" w:rsidP="004D40A2">
      <w:pPr>
        <w:pStyle w:val="ListParagraph"/>
        <w:spacing w:line="276" w:lineRule="auto"/>
        <w:ind w:left="1440"/>
        <w:rPr>
          <w:rFonts w:asciiTheme="majorHAnsi" w:hAnsiTheme="majorHAnsi" w:cstheme="majorHAnsi"/>
        </w:rPr>
      </w:pPr>
      <w:r w:rsidRPr="00E760F6">
        <w:rPr>
          <w:rFonts w:asciiTheme="majorHAnsi" w:hAnsiTheme="majorHAnsi" w:cstheme="majorHAnsi"/>
        </w:rPr>
        <w:t>Danny relocated recently from Auckland to Singapore for work. This is the first time is away from his family and church. For 6 months, he f</w:t>
      </w:r>
      <w:r w:rsidR="00E760F6" w:rsidRPr="00E760F6">
        <w:rPr>
          <w:rFonts w:asciiTheme="majorHAnsi" w:hAnsiTheme="majorHAnsi" w:cstheme="majorHAnsi"/>
        </w:rPr>
        <w:t>i</w:t>
      </w:r>
      <w:r w:rsidRPr="00E760F6">
        <w:rPr>
          <w:rFonts w:asciiTheme="majorHAnsi" w:hAnsiTheme="majorHAnsi" w:cstheme="majorHAnsi"/>
        </w:rPr>
        <w:t>nd</w:t>
      </w:r>
      <w:r w:rsidR="00E760F6" w:rsidRPr="00E760F6">
        <w:rPr>
          <w:rFonts w:asciiTheme="majorHAnsi" w:hAnsiTheme="majorHAnsi" w:cstheme="majorHAnsi"/>
        </w:rPr>
        <w:t>s</w:t>
      </w:r>
      <w:r w:rsidRPr="00E760F6">
        <w:rPr>
          <w:rFonts w:asciiTheme="majorHAnsi" w:hAnsiTheme="majorHAnsi" w:cstheme="majorHAnsi"/>
        </w:rPr>
        <w:t xml:space="preserve"> it hard adjusting to the new work culture, and struggles with making new friends in a big church. His diet and sleep routine hasn’t been great</w:t>
      </w:r>
      <w:r w:rsidR="00E760F6" w:rsidRPr="00E760F6">
        <w:rPr>
          <w:rFonts w:asciiTheme="majorHAnsi" w:hAnsiTheme="majorHAnsi" w:cstheme="majorHAnsi"/>
        </w:rPr>
        <w:t>. H</w:t>
      </w:r>
      <w:r w:rsidRPr="00E760F6">
        <w:rPr>
          <w:rFonts w:asciiTheme="majorHAnsi" w:hAnsiTheme="majorHAnsi" w:cstheme="majorHAnsi"/>
        </w:rPr>
        <w:t xml:space="preserve">e has started seeing a psychiatrist and a counsellor, </w:t>
      </w:r>
      <w:r w:rsidR="00E760F6" w:rsidRPr="00E760F6">
        <w:rPr>
          <w:rFonts w:asciiTheme="majorHAnsi" w:hAnsiTheme="majorHAnsi" w:cstheme="majorHAnsi"/>
        </w:rPr>
        <w:t xml:space="preserve">was </w:t>
      </w:r>
      <w:r w:rsidRPr="00E760F6">
        <w:rPr>
          <w:rFonts w:asciiTheme="majorHAnsi" w:hAnsiTheme="majorHAnsi" w:cstheme="majorHAnsi"/>
        </w:rPr>
        <w:t>diagnosed with depression</w:t>
      </w:r>
      <w:r w:rsidR="00E760F6" w:rsidRPr="00E760F6">
        <w:rPr>
          <w:rFonts w:asciiTheme="majorHAnsi" w:hAnsiTheme="majorHAnsi" w:cstheme="majorHAnsi"/>
        </w:rPr>
        <w:t xml:space="preserve"> and put on anti-depressants.</w:t>
      </w:r>
      <w:r w:rsidRPr="00E760F6">
        <w:rPr>
          <w:rFonts w:asciiTheme="majorHAnsi" w:hAnsiTheme="majorHAnsi" w:cstheme="majorHAnsi"/>
        </w:rPr>
        <w:t xml:space="preserve"> Though difficult, he can still function at work and move around</w:t>
      </w:r>
      <w:r w:rsidR="00E760F6">
        <w:rPr>
          <w:rFonts w:asciiTheme="majorHAnsi" w:hAnsiTheme="majorHAnsi" w:cstheme="majorHAnsi"/>
        </w:rPr>
        <w:t>.</w:t>
      </w:r>
    </w:p>
    <w:p w14:paraId="01BC7CE6" w14:textId="77777777" w:rsidR="00E760F6" w:rsidRPr="00AD63DD" w:rsidRDefault="00E760F6" w:rsidP="00E760F6">
      <w:pPr>
        <w:pStyle w:val="ListParagraph"/>
        <w:spacing w:line="276" w:lineRule="auto"/>
        <w:ind w:left="1440"/>
        <w:rPr>
          <w:rFonts w:asciiTheme="majorHAnsi" w:hAnsiTheme="majorHAnsi" w:cstheme="majorHAnsi"/>
          <w:sz w:val="15"/>
          <w:szCs w:val="15"/>
        </w:rPr>
      </w:pPr>
    </w:p>
    <w:p w14:paraId="4D5330F1" w14:textId="56ABDC8D" w:rsidR="004D40A2" w:rsidRPr="004D40A2" w:rsidRDefault="004D40A2" w:rsidP="002E009E">
      <w:pPr>
        <w:pStyle w:val="ListParagraph"/>
        <w:numPr>
          <w:ilvl w:val="0"/>
          <w:numId w:val="25"/>
        </w:numPr>
        <w:spacing w:line="276" w:lineRule="auto"/>
        <w:rPr>
          <w:rFonts w:asciiTheme="majorHAnsi" w:hAnsiTheme="majorHAnsi" w:cstheme="majorHAnsi"/>
          <w:b/>
          <w:bCs/>
        </w:rPr>
      </w:pPr>
      <w:r w:rsidRPr="004D40A2">
        <w:rPr>
          <w:rFonts w:asciiTheme="majorHAnsi" w:hAnsiTheme="majorHAnsi" w:cstheme="majorHAnsi"/>
          <w:b/>
          <w:bCs/>
        </w:rPr>
        <w:t>Hospitalised Horace</w:t>
      </w:r>
    </w:p>
    <w:p w14:paraId="29C334B4" w14:textId="61D1EBE2" w:rsidR="002E009E" w:rsidRDefault="002E009E" w:rsidP="004D40A2">
      <w:pPr>
        <w:pStyle w:val="ListParagraph"/>
        <w:spacing w:line="276" w:lineRule="auto"/>
        <w:ind w:left="1440"/>
        <w:rPr>
          <w:rFonts w:asciiTheme="majorHAnsi" w:hAnsiTheme="majorHAnsi" w:cstheme="majorHAnsi"/>
        </w:rPr>
      </w:pPr>
      <w:r>
        <w:rPr>
          <w:rFonts w:asciiTheme="majorHAnsi" w:hAnsiTheme="majorHAnsi" w:cstheme="majorHAnsi"/>
        </w:rPr>
        <w:t>Ho</w:t>
      </w:r>
      <w:r w:rsidR="00D658B0">
        <w:rPr>
          <w:rFonts w:asciiTheme="majorHAnsi" w:hAnsiTheme="majorHAnsi" w:cstheme="majorHAnsi"/>
        </w:rPr>
        <w:t>race</w:t>
      </w:r>
      <w:r w:rsidR="003E7B15">
        <w:rPr>
          <w:rFonts w:asciiTheme="majorHAnsi" w:hAnsiTheme="majorHAnsi" w:cstheme="majorHAnsi"/>
        </w:rPr>
        <w:t xml:space="preserve">’s wife is pregnant and expecting to deliver any time soon. One Sunday afternoon after church, Horace ruptured his Archilles tendon in basketball game. Horace is admitted to prepare for surgery the next day. He has to stay a night for observation post-surgery and will be on crutches for at least the next 6-8 weeks. </w:t>
      </w:r>
    </w:p>
    <w:p w14:paraId="35397F9D" w14:textId="77777777" w:rsidR="00AD7DA0" w:rsidRPr="00AD63DD" w:rsidRDefault="00AD7DA0" w:rsidP="00AD7DA0">
      <w:pPr>
        <w:pStyle w:val="ListParagraph"/>
        <w:spacing w:line="276" w:lineRule="auto"/>
        <w:ind w:left="1440"/>
        <w:rPr>
          <w:rFonts w:asciiTheme="majorHAnsi" w:hAnsiTheme="majorHAnsi" w:cstheme="majorHAnsi"/>
          <w:sz w:val="15"/>
          <w:szCs w:val="15"/>
        </w:rPr>
      </w:pPr>
    </w:p>
    <w:p w14:paraId="17B6D7F0" w14:textId="16C7A126" w:rsidR="004D40A2" w:rsidRPr="004D40A2" w:rsidRDefault="004D40A2" w:rsidP="002E009E">
      <w:pPr>
        <w:pStyle w:val="ListParagraph"/>
        <w:numPr>
          <w:ilvl w:val="0"/>
          <w:numId w:val="25"/>
        </w:numPr>
        <w:spacing w:line="276" w:lineRule="auto"/>
        <w:rPr>
          <w:rFonts w:asciiTheme="majorHAnsi" w:hAnsiTheme="majorHAnsi" w:cstheme="majorHAnsi"/>
          <w:b/>
          <w:bCs/>
        </w:rPr>
      </w:pPr>
      <w:r w:rsidRPr="004D40A2">
        <w:rPr>
          <w:rFonts w:asciiTheme="majorHAnsi" w:hAnsiTheme="majorHAnsi" w:cstheme="majorHAnsi"/>
          <w:b/>
          <w:bCs/>
        </w:rPr>
        <w:t>Marriage-Conflicted Maggie</w:t>
      </w:r>
    </w:p>
    <w:p w14:paraId="634967BB" w14:textId="04295EF7" w:rsidR="002E009E" w:rsidRDefault="004D40A2" w:rsidP="004D40A2">
      <w:pPr>
        <w:pStyle w:val="ListParagraph"/>
        <w:spacing w:line="276" w:lineRule="auto"/>
        <w:ind w:left="1440"/>
        <w:rPr>
          <w:rFonts w:asciiTheme="majorHAnsi" w:hAnsiTheme="majorHAnsi" w:cstheme="majorHAnsi"/>
        </w:rPr>
      </w:pPr>
      <w:r>
        <w:rPr>
          <w:rFonts w:asciiTheme="majorHAnsi" w:hAnsiTheme="majorHAnsi" w:cstheme="majorHAnsi"/>
        </w:rPr>
        <w:t>Maggie</w:t>
      </w:r>
      <w:r w:rsidR="00C0070C">
        <w:rPr>
          <w:rFonts w:asciiTheme="majorHAnsi" w:hAnsiTheme="majorHAnsi" w:cstheme="majorHAnsi"/>
        </w:rPr>
        <w:t xml:space="preserve"> shared recently that her marriage to Colin hasn’t been in a good place for a while. At the beginning they still raised their resentment and issues to each other, even though there was hardly resolution. But now they have both ‘given up’ and not fight anymore. They </w:t>
      </w:r>
      <w:r w:rsidR="000129BF">
        <w:rPr>
          <w:rFonts w:asciiTheme="majorHAnsi" w:hAnsiTheme="majorHAnsi" w:cstheme="majorHAnsi"/>
        </w:rPr>
        <w:t xml:space="preserve">busy themselves with work and </w:t>
      </w:r>
      <w:r w:rsidR="00C0070C">
        <w:rPr>
          <w:rFonts w:asciiTheme="majorHAnsi" w:hAnsiTheme="majorHAnsi" w:cstheme="majorHAnsi"/>
        </w:rPr>
        <w:t>hardly talk to each other</w:t>
      </w:r>
      <w:r w:rsidR="000129BF">
        <w:rPr>
          <w:rFonts w:asciiTheme="majorHAnsi" w:hAnsiTheme="majorHAnsi" w:cstheme="majorHAnsi"/>
        </w:rPr>
        <w:t>,</w:t>
      </w:r>
      <w:r w:rsidR="00C0070C">
        <w:rPr>
          <w:rFonts w:asciiTheme="majorHAnsi" w:hAnsiTheme="majorHAnsi" w:cstheme="majorHAnsi"/>
        </w:rPr>
        <w:t xml:space="preserve"> except for logistical arrangements around family affairs. There is no emotional connection, and she is considering divorce. </w:t>
      </w:r>
    </w:p>
    <w:p w14:paraId="5C89EEAA" w14:textId="77777777" w:rsidR="00AD7DA0" w:rsidRPr="00AD63DD" w:rsidRDefault="00AD7DA0" w:rsidP="00AD7DA0">
      <w:pPr>
        <w:pStyle w:val="ListParagraph"/>
        <w:spacing w:line="276" w:lineRule="auto"/>
        <w:ind w:left="1440"/>
        <w:rPr>
          <w:rFonts w:asciiTheme="majorHAnsi" w:hAnsiTheme="majorHAnsi" w:cstheme="majorHAnsi"/>
          <w:sz w:val="15"/>
          <w:szCs w:val="15"/>
        </w:rPr>
      </w:pPr>
    </w:p>
    <w:p w14:paraId="33523ECF" w14:textId="39A3A881" w:rsidR="00AD7DA0" w:rsidRPr="00E03373" w:rsidRDefault="00AD7DA0" w:rsidP="002E009E">
      <w:pPr>
        <w:pStyle w:val="ListParagraph"/>
        <w:numPr>
          <w:ilvl w:val="0"/>
          <w:numId w:val="25"/>
        </w:numPr>
        <w:spacing w:line="276" w:lineRule="auto"/>
        <w:rPr>
          <w:rFonts w:asciiTheme="majorHAnsi" w:hAnsiTheme="majorHAnsi" w:cstheme="majorHAnsi"/>
          <w:b/>
          <w:bCs/>
        </w:rPr>
      </w:pPr>
      <w:r w:rsidRPr="00E03373">
        <w:rPr>
          <w:rFonts w:asciiTheme="majorHAnsi" w:hAnsiTheme="majorHAnsi" w:cstheme="majorHAnsi"/>
          <w:b/>
          <w:bCs/>
        </w:rPr>
        <w:t>Sa</w:t>
      </w:r>
      <w:r w:rsidR="00E03373" w:rsidRPr="00E03373">
        <w:rPr>
          <w:rFonts w:asciiTheme="majorHAnsi" w:hAnsiTheme="majorHAnsi" w:cstheme="majorHAnsi"/>
          <w:b/>
          <w:bCs/>
        </w:rPr>
        <w:t>me-sex Attracted S</w:t>
      </w:r>
      <w:r w:rsidR="00F8319B">
        <w:rPr>
          <w:rFonts w:asciiTheme="majorHAnsi" w:hAnsiTheme="majorHAnsi" w:cstheme="majorHAnsi"/>
          <w:b/>
          <w:bCs/>
        </w:rPr>
        <w:t>tan</w:t>
      </w:r>
    </w:p>
    <w:p w14:paraId="75A8D7EF" w14:textId="5070ACEF" w:rsidR="00E03373" w:rsidRDefault="00F8319B" w:rsidP="00AD7DA0">
      <w:pPr>
        <w:pStyle w:val="ListParagraph"/>
        <w:spacing w:line="276" w:lineRule="auto"/>
        <w:ind w:left="1440"/>
        <w:rPr>
          <w:rFonts w:asciiTheme="majorHAnsi" w:hAnsiTheme="majorHAnsi" w:cstheme="majorHAnsi"/>
        </w:rPr>
      </w:pPr>
      <w:r>
        <w:rPr>
          <w:rFonts w:asciiTheme="majorHAnsi" w:hAnsiTheme="majorHAnsi" w:cstheme="majorHAnsi"/>
        </w:rPr>
        <w:t>Stan</w:t>
      </w:r>
      <w:r w:rsidR="00AD63DD">
        <w:rPr>
          <w:rFonts w:asciiTheme="majorHAnsi" w:hAnsiTheme="majorHAnsi" w:cstheme="majorHAnsi"/>
        </w:rPr>
        <w:t xml:space="preserve"> became a Christian in secondary school through a friend who eventually brought him to church where the Lord grew </w:t>
      </w:r>
      <w:r>
        <w:rPr>
          <w:rFonts w:asciiTheme="majorHAnsi" w:hAnsiTheme="majorHAnsi" w:cstheme="majorHAnsi"/>
        </w:rPr>
        <w:t>Stan</w:t>
      </w:r>
      <w:r w:rsidR="00AD63DD">
        <w:rPr>
          <w:rFonts w:asciiTheme="majorHAnsi" w:hAnsiTheme="majorHAnsi" w:cstheme="majorHAnsi"/>
        </w:rPr>
        <w:t xml:space="preserve"> in conviction. </w:t>
      </w:r>
      <w:r w:rsidR="009F27FA">
        <w:rPr>
          <w:rFonts w:asciiTheme="majorHAnsi" w:hAnsiTheme="majorHAnsi" w:cstheme="majorHAnsi"/>
        </w:rPr>
        <w:t xml:space="preserve">He is an encouraging member of a local church where he serves regularly. </w:t>
      </w:r>
      <w:r w:rsidR="00AD63DD">
        <w:rPr>
          <w:rFonts w:asciiTheme="majorHAnsi" w:hAnsiTheme="majorHAnsi" w:cstheme="majorHAnsi"/>
        </w:rPr>
        <w:t xml:space="preserve">As </w:t>
      </w:r>
      <w:r>
        <w:rPr>
          <w:rFonts w:asciiTheme="majorHAnsi" w:hAnsiTheme="majorHAnsi" w:cstheme="majorHAnsi"/>
        </w:rPr>
        <w:t>Stan</w:t>
      </w:r>
      <w:r w:rsidR="00AD63DD">
        <w:rPr>
          <w:rFonts w:asciiTheme="majorHAnsi" w:hAnsiTheme="majorHAnsi" w:cstheme="majorHAnsi"/>
        </w:rPr>
        <w:t xml:space="preserve"> g</w:t>
      </w:r>
      <w:r w:rsidR="009931EB">
        <w:rPr>
          <w:rFonts w:asciiTheme="majorHAnsi" w:hAnsiTheme="majorHAnsi" w:cstheme="majorHAnsi"/>
        </w:rPr>
        <w:t>ot</w:t>
      </w:r>
      <w:r w:rsidR="00AD63DD">
        <w:rPr>
          <w:rFonts w:asciiTheme="majorHAnsi" w:hAnsiTheme="majorHAnsi" w:cstheme="majorHAnsi"/>
        </w:rPr>
        <w:t xml:space="preserve"> exposed to Christians’ discussion LGBTQ, he slowly came to understand the homosexual feelings he experienced since young. One day, he shared with you he’s gay and that he feels  </w:t>
      </w:r>
      <w:r w:rsidR="00AD63DD" w:rsidRPr="00AD63DD">
        <w:rPr>
          <w:rFonts w:asciiTheme="majorHAnsi" w:hAnsiTheme="majorHAnsi" w:cstheme="majorHAnsi"/>
        </w:rPr>
        <w:t>‘utterly, eerily, helplessly lonely and isolated’.</w:t>
      </w:r>
      <w:r w:rsidR="009F27FA">
        <w:rPr>
          <w:rFonts w:asciiTheme="majorHAnsi" w:hAnsiTheme="majorHAnsi" w:cstheme="majorHAnsi"/>
        </w:rPr>
        <w:t xml:space="preserve"> </w:t>
      </w:r>
    </w:p>
    <w:p w14:paraId="1E637F72" w14:textId="77777777" w:rsidR="00E03373" w:rsidRPr="00AD63DD" w:rsidRDefault="00E03373" w:rsidP="00AD7DA0">
      <w:pPr>
        <w:pStyle w:val="ListParagraph"/>
        <w:spacing w:line="276" w:lineRule="auto"/>
        <w:ind w:left="1440"/>
        <w:rPr>
          <w:rFonts w:asciiTheme="majorHAnsi" w:hAnsiTheme="majorHAnsi" w:cstheme="majorHAnsi"/>
          <w:sz w:val="15"/>
          <w:szCs w:val="15"/>
        </w:rPr>
      </w:pPr>
    </w:p>
    <w:p w14:paraId="27CA49B2" w14:textId="77777777" w:rsidR="00F60374" w:rsidRPr="00F60374" w:rsidRDefault="00F60374" w:rsidP="002E009E">
      <w:pPr>
        <w:pStyle w:val="ListParagraph"/>
        <w:numPr>
          <w:ilvl w:val="0"/>
          <w:numId w:val="25"/>
        </w:numPr>
        <w:spacing w:line="276" w:lineRule="auto"/>
        <w:rPr>
          <w:rFonts w:asciiTheme="majorHAnsi" w:hAnsiTheme="majorHAnsi" w:cstheme="majorHAnsi"/>
          <w:b/>
          <w:bCs/>
        </w:rPr>
      </w:pPr>
      <w:r w:rsidRPr="00F60374">
        <w:rPr>
          <w:rFonts w:asciiTheme="majorHAnsi" w:hAnsiTheme="majorHAnsi" w:cstheme="majorHAnsi"/>
          <w:b/>
          <w:bCs/>
        </w:rPr>
        <w:t xml:space="preserve">Addicted </w:t>
      </w:r>
      <w:r w:rsidR="004732BD" w:rsidRPr="00F60374">
        <w:rPr>
          <w:rFonts w:asciiTheme="majorHAnsi" w:hAnsiTheme="majorHAnsi" w:cstheme="majorHAnsi"/>
          <w:b/>
          <w:bCs/>
        </w:rPr>
        <w:t xml:space="preserve">Andy </w:t>
      </w:r>
    </w:p>
    <w:p w14:paraId="35381521" w14:textId="32D03DF2" w:rsidR="00AD7DA0" w:rsidRPr="002E009E" w:rsidRDefault="00F60374" w:rsidP="00F60374">
      <w:pPr>
        <w:pStyle w:val="ListParagraph"/>
        <w:spacing w:line="276" w:lineRule="auto"/>
        <w:ind w:left="1440"/>
        <w:rPr>
          <w:rFonts w:asciiTheme="majorHAnsi" w:hAnsiTheme="majorHAnsi" w:cstheme="majorHAnsi"/>
        </w:rPr>
      </w:pPr>
      <w:r>
        <w:rPr>
          <w:rFonts w:asciiTheme="majorHAnsi" w:hAnsiTheme="majorHAnsi" w:cstheme="majorHAnsi"/>
        </w:rPr>
        <w:t xml:space="preserve">Andy </w:t>
      </w:r>
      <w:r w:rsidR="004732BD">
        <w:rPr>
          <w:rFonts w:asciiTheme="majorHAnsi" w:hAnsiTheme="majorHAnsi" w:cstheme="majorHAnsi"/>
        </w:rPr>
        <w:t xml:space="preserve">shared </w:t>
      </w:r>
      <w:r w:rsidR="00A10F71">
        <w:rPr>
          <w:rFonts w:asciiTheme="majorHAnsi" w:hAnsiTheme="majorHAnsi" w:cstheme="majorHAnsi"/>
        </w:rPr>
        <w:t>privately with you that</w:t>
      </w:r>
      <w:r w:rsidR="004732BD">
        <w:rPr>
          <w:rFonts w:asciiTheme="majorHAnsi" w:hAnsiTheme="majorHAnsi" w:cstheme="majorHAnsi"/>
        </w:rPr>
        <w:t xml:space="preserve"> he has been struggling </w:t>
      </w:r>
      <w:r w:rsidR="00A10F71">
        <w:rPr>
          <w:rFonts w:asciiTheme="majorHAnsi" w:hAnsiTheme="majorHAnsi" w:cstheme="majorHAnsi"/>
        </w:rPr>
        <w:t>with</w:t>
      </w:r>
      <w:r w:rsidR="004732BD">
        <w:rPr>
          <w:rFonts w:asciiTheme="majorHAnsi" w:hAnsiTheme="majorHAnsi" w:cstheme="majorHAnsi"/>
        </w:rPr>
        <w:t xml:space="preserve"> porn addiction since high school</w:t>
      </w:r>
      <w:r w:rsidR="00A10F71">
        <w:rPr>
          <w:rFonts w:asciiTheme="majorHAnsi" w:hAnsiTheme="majorHAnsi" w:cstheme="majorHAnsi"/>
        </w:rPr>
        <w:t>, when he accessed internet porn regularly.</w:t>
      </w:r>
      <w:r w:rsidR="004732BD">
        <w:rPr>
          <w:rFonts w:asciiTheme="majorHAnsi" w:hAnsiTheme="majorHAnsi" w:cstheme="majorHAnsi"/>
        </w:rPr>
        <w:t xml:space="preserve"> There</w:t>
      </w:r>
      <w:r w:rsidR="00A10F71">
        <w:rPr>
          <w:rFonts w:asciiTheme="majorHAnsi" w:hAnsiTheme="majorHAnsi" w:cstheme="majorHAnsi"/>
        </w:rPr>
        <w:t xml:space="preserve"> were</w:t>
      </w:r>
      <w:r w:rsidR="004732BD">
        <w:rPr>
          <w:rFonts w:asciiTheme="majorHAnsi" w:hAnsiTheme="majorHAnsi" w:cstheme="majorHAnsi"/>
        </w:rPr>
        <w:t xml:space="preserve"> </w:t>
      </w:r>
      <w:r w:rsidR="00A10F71">
        <w:rPr>
          <w:rFonts w:asciiTheme="majorHAnsi" w:hAnsiTheme="majorHAnsi" w:cstheme="majorHAnsi"/>
        </w:rPr>
        <w:t xml:space="preserve">porn-free </w:t>
      </w:r>
      <w:r w:rsidR="004732BD">
        <w:rPr>
          <w:rFonts w:asciiTheme="majorHAnsi" w:hAnsiTheme="majorHAnsi" w:cstheme="majorHAnsi"/>
        </w:rPr>
        <w:t xml:space="preserve">periods, especially </w:t>
      </w:r>
      <w:r w:rsidR="00A10F71">
        <w:rPr>
          <w:rFonts w:asciiTheme="majorHAnsi" w:hAnsiTheme="majorHAnsi" w:cstheme="majorHAnsi"/>
        </w:rPr>
        <w:t>after he became a Christian in university. In fact, he remained porn-free many years into his marriage. However, last year when he experienced great work pressure, felt disconnected with his wife, frustrated with parenting – he turned to porn</w:t>
      </w:r>
      <w:r w:rsidR="00273887">
        <w:rPr>
          <w:rFonts w:asciiTheme="majorHAnsi" w:hAnsiTheme="majorHAnsi" w:cstheme="majorHAnsi"/>
        </w:rPr>
        <w:t xml:space="preserve">, and it has been unabating since. </w:t>
      </w:r>
    </w:p>
    <w:p w14:paraId="4F4CB55B" w14:textId="3ED0DB4E" w:rsidR="006C3D55" w:rsidRPr="00CA532E" w:rsidRDefault="006C3D55" w:rsidP="001E64F2">
      <w:pPr>
        <w:rPr>
          <w:rFonts w:asciiTheme="majorHAnsi" w:hAnsiTheme="majorHAnsi" w:cstheme="majorHAnsi"/>
        </w:rPr>
      </w:pPr>
    </w:p>
    <w:sectPr w:rsidR="006C3D55" w:rsidRPr="00CA532E" w:rsidSect="001F114D">
      <w:headerReference w:type="default" r:id="rId22"/>
      <w:footerReference w:type="even"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C597" w14:textId="77777777" w:rsidR="003936F9" w:rsidRDefault="003936F9" w:rsidP="00470D36">
      <w:r>
        <w:separator/>
      </w:r>
    </w:p>
  </w:endnote>
  <w:endnote w:type="continuationSeparator" w:id="0">
    <w:p w14:paraId="0DF0AF2C" w14:textId="77777777" w:rsidR="003936F9" w:rsidRDefault="003936F9" w:rsidP="0047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Ç˛">
    <w:altName w:val="Calibri"/>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21927"/>
      <w:docPartObj>
        <w:docPartGallery w:val="Page Numbers (Bottom of Page)"/>
        <w:docPartUnique/>
      </w:docPartObj>
    </w:sdtPr>
    <w:sdtContent>
      <w:p w14:paraId="5B59323E" w14:textId="20A04738" w:rsidR="00470D36" w:rsidRDefault="00470D36" w:rsidP="003518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E02787" w14:textId="77777777" w:rsidR="00470D36" w:rsidRDefault="00470D36" w:rsidP="00470D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475116"/>
      <w:docPartObj>
        <w:docPartGallery w:val="Page Numbers (Bottom of Page)"/>
        <w:docPartUnique/>
      </w:docPartObj>
    </w:sdtPr>
    <w:sdtContent>
      <w:p w14:paraId="4FFC22B1" w14:textId="60A6A964" w:rsidR="00470D36" w:rsidRDefault="00470D36" w:rsidP="003518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C3BB7A" w14:textId="77777777" w:rsidR="00470D36" w:rsidRDefault="00470D36" w:rsidP="00470D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6897" w14:textId="77777777" w:rsidR="003936F9" w:rsidRDefault="003936F9" w:rsidP="00470D36">
      <w:r>
        <w:separator/>
      </w:r>
    </w:p>
  </w:footnote>
  <w:footnote w:type="continuationSeparator" w:id="0">
    <w:p w14:paraId="0EDC6EF9" w14:textId="77777777" w:rsidR="003936F9" w:rsidRDefault="003936F9" w:rsidP="00470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97D5" w14:textId="19A773B7" w:rsidR="006E43EB" w:rsidRDefault="006E43EB" w:rsidP="00F1227A">
    <w:pPr>
      <w:pStyle w:val="Header"/>
      <w:jc w:val="right"/>
      <w:rPr>
        <w:rFonts w:asciiTheme="majorHAnsi" w:hAnsiTheme="majorHAnsi" w:cstheme="majorHAnsi"/>
        <w:lang w:val="en-US"/>
      </w:rPr>
    </w:pPr>
    <w:r w:rsidRPr="006E43EB">
      <w:rPr>
        <w:rFonts w:asciiTheme="majorHAnsi" w:hAnsiTheme="majorHAnsi" w:cstheme="majorHAnsi"/>
        <w:lang w:val="en-US"/>
      </w:rPr>
      <w:t>REGEN SEP23 PASTORAL CARE WORKSHOP 1</w:t>
    </w:r>
    <w:r>
      <w:rPr>
        <w:rFonts w:asciiTheme="majorHAnsi" w:hAnsiTheme="majorHAnsi" w:cstheme="majorHAnsi"/>
        <w:lang w:val="en-US"/>
      </w:rPr>
      <w:t>A</w:t>
    </w:r>
  </w:p>
  <w:p w14:paraId="0715883D" w14:textId="4E1BA555" w:rsidR="00F1227A" w:rsidRPr="001E64F2" w:rsidRDefault="00F1227A" w:rsidP="00F1227A">
    <w:pPr>
      <w:pStyle w:val="Header"/>
      <w:jc w:val="right"/>
      <w:rPr>
        <w:rFonts w:asciiTheme="majorHAnsi" w:hAnsiTheme="majorHAnsi" w:cstheme="majorHAnsi"/>
        <w:lang w:val="en-US"/>
      </w:rPr>
    </w:pPr>
    <w:r>
      <w:rPr>
        <w:rFonts w:asciiTheme="majorHAnsi" w:hAnsiTheme="majorHAnsi" w:cstheme="majorHAnsi"/>
        <w:lang w:val="en-US"/>
      </w:rPr>
      <w:t>KENNETH.LO@THECROSSING.ORG.SG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106"/>
    <w:multiLevelType w:val="hybridMultilevel"/>
    <w:tmpl w:val="D5884D3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39788B"/>
    <w:multiLevelType w:val="hybridMultilevel"/>
    <w:tmpl w:val="272C340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D2749E"/>
    <w:multiLevelType w:val="hybridMultilevel"/>
    <w:tmpl w:val="ED48771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6CD73CD"/>
    <w:multiLevelType w:val="hybridMultilevel"/>
    <w:tmpl w:val="ED48771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F106E49"/>
    <w:multiLevelType w:val="hybridMultilevel"/>
    <w:tmpl w:val="6FF6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B3F10"/>
    <w:multiLevelType w:val="hybridMultilevel"/>
    <w:tmpl w:val="8CF63A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0B53FC"/>
    <w:multiLevelType w:val="hybridMultilevel"/>
    <w:tmpl w:val="44249D34"/>
    <w:lvl w:ilvl="0" w:tplc="08090015">
      <w:start w:val="1"/>
      <w:numFmt w:val="upp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349E4E3A"/>
    <w:multiLevelType w:val="hybridMultilevel"/>
    <w:tmpl w:val="ED48771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4EB5A5F"/>
    <w:multiLevelType w:val="hybridMultilevel"/>
    <w:tmpl w:val="ED48771A"/>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826771"/>
    <w:multiLevelType w:val="hybridMultilevel"/>
    <w:tmpl w:val="6528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92E08"/>
    <w:multiLevelType w:val="multilevel"/>
    <w:tmpl w:val="73B2F942"/>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04614C"/>
    <w:multiLevelType w:val="hybridMultilevel"/>
    <w:tmpl w:val="ED48771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B382304"/>
    <w:multiLevelType w:val="hybridMultilevel"/>
    <w:tmpl w:val="8CF63A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25"/>
    <w:multiLevelType w:val="hybridMultilevel"/>
    <w:tmpl w:val="ABFC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F0880"/>
    <w:multiLevelType w:val="hybridMultilevel"/>
    <w:tmpl w:val="E8B4CAC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0B7E4B"/>
    <w:multiLevelType w:val="hybridMultilevel"/>
    <w:tmpl w:val="07FCB3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CA6DF1"/>
    <w:multiLevelType w:val="hybridMultilevel"/>
    <w:tmpl w:val="8CF63A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296E4B"/>
    <w:multiLevelType w:val="hybridMultilevel"/>
    <w:tmpl w:val="ED48771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F6563AF"/>
    <w:multiLevelType w:val="hybridMultilevel"/>
    <w:tmpl w:val="B734D1E0"/>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14D0A17"/>
    <w:multiLevelType w:val="hybridMultilevel"/>
    <w:tmpl w:val="10140A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446E86"/>
    <w:multiLevelType w:val="hybridMultilevel"/>
    <w:tmpl w:val="C6F6529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4B54A3"/>
    <w:multiLevelType w:val="hybridMultilevel"/>
    <w:tmpl w:val="A15495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B5148A9"/>
    <w:multiLevelType w:val="hybridMultilevel"/>
    <w:tmpl w:val="ED48771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BB672DC"/>
    <w:multiLevelType w:val="hybridMultilevel"/>
    <w:tmpl w:val="AC78E4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C56338"/>
    <w:multiLevelType w:val="hybridMultilevel"/>
    <w:tmpl w:val="73B2F94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1134231">
    <w:abstractNumId w:val="0"/>
  </w:num>
  <w:num w:numId="2" w16cid:durableId="1358509463">
    <w:abstractNumId w:val="1"/>
  </w:num>
  <w:num w:numId="3" w16cid:durableId="976224568">
    <w:abstractNumId w:val="14"/>
  </w:num>
  <w:num w:numId="4" w16cid:durableId="1289779324">
    <w:abstractNumId w:val="19"/>
  </w:num>
  <w:num w:numId="5" w16cid:durableId="1656913664">
    <w:abstractNumId w:val="15"/>
  </w:num>
  <w:num w:numId="6" w16cid:durableId="1994947218">
    <w:abstractNumId w:val="16"/>
  </w:num>
  <w:num w:numId="7" w16cid:durableId="891624740">
    <w:abstractNumId w:val="9"/>
  </w:num>
  <w:num w:numId="8" w16cid:durableId="1686324776">
    <w:abstractNumId w:val="8"/>
  </w:num>
  <w:num w:numId="9" w16cid:durableId="1957715156">
    <w:abstractNumId w:val="18"/>
  </w:num>
  <w:num w:numId="10" w16cid:durableId="980109329">
    <w:abstractNumId w:val="24"/>
  </w:num>
  <w:num w:numId="11" w16cid:durableId="1623607974">
    <w:abstractNumId w:val="23"/>
  </w:num>
  <w:num w:numId="12" w16cid:durableId="1939099944">
    <w:abstractNumId w:val="13"/>
  </w:num>
  <w:num w:numId="13" w16cid:durableId="32772384">
    <w:abstractNumId w:val="12"/>
  </w:num>
  <w:num w:numId="14" w16cid:durableId="288361643">
    <w:abstractNumId w:val="2"/>
  </w:num>
  <w:num w:numId="15" w16cid:durableId="1452354999">
    <w:abstractNumId w:val="3"/>
  </w:num>
  <w:num w:numId="16" w16cid:durableId="1148012212">
    <w:abstractNumId w:val="7"/>
  </w:num>
  <w:num w:numId="17" w16cid:durableId="324669341">
    <w:abstractNumId w:val="5"/>
  </w:num>
  <w:num w:numId="18" w16cid:durableId="1600290483">
    <w:abstractNumId w:val="11"/>
  </w:num>
  <w:num w:numId="19" w16cid:durableId="802042378">
    <w:abstractNumId w:val="22"/>
  </w:num>
  <w:num w:numId="20" w16cid:durableId="265042405">
    <w:abstractNumId w:val="17"/>
  </w:num>
  <w:num w:numId="21" w16cid:durableId="2129354231">
    <w:abstractNumId w:val="4"/>
  </w:num>
  <w:num w:numId="22" w16cid:durableId="538862317">
    <w:abstractNumId w:val="10"/>
  </w:num>
  <w:num w:numId="23" w16cid:durableId="771509195">
    <w:abstractNumId w:val="20"/>
  </w:num>
  <w:num w:numId="24" w16cid:durableId="2126921212">
    <w:abstractNumId w:val="6"/>
  </w:num>
  <w:num w:numId="25" w16cid:durableId="48636707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09"/>
    <w:rsid w:val="00000695"/>
    <w:rsid w:val="0001206C"/>
    <w:rsid w:val="000129BF"/>
    <w:rsid w:val="0001462D"/>
    <w:rsid w:val="00016BDD"/>
    <w:rsid w:val="00020C69"/>
    <w:rsid w:val="000334E3"/>
    <w:rsid w:val="0003383C"/>
    <w:rsid w:val="00040446"/>
    <w:rsid w:val="000427E9"/>
    <w:rsid w:val="00045FC3"/>
    <w:rsid w:val="0005165A"/>
    <w:rsid w:val="00052BB1"/>
    <w:rsid w:val="00053F02"/>
    <w:rsid w:val="00055C13"/>
    <w:rsid w:val="000611A6"/>
    <w:rsid w:val="00066721"/>
    <w:rsid w:val="000749B1"/>
    <w:rsid w:val="00074E59"/>
    <w:rsid w:val="00080BB6"/>
    <w:rsid w:val="00083C86"/>
    <w:rsid w:val="0008427E"/>
    <w:rsid w:val="00084C18"/>
    <w:rsid w:val="0008699B"/>
    <w:rsid w:val="00086B7C"/>
    <w:rsid w:val="00086C80"/>
    <w:rsid w:val="00091E14"/>
    <w:rsid w:val="00094ECA"/>
    <w:rsid w:val="00096430"/>
    <w:rsid w:val="000A0D36"/>
    <w:rsid w:val="000A659D"/>
    <w:rsid w:val="000A7CCE"/>
    <w:rsid w:val="000B34C6"/>
    <w:rsid w:val="000C2608"/>
    <w:rsid w:val="000C2A6B"/>
    <w:rsid w:val="000C317F"/>
    <w:rsid w:val="000C7DE9"/>
    <w:rsid w:val="000D4F04"/>
    <w:rsid w:val="000D7B70"/>
    <w:rsid w:val="000E186F"/>
    <w:rsid w:val="0010590D"/>
    <w:rsid w:val="00111931"/>
    <w:rsid w:val="00114225"/>
    <w:rsid w:val="001156F8"/>
    <w:rsid w:val="001165FD"/>
    <w:rsid w:val="001207C9"/>
    <w:rsid w:val="00123CBF"/>
    <w:rsid w:val="00126C66"/>
    <w:rsid w:val="00127056"/>
    <w:rsid w:val="0013650A"/>
    <w:rsid w:val="001434E8"/>
    <w:rsid w:val="001521DD"/>
    <w:rsid w:val="001529A4"/>
    <w:rsid w:val="001533EF"/>
    <w:rsid w:val="00174477"/>
    <w:rsid w:val="0018287E"/>
    <w:rsid w:val="00184B04"/>
    <w:rsid w:val="00184BA9"/>
    <w:rsid w:val="00186BC5"/>
    <w:rsid w:val="001A081C"/>
    <w:rsid w:val="001A09D9"/>
    <w:rsid w:val="001A1D3F"/>
    <w:rsid w:val="001A5DA4"/>
    <w:rsid w:val="001B08C3"/>
    <w:rsid w:val="001B2111"/>
    <w:rsid w:val="001B2830"/>
    <w:rsid w:val="001B38C2"/>
    <w:rsid w:val="001B7DBC"/>
    <w:rsid w:val="001C60BD"/>
    <w:rsid w:val="001C67B4"/>
    <w:rsid w:val="001C6B6F"/>
    <w:rsid w:val="001D2B87"/>
    <w:rsid w:val="001D3379"/>
    <w:rsid w:val="001D3AAF"/>
    <w:rsid w:val="001D7F6F"/>
    <w:rsid w:val="001E2D72"/>
    <w:rsid w:val="001E2EF4"/>
    <w:rsid w:val="001E64F2"/>
    <w:rsid w:val="001E6F4D"/>
    <w:rsid w:val="001F114D"/>
    <w:rsid w:val="001F36DB"/>
    <w:rsid w:val="001F5DA9"/>
    <w:rsid w:val="00204CE9"/>
    <w:rsid w:val="002057BD"/>
    <w:rsid w:val="0021424B"/>
    <w:rsid w:val="0021675B"/>
    <w:rsid w:val="00217CA4"/>
    <w:rsid w:val="002226A7"/>
    <w:rsid w:val="002228D0"/>
    <w:rsid w:val="00230A4E"/>
    <w:rsid w:val="0023255A"/>
    <w:rsid w:val="002358EA"/>
    <w:rsid w:val="0023674D"/>
    <w:rsid w:val="00241A71"/>
    <w:rsid w:val="002458A0"/>
    <w:rsid w:val="002505CD"/>
    <w:rsid w:val="00253C94"/>
    <w:rsid w:val="002542AB"/>
    <w:rsid w:val="00257409"/>
    <w:rsid w:val="0026249F"/>
    <w:rsid w:val="00262D28"/>
    <w:rsid w:val="0026469F"/>
    <w:rsid w:val="0026553F"/>
    <w:rsid w:val="0026777A"/>
    <w:rsid w:val="00270494"/>
    <w:rsid w:val="00273887"/>
    <w:rsid w:val="00273F28"/>
    <w:rsid w:val="00275718"/>
    <w:rsid w:val="00276B38"/>
    <w:rsid w:val="0028662C"/>
    <w:rsid w:val="0028741A"/>
    <w:rsid w:val="00295CCB"/>
    <w:rsid w:val="0029675A"/>
    <w:rsid w:val="00297376"/>
    <w:rsid w:val="002A2A7C"/>
    <w:rsid w:val="002A5C19"/>
    <w:rsid w:val="002A68E0"/>
    <w:rsid w:val="002B1DD1"/>
    <w:rsid w:val="002B3746"/>
    <w:rsid w:val="002C4FD5"/>
    <w:rsid w:val="002C50B8"/>
    <w:rsid w:val="002C7024"/>
    <w:rsid w:val="002C75EC"/>
    <w:rsid w:val="002D3F10"/>
    <w:rsid w:val="002D7C9E"/>
    <w:rsid w:val="002E009E"/>
    <w:rsid w:val="002E1A38"/>
    <w:rsid w:val="002E268E"/>
    <w:rsid w:val="002E3643"/>
    <w:rsid w:val="002E394B"/>
    <w:rsid w:val="002F27F9"/>
    <w:rsid w:val="00302067"/>
    <w:rsid w:val="0030206D"/>
    <w:rsid w:val="00304E3C"/>
    <w:rsid w:val="00305919"/>
    <w:rsid w:val="0030767A"/>
    <w:rsid w:val="00314665"/>
    <w:rsid w:val="00314C94"/>
    <w:rsid w:val="003159BE"/>
    <w:rsid w:val="00315F29"/>
    <w:rsid w:val="00320BE5"/>
    <w:rsid w:val="00332B71"/>
    <w:rsid w:val="0033740F"/>
    <w:rsid w:val="00347FFB"/>
    <w:rsid w:val="00350FF3"/>
    <w:rsid w:val="00351053"/>
    <w:rsid w:val="003562AE"/>
    <w:rsid w:val="00356436"/>
    <w:rsid w:val="00365AE8"/>
    <w:rsid w:val="00390808"/>
    <w:rsid w:val="003936F9"/>
    <w:rsid w:val="00393F41"/>
    <w:rsid w:val="003A19D1"/>
    <w:rsid w:val="003A330B"/>
    <w:rsid w:val="003A4595"/>
    <w:rsid w:val="003A741E"/>
    <w:rsid w:val="003B527F"/>
    <w:rsid w:val="003C211F"/>
    <w:rsid w:val="003C3503"/>
    <w:rsid w:val="003C3E92"/>
    <w:rsid w:val="003C5969"/>
    <w:rsid w:val="003C5C17"/>
    <w:rsid w:val="003D1C73"/>
    <w:rsid w:val="003D5253"/>
    <w:rsid w:val="003E4468"/>
    <w:rsid w:val="003E6B76"/>
    <w:rsid w:val="003E7B15"/>
    <w:rsid w:val="003F17FE"/>
    <w:rsid w:val="00402F69"/>
    <w:rsid w:val="0040593B"/>
    <w:rsid w:val="00413025"/>
    <w:rsid w:val="00417311"/>
    <w:rsid w:val="0042701D"/>
    <w:rsid w:val="00433630"/>
    <w:rsid w:val="00436F3B"/>
    <w:rsid w:val="00453C51"/>
    <w:rsid w:val="00457331"/>
    <w:rsid w:val="00461F21"/>
    <w:rsid w:val="00464B1F"/>
    <w:rsid w:val="00470207"/>
    <w:rsid w:val="00470766"/>
    <w:rsid w:val="00470D36"/>
    <w:rsid w:val="004732BD"/>
    <w:rsid w:val="00480E38"/>
    <w:rsid w:val="004862F0"/>
    <w:rsid w:val="00486CB4"/>
    <w:rsid w:val="0048754B"/>
    <w:rsid w:val="004A1C38"/>
    <w:rsid w:val="004A1D4E"/>
    <w:rsid w:val="004A5939"/>
    <w:rsid w:val="004A63CD"/>
    <w:rsid w:val="004A7C4D"/>
    <w:rsid w:val="004B377F"/>
    <w:rsid w:val="004B3889"/>
    <w:rsid w:val="004B3DA4"/>
    <w:rsid w:val="004B4224"/>
    <w:rsid w:val="004B422A"/>
    <w:rsid w:val="004B5125"/>
    <w:rsid w:val="004C3ECA"/>
    <w:rsid w:val="004C77EB"/>
    <w:rsid w:val="004D40A2"/>
    <w:rsid w:val="004E1F62"/>
    <w:rsid w:val="004E2170"/>
    <w:rsid w:val="004F4800"/>
    <w:rsid w:val="004F5882"/>
    <w:rsid w:val="00513F50"/>
    <w:rsid w:val="00516FE3"/>
    <w:rsid w:val="00520FBF"/>
    <w:rsid w:val="005211D4"/>
    <w:rsid w:val="00521700"/>
    <w:rsid w:val="0052545A"/>
    <w:rsid w:val="005304E9"/>
    <w:rsid w:val="005309EB"/>
    <w:rsid w:val="00530B11"/>
    <w:rsid w:val="0053538B"/>
    <w:rsid w:val="00537091"/>
    <w:rsid w:val="00542F9A"/>
    <w:rsid w:val="0054328D"/>
    <w:rsid w:val="00550CFC"/>
    <w:rsid w:val="00551157"/>
    <w:rsid w:val="00554637"/>
    <w:rsid w:val="00556B7A"/>
    <w:rsid w:val="00556D09"/>
    <w:rsid w:val="00563EE2"/>
    <w:rsid w:val="00570D2E"/>
    <w:rsid w:val="00572267"/>
    <w:rsid w:val="005724AF"/>
    <w:rsid w:val="00573711"/>
    <w:rsid w:val="00573B5D"/>
    <w:rsid w:val="00575A1E"/>
    <w:rsid w:val="005769EF"/>
    <w:rsid w:val="005801D0"/>
    <w:rsid w:val="0058104F"/>
    <w:rsid w:val="005820F8"/>
    <w:rsid w:val="00587D7A"/>
    <w:rsid w:val="005920C3"/>
    <w:rsid w:val="0059626C"/>
    <w:rsid w:val="005964BA"/>
    <w:rsid w:val="005A19FF"/>
    <w:rsid w:val="005A30D9"/>
    <w:rsid w:val="005A46CF"/>
    <w:rsid w:val="005A5962"/>
    <w:rsid w:val="005B14D0"/>
    <w:rsid w:val="005B3DD0"/>
    <w:rsid w:val="005B55E2"/>
    <w:rsid w:val="005B72A5"/>
    <w:rsid w:val="005B7715"/>
    <w:rsid w:val="005C4755"/>
    <w:rsid w:val="005D70D2"/>
    <w:rsid w:val="005E2D6A"/>
    <w:rsid w:val="005E6224"/>
    <w:rsid w:val="005E79DA"/>
    <w:rsid w:val="005F0783"/>
    <w:rsid w:val="005F12D8"/>
    <w:rsid w:val="005F6B40"/>
    <w:rsid w:val="006047B9"/>
    <w:rsid w:val="00604BE9"/>
    <w:rsid w:val="00604E5A"/>
    <w:rsid w:val="00606F7C"/>
    <w:rsid w:val="00611E11"/>
    <w:rsid w:val="00613DA6"/>
    <w:rsid w:val="00614CE1"/>
    <w:rsid w:val="006156B3"/>
    <w:rsid w:val="00617DAD"/>
    <w:rsid w:val="00631C11"/>
    <w:rsid w:val="00636FE7"/>
    <w:rsid w:val="00640B35"/>
    <w:rsid w:val="00652238"/>
    <w:rsid w:val="00652F4B"/>
    <w:rsid w:val="006541EE"/>
    <w:rsid w:val="00662B77"/>
    <w:rsid w:val="0066375A"/>
    <w:rsid w:val="00666F41"/>
    <w:rsid w:val="0067001A"/>
    <w:rsid w:val="00671204"/>
    <w:rsid w:val="006712EB"/>
    <w:rsid w:val="00671929"/>
    <w:rsid w:val="00672170"/>
    <w:rsid w:val="00672BB5"/>
    <w:rsid w:val="00681752"/>
    <w:rsid w:val="006844BE"/>
    <w:rsid w:val="006846C6"/>
    <w:rsid w:val="00684A70"/>
    <w:rsid w:val="00696244"/>
    <w:rsid w:val="0069668F"/>
    <w:rsid w:val="00697636"/>
    <w:rsid w:val="006A33A3"/>
    <w:rsid w:val="006A427C"/>
    <w:rsid w:val="006B6D41"/>
    <w:rsid w:val="006B7745"/>
    <w:rsid w:val="006B7D53"/>
    <w:rsid w:val="006C3D55"/>
    <w:rsid w:val="006C5CBE"/>
    <w:rsid w:val="006D0131"/>
    <w:rsid w:val="006E10E6"/>
    <w:rsid w:val="006E3620"/>
    <w:rsid w:val="006E4187"/>
    <w:rsid w:val="006E43EB"/>
    <w:rsid w:val="006E77DE"/>
    <w:rsid w:val="006F33F8"/>
    <w:rsid w:val="006F7223"/>
    <w:rsid w:val="007043EA"/>
    <w:rsid w:val="00706ADE"/>
    <w:rsid w:val="00706E11"/>
    <w:rsid w:val="0070752B"/>
    <w:rsid w:val="00710472"/>
    <w:rsid w:val="0071598C"/>
    <w:rsid w:val="00716ABD"/>
    <w:rsid w:val="00716E0F"/>
    <w:rsid w:val="00717A4B"/>
    <w:rsid w:val="00717EA8"/>
    <w:rsid w:val="00722280"/>
    <w:rsid w:val="00730FBA"/>
    <w:rsid w:val="00735E93"/>
    <w:rsid w:val="00736C59"/>
    <w:rsid w:val="007411EF"/>
    <w:rsid w:val="00741D5E"/>
    <w:rsid w:val="00743D89"/>
    <w:rsid w:val="00754909"/>
    <w:rsid w:val="00762BCA"/>
    <w:rsid w:val="00766DD7"/>
    <w:rsid w:val="0076782E"/>
    <w:rsid w:val="00767C32"/>
    <w:rsid w:val="007736FA"/>
    <w:rsid w:val="00776B7D"/>
    <w:rsid w:val="0079364F"/>
    <w:rsid w:val="00793C0E"/>
    <w:rsid w:val="00796ED1"/>
    <w:rsid w:val="007A1969"/>
    <w:rsid w:val="007A6B65"/>
    <w:rsid w:val="007B06B0"/>
    <w:rsid w:val="007B4EE5"/>
    <w:rsid w:val="007C1DBD"/>
    <w:rsid w:val="007D0135"/>
    <w:rsid w:val="007D0884"/>
    <w:rsid w:val="007D3566"/>
    <w:rsid w:val="007E3AB7"/>
    <w:rsid w:val="00800587"/>
    <w:rsid w:val="0080407A"/>
    <w:rsid w:val="008040AC"/>
    <w:rsid w:val="0080559F"/>
    <w:rsid w:val="00806B3E"/>
    <w:rsid w:val="00807CF4"/>
    <w:rsid w:val="00812411"/>
    <w:rsid w:val="00814734"/>
    <w:rsid w:val="00816909"/>
    <w:rsid w:val="00821CD5"/>
    <w:rsid w:val="0083078A"/>
    <w:rsid w:val="0083285D"/>
    <w:rsid w:val="008332DC"/>
    <w:rsid w:val="0083560E"/>
    <w:rsid w:val="008502C2"/>
    <w:rsid w:val="00854A7C"/>
    <w:rsid w:val="00856927"/>
    <w:rsid w:val="008653AB"/>
    <w:rsid w:val="008820A4"/>
    <w:rsid w:val="008851DA"/>
    <w:rsid w:val="008918CF"/>
    <w:rsid w:val="00896EF5"/>
    <w:rsid w:val="008A110A"/>
    <w:rsid w:val="008A4E87"/>
    <w:rsid w:val="008A62EE"/>
    <w:rsid w:val="008B100C"/>
    <w:rsid w:val="008B3045"/>
    <w:rsid w:val="008B3740"/>
    <w:rsid w:val="008B4F99"/>
    <w:rsid w:val="008B6901"/>
    <w:rsid w:val="008B7BA6"/>
    <w:rsid w:val="008C35B4"/>
    <w:rsid w:val="008C3980"/>
    <w:rsid w:val="008C4284"/>
    <w:rsid w:val="008C79CC"/>
    <w:rsid w:val="008D6420"/>
    <w:rsid w:val="008D795E"/>
    <w:rsid w:val="008E5120"/>
    <w:rsid w:val="008E6CCA"/>
    <w:rsid w:val="008F44CE"/>
    <w:rsid w:val="008F45A9"/>
    <w:rsid w:val="008F46FB"/>
    <w:rsid w:val="008F6DC0"/>
    <w:rsid w:val="008F7E51"/>
    <w:rsid w:val="008F7E7F"/>
    <w:rsid w:val="00906F44"/>
    <w:rsid w:val="0092390A"/>
    <w:rsid w:val="00923A17"/>
    <w:rsid w:val="00931376"/>
    <w:rsid w:val="009322E7"/>
    <w:rsid w:val="00934368"/>
    <w:rsid w:val="0094356F"/>
    <w:rsid w:val="00952E07"/>
    <w:rsid w:val="0095720C"/>
    <w:rsid w:val="00957B52"/>
    <w:rsid w:val="009613BB"/>
    <w:rsid w:val="00964608"/>
    <w:rsid w:val="0096538D"/>
    <w:rsid w:val="009668DC"/>
    <w:rsid w:val="00982511"/>
    <w:rsid w:val="0098415A"/>
    <w:rsid w:val="009931EB"/>
    <w:rsid w:val="009962EE"/>
    <w:rsid w:val="009A0209"/>
    <w:rsid w:val="009A0340"/>
    <w:rsid w:val="009A3A10"/>
    <w:rsid w:val="009B1DA9"/>
    <w:rsid w:val="009B747B"/>
    <w:rsid w:val="009B78C0"/>
    <w:rsid w:val="009C22F8"/>
    <w:rsid w:val="009D1A97"/>
    <w:rsid w:val="009D1AA7"/>
    <w:rsid w:val="009D1B0A"/>
    <w:rsid w:val="009E1B64"/>
    <w:rsid w:val="009E25DF"/>
    <w:rsid w:val="009E2F56"/>
    <w:rsid w:val="009E4108"/>
    <w:rsid w:val="009F27FA"/>
    <w:rsid w:val="009F5F9A"/>
    <w:rsid w:val="00A02BBA"/>
    <w:rsid w:val="00A0585F"/>
    <w:rsid w:val="00A10F71"/>
    <w:rsid w:val="00A133F9"/>
    <w:rsid w:val="00A1354F"/>
    <w:rsid w:val="00A140A9"/>
    <w:rsid w:val="00A1653C"/>
    <w:rsid w:val="00A17041"/>
    <w:rsid w:val="00A21540"/>
    <w:rsid w:val="00A244E0"/>
    <w:rsid w:val="00A34C15"/>
    <w:rsid w:val="00A44AC7"/>
    <w:rsid w:val="00A45B83"/>
    <w:rsid w:val="00A45CA0"/>
    <w:rsid w:val="00A45D13"/>
    <w:rsid w:val="00A73E8E"/>
    <w:rsid w:val="00A74018"/>
    <w:rsid w:val="00A84DE1"/>
    <w:rsid w:val="00AA0963"/>
    <w:rsid w:val="00AA11DF"/>
    <w:rsid w:val="00AA3274"/>
    <w:rsid w:val="00AA5817"/>
    <w:rsid w:val="00AB0A77"/>
    <w:rsid w:val="00AB1386"/>
    <w:rsid w:val="00AB33CA"/>
    <w:rsid w:val="00AB5F0D"/>
    <w:rsid w:val="00AC017C"/>
    <w:rsid w:val="00AC06CB"/>
    <w:rsid w:val="00AC59BC"/>
    <w:rsid w:val="00AC69B7"/>
    <w:rsid w:val="00AD53CD"/>
    <w:rsid w:val="00AD63DD"/>
    <w:rsid w:val="00AD7DA0"/>
    <w:rsid w:val="00AE4843"/>
    <w:rsid w:val="00AE5C87"/>
    <w:rsid w:val="00B05940"/>
    <w:rsid w:val="00B13802"/>
    <w:rsid w:val="00B1498C"/>
    <w:rsid w:val="00B203B4"/>
    <w:rsid w:val="00B25AAC"/>
    <w:rsid w:val="00B310C4"/>
    <w:rsid w:val="00B3551D"/>
    <w:rsid w:val="00B41898"/>
    <w:rsid w:val="00B42DF2"/>
    <w:rsid w:val="00B5112F"/>
    <w:rsid w:val="00B53B15"/>
    <w:rsid w:val="00B66EA7"/>
    <w:rsid w:val="00B71571"/>
    <w:rsid w:val="00B80D26"/>
    <w:rsid w:val="00B83879"/>
    <w:rsid w:val="00B83F08"/>
    <w:rsid w:val="00B87348"/>
    <w:rsid w:val="00B87FA9"/>
    <w:rsid w:val="00B93BF1"/>
    <w:rsid w:val="00B9524E"/>
    <w:rsid w:val="00B96E12"/>
    <w:rsid w:val="00BA7964"/>
    <w:rsid w:val="00BB1B4E"/>
    <w:rsid w:val="00BB541E"/>
    <w:rsid w:val="00BB7A6D"/>
    <w:rsid w:val="00BB7D4D"/>
    <w:rsid w:val="00BC06E4"/>
    <w:rsid w:val="00BC2CC7"/>
    <w:rsid w:val="00BC6342"/>
    <w:rsid w:val="00BD3FFB"/>
    <w:rsid w:val="00BD51C4"/>
    <w:rsid w:val="00BD5BB9"/>
    <w:rsid w:val="00BD62F0"/>
    <w:rsid w:val="00BE067A"/>
    <w:rsid w:val="00BE2EAF"/>
    <w:rsid w:val="00BF1041"/>
    <w:rsid w:val="00BF132C"/>
    <w:rsid w:val="00BF38A4"/>
    <w:rsid w:val="00C0070C"/>
    <w:rsid w:val="00C0646D"/>
    <w:rsid w:val="00C06684"/>
    <w:rsid w:val="00C20562"/>
    <w:rsid w:val="00C20AAA"/>
    <w:rsid w:val="00C26BC6"/>
    <w:rsid w:val="00C314F9"/>
    <w:rsid w:val="00C31587"/>
    <w:rsid w:val="00C4232D"/>
    <w:rsid w:val="00C4383F"/>
    <w:rsid w:val="00C4558B"/>
    <w:rsid w:val="00C47F6A"/>
    <w:rsid w:val="00C52E78"/>
    <w:rsid w:val="00C66A3C"/>
    <w:rsid w:val="00C75D6B"/>
    <w:rsid w:val="00C80F5D"/>
    <w:rsid w:val="00C81431"/>
    <w:rsid w:val="00C81517"/>
    <w:rsid w:val="00C822D2"/>
    <w:rsid w:val="00CA17FC"/>
    <w:rsid w:val="00CA19DC"/>
    <w:rsid w:val="00CA28AE"/>
    <w:rsid w:val="00CA3CA5"/>
    <w:rsid w:val="00CA532E"/>
    <w:rsid w:val="00CB02B6"/>
    <w:rsid w:val="00CB146F"/>
    <w:rsid w:val="00CC11FF"/>
    <w:rsid w:val="00CC1B5E"/>
    <w:rsid w:val="00CC4801"/>
    <w:rsid w:val="00CD35C9"/>
    <w:rsid w:val="00CD5702"/>
    <w:rsid w:val="00CD5BC5"/>
    <w:rsid w:val="00CD6033"/>
    <w:rsid w:val="00CE01AF"/>
    <w:rsid w:val="00CE13A2"/>
    <w:rsid w:val="00CE28DD"/>
    <w:rsid w:val="00CE5F80"/>
    <w:rsid w:val="00CF28EF"/>
    <w:rsid w:val="00D00E79"/>
    <w:rsid w:val="00D06BA9"/>
    <w:rsid w:val="00D14337"/>
    <w:rsid w:val="00D146F9"/>
    <w:rsid w:val="00D2068A"/>
    <w:rsid w:val="00D23373"/>
    <w:rsid w:val="00D315E2"/>
    <w:rsid w:val="00D37327"/>
    <w:rsid w:val="00D426E2"/>
    <w:rsid w:val="00D42D9A"/>
    <w:rsid w:val="00D453B6"/>
    <w:rsid w:val="00D46354"/>
    <w:rsid w:val="00D47EAC"/>
    <w:rsid w:val="00D60B48"/>
    <w:rsid w:val="00D658B0"/>
    <w:rsid w:val="00D66270"/>
    <w:rsid w:val="00D732D1"/>
    <w:rsid w:val="00D75A42"/>
    <w:rsid w:val="00D854F6"/>
    <w:rsid w:val="00D8596C"/>
    <w:rsid w:val="00D92F91"/>
    <w:rsid w:val="00D954AB"/>
    <w:rsid w:val="00D97F4F"/>
    <w:rsid w:val="00DA076A"/>
    <w:rsid w:val="00DA7982"/>
    <w:rsid w:val="00DB4775"/>
    <w:rsid w:val="00DB6FD4"/>
    <w:rsid w:val="00DC23F2"/>
    <w:rsid w:val="00DC6ED6"/>
    <w:rsid w:val="00DD2E72"/>
    <w:rsid w:val="00DE33ED"/>
    <w:rsid w:val="00DE48D5"/>
    <w:rsid w:val="00DE4C79"/>
    <w:rsid w:val="00DE5764"/>
    <w:rsid w:val="00DF3138"/>
    <w:rsid w:val="00E000AD"/>
    <w:rsid w:val="00E0074A"/>
    <w:rsid w:val="00E03373"/>
    <w:rsid w:val="00E06BCA"/>
    <w:rsid w:val="00E119B8"/>
    <w:rsid w:val="00E144C1"/>
    <w:rsid w:val="00E21F38"/>
    <w:rsid w:val="00E24695"/>
    <w:rsid w:val="00E26693"/>
    <w:rsid w:val="00E317F3"/>
    <w:rsid w:val="00E33FC3"/>
    <w:rsid w:val="00E342E7"/>
    <w:rsid w:val="00E35783"/>
    <w:rsid w:val="00E3696E"/>
    <w:rsid w:val="00E409EF"/>
    <w:rsid w:val="00E41579"/>
    <w:rsid w:val="00E439E3"/>
    <w:rsid w:val="00E509D6"/>
    <w:rsid w:val="00E54570"/>
    <w:rsid w:val="00E56553"/>
    <w:rsid w:val="00E56FA0"/>
    <w:rsid w:val="00E64B66"/>
    <w:rsid w:val="00E64D7F"/>
    <w:rsid w:val="00E654F6"/>
    <w:rsid w:val="00E66DE0"/>
    <w:rsid w:val="00E71972"/>
    <w:rsid w:val="00E760F6"/>
    <w:rsid w:val="00E764AF"/>
    <w:rsid w:val="00E86815"/>
    <w:rsid w:val="00EA0A9C"/>
    <w:rsid w:val="00EA106D"/>
    <w:rsid w:val="00EA3C1B"/>
    <w:rsid w:val="00EA47DE"/>
    <w:rsid w:val="00EA6B0D"/>
    <w:rsid w:val="00EA7C86"/>
    <w:rsid w:val="00EA7CFD"/>
    <w:rsid w:val="00EB649D"/>
    <w:rsid w:val="00EB69FC"/>
    <w:rsid w:val="00EB75C4"/>
    <w:rsid w:val="00EC22E4"/>
    <w:rsid w:val="00ED0779"/>
    <w:rsid w:val="00ED15EE"/>
    <w:rsid w:val="00ED4087"/>
    <w:rsid w:val="00EE48BE"/>
    <w:rsid w:val="00EF2A8C"/>
    <w:rsid w:val="00EF5D1F"/>
    <w:rsid w:val="00F03068"/>
    <w:rsid w:val="00F03310"/>
    <w:rsid w:val="00F03CB6"/>
    <w:rsid w:val="00F0697B"/>
    <w:rsid w:val="00F11A85"/>
    <w:rsid w:val="00F1227A"/>
    <w:rsid w:val="00F1254C"/>
    <w:rsid w:val="00F13E2F"/>
    <w:rsid w:val="00F16C0D"/>
    <w:rsid w:val="00F2075F"/>
    <w:rsid w:val="00F222D2"/>
    <w:rsid w:val="00F22584"/>
    <w:rsid w:val="00F24739"/>
    <w:rsid w:val="00F324A6"/>
    <w:rsid w:val="00F35EF1"/>
    <w:rsid w:val="00F3718C"/>
    <w:rsid w:val="00F3763B"/>
    <w:rsid w:val="00F44201"/>
    <w:rsid w:val="00F52DBA"/>
    <w:rsid w:val="00F575A1"/>
    <w:rsid w:val="00F579DD"/>
    <w:rsid w:val="00F60374"/>
    <w:rsid w:val="00F60C7C"/>
    <w:rsid w:val="00F6279E"/>
    <w:rsid w:val="00F66165"/>
    <w:rsid w:val="00F66692"/>
    <w:rsid w:val="00F70879"/>
    <w:rsid w:val="00F7609C"/>
    <w:rsid w:val="00F82C66"/>
    <w:rsid w:val="00F82D00"/>
    <w:rsid w:val="00F8319B"/>
    <w:rsid w:val="00F84260"/>
    <w:rsid w:val="00F872F6"/>
    <w:rsid w:val="00F92230"/>
    <w:rsid w:val="00F9233A"/>
    <w:rsid w:val="00F96D75"/>
    <w:rsid w:val="00FA16CB"/>
    <w:rsid w:val="00FA6118"/>
    <w:rsid w:val="00FB0EE1"/>
    <w:rsid w:val="00FB1069"/>
    <w:rsid w:val="00FB30B5"/>
    <w:rsid w:val="00FC2176"/>
    <w:rsid w:val="00FC2186"/>
    <w:rsid w:val="00FC7985"/>
    <w:rsid w:val="00FD0062"/>
    <w:rsid w:val="00FD1DAF"/>
    <w:rsid w:val="00FD4D93"/>
    <w:rsid w:val="00FE1FF6"/>
    <w:rsid w:val="00FE204C"/>
    <w:rsid w:val="00FE5B96"/>
    <w:rsid w:val="00FE693D"/>
    <w:rsid w:val="00FE76A8"/>
    <w:rsid w:val="00FE7DF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B237"/>
  <w15:chartTrackingRefBased/>
  <w15:docId w15:val="{0076771A-553E-DF4D-983C-19DE41A4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2F0"/>
    <w:rPr>
      <w:rFonts w:ascii="Times New Roman" w:eastAsia="Times New Roman" w:hAnsi="Times New Roman" w:cs="Times New Roman"/>
      <w:lang w:eastAsia="en-GB"/>
    </w:rPr>
  </w:style>
  <w:style w:type="paragraph" w:styleId="Heading1">
    <w:name w:val="heading 1"/>
    <w:basedOn w:val="Normal"/>
    <w:link w:val="Heading1Char"/>
    <w:uiPriority w:val="9"/>
    <w:qFormat/>
    <w:rsid w:val="008F45A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42D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7F6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5A9"/>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8F45A9"/>
    <w:pPr>
      <w:ind w:left="720"/>
      <w:contextualSpacing/>
    </w:pPr>
  </w:style>
  <w:style w:type="character" w:customStyle="1" w:styleId="a-size-extra-large">
    <w:name w:val="a-size-extra-large"/>
    <w:basedOn w:val="DefaultParagraphFont"/>
    <w:rsid w:val="008F45A9"/>
  </w:style>
  <w:style w:type="paragraph" w:styleId="NormalWeb">
    <w:name w:val="Normal (Web)"/>
    <w:basedOn w:val="Normal"/>
    <w:uiPriority w:val="99"/>
    <w:unhideWhenUsed/>
    <w:rsid w:val="00275718"/>
    <w:pPr>
      <w:spacing w:before="100" w:beforeAutospacing="1" w:after="100" w:afterAutospacing="1"/>
    </w:pPr>
  </w:style>
  <w:style w:type="character" w:styleId="Emphasis">
    <w:name w:val="Emphasis"/>
    <w:basedOn w:val="DefaultParagraphFont"/>
    <w:uiPriority w:val="20"/>
    <w:qFormat/>
    <w:rsid w:val="00275718"/>
    <w:rPr>
      <w:i/>
      <w:iCs/>
    </w:rPr>
  </w:style>
  <w:style w:type="character" w:customStyle="1" w:styleId="Heading2Char">
    <w:name w:val="Heading 2 Char"/>
    <w:basedOn w:val="DefaultParagraphFont"/>
    <w:link w:val="Heading2"/>
    <w:uiPriority w:val="9"/>
    <w:rsid w:val="00D42D9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42D9A"/>
    <w:rPr>
      <w:color w:val="0000FF"/>
      <w:u w:val="single"/>
    </w:rPr>
  </w:style>
  <w:style w:type="character" w:styleId="Strong">
    <w:name w:val="Strong"/>
    <w:basedOn w:val="DefaultParagraphFont"/>
    <w:uiPriority w:val="22"/>
    <w:qFormat/>
    <w:rsid w:val="00D42D9A"/>
    <w:rPr>
      <w:b/>
      <w:bCs/>
    </w:rPr>
  </w:style>
  <w:style w:type="character" w:customStyle="1" w:styleId="Heading3Char">
    <w:name w:val="Heading 3 Char"/>
    <w:basedOn w:val="DefaultParagraphFont"/>
    <w:link w:val="Heading3"/>
    <w:uiPriority w:val="9"/>
    <w:rsid w:val="00C47F6A"/>
    <w:rPr>
      <w:rFonts w:asciiTheme="majorHAnsi" w:eastAsiaTheme="majorEastAsia" w:hAnsiTheme="majorHAnsi" w:cstheme="majorBidi"/>
      <w:color w:val="1F3763" w:themeColor="accent1" w:themeShade="7F"/>
      <w:lang w:eastAsia="en-GB"/>
    </w:rPr>
  </w:style>
  <w:style w:type="character" w:customStyle="1" w:styleId="Subtitle1">
    <w:name w:val="Subtitle1"/>
    <w:basedOn w:val="DefaultParagraphFont"/>
    <w:rsid w:val="00BC6342"/>
  </w:style>
  <w:style w:type="character" w:customStyle="1" w:styleId="a">
    <w:name w:val="a"/>
    <w:basedOn w:val="DefaultParagraphFont"/>
    <w:rsid w:val="00631C11"/>
  </w:style>
  <w:style w:type="character" w:customStyle="1" w:styleId="l6">
    <w:name w:val="l6"/>
    <w:basedOn w:val="DefaultParagraphFont"/>
    <w:rsid w:val="00631C11"/>
  </w:style>
  <w:style w:type="table" w:styleId="TableGrid">
    <w:name w:val="Table Grid"/>
    <w:basedOn w:val="TableNormal"/>
    <w:uiPriority w:val="39"/>
    <w:rsid w:val="0090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0D36"/>
    <w:pPr>
      <w:tabs>
        <w:tab w:val="center" w:pos="4513"/>
        <w:tab w:val="right" w:pos="9026"/>
      </w:tabs>
    </w:pPr>
  </w:style>
  <w:style w:type="character" w:customStyle="1" w:styleId="FooterChar">
    <w:name w:val="Footer Char"/>
    <w:basedOn w:val="DefaultParagraphFont"/>
    <w:link w:val="Footer"/>
    <w:uiPriority w:val="99"/>
    <w:rsid w:val="00470D36"/>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470D36"/>
  </w:style>
  <w:style w:type="paragraph" w:styleId="Header">
    <w:name w:val="header"/>
    <w:basedOn w:val="Normal"/>
    <w:link w:val="HeaderChar"/>
    <w:uiPriority w:val="99"/>
    <w:unhideWhenUsed/>
    <w:rsid w:val="001E64F2"/>
    <w:pPr>
      <w:tabs>
        <w:tab w:val="center" w:pos="4513"/>
        <w:tab w:val="right" w:pos="9026"/>
      </w:tabs>
    </w:pPr>
  </w:style>
  <w:style w:type="character" w:customStyle="1" w:styleId="HeaderChar">
    <w:name w:val="Header Char"/>
    <w:basedOn w:val="DefaultParagraphFont"/>
    <w:link w:val="Header"/>
    <w:uiPriority w:val="99"/>
    <w:rsid w:val="001E64F2"/>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3D5253"/>
    <w:rPr>
      <w:sz w:val="20"/>
      <w:szCs w:val="20"/>
    </w:rPr>
  </w:style>
  <w:style w:type="character" w:customStyle="1" w:styleId="EndnoteTextChar">
    <w:name w:val="Endnote Text Char"/>
    <w:basedOn w:val="DefaultParagraphFont"/>
    <w:link w:val="EndnoteText"/>
    <w:uiPriority w:val="99"/>
    <w:semiHidden/>
    <w:rsid w:val="003D525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3D5253"/>
    <w:rPr>
      <w:vertAlign w:val="superscript"/>
    </w:rPr>
  </w:style>
  <w:style w:type="character" w:styleId="UnresolvedMention">
    <w:name w:val="Unresolved Mention"/>
    <w:basedOn w:val="DefaultParagraphFont"/>
    <w:uiPriority w:val="99"/>
    <w:semiHidden/>
    <w:unhideWhenUsed/>
    <w:rsid w:val="00B41898"/>
    <w:rPr>
      <w:color w:val="605E5C"/>
      <w:shd w:val="clear" w:color="auto" w:fill="E1DFDD"/>
    </w:rPr>
  </w:style>
  <w:style w:type="numbering" w:customStyle="1" w:styleId="CurrentList1">
    <w:name w:val="Current List1"/>
    <w:uiPriority w:val="99"/>
    <w:rsid w:val="00BA796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6247">
      <w:bodyDiv w:val="1"/>
      <w:marLeft w:val="0"/>
      <w:marRight w:val="0"/>
      <w:marTop w:val="0"/>
      <w:marBottom w:val="0"/>
      <w:divBdr>
        <w:top w:val="none" w:sz="0" w:space="0" w:color="auto"/>
        <w:left w:val="none" w:sz="0" w:space="0" w:color="auto"/>
        <w:bottom w:val="none" w:sz="0" w:space="0" w:color="auto"/>
        <w:right w:val="none" w:sz="0" w:space="0" w:color="auto"/>
      </w:divBdr>
    </w:div>
    <w:div w:id="163253056">
      <w:bodyDiv w:val="1"/>
      <w:marLeft w:val="0"/>
      <w:marRight w:val="0"/>
      <w:marTop w:val="0"/>
      <w:marBottom w:val="0"/>
      <w:divBdr>
        <w:top w:val="none" w:sz="0" w:space="0" w:color="auto"/>
        <w:left w:val="none" w:sz="0" w:space="0" w:color="auto"/>
        <w:bottom w:val="none" w:sz="0" w:space="0" w:color="auto"/>
        <w:right w:val="none" w:sz="0" w:space="0" w:color="auto"/>
      </w:divBdr>
    </w:div>
    <w:div w:id="289481110">
      <w:bodyDiv w:val="1"/>
      <w:marLeft w:val="0"/>
      <w:marRight w:val="0"/>
      <w:marTop w:val="0"/>
      <w:marBottom w:val="0"/>
      <w:divBdr>
        <w:top w:val="none" w:sz="0" w:space="0" w:color="auto"/>
        <w:left w:val="none" w:sz="0" w:space="0" w:color="auto"/>
        <w:bottom w:val="none" w:sz="0" w:space="0" w:color="auto"/>
        <w:right w:val="none" w:sz="0" w:space="0" w:color="auto"/>
      </w:divBdr>
    </w:div>
    <w:div w:id="302852631">
      <w:bodyDiv w:val="1"/>
      <w:marLeft w:val="0"/>
      <w:marRight w:val="0"/>
      <w:marTop w:val="0"/>
      <w:marBottom w:val="0"/>
      <w:divBdr>
        <w:top w:val="none" w:sz="0" w:space="0" w:color="auto"/>
        <w:left w:val="none" w:sz="0" w:space="0" w:color="auto"/>
        <w:bottom w:val="none" w:sz="0" w:space="0" w:color="auto"/>
        <w:right w:val="none" w:sz="0" w:space="0" w:color="auto"/>
      </w:divBdr>
    </w:div>
    <w:div w:id="429813649">
      <w:bodyDiv w:val="1"/>
      <w:marLeft w:val="0"/>
      <w:marRight w:val="0"/>
      <w:marTop w:val="0"/>
      <w:marBottom w:val="0"/>
      <w:divBdr>
        <w:top w:val="none" w:sz="0" w:space="0" w:color="auto"/>
        <w:left w:val="none" w:sz="0" w:space="0" w:color="auto"/>
        <w:bottom w:val="none" w:sz="0" w:space="0" w:color="auto"/>
        <w:right w:val="none" w:sz="0" w:space="0" w:color="auto"/>
      </w:divBdr>
    </w:div>
    <w:div w:id="446194058">
      <w:bodyDiv w:val="1"/>
      <w:marLeft w:val="0"/>
      <w:marRight w:val="0"/>
      <w:marTop w:val="0"/>
      <w:marBottom w:val="0"/>
      <w:divBdr>
        <w:top w:val="none" w:sz="0" w:space="0" w:color="auto"/>
        <w:left w:val="none" w:sz="0" w:space="0" w:color="auto"/>
        <w:bottom w:val="none" w:sz="0" w:space="0" w:color="auto"/>
        <w:right w:val="none" w:sz="0" w:space="0" w:color="auto"/>
      </w:divBdr>
    </w:div>
    <w:div w:id="459348324">
      <w:bodyDiv w:val="1"/>
      <w:marLeft w:val="0"/>
      <w:marRight w:val="0"/>
      <w:marTop w:val="0"/>
      <w:marBottom w:val="0"/>
      <w:divBdr>
        <w:top w:val="none" w:sz="0" w:space="0" w:color="auto"/>
        <w:left w:val="none" w:sz="0" w:space="0" w:color="auto"/>
        <w:bottom w:val="none" w:sz="0" w:space="0" w:color="auto"/>
        <w:right w:val="none" w:sz="0" w:space="0" w:color="auto"/>
      </w:divBdr>
    </w:div>
    <w:div w:id="508183855">
      <w:bodyDiv w:val="1"/>
      <w:marLeft w:val="0"/>
      <w:marRight w:val="0"/>
      <w:marTop w:val="0"/>
      <w:marBottom w:val="0"/>
      <w:divBdr>
        <w:top w:val="none" w:sz="0" w:space="0" w:color="auto"/>
        <w:left w:val="none" w:sz="0" w:space="0" w:color="auto"/>
        <w:bottom w:val="none" w:sz="0" w:space="0" w:color="auto"/>
        <w:right w:val="none" w:sz="0" w:space="0" w:color="auto"/>
      </w:divBdr>
    </w:div>
    <w:div w:id="616445228">
      <w:bodyDiv w:val="1"/>
      <w:marLeft w:val="0"/>
      <w:marRight w:val="0"/>
      <w:marTop w:val="0"/>
      <w:marBottom w:val="0"/>
      <w:divBdr>
        <w:top w:val="none" w:sz="0" w:space="0" w:color="auto"/>
        <w:left w:val="none" w:sz="0" w:space="0" w:color="auto"/>
        <w:bottom w:val="none" w:sz="0" w:space="0" w:color="auto"/>
        <w:right w:val="none" w:sz="0" w:space="0" w:color="auto"/>
      </w:divBdr>
    </w:div>
    <w:div w:id="912469833">
      <w:bodyDiv w:val="1"/>
      <w:marLeft w:val="0"/>
      <w:marRight w:val="0"/>
      <w:marTop w:val="0"/>
      <w:marBottom w:val="0"/>
      <w:divBdr>
        <w:top w:val="none" w:sz="0" w:space="0" w:color="auto"/>
        <w:left w:val="none" w:sz="0" w:space="0" w:color="auto"/>
        <w:bottom w:val="none" w:sz="0" w:space="0" w:color="auto"/>
        <w:right w:val="none" w:sz="0" w:space="0" w:color="auto"/>
      </w:divBdr>
    </w:div>
    <w:div w:id="939945143">
      <w:bodyDiv w:val="1"/>
      <w:marLeft w:val="0"/>
      <w:marRight w:val="0"/>
      <w:marTop w:val="0"/>
      <w:marBottom w:val="0"/>
      <w:divBdr>
        <w:top w:val="none" w:sz="0" w:space="0" w:color="auto"/>
        <w:left w:val="none" w:sz="0" w:space="0" w:color="auto"/>
        <w:bottom w:val="none" w:sz="0" w:space="0" w:color="auto"/>
        <w:right w:val="none" w:sz="0" w:space="0" w:color="auto"/>
      </w:divBdr>
    </w:div>
    <w:div w:id="980353270">
      <w:bodyDiv w:val="1"/>
      <w:marLeft w:val="0"/>
      <w:marRight w:val="0"/>
      <w:marTop w:val="0"/>
      <w:marBottom w:val="0"/>
      <w:divBdr>
        <w:top w:val="none" w:sz="0" w:space="0" w:color="auto"/>
        <w:left w:val="none" w:sz="0" w:space="0" w:color="auto"/>
        <w:bottom w:val="none" w:sz="0" w:space="0" w:color="auto"/>
        <w:right w:val="none" w:sz="0" w:space="0" w:color="auto"/>
      </w:divBdr>
    </w:div>
    <w:div w:id="1054700806">
      <w:bodyDiv w:val="1"/>
      <w:marLeft w:val="0"/>
      <w:marRight w:val="0"/>
      <w:marTop w:val="0"/>
      <w:marBottom w:val="0"/>
      <w:divBdr>
        <w:top w:val="none" w:sz="0" w:space="0" w:color="auto"/>
        <w:left w:val="none" w:sz="0" w:space="0" w:color="auto"/>
        <w:bottom w:val="none" w:sz="0" w:space="0" w:color="auto"/>
        <w:right w:val="none" w:sz="0" w:space="0" w:color="auto"/>
      </w:divBdr>
    </w:div>
    <w:div w:id="1055853152">
      <w:bodyDiv w:val="1"/>
      <w:marLeft w:val="0"/>
      <w:marRight w:val="0"/>
      <w:marTop w:val="0"/>
      <w:marBottom w:val="0"/>
      <w:divBdr>
        <w:top w:val="none" w:sz="0" w:space="0" w:color="auto"/>
        <w:left w:val="none" w:sz="0" w:space="0" w:color="auto"/>
        <w:bottom w:val="none" w:sz="0" w:space="0" w:color="auto"/>
        <w:right w:val="none" w:sz="0" w:space="0" w:color="auto"/>
      </w:divBdr>
    </w:div>
    <w:div w:id="1133910746">
      <w:bodyDiv w:val="1"/>
      <w:marLeft w:val="0"/>
      <w:marRight w:val="0"/>
      <w:marTop w:val="0"/>
      <w:marBottom w:val="0"/>
      <w:divBdr>
        <w:top w:val="none" w:sz="0" w:space="0" w:color="auto"/>
        <w:left w:val="none" w:sz="0" w:space="0" w:color="auto"/>
        <w:bottom w:val="none" w:sz="0" w:space="0" w:color="auto"/>
        <w:right w:val="none" w:sz="0" w:space="0" w:color="auto"/>
      </w:divBdr>
    </w:div>
    <w:div w:id="1143623241">
      <w:bodyDiv w:val="1"/>
      <w:marLeft w:val="0"/>
      <w:marRight w:val="0"/>
      <w:marTop w:val="0"/>
      <w:marBottom w:val="0"/>
      <w:divBdr>
        <w:top w:val="none" w:sz="0" w:space="0" w:color="auto"/>
        <w:left w:val="none" w:sz="0" w:space="0" w:color="auto"/>
        <w:bottom w:val="none" w:sz="0" w:space="0" w:color="auto"/>
        <w:right w:val="none" w:sz="0" w:space="0" w:color="auto"/>
      </w:divBdr>
    </w:div>
    <w:div w:id="1201866275">
      <w:bodyDiv w:val="1"/>
      <w:marLeft w:val="0"/>
      <w:marRight w:val="0"/>
      <w:marTop w:val="0"/>
      <w:marBottom w:val="0"/>
      <w:divBdr>
        <w:top w:val="none" w:sz="0" w:space="0" w:color="auto"/>
        <w:left w:val="none" w:sz="0" w:space="0" w:color="auto"/>
        <w:bottom w:val="none" w:sz="0" w:space="0" w:color="auto"/>
        <w:right w:val="none" w:sz="0" w:space="0" w:color="auto"/>
      </w:divBdr>
    </w:div>
    <w:div w:id="1286036355">
      <w:bodyDiv w:val="1"/>
      <w:marLeft w:val="0"/>
      <w:marRight w:val="0"/>
      <w:marTop w:val="0"/>
      <w:marBottom w:val="0"/>
      <w:divBdr>
        <w:top w:val="none" w:sz="0" w:space="0" w:color="auto"/>
        <w:left w:val="none" w:sz="0" w:space="0" w:color="auto"/>
        <w:bottom w:val="none" w:sz="0" w:space="0" w:color="auto"/>
        <w:right w:val="none" w:sz="0" w:space="0" w:color="auto"/>
      </w:divBdr>
    </w:div>
    <w:div w:id="1405954253">
      <w:bodyDiv w:val="1"/>
      <w:marLeft w:val="0"/>
      <w:marRight w:val="0"/>
      <w:marTop w:val="0"/>
      <w:marBottom w:val="0"/>
      <w:divBdr>
        <w:top w:val="none" w:sz="0" w:space="0" w:color="auto"/>
        <w:left w:val="none" w:sz="0" w:space="0" w:color="auto"/>
        <w:bottom w:val="none" w:sz="0" w:space="0" w:color="auto"/>
        <w:right w:val="none" w:sz="0" w:space="0" w:color="auto"/>
      </w:divBdr>
      <w:divsChild>
        <w:div w:id="765006055">
          <w:marLeft w:val="0"/>
          <w:marRight w:val="0"/>
          <w:marTop w:val="0"/>
          <w:marBottom w:val="150"/>
          <w:divBdr>
            <w:top w:val="none" w:sz="0" w:space="0" w:color="auto"/>
            <w:left w:val="none" w:sz="0" w:space="0" w:color="auto"/>
            <w:bottom w:val="none" w:sz="0" w:space="0" w:color="auto"/>
            <w:right w:val="none" w:sz="0" w:space="0" w:color="auto"/>
          </w:divBdr>
          <w:divsChild>
            <w:div w:id="1379742384">
              <w:marLeft w:val="0"/>
              <w:marRight w:val="0"/>
              <w:marTop w:val="0"/>
              <w:marBottom w:val="0"/>
              <w:divBdr>
                <w:top w:val="none" w:sz="0" w:space="0" w:color="auto"/>
                <w:left w:val="none" w:sz="0" w:space="0" w:color="auto"/>
                <w:bottom w:val="none" w:sz="0" w:space="0" w:color="auto"/>
                <w:right w:val="none" w:sz="0" w:space="0" w:color="auto"/>
              </w:divBdr>
              <w:divsChild>
                <w:div w:id="2124112174">
                  <w:marLeft w:val="0"/>
                  <w:marRight w:val="0"/>
                  <w:marTop w:val="0"/>
                  <w:marBottom w:val="0"/>
                  <w:divBdr>
                    <w:top w:val="none" w:sz="0" w:space="0" w:color="auto"/>
                    <w:left w:val="none" w:sz="0" w:space="0" w:color="auto"/>
                    <w:bottom w:val="none" w:sz="0" w:space="0" w:color="auto"/>
                    <w:right w:val="none" w:sz="0" w:space="0" w:color="auto"/>
                  </w:divBdr>
                  <w:divsChild>
                    <w:div w:id="1140072634">
                      <w:marLeft w:val="0"/>
                      <w:marRight w:val="0"/>
                      <w:marTop w:val="0"/>
                      <w:marBottom w:val="0"/>
                      <w:divBdr>
                        <w:top w:val="none" w:sz="0" w:space="0" w:color="auto"/>
                        <w:left w:val="none" w:sz="0" w:space="0" w:color="auto"/>
                        <w:bottom w:val="none" w:sz="0" w:space="0" w:color="auto"/>
                        <w:right w:val="none" w:sz="0" w:space="0" w:color="auto"/>
                      </w:divBdr>
                      <w:divsChild>
                        <w:div w:id="1827627569">
                          <w:marLeft w:val="0"/>
                          <w:marRight w:val="0"/>
                          <w:marTop w:val="0"/>
                          <w:marBottom w:val="0"/>
                          <w:divBdr>
                            <w:top w:val="none" w:sz="0" w:space="0" w:color="auto"/>
                            <w:left w:val="none" w:sz="0" w:space="0" w:color="auto"/>
                            <w:bottom w:val="none" w:sz="0" w:space="0" w:color="auto"/>
                            <w:right w:val="none" w:sz="0" w:space="0" w:color="auto"/>
                          </w:divBdr>
                        </w:div>
                        <w:div w:id="129711516">
                          <w:marLeft w:val="0"/>
                          <w:marRight w:val="0"/>
                          <w:marTop w:val="0"/>
                          <w:marBottom w:val="0"/>
                          <w:divBdr>
                            <w:top w:val="none" w:sz="0" w:space="0" w:color="auto"/>
                            <w:left w:val="none" w:sz="0" w:space="0" w:color="auto"/>
                            <w:bottom w:val="none" w:sz="0" w:space="0" w:color="auto"/>
                            <w:right w:val="none" w:sz="0" w:space="0" w:color="auto"/>
                          </w:divBdr>
                        </w:div>
                        <w:div w:id="680279929">
                          <w:marLeft w:val="0"/>
                          <w:marRight w:val="0"/>
                          <w:marTop w:val="0"/>
                          <w:marBottom w:val="0"/>
                          <w:divBdr>
                            <w:top w:val="none" w:sz="0" w:space="0" w:color="auto"/>
                            <w:left w:val="none" w:sz="0" w:space="0" w:color="auto"/>
                            <w:bottom w:val="none" w:sz="0" w:space="0" w:color="auto"/>
                            <w:right w:val="none" w:sz="0" w:space="0" w:color="auto"/>
                          </w:divBdr>
                        </w:div>
                        <w:div w:id="281808202">
                          <w:marLeft w:val="0"/>
                          <w:marRight w:val="0"/>
                          <w:marTop w:val="0"/>
                          <w:marBottom w:val="0"/>
                          <w:divBdr>
                            <w:top w:val="none" w:sz="0" w:space="0" w:color="auto"/>
                            <w:left w:val="none" w:sz="0" w:space="0" w:color="auto"/>
                            <w:bottom w:val="none" w:sz="0" w:space="0" w:color="auto"/>
                            <w:right w:val="none" w:sz="0" w:space="0" w:color="auto"/>
                          </w:divBdr>
                        </w:div>
                        <w:div w:id="1737976363">
                          <w:marLeft w:val="0"/>
                          <w:marRight w:val="0"/>
                          <w:marTop w:val="0"/>
                          <w:marBottom w:val="0"/>
                          <w:divBdr>
                            <w:top w:val="none" w:sz="0" w:space="0" w:color="auto"/>
                            <w:left w:val="none" w:sz="0" w:space="0" w:color="auto"/>
                            <w:bottom w:val="none" w:sz="0" w:space="0" w:color="auto"/>
                            <w:right w:val="none" w:sz="0" w:space="0" w:color="auto"/>
                          </w:divBdr>
                        </w:div>
                        <w:div w:id="753668136">
                          <w:marLeft w:val="0"/>
                          <w:marRight w:val="0"/>
                          <w:marTop w:val="0"/>
                          <w:marBottom w:val="0"/>
                          <w:divBdr>
                            <w:top w:val="none" w:sz="0" w:space="0" w:color="auto"/>
                            <w:left w:val="none" w:sz="0" w:space="0" w:color="auto"/>
                            <w:bottom w:val="none" w:sz="0" w:space="0" w:color="auto"/>
                            <w:right w:val="none" w:sz="0" w:space="0" w:color="auto"/>
                          </w:divBdr>
                        </w:div>
                        <w:div w:id="1625693186">
                          <w:marLeft w:val="0"/>
                          <w:marRight w:val="0"/>
                          <w:marTop w:val="0"/>
                          <w:marBottom w:val="0"/>
                          <w:divBdr>
                            <w:top w:val="none" w:sz="0" w:space="0" w:color="auto"/>
                            <w:left w:val="none" w:sz="0" w:space="0" w:color="auto"/>
                            <w:bottom w:val="none" w:sz="0" w:space="0" w:color="auto"/>
                            <w:right w:val="none" w:sz="0" w:space="0" w:color="auto"/>
                          </w:divBdr>
                        </w:div>
                        <w:div w:id="259533448">
                          <w:marLeft w:val="0"/>
                          <w:marRight w:val="0"/>
                          <w:marTop w:val="0"/>
                          <w:marBottom w:val="0"/>
                          <w:divBdr>
                            <w:top w:val="none" w:sz="0" w:space="0" w:color="auto"/>
                            <w:left w:val="none" w:sz="0" w:space="0" w:color="auto"/>
                            <w:bottom w:val="none" w:sz="0" w:space="0" w:color="auto"/>
                            <w:right w:val="none" w:sz="0" w:space="0" w:color="auto"/>
                          </w:divBdr>
                        </w:div>
                        <w:div w:id="987367430">
                          <w:marLeft w:val="0"/>
                          <w:marRight w:val="0"/>
                          <w:marTop w:val="0"/>
                          <w:marBottom w:val="0"/>
                          <w:divBdr>
                            <w:top w:val="none" w:sz="0" w:space="0" w:color="auto"/>
                            <w:left w:val="none" w:sz="0" w:space="0" w:color="auto"/>
                            <w:bottom w:val="none" w:sz="0" w:space="0" w:color="auto"/>
                            <w:right w:val="none" w:sz="0" w:space="0" w:color="auto"/>
                          </w:divBdr>
                        </w:div>
                        <w:div w:id="1319462369">
                          <w:marLeft w:val="0"/>
                          <w:marRight w:val="0"/>
                          <w:marTop w:val="0"/>
                          <w:marBottom w:val="0"/>
                          <w:divBdr>
                            <w:top w:val="none" w:sz="0" w:space="0" w:color="auto"/>
                            <w:left w:val="none" w:sz="0" w:space="0" w:color="auto"/>
                            <w:bottom w:val="none" w:sz="0" w:space="0" w:color="auto"/>
                            <w:right w:val="none" w:sz="0" w:space="0" w:color="auto"/>
                          </w:divBdr>
                        </w:div>
                        <w:div w:id="441725127">
                          <w:marLeft w:val="0"/>
                          <w:marRight w:val="0"/>
                          <w:marTop w:val="0"/>
                          <w:marBottom w:val="0"/>
                          <w:divBdr>
                            <w:top w:val="none" w:sz="0" w:space="0" w:color="auto"/>
                            <w:left w:val="none" w:sz="0" w:space="0" w:color="auto"/>
                            <w:bottom w:val="none" w:sz="0" w:space="0" w:color="auto"/>
                            <w:right w:val="none" w:sz="0" w:space="0" w:color="auto"/>
                          </w:divBdr>
                        </w:div>
                        <w:div w:id="1743260520">
                          <w:marLeft w:val="0"/>
                          <w:marRight w:val="0"/>
                          <w:marTop w:val="0"/>
                          <w:marBottom w:val="0"/>
                          <w:divBdr>
                            <w:top w:val="none" w:sz="0" w:space="0" w:color="auto"/>
                            <w:left w:val="none" w:sz="0" w:space="0" w:color="auto"/>
                            <w:bottom w:val="none" w:sz="0" w:space="0" w:color="auto"/>
                            <w:right w:val="none" w:sz="0" w:space="0" w:color="auto"/>
                          </w:divBdr>
                        </w:div>
                        <w:div w:id="5410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1163">
          <w:marLeft w:val="0"/>
          <w:marRight w:val="0"/>
          <w:marTop w:val="0"/>
          <w:marBottom w:val="150"/>
          <w:divBdr>
            <w:top w:val="none" w:sz="0" w:space="0" w:color="auto"/>
            <w:left w:val="none" w:sz="0" w:space="0" w:color="auto"/>
            <w:bottom w:val="none" w:sz="0" w:space="0" w:color="auto"/>
            <w:right w:val="none" w:sz="0" w:space="0" w:color="auto"/>
          </w:divBdr>
          <w:divsChild>
            <w:div w:id="1279334420">
              <w:marLeft w:val="0"/>
              <w:marRight w:val="0"/>
              <w:marTop w:val="0"/>
              <w:marBottom w:val="0"/>
              <w:divBdr>
                <w:top w:val="none" w:sz="0" w:space="0" w:color="auto"/>
                <w:left w:val="none" w:sz="0" w:space="0" w:color="auto"/>
                <w:bottom w:val="none" w:sz="0" w:space="0" w:color="auto"/>
                <w:right w:val="none" w:sz="0" w:space="0" w:color="auto"/>
              </w:divBdr>
              <w:divsChild>
                <w:div w:id="1375618412">
                  <w:marLeft w:val="0"/>
                  <w:marRight w:val="0"/>
                  <w:marTop w:val="0"/>
                  <w:marBottom w:val="0"/>
                  <w:divBdr>
                    <w:top w:val="none" w:sz="0" w:space="0" w:color="auto"/>
                    <w:left w:val="none" w:sz="0" w:space="0" w:color="auto"/>
                    <w:bottom w:val="none" w:sz="0" w:space="0" w:color="auto"/>
                    <w:right w:val="none" w:sz="0" w:space="0" w:color="auto"/>
                  </w:divBdr>
                  <w:divsChild>
                    <w:div w:id="39212897">
                      <w:marLeft w:val="0"/>
                      <w:marRight w:val="0"/>
                      <w:marTop w:val="0"/>
                      <w:marBottom w:val="0"/>
                      <w:divBdr>
                        <w:top w:val="none" w:sz="0" w:space="0" w:color="auto"/>
                        <w:left w:val="none" w:sz="0" w:space="0" w:color="auto"/>
                        <w:bottom w:val="none" w:sz="0" w:space="0" w:color="auto"/>
                        <w:right w:val="none" w:sz="0" w:space="0" w:color="auto"/>
                      </w:divBdr>
                      <w:divsChild>
                        <w:div w:id="1746102764">
                          <w:marLeft w:val="0"/>
                          <w:marRight w:val="0"/>
                          <w:marTop w:val="0"/>
                          <w:marBottom w:val="0"/>
                          <w:divBdr>
                            <w:top w:val="none" w:sz="0" w:space="0" w:color="auto"/>
                            <w:left w:val="none" w:sz="0" w:space="0" w:color="auto"/>
                            <w:bottom w:val="none" w:sz="0" w:space="0" w:color="auto"/>
                            <w:right w:val="none" w:sz="0" w:space="0" w:color="auto"/>
                          </w:divBdr>
                        </w:div>
                        <w:div w:id="918756386">
                          <w:marLeft w:val="0"/>
                          <w:marRight w:val="0"/>
                          <w:marTop w:val="0"/>
                          <w:marBottom w:val="0"/>
                          <w:divBdr>
                            <w:top w:val="none" w:sz="0" w:space="0" w:color="auto"/>
                            <w:left w:val="none" w:sz="0" w:space="0" w:color="auto"/>
                            <w:bottom w:val="none" w:sz="0" w:space="0" w:color="auto"/>
                            <w:right w:val="none" w:sz="0" w:space="0" w:color="auto"/>
                          </w:divBdr>
                        </w:div>
                        <w:div w:id="1567229539">
                          <w:marLeft w:val="0"/>
                          <w:marRight w:val="0"/>
                          <w:marTop w:val="0"/>
                          <w:marBottom w:val="0"/>
                          <w:divBdr>
                            <w:top w:val="none" w:sz="0" w:space="0" w:color="auto"/>
                            <w:left w:val="none" w:sz="0" w:space="0" w:color="auto"/>
                            <w:bottom w:val="none" w:sz="0" w:space="0" w:color="auto"/>
                            <w:right w:val="none" w:sz="0" w:space="0" w:color="auto"/>
                          </w:divBdr>
                        </w:div>
                        <w:div w:id="52392778">
                          <w:marLeft w:val="0"/>
                          <w:marRight w:val="0"/>
                          <w:marTop w:val="0"/>
                          <w:marBottom w:val="0"/>
                          <w:divBdr>
                            <w:top w:val="none" w:sz="0" w:space="0" w:color="auto"/>
                            <w:left w:val="none" w:sz="0" w:space="0" w:color="auto"/>
                            <w:bottom w:val="none" w:sz="0" w:space="0" w:color="auto"/>
                            <w:right w:val="none" w:sz="0" w:space="0" w:color="auto"/>
                          </w:divBdr>
                        </w:div>
                        <w:div w:id="162476744">
                          <w:marLeft w:val="0"/>
                          <w:marRight w:val="0"/>
                          <w:marTop w:val="0"/>
                          <w:marBottom w:val="0"/>
                          <w:divBdr>
                            <w:top w:val="none" w:sz="0" w:space="0" w:color="auto"/>
                            <w:left w:val="none" w:sz="0" w:space="0" w:color="auto"/>
                            <w:bottom w:val="none" w:sz="0" w:space="0" w:color="auto"/>
                            <w:right w:val="none" w:sz="0" w:space="0" w:color="auto"/>
                          </w:divBdr>
                        </w:div>
                        <w:div w:id="1037197491">
                          <w:marLeft w:val="0"/>
                          <w:marRight w:val="0"/>
                          <w:marTop w:val="0"/>
                          <w:marBottom w:val="0"/>
                          <w:divBdr>
                            <w:top w:val="none" w:sz="0" w:space="0" w:color="auto"/>
                            <w:left w:val="none" w:sz="0" w:space="0" w:color="auto"/>
                            <w:bottom w:val="none" w:sz="0" w:space="0" w:color="auto"/>
                            <w:right w:val="none" w:sz="0" w:space="0" w:color="auto"/>
                          </w:divBdr>
                        </w:div>
                        <w:div w:id="1501772110">
                          <w:marLeft w:val="0"/>
                          <w:marRight w:val="0"/>
                          <w:marTop w:val="0"/>
                          <w:marBottom w:val="0"/>
                          <w:divBdr>
                            <w:top w:val="none" w:sz="0" w:space="0" w:color="auto"/>
                            <w:left w:val="none" w:sz="0" w:space="0" w:color="auto"/>
                            <w:bottom w:val="none" w:sz="0" w:space="0" w:color="auto"/>
                            <w:right w:val="none" w:sz="0" w:space="0" w:color="auto"/>
                          </w:divBdr>
                        </w:div>
                        <w:div w:id="2131431631">
                          <w:marLeft w:val="0"/>
                          <w:marRight w:val="0"/>
                          <w:marTop w:val="0"/>
                          <w:marBottom w:val="0"/>
                          <w:divBdr>
                            <w:top w:val="none" w:sz="0" w:space="0" w:color="auto"/>
                            <w:left w:val="none" w:sz="0" w:space="0" w:color="auto"/>
                            <w:bottom w:val="none" w:sz="0" w:space="0" w:color="auto"/>
                            <w:right w:val="none" w:sz="0" w:space="0" w:color="auto"/>
                          </w:divBdr>
                        </w:div>
                        <w:div w:id="13789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8996">
          <w:marLeft w:val="0"/>
          <w:marRight w:val="0"/>
          <w:marTop w:val="0"/>
          <w:marBottom w:val="150"/>
          <w:divBdr>
            <w:top w:val="none" w:sz="0" w:space="0" w:color="auto"/>
            <w:left w:val="none" w:sz="0" w:space="0" w:color="auto"/>
            <w:bottom w:val="none" w:sz="0" w:space="0" w:color="auto"/>
            <w:right w:val="none" w:sz="0" w:space="0" w:color="auto"/>
          </w:divBdr>
          <w:divsChild>
            <w:div w:id="1020820876">
              <w:marLeft w:val="0"/>
              <w:marRight w:val="0"/>
              <w:marTop w:val="0"/>
              <w:marBottom w:val="0"/>
              <w:divBdr>
                <w:top w:val="none" w:sz="0" w:space="0" w:color="auto"/>
                <w:left w:val="none" w:sz="0" w:space="0" w:color="auto"/>
                <w:bottom w:val="none" w:sz="0" w:space="0" w:color="auto"/>
                <w:right w:val="none" w:sz="0" w:space="0" w:color="auto"/>
              </w:divBdr>
              <w:divsChild>
                <w:div w:id="1478107120">
                  <w:marLeft w:val="0"/>
                  <w:marRight w:val="0"/>
                  <w:marTop w:val="0"/>
                  <w:marBottom w:val="0"/>
                  <w:divBdr>
                    <w:top w:val="none" w:sz="0" w:space="0" w:color="auto"/>
                    <w:left w:val="none" w:sz="0" w:space="0" w:color="auto"/>
                    <w:bottom w:val="none" w:sz="0" w:space="0" w:color="auto"/>
                    <w:right w:val="none" w:sz="0" w:space="0" w:color="auto"/>
                  </w:divBdr>
                  <w:divsChild>
                    <w:div w:id="1820807966">
                      <w:marLeft w:val="0"/>
                      <w:marRight w:val="0"/>
                      <w:marTop w:val="0"/>
                      <w:marBottom w:val="0"/>
                      <w:divBdr>
                        <w:top w:val="none" w:sz="0" w:space="0" w:color="auto"/>
                        <w:left w:val="none" w:sz="0" w:space="0" w:color="auto"/>
                        <w:bottom w:val="none" w:sz="0" w:space="0" w:color="auto"/>
                        <w:right w:val="none" w:sz="0" w:space="0" w:color="auto"/>
                      </w:divBdr>
                      <w:divsChild>
                        <w:div w:id="1470318397">
                          <w:marLeft w:val="0"/>
                          <w:marRight w:val="0"/>
                          <w:marTop w:val="0"/>
                          <w:marBottom w:val="0"/>
                          <w:divBdr>
                            <w:top w:val="none" w:sz="0" w:space="0" w:color="auto"/>
                            <w:left w:val="none" w:sz="0" w:space="0" w:color="auto"/>
                            <w:bottom w:val="none" w:sz="0" w:space="0" w:color="auto"/>
                            <w:right w:val="none" w:sz="0" w:space="0" w:color="auto"/>
                          </w:divBdr>
                        </w:div>
                        <w:div w:id="71437693">
                          <w:marLeft w:val="0"/>
                          <w:marRight w:val="0"/>
                          <w:marTop w:val="0"/>
                          <w:marBottom w:val="0"/>
                          <w:divBdr>
                            <w:top w:val="none" w:sz="0" w:space="0" w:color="auto"/>
                            <w:left w:val="none" w:sz="0" w:space="0" w:color="auto"/>
                            <w:bottom w:val="none" w:sz="0" w:space="0" w:color="auto"/>
                            <w:right w:val="none" w:sz="0" w:space="0" w:color="auto"/>
                          </w:divBdr>
                        </w:div>
                        <w:div w:id="236332197">
                          <w:marLeft w:val="0"/>
                          <w:marRight w:val="0"/>
                          <w:marTop w:val="0"/>
                          <w:marBottom w:val="0"/>
                          <w:divBdr>
                            <w:top w:val="none" w:sz="0" w:space="0" w:color="auto"/>
                            <w:left w:val="none" w:sz="0" w:space="0" w:color="auto"/>
                            <w:bottom w:val="none" w:sz="0" w:space="0" w:color="auto"/>
                            <w:right w:val="none" w:sz="0" w:space="0" w:color="auto"/>
                          </w:divBdr>
                        </w:div>
                        <w:div w:id="1926525329">
                          <w:marLeft w:val="0"/>
                          <w:marRight w:val="0"/>
                          <w:marTop w:val="0"/>
                          <w:marBottom w:val="0"/>
                          <w:divBdr>
                            <w:top w:val="none" w:sz="0" w:space="0" w:color="auto"/>
                            <w:left w:val="none" w:sz="0" w:space="0" w:color="auto"/>
                            <w:bottom w:val="none" w:sz="0" w:space="0" w:color="auto"/>
                            <w:right w:val="none" w:sz="0" w:space="0" w:color="auto"/>
                          </w:divBdr>
                        </w:div>
                        <w:div w:id="1916624623">
                          <w:marLeft w:val="0"/>
                          <w:marRight w:val="0"/>
                          <w:marTop w:val="0"/>
                          <w:marBottom w:val="0"/>
                          <w:divBdr>
                            <w:top w:val="none" w:sz="0" w:space="0" w:color="auto"/>
                            <w:left w:val="none" w:sz="0" w:space="0" w:color="auto"/>
                            <w:bottom w:val="none" w:sz="0" w:space="0" w:color="auto"/>
                            <w:right w:val="none" w:sz="0" w:space="0" w:color="auto"/>
                          </w:divBdr>
                        </w:div>
                        <w:div w:id="633680485">
                          <w:marLeft w:val="0"/>
                          <w:marRight w:val="0"/>
                          <w:marTop w:val="0"/>
                          <w:marBottom w:val="0"/>
                          <w:divBdr>
                            <w:top w:val="none" w:sz="0" w:space="0" w:color="auto"/>
                            <w:left w:val="none" w:sz="0" w:space="0" w:color="auto"/>
                            <w:bottom w:val="none" w:sz="0" w:space="0" w:color="auto"/>
                            <w:right w:val="none" w:sz="0" w:space="0" w:color="auto"/>
                          </w:divBdr>
                        </w:div>
                        <w:div w:id="1672290119">
                          <w:marLeft w:val="0"/>
                          <w:marRight w:val="0"/>
                          <w:marTop w:val="0"/>
                          <w:marBottom w:val="0"/>
                          <w:divBdr>
                            <w:top w:val="none" w:sz="0" w:space="0" w:color="auto"/>
                            <w:left w:val="none" w:sz="0" w:space="0" w:color="auto"/>
                            <w:bottom w:val="none" w:sz="0" w:space="0" w:color="auto"/>
                            <w:right w:val="none" w:sz="0" w:space="0" w:color="auto"/>
                          </w:divBdr>
                        </w:div>
                        <w:div w:id="2125076583">
                          <w:marLeft w:val="0"/>
                          <w:marRight w:val="0"/>
                          <w:marTop w:val="0"/>
                          <w:marBottom w:val="0"/>
                          <w:divBdr>
                            <w:top w:val="none" w:sz="0" w:space="0" w:color="auto"/>
                            <w:left w:val="none" w:sz="0" w:space="0" w:color="auto"/>
                            <w:bottom w:val="none" w:sz="0" w:space="0" w:color="auto"/>
                            <w:right w:val="none" w:sz="0" w:space="0" w:color="auto"/>
                          </w:divBdr>
                        </w:div>
                        <w:div w:id="826752115">
                          <w:marLeft w:val="0"/>
                          <w:marRight w:val="0"/>
                          <w:marTop w:val="0"/>
                          <w:marBottom w:val="0"/>
                          <w:divBdr>
                            <w:top w:val="none" w:sz="0" w:space="0" w:color="auto"/>
                            <w:left w:val="none" w:sz="0" w:space="0" w:color="auto"/>
                            <w:bottom w:val="none" w:sz="0" w:space="0" w:color="auto"/>
                            <w:right w:val="none" w:sz="0" w:space="0" w:color="auto"/>
                          </w:divBdr>
                        </w:div>
                        <w:div w:id="604507411">
                          <w:marLeft w:val="0"/>
                          <w:marRight w:val="0"/>
                          <w:marTop w:val="0"/>
                          <w:marBottom w:val="0"/>
                          <w:divBdr>
                            <w:top w:val="none" w:sz="0" w:space="0" w:color="auto"/>
                            <w:left w:val="none" w:sz="0" w:space="0" w:color="auto"/>
                            <w:bottom w:val="none" w:sz="0" w:space="0" w:color="auto"/>
                            <w:right w:val="none" w:sz="0" w:space="0" w:color="auto"/>
                          </w:divBdr>
                        </w:div>
                        <w:div w:id="3142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064648">
      <w:bodyDiv w:val="1"/>
      <w:marLeft w:val="0"/>
      <w:marRight w:val="0"/>
      <w:marTop w:val="0"/>
      <w:marBottom w:val="0"/>
      <w:divBdr>
        <w:top w:val="none" w:sz="0" w:space="0" w:color="auto"/>
        <w:left w:val="none" w:sz="0" w:space="0" w:color="auto"/>
        <w:bottom w:val="none" w:sz="0" w:space="0" w:color="auto"/>
        <w:right w:val="none" w:sz="0" w:space="0" w:color="auto"/>
      </w:divBdr>
    </w:div>
    <w:div w:id="1717121274">
      <w:bodyDiv w:val="1"/>
      <w:marLeft w:val="0"/>
      <w:marRight w:val="0"/>
      <w:marTop w:val="0"/>
      <w:marBottom w:val="0"/>
      <w:divBdr>
        <w:top w:val="none" w:sz="0" w:space="0" w:color="auto"/>
        <w:left w:val="none" w:sz="0" w:space="0" w:color="auto"/>
        <w:bottom w:val="none" w:sz="0" w:space="0" w:color="auto"/>
        <w:right w:val="none" w:sz="0" w:space="0" w:color="auto"/>
      </w:divBdr>
    </w:div>
    <w:div w:id="1777290371">
      <w:bodyDiv w:val="1"/>
      <w:marLeft w:val="0"/>
      <w:marRight w:val="0"/>
      <w:marTop w:val="0"/>
      <w:marBottom w:val="0"/>
      <w:divBdr>
        <w:top w:val="none" w:sz="0" w:space="0" w:color="auto"/>
        <w:left w:val="none" w:sz="0" w:space="0" w:color="auto"/>
        <w:bottom w:val="none" w:sz="0" w:space="0" w:color="auto"/>
        <w:right w:val="none" w:sz="0" w:space="0" w:color="auto"/>
      </w:divBdr>
    </w:div>
    <w:div w:id="18308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E001F2-5FF6-5C49-A7BC-4F9F1B6ECA67}"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GB"/>
        </a:p>
      </dgm:t>
    </dgm:pt>
    <dgm:pt modelId="{9C970106-E28F-1D47-8589-F8C35C98DA05}">
      <dgm:prSet phldrT="[Text]" custT="1"/>
      <dgm:spPr/>
      <dgm:t>
        <a:bodyPr/>
        <a:lstStyle/>
        <a:p>
          <a:r>
            <a:rPr lang="en-GB" sz="1200"/>
            <a:t>Shepherding </a:t>
          </a:r>
        </a:p>
        <a:p>
          <a:r>
            <a:rPr lang="en-GB" sz="1200"/>
            <a:t>Pastoral Ministry</a:t>
          </a:r>
        </a:p>
        <a:p>
          <a:r>
            <a:rPr lang="en-GB" sz="1200"/>
            <a:t>Word Ministry</a:t>
          </a:r>
        </a:p>
      </dgm:t>
    </dgm:pt>
    <dgm:pt modelId="{60292DF4-0EB1-024C-88EA-1B93AA489F8B}" type="parTrans" cxnId="{1760B5F0-1612-4F43-8E0B-2BFC8CB17D77}">
      <dgm:prSet/>
      <dgm:spPr/>
      <dgm:t>
        <a:bodyPr/>
        <a:lstStyle/>
        <a:p>
          <a:endParaRPr lang="en-GB" sz="1100"/>
        </a:p>
      </dgm:t>
    </dgm:pt>
    <dgm:pt modelId="{27866322-B806-BD49-905D-44918138F233}" type="sibTrans" cxnId="{1760B5F0-1612-4F43-8E0B-2BFC8CB17D77}">
      <dgm:prSet/>
      <dgm:spPr/>
      <dgm:t>
        <a:bodyPr/>
        <a:lstStyle/>
        <a:p>
          <a:endParaRPr lang="en-GB" sz="1100"/>
        </a:p>
      </dgm:t>
    </dgm:pt>
    <dgm:pt modelId="{099308F5-4DCA-A542-996F-18D6873E4FE8}">
      <dgm:prSet phldrT="[Text]" custT="1"/>
      <dgm:spPr/>
      <dgm:t>
        <a:bodyPr/>
        <a:lstStyle/>
        <a:p>
          <a:r>
            <a:rPr lang="en-GB" sz="1100" b="1"/>
            <a:t>Macro Shepherding </a:t>
          </a:r>
          <a:r>
            <a:rPr lang="en-GB" sz="1100"/>
            <a:t>(Acts 20:28-29)</a:t>
          </a:r>
        </a:p>
        <a:p>
          <a:r>
            <a:rPr lang="en-GB" sz="1100"/>
            <a:t>Public                      Word Ministry</a:t>
          </a:r>
        </a:p>
      </dgm:t>
    </dgm:pt>
    <dgm:pt modelId="{506005A1-EC10-804B-A12B-82FA76348191}" type="parTrans" cxnId="{03F675B4-9883-D24A-9742-D19694927B17}">
      <dgm:prSet/>
      <dgm:spPr/>
      <dgm:t>
        <a:bodyPr/>
        <a:lstStyle/>
        <a:p>
          <a:endParaRPr lang="en-GB" sz="1100"/>
        </a:p>
      </dgm:t>
    </dgm:pt>
    <dgm:pt modelId="{C960ADBF-47BB-3D4E-8374-420397924BC5}" type="sibTrans" cxnId="{03F675B4-9883-D24A-9742-D19694927B17}">
      <dgm:prSet/>
      <dgm:spPr/>
      <dgm:t>
        <a:bodyPr/>
        <a:lstStyle/>
        <a:p>
          <a:endParaRPr lang="en-GB" sz="1100"/>
        </a:p>
      </dgm:t>
    </dgm:pt>
    <dgm:pt modelId="{D49EE345-61BB-CD4C-AE95-234300E11120}">
      <dgm:prSet phldrT="[Text]" custT="1"/>
      <dgm:spPr/>
      <dgm:t>
        <a:bodyPr/>
        <a:lstStyle/>
        <a:p>
          <a:r>
            <a:rPr lang="en-GB" sz="1100" b="1"/>
            <a:t>Micro Shepherding </a:t>
          </a:r>
          <a:r>
            <a:rPr lang="en-GB" sz="1100"/>
            <a:t>(Acts 20:20)</a:t>
          </a:r>
          <a:endParaRPr lang="en-SG" sz="1100"/>
        </a:p>
        <a:p>
          <a:r>
            <a:rPr lang="en-GB" sz="1100"/>
            <a:t>Interpersonal         Word Ministry</a:t>
          </a:r>
        </a:p>
      </dgm:t>
    </dgm:pt>
    <dgm:pt modelId="{DC7DECB1-7F32-1846-91A5-A6010F5C1FBA}" type="parTrans" cxnId="{8E376001-5774-7A43-91EF-9AB744C5B4C9}">
      <dgm:prSet/>
      <dgm:spPr/>
      <dgm:t>
        <a:bodyPr/>
        <a:lstStyle/>
        <a:p>
          <a:endParaRPr lang="en-GB" sz="1100"/>
        </a:p>
      </dgm:t>
    </dgm:pt>
    <dgm:pt modelId="{93D8D81D-93D0-D643-8A3A-C59048579602}" type="sibTrans" cxnId="{8E376001-5774-7A43-91EF-9AB744C5B4C9}">
      <dgm:prSet/>
      <dgm:spPr/>
      <dgm:t>
        <a:bodyPr/>
        <a:lstStyle/>
        <a:p>
          <a:endParaRPr lang="en-GB" sz="1100"/>
        </a:p>
      </dgm:t>
    </dgm:pt>
    <dgm:pt modelId="{971DD796-4D4F-9D46-B476-902EE4769541}">
      <dgm:prSet phldrT="[Text]" custT="1"/>
      <dgm:spPr/>
      <dgm:t>
        <a:bodyPr/>
        <a:lstStyle/>
        <a:p>
          <a:r>
            <a:rPr lang="en-GB" sz="1100"/>
            <a:t>Preaching Prog</a:t>
          </a:r>
        </a:p>
      </dgm:t>
    </dgm:pt>
    <dgm:pt modelId="{4A5F7898-029B-9F4F-AB1A-4AC01D67B11E}" type="parTrans" cxnId="{BEFCDE2B-DBD5-5642-8206-96813231646D}">
      <dgm:prSet/>
      <dgm:spPr/>
      <dgm:t>
        <a:bodyPr/>
        <a:lstStyle/>
        <a:p>
          <a:endParaRPr lang="en-GB" sz="1100"/>
        </a:p>
      </dgm:t>
    </dgm:pt>
    <dgm:pt modelId="{DDE1CAC6-1B07-5D4A-A6F3-7D4C6E665222}" type="sibTrans" cxnId="{BEFCDE2B-DBD5-5642-8206-96813231646D}">
      <dgm:prSet/>
      <dgm:spPr/>
      <dgm:t>
        <a:bodyPr/>
        <a:lstStyle/>
        <a:p>
          <a:endParaRPr lang="en-GB" sz="1100"/>
        </a:p>
      </dgm:t>
    </dgm:pt>
    <dgm:pt modelId="{88449E68-C094-6940-94F3-7615B8F9BDBC}">
      <dgm:prSet phldrT="[Text]" custT="1"/>
      <dgm:spPr/>
      <dgm:t>
        <a:bodyPr/>
        <a:lstStyle/>
        <a:p>
          <a:r>
            <a:rPr lang="en-GB" sz="1100"/>
            <a:t>Pastor's Responsive Intervention</a:t>
          </a:r>
        </a:p>
      </dgm:t>
    </dgm:pt>
    <dgm:pt modelId="{2AA6D74A-0710-2340-9571-1D25EDB10653}" type="parTrans" cxnId="{8C771E50-7799-7843-A8A7-056A6F01F857}">
      <dgm:prSet/>
      <dgm:spPr/>
      <dgm:t>
        <a:bodyPr/>
        <a:lstStyle/>
        <a:p>
          <a:endParaRPr lang="en-GB" sz="1100"/>
        </a:p>
      </dgm:t>
    </dgm:pt>
    <dgm:pt modelId="{EB4A50F5-8013-BA43-9DD8-7762E8BFC0D5}" type="sibTrans" cxnId="{8C771E50-7799-7843-A8A7-056A6F01F857}">
      <dgm:prSet/>
      <dgm:spPr/>
      <dgm:t>
        <a:bodyPr/>
        <a:lstStyle/>
        <a:p>
          <a:endParaRPr lang="en-GB" sz="1100"/>
        </a:p>
      </dgm:t>
    </dgm:pt>
    <dgm:pt modelId="{9BC1AE87-69F9-6447-AE80-D2FCAAAAED53}">
      <dgm:prSet phldrT="[Text]" custT="1"/>
      <dgm:spPr>
        <a:solidFill>
          <a:schemeClr val="accent1">
            <a:lumMod val="40000"/>
            <a:lumOff val="60000"/>
          </a:schemeClr>
        </a:solidFill>
      </dgm:spPr>
      <dgm:t>
        <a:bodyPr/>
        <a:lstStyle/>
        <a:p>
          <a:r>
            <a:rPr lang="en-GB" sz="1100"/>
            <a:t>'Pastoral Care'</a:t>
          </a:r>
        </a:p>
      </dgm:t>
    </dgm:pt>
    <dgm:pt modelId="{0028CF4C-FD36-3C4F-B401-D991121F1DF1}" type="parTrans" cxnId="{068B6E92-0AB0-0D4C-BD1A-0BC41A347A2E}">
      <dgm:prSet/>
      <dgm:spPr/>
      <dgm:t>
        <a:bodyPr/>
        <a:lstStyle/>
        <a:p>
          <a:endParaRPr lang="en-GB" sz="1100"/>
        </a:p>
      </dgm:t>
    </dgm:pt>
    <dgm:pt modelId="{86AB1779-3025-0545-8653-A1951F3F7CD0}" type="sibTrans" cxnId="{068B6E92-0AB0-0D4C-BD1A-0BC41A347A2E}">
      <dgm:prSet/>
      <dgm:spPr/>
      <dgm:t>
        <a:bodyPr/>
        <a:lstStyle/>
        <a:p>
          <a:endParaRPr lang="en-GB" sz="1100"/>
        </a:p>
      </dgm:t>
    </dgm:pt>
    <dgm:pt modelId="{603E5ADB-3524-5345-AAAA-DD217E528D6B}">
      <dgm:prSet phldrT="[Text]" custT="1"/>
      <dgm:spPr/>
      <dgm:t>
        <a:bodyPr/>
        <a:lstStyle/>
        <a:p>
          <a:r>
            <a:rPr lang="en-GB" sz="1100"/>
            <a:t>Teaching Prog</a:t>
          </a:r>
        </a:p>
      </dgm:t>
    </dgm:pt>
    <dgm:pt modelId="{19B34AB5-7DF9-6E4E-BBFF-4C1B471CC027}" type="parTrans" cxnId="{99B85FC4-4486-6647-9B64-86BFDB1DAF07}">
      <dgm:prSet/>
      <dgm:spPr/>
      <dgm:t>
        <a:bodyPr/>
        <a:lstStyle/>
        <a:p>
          <a:endParaRPr lang="en-GB"/>
        </a:p>
      </dgm:t>
    </dgm:pt>
    <dgm:pt modelId="{73FC6896-4504-1043-A81B-DA3F65C40B99}" type="sibTrans" cxnId="{99B85FC4-4486-6647-9B64-86BFDB1DAF07}">
      <dgm:prSet/>
      <dgm:spPr/>
      <dgm:t>
        <a:bodyPr/>
        <a:lstStyle/>
        <a:p>
          <a:endParaRPr lang="en-GB"/>
        </a:p>
      </dgm:t>
    </dgm:pt>
    <dgm:pt modelId="{F2F3615E-8A5C-664D-89F0-560A56AD9AA4}">
      <dgm:prSet phldrT="[Text]" custT="1"/>
      <dgm:spPr/>
      <dgm:t>
        <a:bodyPr/>
        <a:lstStyle/>
        <a:p>
          <a:r>
            <a:rPr lang="en-GB" sz="1100"/>
            <a:t>Training Prog</a:t>
          </a:r>
        </a:p>
      </dgm:t>
    </dgm:pt>
    <dgm:pt modelId="{5C49018E-F09C-CC4C-BAE1-EB68D815E7B6}" type="parTrans" cxnId="{F39B8E17-9CE9-0D49-8164-45DF085B2AED}">
      <dgm:prSet/>
      <dgm:spPr/>
      <dgm:t>
        <a:bodyPr/>
        <a:lstStyle/>
        <a:p>
          <a:endParaRPr lang="en-GB"/>
        </a:p>
      </dgm:t>
    </dgm:pt>
    <dgm:pt modelId="{7396986E-33E5-AB4F-A531-7FD6D76A737E}" type="sibTrans" cxnId="{F39B8E17-9CE9-0D49-8164-45DF085B2AED}">
      <dgm:prSet/>
      <dgm:spPr/>
      <dgm:t>
        <a:bodyPr/>
        <a:lstStyle/>
        <a:p>
          <a:endParaRPr lang="en-GB"/>
        </a:p>
      </dgm:t>
    </dgm:pt>
    <dgm:pt modelId="{CA2B07AC-5BF6-8541-9C4A-50A0FDBACEC5}">
      <dgm:prSet phldrT="[Text]" custT="1"/>
      <dgm:spPr/>
      <dgm:t>
        <a:bodyPr/>
        <a:lstStyle/>
        <a:p>
          <a:r>
            <a:rPr lang="en-GB" sz="1100"/>
            <a:t>Pastoral Counselling</a:t>
          </a:r>
        </a:p>
      </dgm:t>
    </dgm:pt>
    <dgm:pt modelId="{E7AA9DD2-ED9C-4246-B1C6-F7331081EC74}" type="parTrans" cxnId="{8ED15513-0987-1148-91AB-B9532872F992}">
      <dgm:prSet/>
      <dgm:spPr/>
      <dgm:t>
        <a:bodyPr/>
        <a:lstStyle/>
        <a:p>
          <a:endParaRPr lang="en-GB"/>
        </a:p>
      </dgm:t>
    </dgm:pt>
    <dgm:pt modelId="{874194A3-FB06-0B48-BFD3-B08C96D2845E}" type="sibTrans" cxnId="{8ED15513-0987-1148-91AB-B9532872F992}">
      <dgm:prSet/>
      <dgm:spPr/>
      <dgm:t>
        <a:bodyPr/>
        <a:lstStyle/>
        <a:p>
          <a:endParaRPr lang="en-GB"/>
        </a:p>
      </dgm:t>
    </dgm:pt>
    <dgm:pt modelId="{151047A3-082F-1843-A543-B52EA15A5B77}">
      <dgm:prSet phldrT="[Text]" custT="1"/>
      <dgm:spPr/>
      <dgm:t>
        <a:bodyPr/>
        <a:lstStyle/>
        <a:p>
          <a:r>
            <a:rPr lang="en-GB" sz="1100"/>
            <a:t>Pastor's Proactive Discipleship</a:t>
          </a:r>
        </a:p>
      </dgm:t>
    </dgm:pt>
    <dgm:pt modelId="{1151C511-8A6E-BC4A-8AB9-26AEC8BBC738}" type="parTrans" cxnId="{B16E5DC8-1CA6-3A48-9701-0219E8E523DE}">
      <dgm:prSet/>
      <dgm:spPr/>
      <dgm:t>
        <a:bodyPr/>
        <a:lstStyle/>
        <a:p>
          <a:endParaRPr lang="en-GB"/>
        </a:p>
      </dgm:t>
    </dgm:pt>
    <dgm:pt modelId="{A840EC5C-0009-6B44-993F-DD93A7FDCAC0}" type="sibTrans" cxnId="{B16E5DC8-1CA6-3A48-9701-0219E8E523DE}">
      <dgm:prSet/>
      <dgm:spPr/>
      <dgm:t>
        <a:bodyPr/>
        <a:lstStyle/>
        <a:p>
          <a:endParaRPr lang="en-GB"/>
        </a:p>
      </dgm:t>
    </dgm:pt>
    <dgm:pt modelId="{204C1209-F4BC-7F49-8213-EE3694CA6869}">
      <dgm:prSet phldrT="[Text]" custT="1"/>
      <dgm:spPr>
        <a:noFill/>
      </dgm:spPr>
      <dgm:t>
        <a:bodyPr/>
        <a:lstStyle/>
        <a:p>
          <a:r>
            <a:rPr lang="en-GB" sz="1100"/>
            <a:t>Lay Proactive Discipleship</a:t>
          </a:r>
        </a:p>
      </dgm:t>
    </dgm:pt>
    <dgm:pt modelId="{B42A6C9C-C0CC-254A-A69A-CB16CC1F83D3}" type="parTrans" cxnId="{84B7E126-8CBD-0E40-AAC7-134A34A7BBD1}">
      <dgm:prSet/>
      <dgm:spPr/>
      <dgm:t>
        <a:bodyPr/>
        <a:lstStyle/>
        <a:p>
          <a:endParaRPr lang="en-GB"/>
        </a:p>
      </dgm:t>
    </dgm:pt>
    <dgm:pt modelId="{753C4974-1949-E446-8A7A-3689D236D972}" type="sibTrans" cxnId="{84B7E126-8CBD-0E40-AAC7-134A34A7BBD1}">
      <dgm:prSet/>
      <dgm:spPr/>
      <dgm:t>
        <a:bodyPr/>
        <a:lstStyle/>
        <a:p>
          <a:endParaRPr lang="en-GB"/>
        </a:p>
      </dgm:t>
    </dgm:pt>
    <dgm:pt modelId="{8E08DD34-A9EC-6340-89C7-C3106FD88C75}">
      <dgm:prSet phldrT="[Text]" custT="1"/>
      <dgm:spPr>
        <a:noFill/>
      </dgm:spPr>
      <dgm:t>
        <a:bodyPr/>
        <a:lstStyle/>
        <a:p>
          <a:r>
            <a:rPr lang="en-GB" sz="1100"/>
            <a:t>Lay Responsive Intervention</a:t>
          </a:r>
        </a:p>
      </dgm:t>
    </dgm:pt>
    <dgm:pt modelId="{5632AD37-12A1-CA47-8E4D-52EEBDCFC6D6}" type="parTrans" cxnId="{A030365F-8912-6145-BDBF-E4E344FDC064}">
      <dgm:prSet/>
      <dgm:spPr/>
      <dgm:t>
        <a:bodyPr/>
        <a:lstStyle/>
        <a:p>
          <a:endParaRPr lang="en-GB"/>
        </a:p>
      </dgm:t>
    </dgm:pt>
    <dgm:pt modelId="{6A389B85-A433-F54A-8523-B6D558925596}" type="sibTrans" cxnId="{A030365F-8912-6145-BDBF-E4E344FDC064}">
      <dgm:prSet/>
      <dgm:spPr/>
      <dgm:t>
        <a:bodyPr/>
        <a:lstStyle/>
        <a:p>
          <a:endParaRPr lang="en-GB"/>
        </a:p>
      </dgm:t>
    </dgm:pt>
    <dgm:pt modelId="{0A25CA65-ACFB-894A-9104-BB60939CD5AF}">
      <dgm:prSet phldrT="[Text]" custT="1"/>
      <dgm:spPr>
        <a:noFill/>
      </dgm:spPr>
      <dgm:t>
        <a:bodyPr/>
        <a:lstStyle/>
        <a:p>
          <a:r>
            <a:rPr lang="en-GB" sz="1100"/>
            <a:t>Lay Counselling</a:t>
          </a:r>
        </a:p>
      </dgm:t>
    </dgm:pt>
    <dgm:pt modelId="{DF5FC0F8-5C83-E644-B4F4-D10E00CE101E}" type="parTrans" cxnId="{C1606131-DD7F-4949-86E4-D70E83137DA8}">
      <dgm:prSet/>
      <dgm:spPr/>
      <dgm:t>
        <a:bodyPr/>
        <a:lstStyle/>
        <a:p>
          <a:endParaRPr lang="en-GB"/>
        </a:p>
      </dgm:t>
    </dgm:pt>
    <dgm:pt modelId="{D0E18891-022A-E44B-8801-5F1485668084}" type="sibTrans" cxnId="{C1606131-DD7F-4949-86E4-D70E83137DA8}">
      <dgm:prSet/>
      <dgm:spPr/>
      <dgm:t>
        <a:bodyPr/>
        <a:lstStyle/>
        <a:p>
          <a:endParaRPr lang="en-GB"/>
        </a:p>
      </dgm:t>
    </dgm:pt>
    <dgm:pt modelId="{C21B5AB2-E223-3841-B6AB-4E8CC508DC02}">
      <dgm:prSet phldrT="[Text]" custT="1"/>
      <dgm:spPr>
        <a:solidFill>
          <a:schemeClr val="accent1">
            <a:lumMod val="40000"/>
            <a:lumOff val="60000"/>
          </a:schemeClr>
        </a:solidFill>
      </dgm:spPr>
      <dgm:t>
        <a:bodyPr/>
        <a:lstStyle/>
        <a:p>
          <a:r>
            <a:rPr lang="en-GB" sz="1100"/>
            <a:t>Lay 'Pastoral Care'</a:t>
          </a:r>
        </a:p>
      </dgm:t>
    </dgm:pt>
    <dgm:pt modelId="{7C24271B-FBCC-7F42-A71C-64D5A682C1E2}" type="parTrans" cxnId="{F41B61B7-28A2-EA4B-86E8-2D7A07BB74FA}">
      <dgm:prSet/>
      <dgm:spPr/>
      <dgm:t>
        <a:bodyPr/>
        <a:lstStyle/>
        <a:p>
          <a:endParaRPr lang="en-GB"/>
        </a:p>
      </dgm:t>
    </dgm:pt>
    <dgm:pt modelId="{491C5CC6-15BA-F945-8700-55A5B5CD8C9A}" type="sibTrans" cxnId="{F41B61B7-28A2-EA4B-86E8-2D7A07BB74FA}">
      <dgm:prSet/>
      <dgm:spPr/>
      <dgm:t>
        <a:bodyPr/>
        <a:lstStyle/>
        <a:p>
          <a:endParaRPr lang="en-GB"/>
        </a:p>
      </dgm:t>
    </dgm:pt>
    <dgm:pt modelId="{CE836788-D109-6343-A293-E84882102392}">
      <dgm:prSet phldrT="[Text]" custT="1"/>
      <dgm:spPr/>
      <dgm:t>
        <a:bodyPr/>
        <a:lstStyle/>
        <a:p>
          <a:r>
            <a:rPr lang="en-GB" sz="1100"/>
            <a:t>Direction Setting</a:t>
          </a:r>
        </a:p>
      </dgm:t>
    </dgm:pt>
    <dgm:pt modelId="{146B7E14-74C2-2D48-AAF1-619E4840F383}" type="parTrans" cxnId="{9F14361F-21CB-8B44-8C72-DDC9B2C7AF51}">
      <dgm:prSet/>
      <dgm:spPr/>
      <dgm:t>
        <a:bodyPr/>
        <a:lstStyle/>
        <a:p>
          <a:endParaRPr lang="en-GB"/>
        </a:p>
      </dgm:t>
    </dgm:pt>
    <dgm:pt modelId="{237578A6-4FB4-4C4B-9898-6500C445E2EC}" type="sibTrans" cxnId="{9F14361F-21CB-8B44-8C72-DDC9B2C7AF51}">
      <dgm:prSet/>
      <dgm:spPr/>
      <dgm:t>
        <a:bodyPr/>
        <a:lstStyle/>
        <a:p>
          <a:endParaRPr lang="en-GB"/>
        </a:p>
      </dgm:t>
    </dgm:pt>
    <dgm:pt modelId="{32A45C68-68B7-C144-AEBB-547227726860}">
      <dgm:prSet phldrT="[Text]" custT="1"/>
      <dgm:spPr>
        <a:noFill/>
        <a:ln>
          <a:prstDash val="dash"/>
        </a:ln>
      </dgm:spPr>
      <dgm:t>
        <a:bodyPr/>
        <a:lstStyle/>
        <a:p>
          <a:r>
            <a:rPr lang="en-GB" sz="1100"/>
            <a:t>Pastor Equips saints for work of ministry</a:t>
          </a:r>
        </a:p>
        <a:p>
          <a:r>
            <a:rPr lang="en-GB" sz="1100"/>
            <a:t>(Eph.4:12)</a:t>
          </a:r>
        </a:p>
      </dgm:t>
    </dgm:pt>
    <dgm:pt modelId="{BC541EBB-EED2-7949-8B8E-042DC728FFD2}" type="sibTrans" cxnId="{4E761F00-C30D-B449-9881-D79D274F2020}">
      <dgm:prSet/>
      <dgm:spPr/>
      <dgm:t>
        <a:bodyPr/>
        <a:lstStyle/>
        <a:p>
          <a:endParaRPr lang="en-GB"/>
        </a:p>
      </dgm:t>
    </dgm:pt>
    <dgm:pt modelId="{EFEAAE49-0D2B-BC42-AD1B-9056A6E79A57}" type="parTrans" cxnId="{4E761F00-C30D-B449-9881-D79D274F2020}">
      <dgm:prSet/>
      <dgm:spPr/>
      <dgm:t>
        <a:bodyPr/>
        <a:lstStyle/>
        <a:p>
          <a:endParaRPr lang="en-GB"/>
        </a:p>
      </dgm:t>
    </dgm:pt>
    <dgm:pt modelId="{B101845F-D1FE-E145-9C06-326D279D3E63}" type="pres">
      <dgm:prSet presAssocID="{39E001F2-5FF6-5C49-A7BC-4F9F1B6ECA67}" presName="hierChild1" presStyleCnt="0">
        <dgm:presLayoutVars>
          <dgm:orgChart val="1"/>
          <dgm:chPref val="1"/>
          <dgm:dir/>
          <dgm:animOne val="branch"/>
          <dgm:animLvl val="lvl"/>
          <dgm:resizeHandles/>
        </dgm:presLayoutVars>
      </dgm:prSet>
      <dgm:spPr/>
    </dgm:pt>
    <dgm:pt modelId="{2424C206-D598-EA44-9FE5-841FD0610067}" type="pres">
      <dgm:prSet presAssocID="{9C970106-E28F-1D47-8589-F8C35C98DA05}" presName="hierRoot1" presStyleCnt="0">
        <dgm:presLayoutVars>
          <dgm:hierBranch val="init"/>
        </dgm:presLayoutVars>
      </dgm:prSet>
      <dgm:spPr/>
    </dgm:pt>
    <dgm:pt modelId="{3CC86BC9-43B4-5449-8227-699D2CAB59FE}" type="pres">
      <dgm:prSet presAssocID="{9C970106-E28F-1D47-8589-F8C35C98DA05}" presName="rootComposite1" presStyleCnt="0"/>
      <dgm:spPr/>
    </dgm:pt>
    <dgm:pt modelId="{07325810-2350-3C41-952D-6D270A52573D}" type="pres">
      <dgm:prSet presAssocID="{9C970106-E28F-1D47-8589-F8C35C98DA05}" presName="rootText1" presStyleLbl="node0" presStyleIdx="0" presStyleCnt="1" custScaleX="167754" custScaleY="198896" custLinFactNeighborX="14" custLinFactNeighborY="-124">
        <dgm:presLayoutVars>
          <dgm:chPref val="3"/>
        </dgm:presLayoutVars>
      </dgm:prSet>
      <dgm:spPr/>
    </dgm:pt>
    <dgm:pt modelId="{D8F80D79-78BE-834E-8981-62D1F8CB9AD3}" type="pres">
      <dgm:prSet presAssocID="{9C970106-E28F-1D47-8589-F8C35C98DA05}" presName="rootConnector1" presStyleLbl="node1" presStyleIdx="0" presStyleCnt="0"/>
      <dgm:spPr/>
    </dgm:pt>
    <dgm:pt modelId="{1D83EB23-1DCA-374E-A551-70831956A494}" type="pres">
      <dgm:prSet presAssocID="{9C970106-E28F-1D47-8589-F8C35C98DA05}" presName="hierChild2" presStyleCnt="0"/>
      <dgm:spPr/>
    </dgm:pt>
    <dgm:pt modelId="{76DC9D29-7758-6542-918A-78DA74F1ACC7}" type="pres">
      <dgm:prSet presAssocID="{506005A1-EC10-804B-A12B-82FA76348191}" presName="Name37" presStyleLbl="parChTrans1D2" presStyleIdx="0" presStyleCnt="2"/>
      <dgm:spPr/>
    </dgm:pt>
    <dgm:pt modelId="{24A4CCBD-A852-9644-A0C5-9601D32C798B}" type="pres">
      <dgm:prSet presAssocID="{099308F5-4DCA-A542-996F-18D6873E4FE8}" presName="hierRoot2" presStyleCnt="0">
        <dgm:presLayoutVars>
          <dgm:hierBranch val="init"/>
        </dgm:presLayoutVars>
      </dgm:prSet>
      <dgm:spPr/>
    </dgm:pt>
    <dgm:pt modelId="{0E66A8B0-9122-7149-9C1F-2FF6A7399512}" type="pres">
      <dgm:prSet presAssocID="{099308F5-4DCA-A542-996F-18D6873E4FE8}" presName="rootComposite" presStyleCnt="0"/>
      <dgm:spPr/>
    </dgm:pt>
    <dgm:pt modelId="{CB99B20B-DE18-834A-963B-53D137CC4698}" type="pres">
      <dgm:prSet presAssocID="{099308F5-4DCA-A542-996F-18D6873E4FE8}" presName="rootText" presStyleLbl="node2" presStyleIdx="0" presStyleCnt="2" custScaleX="178798" custScaleY="216420">
        <dgm:presLayoutVars>
          <dgm:chPref val="3"/>
        </dgm:presLayoutVars>
      </dgm:prSet>
      <dgm:spPr/>
    </dgm:pt>
    <dgm:pt modelId="{BCC8F0F6-C9DA-5947-B063-FB62FAA0A67E}" type="pres">
      <dgm:prSet presAssocID="{099308F5-4DCA-A542-996F-18D6873E4FE8}" presName="rootConnector" presStyleLbl="node2" presStyleIdx="0" presStyleCnt="2"/>
      <dgm:spPr/>
    </dgm:pt>
    <dgm:pt modelId="{8E00C02E-E05C-E24E-9279-B350E46ACC25}" type="pres">
      <dgm:prSet presAssocID="{099308F5-4DCA-A542-996F-18D6873E4FE8}" presName="hierChild4" presStyleCnt="0"/>
      <dgm:spPr/>
    </dgm:pt>
    <dgm:pt modelId="{6892E830-3C21-294A-AC45-4772B4289819}" type="pres">
      <dgm:prSet presAssocID="{4A5F7898-029B-9F4F-AB1A-4AC01D67B11E}" presName="Name37" presStyleLbl="parChTrans1D3" presStyleIdx="0" presStyleCnt="7"/>
      <dgm:spPr/>
    </dgm:pt>
    <dgm:pt modelId="{6CA70F21-01D3-7D42-8526-4EC42FFE6467}" type="pres">
      <dgm:prSet presAssocID="{971DD796-4D4F-9D46-B476-902EE4769541}" presName="hierRoot2" presStyleCnt="0">
        <dgm:presLayoutVars>
          <dgm:hierBranch val="init"/>
        </dgm:presLayoutVars>
      </dgm:prSet>
      <dgm:spPr/>
    </dgm:pt>
    <dgm:pt modelId="{7AA6D7AD-96E3-164C-A485-09A70FC3C997}" type="pres">
      <dgm:prSet presAssocID="{971DD796-4D4F-9D46-B476-902EE4769541}" presName="rootComposite" presStyleCnt="0"/>
      <dgm:spPr/>
    </dgm:pt>
    <dgm:pt modelId="{37E2BD17-FC77-5B40-9243-7540FC88B2D4}" type="pres">
      <dgm:prSet presAssocID="{971DD796-4D4F-9D46-B476-902EE4769541}" presName="rootText" presStyleLbl="node3" presStyleIdx="0" presStyleCnt="7">
        <dgm:presLayoutVars>
          <dgm:chPref val="3"/>
        </dgm:presLayoutVars>
      </dgm:prSet>
      <dgm:spPr/>
    </dgm:pt>
    <dgm:pt modelId="{CC62FC7F-2C21-4C4F-A74B-4CD4E6342611}" type="pres">
      <dgm:prSet presAssocID="{971DD796-4D4F-9D46-B476-902EE4769541}" presName="rootConnector" presStyleLbl="node3" presStyleIdx="0" presStyleCnt="7"/>
      <dgm:spPr/>
    </dgm:pt>
    <dgm:pt modelId="{00C72523-2AEA-E846-847C-198F772DEAC8}" type="pres">
      <dgm:prSet presAssocID="{971DD796-4D4F-9D46-B476-902EE4769541}" presName="hierChild4" presStyleCnt="0"/>
      <dgm:spPr/>
    </dgm:pt>
    <dgm:pt modelId="{D8E796BA-5CFD-FC40-B389-F20AF53580EB}" type="pres">
      <dgm:prSet presAssocID="{971DD796-4D4F-9D46-B476-902EE4769541}" presName="hierChild5" presStyleCnt="0"/>
      <dgm:spPr/>
    </dgm:pt>
    <dgm:pt modelId="{4EEBED6D-FABE-434D-8FC7-6FBDFDA42578}" type="pres">
      <dgm:prSet presAssocID="{19B34AB5-7DF9-6E4E-BBFF-4C1B471CC027}" presName="Name37" presStyleLbl="parChTrans1D3" presStyleIdx="1" presStyleCnt="7"/>
      <dgm:spPr/>
    </dgm:pt>
    <dgm:pt modelId="{992E9FA1-5AA0-CA4F-91DA-C5B390E5DC20}" type="pres">
      <dgm:prSet presAssocID="{603E5ADB-3524-5345-AAAA-DD217E528D6B}" presName="hierRoot2" presStyleCnt="0">
        <dgm:presLayoutVars>
          <dgm:hierBranch val="init"/>
        </dgm:presLayoutVars>
      </dgm:prSet>
      <dgm:spPr/>
    </dgm:pt>
    <dgm:pt modelId="{3D30EC4C-F099-E843-B4F4-AFA7A6412828}" type="pres">
      <dgm:prSet presAssocID="{603E5ADB-3524-5345-AAAA-DD217E528D6B}" presName="rootComposite" presStyleCnt="0"/>
      <dgm:spPr/>
    </dgm:pt>
    <dgm:pt modelId="{7E37F6C7-581B-3745-92AF-5851F97CE196}" type="pres">
      <dgm:prSet presAssocID="{603E5ADB-3524-5345-AAAA-DD217E528D6B}" presName="rootText" presStyleLbl="node3" presStyleIdx="1" presStyleCnt="7">
        <dgm:presLayoutVars>
          <dgm:chPref val="3"/>
        </dgm:presLayoutVars>
      </dgm:prSet>
      <dgm:spPr/>
    </dgm:pt>
    <dgm:pt modelId="{E54E70E2-E15F-9E4F-85ED-227199B6A8BE}" type="pres">
      <dgm:prSet presAssocID="{603E5ADB-3524-5345-AAAA-DD217E528D6B}" presName="rootConnector" presStyleLbl="node3" presStyleIdx="1" presStyleCnt="7"/>
      <dgm:spPr/>
    </dgm:pt>
    <dgm:pt modelId="{495D4B70-89E7-A14C-B535-EEDCF9F56C80}" type="pres">
      <dgm:prSet presAssocID="{603E5ADB-3524-5345-AAAA-DD217E528D6B}" presName="hierChild4" presStyleCnt="0"/>
      <dgm:spPr/>
    </dgm:pt>
    <dgm:pt modelId="{2402FEAD-57D7-BB43-AD63-4D84EB3305C9}" type="pres">
      <dgm:prSet presAssocID="{603E5ADB-3524-5345-AAAA-DD217E528D6B}" presName="hierChild5" presStyleCnt="0"/>
      <dgm:spPr/>
    </dgm:pt>
    <dgm:pt modelId="{AA47D3D5-7F37-C743-B8D4-24DBACA0CFC4}" type="pres">
      <dgm:prSet presAssocID="{5C49018E-F09C-CC4C-BAE1-EB68D815E7B6}" presName="Name37" presStyleLbl="parChTrans1D3" presStyleIdx="2" presStyleCnt="7"/>
      <dgm:spPr/>
    </dgm:pt>
    <dgm:pt modelId="{701ABB4A-5057-2E43-9A01-7A86761C817E}" type="pres">
      <dgm:prSet presAssocID="{F2F3615E-8A5C-664D-89F0-560A56AD9AA4}" presName="hierRoot2" presStyleCnt="0">
        <dgm:presLayoutVars>
          <dgm:hierBranch val="init"/>
        </dgm:presLayoutVars>
      </dgm:prSet>
      <dgm:spPr/>
    </dgm:pt>
    <dgm:pt modelId="{8CD453DF-FA31-6044-AE66-F4A2485B3020}" type="pres">
      <dgm:prSet presAssocID="{F2F3615E-8A5C-664D-89F0-560A56AD9AA4}" presName="rootComposite" presStyleCnt="0"/>
      <dgm:spPr/>
    </dgm:pt>
    <dgm:pt modelId="{BFCBA5D7-E4B3-D348-9EBA-50A9A55E9D2C}" type="pres">
      <dgm:prSet presAssocID="{F2F3615E-8A5C-664D-89F0-560A56AD9AA4}" presName="rootText" presStyleLbl="node3" presStyleIdx="2" presStyleCnt="7">
        <dgm:presLayoutVars>
          <dgm:chPref val="3"/>
        </dgm:presLayoutVars>
      </dgm:prSet>
      <dgm:spPr/>
    </dgm:pt>
    <dgm:pt modelId="{7FE3724B-5FCE-4A45-8846-EA43A950BC3C}" type="pres">
      <dgm:prSet presAssocID="{F2F3615E-8A5C-664D-89F0-560A56AD9AA4}" presName="rootConnector" presStyleLbl="node3" presStyleIdx="2" presStyleCnt="7"/>
      <dgm:spPr/>
    </dgm:pt>
    <dgm:pt modelId="{92373D52-E9A3-8445-B22C-C300D1B24F2A}" type="pres">
      <dgm:prSet presAssocID="{F2F3615E-8A5C-664D-89F0-560A56AD9AA4}" presName="hierChild4" presStyleCnt="0"/>
      <dgm:spPr/>
    </dgm:pt>
    <dgm:pt modelId="{73F3872A-6A73-FC4C-A6DB-1273BE6A1DAF}" type="pres">
      <dgm:prSet presAssocID="{F2F3615E-8A5C-664D-89F0-560A56AD9AA4}" presName="hierChild5" presStyleCnt="0"/>
      <dgm:spPr/>
    </dgm:pt>
    <dgm:pt modelId="{3CA73C05-317E-E94D-9D05-46262A97AF19}" type="pres">
      <dgm:prSet presAssocID="{146B7E14-74C2-2D48-AAF1-619E4840F383}" presName="Name37" presStyleLbl="parChTrans1D3" presStyleIdx="3" presStyleCnt="7"/>
      <dgm:spPr/>
    </dgm:pt>
    <dgm:pt modelId="{E17CB518-6EC9-BE40-8986-5CD8CFC6C22D}" type="pres">
      <dgm:prSet presAssocID="{CE836788-D109-6343-A293-E84882102392}" presName="hierRoot2" presStyleCnt="0">
        <dgm:presLayoutVars>
          <dgm:hierBranch val="init"/>
        </dgm:presLayoutVars>
      </dgm:prSet>
      <dgm:spPr/>
    </dgm:pt>
    <dgm:pt modelId="{B96D0843-A6B4-034E-8A0F-A80C623F10FD}" type="pres">
      <dgm:prSet presAssocID="{CE836788-D109-6343-A293-E84882102392}" presName="rootComposite" presStyleCnt="0"/>
      <dgm:spPr/>
    </dgm:pt>
    <dgm:pt modelId="{296C8DDC-940A-384E-AF1C-143093C94611}" type="pres">
      <dgm:prSet presAssocID="{CE836788-D109-6343-A293-E84882102392}" presName="rootText" presStyleLbl="node3" presStyleIdx="3" presStyleCnt="7">
        <dgm:presLayoutVars>
          <dgm:chPref val="3"/>
        </dgm:presLayoutVars>
      </dgm:prSet>
      <dgm:spPr/>
    </dgm:pt>
    <dgm:pt modelId="{FDE0AD42-0C09-F84F-86DD-A859F7103303}" type="pres">
      <dgm:prSet presAssocID="{CE836788-D109-6343-A293-E84882102392}" presName="rootConnector" presStyleLbl="node3" presStyleIdx="3" presStyleCnt="7"/>
      <dgm:spPr/>
    </dgm:pt>
    <dgm:pt modelId="{D97FA9F4-84CE-0341-B2D7-10CE4CC2328F}" type="pres">
      <dgm:prSet presAssocID="{CE836788-D109-6343-A293-E84882102392}" presName="hierChild4" presStyleCnt="0"/>
      <dgm:spPr/>
    </dgm:pt>
    <dgm:pt modelId="{B9BEBB2D-640F-BE4B-AB35-A91C88CF40A7}" type="pres">
      <dgm:prSet presAssocID="{CE836788-D109-6343-A293-E84882102392}" presName="hierChild5" presStyleCnt="0"/>
      <dgm:spPr/>
    </dgm:pt>
    <dgm:pt modelId="{F129C2EF-2EA3-4341-9C53-29F5DC0BB315}" type="pres">
      <dgm:prSet presAssocID="{099308F5-4DCA-A542-996F-18D6873E4FE8}" presName="hierChild5" presStyleCnt="0"/>
      <dgm:spPr/>
    </dgm:pt>
    <dgm:pt modelId="{3D62D031-DB82-AC4B-962C-F483E24C036B}" type="pres">
      <dgm:prSet presAssocID="{DC7DECB1-7F32-1846-91A5-A6010F5C1FBA}" presName="Name37" presStyleLbl="parChTrans1D2" presStyleIdx="1" presStyleCnt="2"/>
      <dgm:spPr/>
    </dgm:pt>
    <dgm:pt modelId="{2B9C1555-1E8B-5C4B-936D-48817714B9DB}" type="pres">
      <dgm:prSet presAssocID="{D49EE345-61BB-CD4C-AE95-234300E11120}" presName="hierRoot2" presStyleCnt="0">
        <dgm:presLayoutVars>
          <dgm:hierBranch val="init"/>
        </dgm:presLayoutVars>
      </dgm:prSet>
      <dgm:spPr/>
    </dgm:pt>
    <dgm:pt modelId="{46C63404-87AD-2D4D-9EA2-94A92E5F87AB}" type="pres">
      <dgm:prSet presAssocID="{D49EE345-61BB-CD4C-AE95-234300E11120}" presName="rootComposite" presStyleCnt="0"/>
      <dgm:spPr/>
    </dgm:pt>
    <dgm:pt modelId="{69126D08-9E97-EC46-B826-AA9DA6DE1E28}" type="pres">
      <dgm:prSet presAssocID="{D49EE345-61BB-CD4C-AE95-234300E11120}" presName="rootText" presStyleLbl="node2" presStyleIdx="1" presStyleCnt="2" custScaleX="187719" custScaleY="242260">
        <dgm:presLayoutVars>
          <dgm:chPref val="3"/>
        </dgm:presLayoutVars>
      </dgm:prSet>
      <dgm:spPr/>
    </dgm:pt>
    <dgm:pt modelId="{B06C5FCA-A49C-BD43-8860-67AD949AAD0F}" type="pres">
      <dgm:prSet presAssocID="{D49EE345-61BB-CD4C-AE95-234300E11120}" presName="rootConnector" presStyleLbl="node2" presStyleIdx="1" presStyleCnt="2"/>
      <dgm:spPr/>
    </dgm:pt>
    <dgm:pt modelId="{F7422C4B-2D41-3949-85A3-2B86A1C7403B}" type="pres">
      <dgm:prSet presAssocID="{D49EE345-61BB-CD4C-AE95-234300E11120}" presName="hierChild4" presStyleCnt="0"/>
      <dgm:spPr/>
    </dgm:pt>
    <dgm:pt modelId="{02668DC0-7CD1-E444-9B2F-58D30BAE957E}" type="pres">
      <dgm:prSet presAssocID="{1151C511-8A6E-BC4A-8AB9-26AEC8BBC738}" presName="Name37" presStyleLbl="parChTrans1D3" presStyleIdx="4" presStyleCnt="7"/>
      <dgm:spPr/>
    </dgm:pt>
    <dgm:pt modelId="{C812A260-9C82-8845-BAC8-36E2D9E27037}" type="pres">
      <dgm:prSet presAssocID="{151047A3-082F-1843-A543-B52EA15A5B77}" presName="hierRoot2" presStyleCnt="0">
        <dgm:presLayoutVars>
          <dgm:hierBranch val="init"/>
        </dgm:presLayoutVars>
      </dgm:prSet>
      <dgm:spPr/>
    </dgm:pt>
    <dgm:pt modelId="{0BA070AF-0D07-7342-8178-433F6D8A13AB}" type="pres">
      <dgm:prSet presAssocID="{151047A3-082F-1843-A543-B52EA15A5B77}" presName="rootComposite" presStyleCnt="0"/>
      <dgm:spPr/>
    </dgm:pt>
    <dgm:pt modelId="{4CE27E32-490E-FF40-AF4D-BDEFD98BD825}" type="pres">
      <dgm:prSet presAssocID="{151047A3-082F-1843-A543-B52EA15A5B77}" presName="rootText" presStyleLbl="node3" presStyleIdx="4" presStyleCnt="7" custScaleY="164164">
        <dgm:presLayoutVars>
          <dgm:chPref val="3"/>
        </dgm:presLayoutVars>
      </dgm:prSet>
      <dgm:spPr/>
    </dgm:pt>
    <dgm:pt modelId="{BBA0F047-8DE2-BE4B-86D5-A8BC609E03E7}" type="pres">
      <dgm:prSet presAssocID="{151047A3-082F-1843-A543-B52EA15A5B77}" presName="rootConnector" presStyleLbl="node3" presStyleIdx="4" presStyleCnt="7"/>
      <dgm:spPr/>
    </dgm:pt>
    <dgm:pt modelId="{137621DA-75D3-3540-B6AE-FD7B25EE055A}" type="pres">
      <dgm:prSet presAssocID="{151047A3-082F-1843-A543-B52EA15A5B77}" presName="hierChild4" presStyleCnt="0"/>
      <dgm:spPr/>
    </dgm:pt>
    <dgm:pt modelId="{6784C609-2C3F-664E-BBB9-5D36D70735B7}" type="pres">
      <dgm:prSet presAssocID="{151047A3-082F-1843-A543-B52EA15A5B77}" presName="hierChild5" presStyleCnt="0"/>
      <dgm:spPr/>
    </dgm:pt>
    <dgm:pt modelId="{D442879F-1521-A246-9288-17F6EDCD1FF7}" type="pres">
      <dgm:prSet presAssocID="{2AA6D74A-0710-2340-9571-1D25EDB10653}" presName="Name37" presStyleLbl="parChTrans1D3" presStyleIdx="5" presStyleCnt="7"/>
      <dgm:spPr/>
    </dgm:pt>
    <dgm:pt modelId="{E3A7406A-8D04-E040-9C25-CC94D9A4736E}" type="pres">
      <dgm:prSet presAssocID="{88449E68-C094-6940-94F3-7615B8F9BDBC}" presName="hierRoot2" presStyleCnt="0">
        <dgm:presLayoutVars>
          <dgm:hierBranch val="init"/>
        </dgm:presLayoutVars>
      </dgm:prSet>
      <dgm:spPr/>
    </dgm:pt>
    <dgm:pt modelId="{768D4308-D9B2-D545-B4C1-D19ADEF26E00}" type="pres">
      <dgm:prSet presAssocID="{88449E68-C094-6940-94F3-7615B8F9BDBC}" presName="rootComposite" presStyleCnt="0"/>
      <dgm:spPr/>
    </dgm:pt>
    <dgm:pt modelId="{113E0D4B-C4E2-AE4B-A55B-910590F8814E}" type="pres">
      <dgm:prSet presAssocID="{88449E68-C094-6940-94F3-7615B8F9BDBC}" presName="rootText" presStyleLbl="node3" presStyleIdx="5" presStyleCnt="7" custScaleX="112323" custScaleY="174653">
        <dgm:presLayoutVars>
          <dgm:chPref val="3"/>
        </dgm:presLayoutVars>
      </dgm:prSet>
      <dgm:spPr/>
    </dgm:pt>
    <dgm:pt modelId="{3BE5AC38-2B2F-2746-A3B7-40B8C403BEAC}" type="pres">
      <dgm:prSet presAssocID="{88449E68-C094-6940-94F3-7615B8F9BDBC}" presName="rootConnector" presStyleLbl="node3" presStyleIdx="5" presStyleCnt="7"/>
      <dgm:spPr/>
    </dgm:pt>
    <dgm:pt modelId="{F582A43C-2387-3A4C-99AE-593A1CF2BB47}" type="pres">
      <dgm:prSet presAssocID="{88449E68-C094-6940-94F3-7615B8F9BDBC}" presName="hierChild4" presStyleCnt="0"/>
      <dgm:spPr/>
    </dgm:pt>
    <dgm:pt modelId="{3C9C7DDC-CDC5-6C4C-9E83-D09665C1FB0B}" type="pres">
      <dgm:prSet presAssocID="{E7AA9DD2-ED9C-4246-B1C6-F7331081EC74}" presName="Name37" presStyleLbl="parChTrans1D4" presStyleIdx="0" presStyleCnt="6"/>
      <dgm:spPr/>
    </dgm:pt>
    <dgm:pt modelId="{66BEDD9C-EFEF-C14A-8DBE-29A2921FF7C0}" type="pres">
      <dgm:prSet presAssocID="{CA2B07AC-5BF6-8541-9C4A-50A0FDBACEC5}" presName="hierRoot2" presStyleCnt="0">
        <dgm:presLayoutVars>
          <dgm:hierBranch val="init"/>
        </dgm:presLayoutVars>
      </dgm:prSet>
      <dgm:spPr/>
    </dgm:pt>
    <dgm:pt modelId="{6047C2DF-198B-FF44-9F84-28F511FEA77A}" type="pres">
      <dgm:prSet presAssocID="{CA2B07AC-5BF6-8541-9C4A-50A0FDBACEC5}" presName="rootComposite" presStyleCnt="0"/>
      <dgm:spPr/>
    </dgm:pt>
    <dgm:pt modelId="{7B8D62EB-4984-2642-8F24-A226D512E556}" type="pres">
      <dgm:prSet presAssocID="{CA2B07AC-5BF6-8541-9C4A-50A0FDBACEC5}" presName="rootText" presStyleLbl="node4" presStyleIdx="0" presStyleCnt="6">
        <dgm:presLayoutVars>
          <dgm:chPref val="3"/>
        </dgm:presLayoutVars>
      </dgm:prSet>
      <dgm:spPr/>
    </dgm:pt>
    <dgm:pt modelId="{15A7C917-E2F0-EB43-979B-C51BB1888B56}" type="pres">
      <dgm:prSet presAssocID="{CA2B07AC-5BF6-8541-9C4A-50A0FDBACEC5}" presName="rootConnector" presStyleLbl="node4" presStyleIdx="0" presStyleCnt="6"/>
      <dgm:spPr/>
    </dgm:pt>
    <dgm:pt modelId="{1E12EFAC-B275-D54E-B45A-58E2C1E8E196}" type="pres">
      <dgm:prSet presAssocID="{CA2B07AC-5BF6-8541-9C4A-50A0FDBACEC5}" presName="hierChild4" presStyleCnt="0"/>
      <dgm:spPr/>
    </dgm:pt>
    <dgm:pt modelId="{2E541CC2-1D86-FB43-AAE2-4CD402330701}" type="pres">
      <dgm:prSet presAssocID="{CA2B07AC-5BF6-8541-9C4A-50A0FDBACEC5}" presName="hierChild5" presStyleCnt="0"/>
      <dgm:spPr/>
    </dgm:pt>
    <dgm:pt modelId="{206C9EF6-BF81-6441-8CA2-206FE005A8D7}" type="pres">
      <dgm:prSet presAssocID="{0028CF4C-FD36-3C4F-B401-D991121F1DF1}" presName="Name37" presStyleLbl="parChTrans1D4" presStyleIdx="1" presStyleCnt="6"/>
      <dgm:spPr/>
    </dgm:pt>
    <dgm:pt modelId="{72FC587E-34E0-0B45-8E1B-3F201C940FAE}" type="pres">
      <dgm:prSet presAssocID="{9BC1AE87-69F9-6447-AE80-D2FCAAAAED53}" presName="hierRoot2" presStyleCnt="0">
        <dgm:presLayoutVars>
          <dgm:hierBranch val="init"/>
        </dgm:presLayoutVars>
      </dgm:prSet>
      <dgm:spPr/>
    </dgm:pt>
    <dgm:pt modelId="{F505EAC8-769A-134D-B5E6-452CFB218AC1}" type="pres">
      <dgm:prSet presAssocID="{9BC1AE87-69F9-6447-AE80-D2FCAAAAED53}" presName="rootComposite" presStyleCnt="0"/>
      <dgm:spPr/>
    </dgm:pt>
    <dgm:pt modelId="{E1078FAA-C48F-2B49-BA15-755155FB2BDF}" type="pres">
      <dgm:prSet presAssocID="{9BC1AE87-69F9-6447-AE80-D2FCAAAAED53}" presName="rootText" presStyleLbl="node4" presStyleIdx="1" presStyleCnt="6">
        <dgm:presLayoutVars>
          <dgm:chPref val="3"/>
        </dgm:presLayoutVars>
      </dgm:prSet>
      <dgm:spPr/>
    </dgm:pt>
    <dgm:pt modelId="{C09D7605-DE87-014A-BD00-440431279CE5}" type="pres">
      <dgm:prSet presAssocID="{9BC1AE87-69F9-6447-AE80-D2FCAAAAED53}" presName="rootConnector" presStyleLbl="node4" presStyleIdx="1" presStyleCnt="6"/>
      <dgm:spPr/>
    </dgm:pt>
    <dgm:pt modelId="{FBD237B2-D50B-1349-9B69-DDBF96D53386}" type="pres">
      <dgm:prSet presAssocID="{9BC1AE87-69F9-6447-AE80-D2FCAAAAED53}" presName="hierChild4" presStyleCnt="0"/>
      <dgm:spPr/>
    </dgm:pt>
    <dgm:pt modelId="{B5A2E313-81F9-3A4E-9E3C-CC9154ED6CD2}" type="pres">
      <dgm:prSet presAssocID="{9BC1AE87-69F9-6447-AE80-D2FCAAAAED53}" presName="hierChild5" presStyleCnt="0"/>
      <dgm:spPr/>
    </dgm:pt>
    <dgm:pt modelId="{373B7888-9BBA-E24E-BFE7-3313773A4AD9}" type="pres">
      <dgm:prSet presAssocID="{88449E68-C094-6940-94F3-7615B8F9BDBC}" presName="hierChild5" presStyleCnt="0"/>
      <dgm:spPr/>
    </dgm:pt>
    <dgm:pt modelId="{8B00A121-4A43-5A4D-B0FB-9327E391E459}" type="pres">
      <dgm:prSet presAssocID="{EFEAAE49-0D2B-BC42-AD1B-9056A6E79A57}" presName="Name37" presStyleLbl="parChTrans1D3" presStyleIdx="6" presStyleCnt="7"/>
      <dgm:spPr/>
    </dgm:pt>
    <dgm:pt modelId="{3E9BD72F-1E12-FC43-8A08-734E38B621FB}" type="pres">
      <dgm:prSet presAssocID="{32A45C68-68B7-C144-AEBB-547227726860}" presName="hierRoot2" presStyleCnt="0">
        <dgm:presLayoutVars>
          <dgm:hierBranch val="init"/>
        </dgm:presLayoutVars>
      </dgm:prSet>
      <dgm:spPr/>
    </dgm:pt>
    <dgm:pt modelId="{5E01942B-32DB-084A-968B-641C7850CC5F}" type="pres">
      <dgm:prSet presAssocID="{32A45C68-68B7-C144-AEBB-547227726860}" presName="rootComposite" presStyleCnt="0"/>
      <dgm:spPr/>
    </dgm:pt>
    <dgm:pt modelId="{7FD37F50-363E-CD46-B5AA-DB27CE69F0E8}" type="pres">
      <dgm:prSet presAssocID="{32A45C68-68B7-C144-AEBB-547227726860}" presName="rootText" presStyleLbl="node3" presStyleIdx="6" presStyleCnt="7" custScaleX="149915" custScaleY="226997">
        <dgm:presLayoutVars>
          <dgm:chPref val="3"/>
        </dgm:presLayoutVars>
      </dgm:prSet>
      <dgm:spPr/>
    </dgm:pt>
    <dgm:pt modelId="{B287E679-9739-4947-97DA-464ECE811968}" type="pres">
      <dgm:prSet presAssocID="{32A45C68-68B7-C144-AEBB-547227726860}" presName="rootConnector" presStyleLbl="node3" presStyleIdx="6" presStyleCnt="7"/>
      <dgm:spPr/>
    </dgm:pt>
    <dgm:pt modelId="{FD1AED89-BAB9-634C-9FB6-FBCB6B5E7718}" type="pres">
      <dgm:prSet presAssocID="{32A45C68-68B7-C144-AEBB-547227726860}" presName="hierChild4" presStyleCnt="0"/>
      <dgm:spPr/>
    </dgm:pt>
    <dgm:pt modelId="{513E3A74-58E9-1B47-B10B-216C4D47B027}" type="pres">
      <dgm:prSet presAssocID="{B42A6C9C-C0CC-254A-A69A-CB16CC1F83D3}" presName="Name37" presStyleLbl="parChTrans1D4" presStyleIdx="2" presStyleCnt="6"/>
      <dgm:spPr/>
    </dgm:pt>
    <dgm:pt modelId="{7332DD66-9421-F141-824C-5D092ACD6D23}" type="pres">
      <dgm:prSet presAssocID="{204C1209-F4BC-7F49-8213-EE3694CA6869}" presName="hierRoot2" presStyleCnt="0">
        <dgm:presLayoutVars>
          <dgm:hierBranch val="init"/>
        </dgm:presLayoutVars>
      </dgm:prSet>
      <dgm:spPr/>
    </dgm:pt>
    <dgm:pt modelId="{5A305486-070B-B14C-B9F7-8AF95CB74B6B}" type="pres">
      <dgm:prSet presAssocID="{204C1209-F4BC-7F49-8213-EE3694CA6869}" presName="rootComposite" presStyleCnt="0"/>
      <dgm:spPr/>
    </dgm:pt>
    <dgm:pt modelId="{903B3B34-1DB2-7347-A947-90CBE533D9C7}" type="pres">
      <dgm:prSet presAssocID="{204C1209-F4BC-7F49-8213-EE3694CA6869}" presName="rootText" presStyleLbl="node4" presStyleIdx="2" presStyleCnt="6" custScaleY="155148">
        <dgm:presLayoutVars>
          <dgm:chPref val="3"/>
        </dgm:presLayoutVars>
      </dgm:prSet>
      <dgm:spPr/>
    </dgm:pt>
    <dgm:pt modelId="{158433E8-62D1-7442-8DB7-AA2CE232B8AB}" type="pres">
      <dgm:prSet presAssocID="{204C1209-F4BC-7F49-8213-EE3694CA6869}" presName="rootConnector" presStyleLbl="node4" presStyleIdx="2" presStyleCnt="6"/>
      <dgm:spPr/>
    </dgm:pt>
    <dgm:pt modelId="{9C3F6643-6E94-014A-9F6D-A4E6B56DE9C4}" type="pres">
      <dgm:prSet presAssocID="{204C1209-F4BC-7F49-8213-EE3694CA6869}" presName="hierChild4" presStyleCnt="0"/>
      <dgm:spPr/>
    </dgm:pt>
    <dgm:pt modelId="{E1FB1E70-D0E2-4644-B722-C6FA85988D69}" type="pres">
      <dgm:prSet presAssocID="{204C1209-F4BC-7F49-8213-EE3694CA6869}" presName="hierChild5" presStyleCnt="0"/>
      <dgm:spPr/>
    </dgm:pt>
    <dgm:pt modelId="{BE6EFAA8-8657-2F48-AC53-D790F6263FF1}" type="pres">
      <dgm:prSet presAssocID="{5632AD37-12A1-CA47-8E4D-52EEBDCFC6D6}" presName="Name37" presStyleLbl="parChTrans1D4" presStyleIdx="3" presStyleCnt="6"/>
      <dgm:spPr/>
    </dgm:pt>
    <dgm:pt modelId="{CD6CC913-F7D9-B441-ADBC-CABF7CE6FBA3}" type="pres">
      <dgm:prSet presAssocID="{8E08DD34-A9EC-6340-89C7-C3106FD88C75}" presName="hierRoot2" presStyleCnt="0">
        <dgm:presLayoutVars>
          <dgm:hierBranch val="init"/>
        </dgm:presLayoutVars>
      </dgm:prSet>
      <dgm:spPr/>
    </dgm:pt>
    <dgm:pt modelId="{480F6ECF-9FB3-FA46-A46E-477E0485C9F2}" type="pres">
      <dgm:prSet presAssocID="{8E08DD34-A9EC-6340-89C7-C3106FD88C75}" presName="rootComposite" presStyleCnt="0"/>
      <dgm:spPr/>
    </dgm:pt>
    <dgm:pt modelId="{2EEE94E7-BF1A-FB44-9AB1-A694EF3CCED6}" type="pres">
      <dgm:prSet presAssocID="{8E08DD34-A9EC-6340-89C7-C3106FD88C75}" presName="rootText" presStyleLbl="node4" presStyleIdx="3" presStyleCnt="6" custScaleX="112215" custScaleY="159759">
        <dgm:presLayoutVars>
          <dgm:chPref val="3"/>
        </dgm:presLayoutVars>
      </dgm:prSet>
      <dgm:spPr/>
    </dgm:pt>
    <dgm:pt modelId="{CDFC88C6-66A7-1F46-AE8E-929A052971ED}" type="pres">
      <dgm:prSet presAssocID="{8E08DD34-A9EC-6340-89C7-C3106FD88C75}" presName="rootConnector" presStyleLbl="node4" presStyleIdx="3" presStyleCnt="6"/>
      <dgm:spPr/>
    </dgm:pt>
    <dgm:pt modelId="{36733C53-EC2F-0049-A530-4AFC0156A239}" type="pres">
      <dgm:prSet presAssocID="{8E08DD34-A9EC-6340-89C7-C3106FD88C75}" presName="hierChild4" presStyleCnt="0"/>
      <dgm:spPr/>
    </dgm:pt>
    <dgm:pt modelId="{DFA3E2E5-6E24-6148-9A05-5472732A356C}" type="pres">
      <dgm:prSet presAssocID="{DF5FC0F8-5C83-E644-B4F4-D10E00CE101E}" presName="Name37" presStyleLbl="parChTrans1D4" presStyleIdx="4" presStyleCnt="6"/>
      <dgm:spPr/>
    </dgm:pt>
    <dgm:pt modelId="{9859EE63-8CEC-8846-94AF-4CB6BB47E211}" type="pres">
      <dgm:prSet presAssocID="{0A25CA65-ACFB-894A-9104-BB60939CD5AF}" presName="hierRoot2" presStyleCnt="0">
        <dgm:presLayoutVars>
          <dgm:hierBranch val="init"/>
        </dgm:presLayoutVars>
      </dgm:prSet>
      <dgm:spPr/>
    </dgm:pt>
    <dgm:pt modelId="{8583BA79-7D7A-E54B-AA94-E5F5CB1D5AC8}" type="pres">
      <dgm:prSet presAssocID="{0A25CA65-ACFB-894A-9104-BB60939CD5AF}" presName="rootComposite" presStyleCnt="0"/>
      <dgm:spPr/>
    </dgm:pt>
    <dgm:pt modelId="{E2835AE7-AF02-EA41-BF61-5CA719F67425}" type="pres">
      <dgm:prSet presAssocID="{0A25CA65-ACFB-894A-9104-BB60939CD5AF}" presName="rootText" presStyleLbl="node4" presStyleIdx="4" presStyleCnt="6">
        <dgm:presLayoutVars>
          <dgm:chPref val="3"/>
        </dgm:presLayoutVars>
      </dgm:prSet>
      <dgm:spPr/>
    </dgm:pt>
    <dgm:pt modelId="{ECD2CC36-4063-A843-AA0D-48EDB3FB4654}" type="pres">
      <dgm:prSet presAssocID="{0A25CA65-ACFB-894A-9104-BB60939CD5AF}" presName="rootConnector" presStyleLbl="node4" presStyleIdx="4" presStyleCnt="6"/>
      <dgm:spPr/>
    </dgm:pt>
    <dgm:pt modelId="{85357B01-6A2E-094D-88AB-D185489F5C62}" type="pres">
      <dgm:prSet presAssocID="{0A25CA65-ACFB-894A-9104-BB60939CD5AF}" presName="hierChild4" presStyleCnt="0"/>
      <dgm:spPr/>
    </dgm:pt>
    <dgm:pt modelId="{16D046EC-D0E4-E04E-B3AB-58E4618EF2BE}" type="pres">
      <dgm:prSet presAssocID="{0A25CA65-ACFB-894A-9104-BB60939CD5AF}" presName="hierChild5" presStyleCnt="0"/>
      <dgm:spPr/>
    </dgm:pt>
    <dgm:pt modelId="{1E02C7C9-B2C4-4546-9924-55B84CE9097C}" type="pres">
      <dgm:prSet presAssocID="{7C24271B-FBCC-7F42-A71C-64D5A682C1E2}" presName="Name37" presStyleLbl="parChTrans1D4" presStyleIdx="5" presStyleCnt="6"/>
      <dgm:spPr/>
    </dgm:pt>
    <dgm:pt modelId="{2837E478-24A9-D546-A188-A6E2DA728787}" type="pres">
      <dgm:prSet presAssocID="{C21B5AB2-E223-3841-B6AB-4E8CC508DC02}" presName="hierRoot2" presStyleCnt="0">
        <dgm:presLayoutVars>
          <dgm:hierBranch val="init"/>
        </dgm:presLayoutVars>
      </dgm:prSet>
      <dgm:spPr/>
    </dgm:pt>
    <dgm:pt modelId="{26C57E3F-A814-6A47-9D5A-EEC2DE8417B1}" type="pres">
      <dgm:prSet presAssocID="{C21B5AB2-E223-3841-B6AB-4E8CC508DC02}" presName="rootComposite" presStyleCnt="0"/>
      <dgm:spPr/>
    </dgm:pt>
    <dgm:pt modelId="{1A977C79-47B0-5C40-90C6-D7B0D10DEA92}" type="pres">
      <dgm:prSet presAssocID="{C21B5AB2-E223-3841-B6AB-4E8CC508DC02}" presName="rootText" presStyleLbl="node4" presStyleIdx="5" presStyleCnt="6" custScaleX="116309">
        <dgm:presLayoutVars>
          <dgm:chPref val="3"/>
        </dgm:presLayoutVars>
      </dgm:prSet>
      <dgm:spPr/>
    </dgm:pt>
    <dgm:pt modelId="{100C7D15-8965-BB4C-9EB8-293AB08CAC6F}" type="pres">
      <dgm:prSet presAssocID="{C21B5AB2-E223-3841-B6AB-4E8CC508DC02}" presName="rootConnector" presStyleLbl="node4" presStyleIdx="5" presStyleCnt="6"/>
      <dgm:spPr/>
    </dgm:pt>
    <dgm:pt modelId="{3EA6DA4E-F7A2-D945-8F7D-3282EB9E766B}" type="pres">
      <dgm:prSet presAssocID="{C21B5AB2-E223-3841-B6AB-4E8CC508DC02}" presName="hierChild4" presStyleCnt="0"/>
      <dgm:spPr/>
    </dgm:pt>
    <dgm:pt modelId="{E0125C34-B2B4-C949-BE25-16B17FC96D89}" type="pres">
      <dgm:prSet presAssocID="{C21B5AB2-E223-3841-B6AB-4E8CC508DC02}" presName="hierChild5" presStyleCnt="0"/>
      <dgm:spPr/>
    </dgm:pt>
    <dgm:pt modelId="{2FB9D209-EA91-7C4F-87A2-32729E2EFDDC}" type="pres">
      <dgm:prSet presAssocID="{8E08DD34-A9EC-6340-89C7-C3106FD88C75}" presName="hierChild5" presStyleCnt="0"/>
      <dgm:spPr/>
    </dgm:pt>
    <dgm:pt modelId="{75A03509-E61E-0546-A767-629015E9CD92}" type="pres">
      <dgm:prSet presAssocID="{32A45C68-68B7-C144-AEBB-547227726860}" presName="hierChild5" presStyleCnt="0"/>
      <dgm:spPr/>
    </dgm:pt>
    <dgm:pt modelId="{F6D9C096-BA4A-B94B-973A-09258CDB362D}" type="pres">
      <dgm:prSet presAssocID="{D49EE345-61BB-CD4C-AE95-234300E11120}" presName="hierChild5" presStyleCnt="0"/>
      <dgm:spPr/>
    </dgm:pt>
    <dgm:pt modelId="{7CB39C0B-CB94-CE45-B449-B5A303B22C91}" type="pres">
      <dgm:prSet presAssocID="{9C970106-E28F-1D47-8589-F8C35C98DA05}" presName="hierChild3" presStyleCnt="0"/>
      <dgm:spPr/>
    </dgm:pt>
  </dgm:ptLst>
  <dgm:cxnLst>
    <dgm:cxn modelId="{4E761F00-C30D-B449-9881-D79D274F2020}" srcId="{D49EE345-61BB-CD4C-AE95-234300E11120}" destId="{32A45C68-68B7-C144-AEBB-547227726860}" srcOrd="2" destOrd="0" parTransId="{EFEAAE49-0D2B-BC42-AD1B-9056A6E79A57}" sibTransId="{BC541EBB-EED2-7949-8B8E-042DC728FFD2}"/>
    <dgm:cxn modelId="{8E376001-5774-7A43-91EF-9AB744C5B4C9}" srcId="{9C970106-E28F-1D47-8589-F8C35C98DA05}" destId="{D49EE345-61BB-CD4C-AE95-234300E11120}" srcOrd="1" destOrd="0" parTransId="{DC7DECB1-7F32-1846-91A5-A6010F5C1FBA}" sibTransId="{93D8D81D-93D0-D643-8A3A-C59048579602}"/>
    <dgm:cxn modelId="{312B9A02-E897-6A44-895D-230E48C9CF73}" type="presOf" srcId="{9C970106-E28F-1D47-8589-F8C35C98DA05}" destId="{D8F80D79-78BE-834E-8981-62D1F8CB9AD3}" srcOrd="1" destOrd="0" presId="urn:microsoft.com/office/officeart/2005/8/layout/orgChart1"/>
    <dgm:cxn modelId="{F5D18903-9226-CC4C-B4AE-E23C0377FE8C}" type="presOf" srcId="{971DD796-4D4F-9D46-B476-902EE4769541}" destId="{CC62FC7F-2C21-4C4F-A74B-4CD4E6342611}" srcOrd="1" destOrd="0" presId="urn:microsoft.com/office/officeart/2005/8/layout/orgChart1"/>
    <dgm:cxn modelId="{EDF80A07-5124-D34E-80CA-50BF0AC30243}" type="presOf" srcId="{19B34AB5-7DF9-6E4E-BBFF-4C1B471CC027}" destId="{4EEBED6D-FABE-434D-8FC7-6FBDFDA42578}" srcOrd="0" destOrd="0" presId="urn:microsoft.com/office/officeart/2005/8/layout/orgChart1"/>
    <dgm:cxn modelId="{C12FF007-DF38-9E4A-934B-203C7FCA6C4D}" type="presOf" srcId="{8E08DD34-A9EC-6340-89C7-C3106FD88C75}" destId="{2EEE94E7-BF1A-FB44-9AB1-A694EF3CCED6}" srcOrd="0" destOrd="0" presId="urn:microsoft.com/office/officeart/2005/8/layout/orgChart1"/>
    <dgm:cxn modelId="{FF1F010A-9181-7D44-8B15-431BBC20DC5B}" type="presOf" srcId="{CA2B07AC-5BF6-8541-9C4A-50A0FDBACEC5}" destId="{15A7C917-E2F0-EB43-979B-C51BB1888B56}" srcOrd="1" destOrd="0" presId="urn:microsoft.com/office/officeart/2005/8/layout/orgChart1"/>
    <dgm:cxn modelId="{DADA9B0A-1238-224C-9215-EA8EFE045F68}" type="presOf" srcId="{1151C511-8A6E-BC4A-8AB9-26AEC8BBC738}" destId="{02668DC0-7CD1-E444-9B2F-58D30BAE957E}" srcOrd="0" destOrd="0" presId="urn:microsoft.com/office/officeart/2005/8/layout/orgChart1"/>
    <dgm:cxn modelId="{EC27C90C-2F3B-4B4A-BA21-BEFF86D0A841}" type="presOf" srcId="{099308F5-4DCA-A542-996F-18D6873E4FE8}" destId="{CB99B20B-DE18-834A-963B-53D137CC4698}" srcOrd="0" destOrd="0" presId="urn:microsoft.com/office/officeart/2005/8/layout/orgChart1"/>
    <dgm:cxn modelId="{9720D10F-C65A-F543-A42A-1F2C9EA01D8A}" type="presOf" srcId="{099308F5-4DCA-A542-996F-18D6873E4FE8}" destId="{BCC8F0F6-C9DA-5947-B063-FB62FAA0A67E}" srcOrd="1" destOrd="0" presId="urn:microsoft.com/office/officeart/2005/8/layout/orgChart1"/>
    <dgm:cxn modelId="{4A0E8512-98CF-E54D-B115-E5553B0CDE24}" type="presOf" srcId="{32A45C68-68B7-C144-AEBB-547227726860}" destId="{B287E679-9739-4947-97DA-464ECE811968}" srcOrd="1" destOrd="0" presId="urn:microsoft.com/office/officeart/2005/8/layout/orgChart1"/>
    <dgm:cxn modelId="{8ED15513-0987-1148-91AB-B9532872F992}" srcId="{88449E68-C094-6940-94F3-7615B8F9BDBC}" destId="{CA2B07AC-5BF6-8541-9C4A-50A0FDBACEC5}" srcOrd="0" destOrd="0" parTransId="{E7AA9DD2-ED9C-4246-B1C6-F7331081EC74}" sibTransId="{874194A3-FB06-0B48-BFD3-B08C96D2845E}"/>
    <dgm:cxn modelId="{3ABAAE15-ABE8-9945-94B1-C62581E938F0}" type="presOf" srcId="{EFEAAE49-0D2B-BC42-AD1B-9056A6E79A57}" destId="{8B00A121-4A43-5A4D-B0FB-9327E391E459}" srcOrd="0" destOrd="0" presId="urn:microsoft.com/office/officeart/2005/8/layout/orgChart1"/>
    <dgm:cxn modelId="{F39B8E17-9CE9-0D49-8164-45DF085B2AED}" srcId="{099308F5-4DCA-A542-996F-18D6873E4FE8}" destId="{F2F3615E-8A5C-664D-89F0-560A56AD9AA4}" srcOrd="2" destOrd="0" parTransId="{5C49018E-F09C-CC4C-BAE1-EB68D815E7B6}" sibTransId="{7396986E-33E5-AB4F-A531-7FD6D76A737E}"/>
    <dgm:cxn modelId="{9F14361F-21CB-8B44-8C72-DDC9B2C7AF51}" srcId="{099308F5-4DCA-A542-996F-18D6873E4FE8}" destId="{CE836788-D109-6343-A293-E84882102392}" srcOrd="3" destOrd="0" parTransId="{146B7E14-74C2-2D48-AAF1-619E4840F383}" sibTransId="{237578A6-4FB4-4C4B-9898-6500C445E2EC}"/>
    <dgm:cxn modelId="{07351725-BCB5-0C49-88F3-59BE53ECB431}" type="presOf" srcId="{F2F3615E-8A5C-664D-89F0-560A56AD9AA4}" destId="{BFCBA5D7-E4B3-D348-9EBA-50A9A55E9D2C}" srcOrd="0" destOrd="0" presId="urn:microsoft.com/office/officeart/2005/8/layout/orgChart1"/>
    <dgm:cxn modelId="{84B7E126-8CBD-0E40-AAC7-134A34A7BBD1}" srcId="{32A45C68-68B7-C144-AEBB-547227726860}" destId="{204C1209-F4BC-7F49-8213-EE3694CA6869}" srcOrd="0" destOrd="0" parTransId="{B42A6C9C-C0CC-254A-A69A-CB16CC1F83D3}" sibTransId="{753C4974-1949-E446-8A7A-3689D236D972}"/>
    <dgm:cxn modelId="{CC57CC27-D52D-DB49-98D5-77FB1A97F90A}" type="presOf" srcId="{603E5ADB-3524-5345-AAAA-DD217E528D6B}" destId="{7E37F6C7-581B-3745-92AF-5851F97CE196}" srcOrd="0" destOrd="0" presId="urn:microsoft.com/office/officeart/2005/8/layout/orgChart1"/>
    <dgm:cxn modelId="{B507B62A-9F51-4045-BDFF-2BFA5544B802}" type="presOf" srcId="{C21B5AB2-E223-3841-B6AB-4E8CC508DC02}" destId="{100C7D15-8965-BB4C-9EB8-293AB08CAC6F}" srcOrd="1" destOrd="0" presId="urn:microsoft.com/office/officeart/2005/8/layout/orgChart1"/>
    <dgm:cxn modelId="{BEFCDE2B-DBD5-5642-8206-96813231646D}" srcId="{099308F5-4DCA-A542-996F-18D6873E4FE8}" destId="{971DD796-4D4F-9D46-B476-902EE4769541}" srcOrd="0" destOrd="0" parTransId="{4A5F7898-029B-9F4F-AB1A-4AC01D67B11E}" sibTransId="{DDE1CAC6-1B07-5D4A-A6F3-7D4C6E665222}"/>
    <dgm:cxn modelId="{C1606131-DD7F-4949-86E4-D70E83137DA8}" srcId="{8E08DD34-A9EC-6340-89C7-C3106FD88C75}" destId="{0A25CA65-ACFB-894A-9104-BB60939CD5AF}" srcOrd="0" destOrd="0" parTransId="{DF5FC0F8-5C83-E644-B4F4-D10E00CE101E}" sibTransId="{D0E18891-022A-E44B-8801-5F1485668084}"/>
    <dgm:cxn modelId="{79161A38-0866-F840-92B8-4D890AFA6E10}" type="presOf" srcId="{CE836788-D109-6343-A293-E84882102392}" destId="{FDE0AD42-0C09-F84F-86DD-A859F7103303}" srcOrd="1" destOrd="0" presId="urn:microsoft.com/office/officeart/2005/8/layout/orgChart1"/>
    <dgm:cxn modelId="{6A43E03E-DD08-AB4F-B648-F8B3467E8AA7}" type="presOf" srcId="{151047A3-082F-1843-A543-B52EA15A5B77}" destId="{4CE27E32-490E-FF40-AF4D-BDEFD98BD825}" srcOrd="0" destOrd="0" presId="urn:microsoft.com/office/officeart/2005/8/layout/orgChart1"/>
    <dgm:cxn modelId="{26502C40-6A74-134E-86E8-7006AD1A8AD7}" type="presOf" srcId="{88449E68-C094-6940-94F3-7615B8F9BDBC}" destId="{113E0D4B-C4E2-AE4B-A55B-910590F8814E}" srcOrd="0" destOrd="0" presId="urn:microsoft.com/office/officeart/2005/8/layout/orgChart1"/>
    <dgm:cxn modelId="{70557B42-7E58-834D-A553-9CBD339CB659}" type="presOf" srcId="{F2F3615E-8A5C-664D-89F0-560A56AD9AA4}" destId="{7FE3724B-5FCE-4A45-8846-EA43A950BC3C}" srcOrd="1" destOrd="0" presId="urn:microsoft.com/office/officeart/2005/8/layout/orgChart1"/>
    <dgm:cxn modelId="{03001647-3ED2-FE46-B3A2-774C0BE17A83}" type="presOf" srcId="{204C1209-F4BC-7F49-8213-EE3694CA6869}" destId="{158433E8-62D1-7442-8DB7-AA2CE232B8AB}" srcOrd="1" destOrd="0" presId="urn:microsoft.com/office/officeart/2005/8/layout/orgChart1"/>
    <dgm:cxn modelId="{967BEC49-9102-7741-AAA4-F643D8FC78BC}" type="presOf" srcId="{88449E68-C094-6940-94F3-7615B8F9BDBC}" destId="{3BE5AC38-2B2F-2746-A3B7-40B8C403BEAC}" srcOrd="1" destOrd="0" presId="urn:microsoft.com/office/officeart/2005/8/layout/orgChart1"/>
    <dgm:cxn modelId="{8C771E50-7799-7843-A8A7-056A6F01F857}" srcId="{D49EE345-61BB-CD4C-AE95-234300E11120}" destId="{88449E68-C094-6940-94F3-7615B8F9BDBC}" srcOrd="1" destOrd="0" parTransId="{2AA6D74A-0710-2340-9571-1D25EDB10653}" sibTransId="{EB4A50F5-8013-BA43-9DD8-7762E8BFC0D5}"/>
    <dgm:cxn modelId="{CF06A856-8F2B-D040-887B-A3B0378849F0}" type="presOf" srcId="{CA2B07AC-5BF6-8541-9C4A-50A0FDBACEC5}" destId="{7B8D62EB-4984-2642-8F24-A226D512E556}" srcOrd="0" destOrd="0" presId="urn:microsoft.com/office/officeart/2005/8/layout/orgChart1"/>
    <dgm:cxn modelId="{0DE32E57-3B1F-4847-B72C-9C54D344AF4E}" type="presOf" srcId="{B42A6C9C-C0CC-254A-A69A-CB16CC1F83D3}" destId="{513E3A74-58E9-1B47-B10B-216C4D47B027}" srcOrd="0" destOrd="0" presId="urn:microsoft.com/office/officeart/2005/8/layout/orgChart1"/>
    <dgm:cxn modelId="{A030365F-8912-6145-BDBF-E4E344FDC064}" srcId="{32A45C68-68B7-C144-AEBB-547227726860}" destId="{8E08DD34-A9EC-6340-89C7-C3106FD88C75}" srcOrd="1" destOrd="0" parTransId="{5632AD37-12A1-CA47-8E4D-52EEBDCFC6D6}" sibTransId="{6A389B85-A433-F54A-8523-B6D558925596}"/>
    <dgm:cxn modelId="{9B85905F-1901-AD44-BF8B-085B6FC65B65}" type="presOf" srcId="{39E001F2-5FF6-5C49-A7BC-4F9F1B6ECA67}" destId="{B101845F-D1FE-E145-9C06-326D279D3E63}" srcOrd="0" destOrd="0" presId="urn:microsoft.com/office/officeart/2005/8/layout/orgChart1"/>
    <dgm:cxn modelId="{F5825561-77DF-6F4B-BC7D-6B4F74F18ABC}" type="presOf" srcId="{151047A3-082F-1843-A543-B52EA15A5B77}" destId="{BBA0F047-8DE2-BE4B-86D5-A8BC609E03E7}" srcOrd="1" destOrd="0" presId="urn:microsoft.com/office/officeart/2005/8/layout/orgChart1"/>
    <dgm:cxn modelId="{C91B9D77-339A-DD46-A72C-1D9E7742E18E}" type="presOf" srcId="{7C24271B-FBCC-7F42-A71C-64D5A682C1E2}" destId="{1E02C7C9-B2C4-4546-9924-55B84CE9097C}" srcOrd="0" destOrd="0" presId="urn:microsoft.com/office/officeart/2005/8/layout/orgChart1"/>
    <dgm:cxn modelId="{267CC579-6D64-664A-A3A9-FF73F4C229A7}" type="presOf" srcId="{C21B5AB2-E223-3841-B6AB-4E8CC508DC02}" destId="{1A977C79-47B0-5C40-90C6-D7B0D10DEA92}" srcOrd="0" destOrd="0" presId="urn:microsoft.com/office/officeart/2005/8/layout/orgChart1"/>
    <dgm:cxn modelId="{6A19827E-F35B-BC4C-9FD4-6D0BAAA4AECB}" type="presOf" srcId="{2AA6D74A-0710-2340-9571-1D25EDB10653}" destId="{D442879F-1521-A246-9288-17F6EDCD1FF7}" srcOrd="0" destOrd="0" presId="urn:microsoft.com/office/officeart/2005/8/layout/orgChart1"/>
    <dgm:cxn modelId="{9EF62C7F-E292-AB4A-A79D-01899C0BBF06}" type="presOf" srcId="{0028CF4C-FD36-3C4F-B401-D991121F1DF1}" destId="{206C9EF6-BF81-6441-8CA2-206FE005A8D7}" srcOrd="0" destOrd="0" presId="urn:microsoft.com/office/officeart/2005/8/layout/orgChart1"/>
    <dgm:cxn modelId="{8560BF87-DEF7-5444-9935-079D0AF4FC0F}" type="presOf" srcId="{146B7E14-74C2-2D48-AAF1-619E4840F383}" destId="{3CA73C05-317E-E94D-9D05-46262A97AF19}" srcOrd="0" destOrd="0" presId="urn:microsoft.com/office/officeart/2005/8/layout/orgChart1"/>
    <dgm:cxn modelId="{E923CF87-0FF3-CC4D-B697-086CB06FC773}" type="presOf" srcId="{D49EE345-61BB-CD4C-AE95-234300E11120}" destId="{69126D08-9E97-EC46-B826-AA9DA6DE1E28}" srcOrd="0" destOrd="0" presId="urn:microsoft.com/office/officeart/2005/8/layout/orgChart1"/>
    <dgm:cxn modelId="{259C9A89-7B7A-E74A-A2D8-9B4364EA9A32}" type="presOf" srcId="{506005A1-EC10-804B-A12B-82FA76348191}" destId="{76DC9D29-7758-6542-918A-78DA74F1ACC7}" srcOrd="0" destOrd="0" presId="urn:microsoft.com/office/officeart/2005/8/layout/orgChart1"/>
    <dgm:cxn modelId="{068B6E92-0AB0-0D4C-BD1A-0BC41A347A2E}" srcId="{88449E68-C094-6940-94F3-7615B8F9BDBC}" destId="{9BC1AE87-69F9-6447-AE80-D2FCAAAAED53}" srcOrd="1" destOrd="0" parTransId="{0028CF4C-FD36-3C4F-B401-D991121F1DF1}" sibTransId="{86AB1779-3025-0545-8653-A1951F3F7CD0}"/>
    <dgm:cxn modelId="{F28E129D-B678-B141-B24A-2ED6D398B981}" type="presOf" srcId="{9BC1AE87-69F9-6447-AE80-D2FCAAAAED53}" destId="{E1078FAA-C48F-2B49-BA15-755155FB2BDF}" srcOrd="0" destOrd="0" presId="urn:microsoft.com/office/officeart/2005/8/layout/orgChart1"/>
    <dgm:cxn modelId="{B66B6B9E-1324-ED44-BE7C-1A76AF52F508}" type="presOf" srcId="{32A45C68-68B7-C144-AEBB-547227726860}" destId="{7FD37F50-363E-CD46-B5AA-DB27CE69F0E8}" srcOrd="0" destOrd="0" presId="urn:microsoft.com/office/officeart/2005/8/layout/orgChart1"/>
    <dgm:cxn modelId="{CD485DA8-6A90-3C48-B263-BC0494EA499B}" type="presOf" srcId="{5C49018E-F09C-CC4C-BAE1-EB68D815E7B6}" destId="{AA47D3D5-7F37-C743-B8D4-24DBACA0CFC4}" srcOrd="0" destOrd="0" presId="urn:microsoft.com/office/officeart/2005/8/layout/orgChart1"/>
    <dgm:cxn modelId="{BC188CA8-46E7-4D49-BE03-9CDEE439BBAC}" type="presOf" srcId="{9BC1AE87-69F9-6447-AE80-D2FCAAAAED53}" destId="{C09D7605-DE87-014A-BD00-440431279CE5}" srcOrd="1" destOrd="0" presId="urn:microsoft.com/office/officeart/2005/8/layout/orgChart1"/>
    <dgm:cxn modelId="{6F61DBAD-4094-3345-8323-920B51161318}" type="presOf" srcId="{DF5FC0F8-5C83-E644-B4F4-D10E00CE101E}" destId="{DFA3E2E5-6E24-6148-9A05-5472732A356C}" srcOrd="0" destOrd="0" presId="urn:microsoft.com/office/officeart/2005/8/layout/orgChart1"/>
    <dgm:cxn modelId="{A72C29B1-1E4C-4E4B-9F98-C7D5AADA0E22}" type="presOf" srcId="{8E08DD34-A9EC-6340-89C7-C3106FD88C75}" destId="{CDFC88C6-66A7-1F46-AE8E-929A052971ED}" srcOrd="1" destOrd="0" presId="urn:microsoft.com/office/officeart/2005/8/layout/orgChart1"/>
    <dgm:cxn modelId="{03F675B4-9883-D24A-9742-D19694927B17}" srcId="{9C970106-E28F-1D47-8589-F8C35C98DA05}" destId="{099308F5-4DCA-A542-996F-18D6873E4FE8}" srcOrd="0" destOrd="0" parTransId="{506005A1-EC10-804B-A12B-82FA76348191}" sibTransId="{C960ADBF-47BB-3D4E-8374-420397924BC5}"/>
    <dgm:cxn modelId="{F41B61B7-28A2-EA4B-86E8-2D7A07BB74FA}" srcId="{8E08DD34-A9EC-6340-89C7-C3106FD88C75}" destId="{C21B5AB2-E223-3841-B6AB-4E8CC508DC02}" srcOrd="1" destOrd="0" parTransId="{7C24271B-FBCC-7F42-A71C-64D5A682C1E2}" sibTransId="{491C5CC6-15BA-F945-8700-55A5B5CD8C9A}"/>
    <dgm:cxn modelId="{99B85FC4-4486-6647-9B64-86BFDB1DAF07}" srcId="{099308F5-4DCA-A542-996F-18D6873E4FE8}" destId="{603E5ADB-3524-5345-AAAA-DD217E528D6B}" srcOrd="1" destOrd="0" parTransId="{19B34AB5-7DF9-6E4E-BBFF-4C1B471CC027}" sibTransId="{73FC6896-4504-1043-A81B-DA3F65C40B99}"/>
    <dgm:cxn modelId="{B16E5DC8-1CA6-3A48-9701-0219E8E523DE}" srcId="{D49EE345-61BB-CD4C-AE95-234300E11120}" destId="{151047A3-082F-1843-A543-B52EA15A5B77}" srcOrd="0" destOrd="0" parTransId="{1151C511-8A6E-BC4A-8AB9-26AEC8BBC738}" sibTransId="{A840EC5C-0009-6B44-993F-DD93A7FDCAC0}"/>
    <dgm:cxn modelId="{11AC03CA-70A3-F347-B2A3-74FC84603E4E}" type="presOf" srcId="{5632AD37-12A1-CA47-8E4D-52EEBDCFC6D6}" destId="{BE6EFAA8-8657-2F48-AC53-D790F6263FF1}" srcOrd="0" destOrd="0" presId="urn:microsoft.com/office/officeart/2005/8/layout/orgChart1"/>
    <dgm:cxn modelId="{BE6783CB-7EB7-B54D-AB87-C5708C940128}" type="presOf" srcId="{603E5ADB-3524-5345-AAAA-DD217E528D6B}" destId="{E54E70E2-E15F-9E4F-85ED-227199B6A8BE}" srcOrd="1" destOrd="0" presId="urn:microsoft.com/office/officeart/2005/8/layout/orgChart1"/>
    <dgm:cxn modelId="{3423BFCB-DA62-3B4C-97E9-E7F478D13A6F}" type="presOf" srcId="{0A25CA65-ACFB-894A-9104-BB60939CD5AF}" destId="{E2835AE7-AF02-EA41-BF61-5CA719F67425}" srcOrd="0" destOrd="0" presId="urn:microsoft.com/office/officeart/2005/8/layout/orgChart1"/>
    <dgm:cxn modelId="{FB291ADC-1213-264D-8F4B-16D93B251A7D}" type="presOf" srcId="{CE836788-D109-6343-A293-E84882102392}" destId="{296C8DDC-940A-384E-AF1C-143093C94611}" srcOrd="0" destOrd="0" presId="urn:microsoft.com/office/officeart/2005/8/layout/orgChart1"/>
    <dgm:cxn modelId="{68A5A3DD-E272-9D46-88D1-7769B2CF4132}" type="presOf" srcId="{D49EE345-61BB-CD4C-AE95-234300E11120}" destId="{B06C5FCA-A49C-BD43-8860-67AD949AAD0F}" srcOrd="1" destOrd="0" presId="urn:microsoft.com/office/officeart/2005/8/layout/orgChart1"/>
    <dgm:cxn modelId="{1760B5F0-1612-4F43-8E0B-2BFC8CB17D77}" srcId="{39E001F2-5FF6-5C49-A7BC-4F9F1B6ECA67}" destId="{9C970106-E28F-1D47-8589-F8C35C98DA05}" srcOrd="0" destOrd="0" parTransId="{60292DF4-0EB1-024C-88EA-1B93AA489F8B}" sibTransId="{27866322-B806-BD49-905D-44918138F233}"/>
    <dgm:cxn modelId="{75C582F4-166B-9B42-B46C-E6285D5B964F}" type="presOf" srcId="{0A25CA65-ACFB-894A-9104-BB60939CD5AF}" destId="{ECD2CC36-4063-A843-AA0D-48EDB3FB4654}" srcOrd="1" destOrd="0" presId="urn:microsoft.com/office/officeart/2005/8/layout/orgChart1"/>
    <dgm:cxn modelId="{A48398F7-802E-414D-9A70-EA0A7DDAA51C}" type="presOf" srcId="{204C1209-F4BC-7F49-8213-EE3694CA6869}" destId="{903B3B34-1DB2-7347-A947-90CBE533D9C7}" srcOrd="0" destOrd="0" presId="urn:microsoft.com/office/officeart/2005/8/layout/orgChart1"/>
    <dgm:cxn modelId="{B81316FB-480F-C144-A182-B68E07354DDA}" type="presOf" srcId="{E7AA9DD2-ED9C-4246-B1C6-F7331081EC74}" destId="{3C9C7DDC-CDC5-6C4C-9E83-D09665C1FB0B}" srcOrd="0" destOrd="0" presId="urn:microsoft.com/office/officeart/2005/8/layout/orgChart1"/>
    <dgm:cxn modelId="{2B0CD0FC-78E1-2648-B056-9B46CB1690F4}" type="presOf" srcId="{971DD796-4D4F-9D46-B476-902EE4769541}" destId="{37E2BD17-FC77-5B40-9243-7540FC88B2D4}" srcOrd="0" destOrd="0" presId="urn:microsoft.com/office/officeart/2005/8/layout/orgChart1"/>
    <dgm:cxn modelId="{BC33E2FC-CF0A-0948-AF2A-516C42FAE4A5}" type="presOf" srcId="{9C970106-E28F-1D47-8589-F8C35C98DA05}" destId="{07325810-2350-3C41-952D-6D270A52573D}" srcOrd="0" destOrd="0" presId="urn:microsoft.com/office/officeart/2005/8/layout/orgChart1"/>
    <dgm:cxn modelId="{B85ADAFD-9AE4-B64C-848A-4D910F0D1D22}" type="presOf" srcId="{4A5F7898-029B-9F4F-AB1A-4AC01D67B11E}" destId="{6892E830-3C21-294A-AC45-4772B4289819}" srcOrd="0" destOrd="0" presId="urn:microsoft.com/office/officeart/2005/8/layout/orgChart1"/>
    <dgm:cxn modelId="{D21E8DFE-8484-0943-92A0-2FB2CE3A1901}" type="presOf" srcId="{DC7DECB1-7F32-1846-91A5-A6010F5C1FBA}" destId="{3D62D031-DB82-AC4B-962C-F483E24C036B}" srcOrd="0" destOrd="0" presId="urn:microsoft.com/office/officeart/2005/8/layout/orgChart1"/>
    <dgm:cxn modelId="{1DB842C5-4D01-BF41-BA68-28F77043E040}" type="presParOf" srcId="{B101845F-D1FE-E145-9C06-326D279D3E63}" destId="{2424C206-D598-EA44-9FE5-841FD0610067}" srcOrd="0" destOrd="0" presId="urn:microsoft.com/office/officeart/2005/8/layout/orgChart1"/>
    <dgm:cxn modelId="{0CB15BB8-5261-DC43-9C60-400C12FE7038}" type="presParOf" srcId="{2424C206-D598-EA44-9FE5-841FD0610067}" destId="{3CC86BC9-43B4-5449-8227-699D2CAB59FE}" srcOrd="0" destOrd="0" presId="urn:microsoft.com/office/officeart/2005/8/layout/orgChart1"/>
    <dgm:cxn modelId="{09F3077C-A26F-144B-BCDF-AAB57259547D}" type="presParOf" srcId="{3CC86BC9-43B4-5449-8227-699D2CAB59FE}" destId="{07325810-2350-3C41-952D-6D270A52573D}" srcOrd="0" destOrd="0" presId="urn:microsoft.com/office/officeart/2005/8/layout/orgChart1"/>
    <dgm:cxn modelId="{1966F19E-4EFE-524E-8457-A354690964E1}" type="presParOf" srcId="{3CC86BC9-43B4-5449-8227-699D2CAB59FE}" destId="{D8F80D79-78BE-834E-8981-62D1F8CB9AD3}" srcOrd="1" destOrd="0" presId="urn:microsoft.com/office/officeart/2005/8/layout/orgChart1"/>
    <dgm:cxn modelId="{9FE86564-8F81-464A-AE47-EED79BFA4504}" type="presParOf" srcId="{2424C206-D598-EA44-9FE5-841FD0610067}" destId="{1D83EB23-1DCA-374E-A551-70831956A494}" srcOrd="1" destOrd="0" presId="urn:microsoft.com/office/officeart/2005/8/layout/orgChart1"/>
    <dgm:cxn modelId="{0D19ED3A-9B71-714A-905A-3171ECC9CBB5}" type="presParOf" srcId="{1D83EB23-1DCA-374E-A551-70831956A494}" destId="{76DC9D29-7758-6542-918A-78DA74F1ACC7}" srcOrd="0" destOrd="0" presId="urn:microsoft.com/office/officeart/2005/8/layout/orgChart1"/>
    <dgm:cxn modelId="{3E057983-231F-5B42-9FBA-4457DE58FB30}" type="presParOf" srcId="{1D83EB23-1DCA-374E-A551-70831956A494}" destId="{24A4CCBD-A852-9644-A0C5-9601D32C798B}" srcOrd="1" destOrd="0" presId="urn:microsoft.com/office/officeart/2005/8/layout/orgChart1"/>
    <dgm:cxn modelId="{16F32A03-0116-914A-8CD0-B064017D7C3B}" type="presParOf" srcId="{24A4CCBD-A852-9644-A0C5-9601D32C798B}" destId="{0E66A8B0-9122-7149-9C1F-2FF6A7399512}" srcOrd="0" destOrd="0" presId="urn:microsoft.com/office/officeart/2005/8/layout/orgChart1"/>
    <dgm:cxn modelId="{C76FB616-C73E-0447-B247-293DC353F1BB}" type="presParOf" srcId="{0E66A8B0-9122-7149-9C1F-2FF6A7399512}" destId="{CB99B20B-DE18-834A-963B-53D137CC4698}" srcOrd="0" destOrd="0" presId="urn:microsoft.com/office/officeart/2005/8/layout/orgChart1"/>
    <dgm:cxn modelId="{112E726A-B727-474A-8E24-DE15EC69D99D}" type="presParOf" srcId="{0E66A8B0-9122-7149-9C1F-2FF6A7399512}" destId="{BCC8F0F6-C9DA-5947-B063-FB62FAA0A67E}" srcOrd="1" destOrd="0" presId="urn:microsoft.com/office/officeart/2005/8/layout/orgChart1"/>
    <dgm:cxn modelId="{F6988D40-A82C-CC45-8A26-8EA8EE259547}" type="presParOf" srcId="{24A4CCBD-A852-9644-A0C5-9601D32C798B}" destId="{8E00C02E-E05C-E24E-9279-B350E46ACC25}" srcOrd="1" destOrd="0" presId="urn:microsoft.com/office/officeart/2005/8/layout/orgChart1"/>
    <dgm:cxn modelId="{0971E2EC-96BA-9144-B559-4065E9B80672}" type="presParOf" srcId="{8E00C02E-E05C-E24E-9279-B350E46ACC25}" destId="{6892E830-3C21-294A-AC45-4772B4289819}" srcOrd="0" destOrd="0" presId="urn:microsoft.com/office/officeart/2005/8/layout/orgChart1"/>
    <dgm:cxn modelId="{DB4BE861-5893-ED45-868E-51F35F37E8BB}" type="presParOf" srcId="{8E00C02E-E05C-E24E-9279-B350E46ACC25}" destId="{6CA70F21-01D3-7D42-8526-4EC42FFE6467}" srcOrd="1" destOrd="0" presId="urn:microsoft.com/office/officeart/2005/8/layout/orgChart1"/>
    <dgm:cxn modelId="{199BEC54-FE05-0142-9C05-C07BFB742CA7}" type="presParOf" srcId="{6CA70F21-01D3-7D42-8526-4EC42FFE6467}" destId="{7AA6D7AD-96E3-164C-A485-09A70FC3C997}" srcOrd="0" destOrd="0" presId="urn:microsoft.com/office/officeart/2005/8/layout/orgChart1"/>
    <dgm:cxn modelId="{72F029CB-FA42-454C-AC88-CB9501CCBD32}" type="presParOf" srcId="{7AA6D7AD-96E3-164C-A485-09A70FC3C997}" destId="{37E2BD17-FC77-5B40-9243-7540FC88B2D4}" srcOrd="0" destOrd="0" presId="urn:microsoft.com/office/officeart/2005/8/layout/orgChart1"/>
    <dgm:cxn modelId="{325C59A9-E5C3-F740-A76B-7F271D126749}" type="presParOf" srcId="{7AA6D7AD-96E3-164C-A485-09A70FC3C997}" destId="{CC62FC7F-2C21-4C4F-A74B-4CD4E6342611}" srcOrd="1" destOrd="0" presId="urn:microsoft.com/office/officeart/2005/8/layout/orgChart1"/>
    <dgm:cxn modelId="{F13A5D0C-BCF0-F641-BCFF-8A7FE046317C}" type="presParOf" srcId="{6CA70F21-01D3-7D42-8526-4EC42FFE6467}" destId="{00C72523-2AEA-E846-847C-198F772DEAC8}" srcOrd="1" destOrd="0" presId="urn:microsoft.com/office/officeart/2005/8/layout/orgChart1"/>
    <dgm:cxn modelId="{499A6BE2-8FEA-7249-A5C4-FFFC9A063529}" type="presParOf" srcId="{6CA70F21-01D3-7D42-8526-4EC42FFE6467}" destId="{D8E796BA-5CFD-FC40-B389-F20AF53580EB}" srcOrd="2" destOrd="0" presId="urn:microsoft.com/office/officeart/2005/8/layout/orgChart1"/>
    <dgm:cxn modelId="{4B2578A8-5B02-2640-988A-7CA669248565}" type="presParOf" srcId="{8E00C02E-E05C-E24E-9279-B350E46ACC25}" destId="{4EEBED6D-FABE-434D-8FC7-6FBDFDA42578}" srcOrd="2" destOrd="0" presId="urn:microsoft.com/office/officeart/2005/8/layout/orgChart1"/>
    <dgm:cxn modelId="{BAF0BA41-91CE-2E46-ABE0-F322397E6F10}" type="presParOf" srcId="{8E00C02E-E05C-E24E-9279-B350E46ACC25}" destId="{992E9FA1-5AA0-CA4F-91DA-C5B390E5DC20}" srcOrd="3" destOrd="0" presId="urn:microsoft.com/office/officeart/2005/8/layout/orgChart1"/>
    <dgm:cxn modelId="{BFB6BA03-A264-CA4C-9220-6B6F745275F7}" type="presParOf" srcId="{992E9FA1-5AA0-CA4F-91DA-C5B390E5DC20}" destId="{3D30EC4C-F099-E843-B4F4-AFA7A6412828}" srcOrd="0" destOrd="0" presId="urn:microsoft.com/office/officeart/2005/8/layout/orgChart1"/>
    <dgm:cxn modelId="{D123E9A8-6885-1746-8751-EE3B1C9AD067}" type="presParOf" srcId="{3D30EC4C-F099-E843-B4F4-AFA7A6412828}" destId="{7E37F6C7-581B-3745-92AF-5851F97CE196}" srcOrd="0" destOrd="0" presId="urn:microsoft.com/office/officeart/2005/8/layout/orgChart1"/>
    <dgm:cxn modelId="{B4B4BED0-3F9D-4D44-A3E6-6A617F683B60}" type="presParOf" srcId="{3D30EC4C-F099-E843-B4F4-AFA7A6412828}" destId="{E54E70E2-E15F-9E4F-85ED-227199B6A8BE}" srcOrd="1" destOrd="0" presId="urn:microsoft.com/office/officeart/2005/8/layout/orgChart1"/>
    <dgm:cxn modelId="{BC42E614-A69A-744B-B822-F5D4A481EEF9}" type="presParOf" srcId="{992E9FA1-5AA0-CA4F-91DA-C5B390E5DC20}" destId="{495D4B70-89E7-A14C-B535-EEDCF9F56C80}" srcOrd="1" destOrd="0" presId="urn:microsoft.com/office/officeart/2005/8/layout/orgChart1"/>
    <dgm:cxn modelId="{F858A83E-9865-3547-9AF0-889429C02AE3}" type="presParOf" srcId="{992E9FA1-5AA0-CA4F-91DA-C5B390E5DC20}" destId="{2402FEAD-57D7-BB43-AD63-4D84EB3305C9}" srcOrd="2" destOrd="0" presId="urn:microsoft.com/office/officeart/2005/8/layout/orgChart1"/>
    <dgm:cxn modelId="{F9B19C15-76E0-4249-9218-EFCF71C7C9CC}" type="presParOf" srcId="{8E00C02E-E05C-E24E-9279-B350E46ACC25}" destId="{AA47D3D5-7F37-C743-B8D4-24DBACA0CFC4}" srcOrd="4" destOrd="0" presId="urn:microsoft.com/office/officeart/2005/8/layout/orgChart1"/>
    <dgm:cxn modelId="{D58E13DB-51B4-0E44-9402-8DCBD01BA5D9}" type="presParOf" srcId="{8E00C02E-E05C-E24E-9279-B350E46ACC25}" destId="{701ABB4A-5057-2E43-9A01-7A86761C817E}" srcOrd="5" destOrd="0" presId="urn:microsoft.com/office/officeart/2005/8/layout/orgChart1"/>
    <dgm:cxn modelId="{E3EE1E80-C1FC-044D-BD5C-01913CABFDCE}" type="presParOf" srcId="{701ABB4A-5057-2E43-9A01-7A86761C817E}" destId="{8CD453DF-FA31-6044-AE66-F4A2485B3020}" srcOrd="0" destOrd="0" presId="urn:microsoft.com/office/officeart/2005/8/layout/orgChart1"/>
    <dgm:cxn modelId="{3308D043-D78F-D84B-8223-AFE7137AEC16}" type="presParOf" srcId="{8CD453DF-FA31-6044-AE66-F4A2485B3020}" destId="{BFCBA5D7-E4B3-D348-9EBA-50A9A55E9D2C}" srcOrd="0" destOrd="0" presId="urn:microsoft.com/office/officeart/2005/8/layout/orgChart1"/>
    <dgm:cxn modelId="{9E74E5AC-A2AC-2F4F-AB92-236E441FF84C}" type="presParOf" srcId="{8CD453DF-FA31-6044-AE66-F4A2485B3020}" destId="{7FE3724B-5FCE-4A45-8846-EA43A950BC3C}" srcOrd="1" destOrd="0" presId="urn:microsoft.com/office/officeart/2005/8/layout/orgChart1"/>
    <dgm:cxn modelId="{3CD4CF9A-2461-C147-A1CD-E46A613BAB0B}" type="presParOf" srcId="{701ABB4A-5057-2E43-9A01-7A86761C817E}" destId="{92373D52-E9A3-8445-B22C-C300D1B24F2A}" srcOrd="1" destOrd="0" presId="urn:microsoft.com/office/officeart/2005/8/layout/orgChart1"/>
    <dgm:cxn modelId="{70C28DE5-7CE0-EE4E-A501-00F8C2A422C6}" type="presParOf" srcId="{701ABB4A-5057-2E43-9A01-7A86761C817E}" destId="{73F3872A-6A73-FC4C-A6DB-1273BE6A1DAF}" srcOrd="2" destOrd="0" presId="urn:microsoft.com/office/officeart/2005/8/layout/orgChart1"/>
    <dgm:cxn modelId="{1CF87D3F-2A79-554C-85AC-1757AC3E1ABB}" type="presParOf" srcId="{8E00C02E-E05C-E24E-9279-B350E46ACC25}" destId="{3CA73C05-317E-E94D-9D05-46262A97AF19}" srcOrd="6" destOrd="0" presId="urn:microsoft.com/office/officeart/2005/8/layout/orgChart1"/>
    <dgm:cxn modelId="{BC1BC26D-9007-C043-99D4-A18C474C0DBB}" type="presParOf" srcId="{8E00C02E-E05C-E24E-9279-B350E46ACC25}" destId="{E17CB518-6EC9-BE40-8986-5CD8CFC6C22D}" srcOrd="7" destOrd="0" presId="urn:microsoft.com/office/officeart/2005/8/layout/orgChart1"/>
    <dgm:cxn modelId="{38265985-4593-3940-B502-833F8936337D}" type="presParOf" srcId="{E17CB518-6EC9-BE40-8986-5CD8CFC6C22D}" destId="{B96D0843-A6B4-034E-8A0F-A80C623F10FD}" srcOrd="0" destOrd="0" presId="urn:microsoft.com/office/officeart/2005/8/layout/orgChart1"/>
    <dgm:cxn modelId="{184FAD6E-09EB-984B-827B-9EBF5AF0EE12}" type="presParOf" srcId="{B96D0843-A6B4-034E-8A0F-A80C623F10FD}" destId="{296C8DDC-940A-384E-AF1C-143093C94611}" srcOrd="0" destOrd="0" presId="urn:microsoft.com/office/officeart/2005/8/layout/orgChart1"/>
    <dgm:cxn modelId="{2394EB5B-9C61-0249-BFFD-0A26DC575B98}" type="presParOf" srcId="{B96D0843-A6B4-034E-8A0F-A80C623F10FD}" destId="{FDE0AD42-0C09-F84F-86DD-A859F7103303}" srcOrd="1" destOrd="0" presId="urn:microsoft.com/office/officeart/2005/8/layout/orgChart1"/>
    <dgm:cxn modelId="{20BE2132-4DA0-5441-B164-1EC544D861D4}" type="presParOf" srcId="{E17CB518-6EC9-BE40-8986-5CD8CFC6C22D}" destId="{D97FA9F4-84CE-0341-B2D7-10CE4CC2328F}" srcOrd="1" destOrd="0" presId="urn:microsoft.com/office/officeart/2005/8/layout/orgChart1"/>
    <dgm:cxn modelId="{7962C65F-6A18-2741-BBAE-D18FC3E71623}" type="presParOf" srcId="{E17CB518-6EC9-BE40-8986-5CD8CFC6C22D}" destId="{B9BEBB2D-640F-BE4B-AB35-A91C88CF40A7}" srcOrd="2" destOrd="0" presId="urn:microsoft.com/office/officeart/2005/8/layout/orgChart1"/>
    <dgm:cxn modelId="{060E9010-4032-DE40-90CF-3E3EF196735B}" type="presParOf" srcId="{24A4CCBD-A852-9644-A0C5-9601D32C798B}" destId="{F129C2EF-2EA3-4341-9C53-29F5DC0BB315}" srcOrd="2" destOrd="0" presId="urn:microsoft.com/office/officeart/2005/8/layout/orgChart1"/>
    <dgm:cxn modelId="{18009091-EE8D-C84F-A4EE-7B273C85CDE2}" type="presParOf" srcId="{1D83EB23-1DCA-374E-A551-70831956A494}" destId="{3D62D031-DB82-AC4B-962C-F483E24C036B}" srcOrd="2" destOrd="0" presId="urn:microsoft.com/office/officeart/2005/8/layout/orgChart1"/>
    <dgm:cxn modelId="{2993FFD7-C1D9-0248-A71D-7DA5C66FEE3F}" type="presParOf" srcId="{1D83EB23-1DCA-374E-A551-70831956A494}" destId="{2B9C1555-1E8B-5C4B-936D-48817714B9DB}" srcOrd="3" destOrd="0" presId="urn:microsoft.com/office/officeart/2005/8/layout/orgChart1"/>
    <dgm:cxn modelId="{68C8348F-9073-2B46-967A-2DFAEB05B9E8}" type="presParOf" srcId="{2B9C1555-1E8B-5C4B-936D-48817714B9DB}" destId="{46C63404-87AD-2D4D-9EA2-94A92E5F87AB}" srcOrd="0" destOrd="0" presId="urn:microsoft.com/office/officeart/2005/8/layout/orgChart1"/>
    <dgm:cxn modelId="{DEDCDFE4-458A-1642-9559-E8F89AE36EF9}" type="presParOf" srcId="{46C63404-87AD-2D4D-9EA2-94A92E5F87AB}" destId="{69126D08-9E97-EC46-B826-AA9DA6DE1E28}" srcOrd="0" destOrd="0" presId="urn:microsoft.com/office/officeart/2005/8/layout/orgChart1"/>
    <dgm:cxn modelId="{79CF139C-A6DC-5342-A065-F68AA432418A}" type="presParOf" srcId="{46C63404-87AD-2D4D-9EA2-94A92E5F87AB}" destId="{B06C5FCA-A49C-BD43-8860-67AD949AAD0F}" srcOrd="1" destOrd="0" presId="urn:microsoft.com/office/officeart/2005/8/layout/orgChart1"/>
    <dgm:cxn modelId="{6FA467E4-A13D-2749-9DE9-4AD21443DE01}" type="presParOf" srcId="{2B9C1555-1E8B-5C4B-936D-48817714B9DB}" destId="{F7422C4B-2D41-3949-85A3-2B86A1C7403B}" srcOrd="1" destOrd="0" presId="urn:microsoft.com/office/officeart/2005/8/layout/orgChart1"/>
    <dgm:cxn modelId="{C2B45BFA-70E0-D54A-A617-B697DEFDE843}" type="presParOf" srcId="{F7422C4B-2D41-3949-85A3-2B86A1C7403B}" destId="{02668DC0-7CD1-E444-9B2F-58D30BAE957E}" srcOrd="0" destOrd="0" presId="urn:microsoft.com/office/officeart/2005/8/layout/orgChart1"/>
    <dgm:cxn modelId="{FDC5CC5A-741D-5648-94EF-875488002E49}" type="presParOf" srcId="{F7422C4B-2D41-3949-85A3-2B86A1C7403B}" destId="{C812A260-9C82-8845-BAC8-36E2D9E27037}" srcOrd="1" destOrd="0" presId="urn:microsoft.com/office/officeart/2005/8/layout/orgChart1"/>
    <dgm:cxn modelId="{7FAEE5A8-DCF7-2B4C-BF86-DA4F49E8B62D}" type="presParOf" srcId="{C812A260-9C82-8845-BAC8-36E2D9E27037}" destId="{0BA070AF-0D07-7342-8178-433F6D8A13AB}" srcOrd="0" destOrd="0" presId="urn:microsoft.com/office/officeart/2005/8/layout/orgChart1"/>
    <dgm:cxn modelId="{0F9155FD-68C8-E149-989A-8018A32CA35E}" type="presParOf" srcId="{0BA070AF-0D07-7342-8178-433F6D8A13AB}" destId="{4CE27E32-490E-FF40-AF4D-BDEFD98BD825}" srcOrd="0" destOrd="0" presId="urn:microsoft.com/office/officeart/2005/8/layout/orgChart1"/>
    <dgm:cxn modelId="{43172356-081B-9A4E-A63C-CF0AE1E9BA5C}" type="presParOf" srcId="{0BA070AF-0D07-7342-8178-433F6D8A13AB}" destId="{BBA0F047-8DE2-BE4B-86D5-A8BC609E03E7}" srcOrd="1" destOrd="0" presId="urn:microsoft.com/office/officeart/2005/8/layout/orgChart1"/>
    <dgm:cxn modelId="{0EC2D4B9-BF31-5C44-8B1A-6C7E68B6F906}" type="presParOf" srcId="{C812A260-9C82-8845-BAC8-36E2D9E27037}" destId="{137621DA-75D3-3540-B6AE-FD7B25EE055A}" srcOrd="1" destOrd="0" presId="urn:microsoft.com/office/officeart/2005/8/layout/orgChart1"/>
    <dgm:cxn modelId="{FA37285D-3422-6B40-A5F0-3BA8DF085911}" type="presParOf" srcId="{C812A260-9C82-8845-BAC8-36E2D9E27037}" destId="{6784C609-2C3F-664E-BBB9-5D36D70735B7}" srcOrd="2" destOrd="0" presId="urn:microsoft.com/office/officeart/2005/8/layout/orgChart1"/>
    <dgm:cxn modelId="{30B7593D-61D1-5149-8F65-46E9101A0D05}" type="presParOf" srcId="{F7422C4B-2D41-3949-85A3-2B86A1C7403B}" destId="{D442879F-1521-A246-9288-17F6EDCD1FF7}" srcOrd="2" destOrd="0" presId="urn:microsoft.com/office/officeart/2005/8/layout/orgChart1"/>
    <dgm:cxn modelId="{56A8F850-73E8-8244-855F-44D24D89A8C0}" type="presParOf" srcId="{F7422C4B-2D41-3949-85A3-2B86A1C7403B}" destId="{E3A7406A-8D04-E040-9C25-CC94D9A4736E}" srcOrd="3" destOrd="0" presId="urn:microsoft.com/office/officeart/2005/8/layout/orgChart1"/>
    <dgm:cxn modelId="{C8E21B5D-DA79-A849-B9BC-245F321444C7}" type="presParOf" srcId="{E3A7406A-8D04-E040-9C25-CC94D9A4736E}" destId="{768D4308-D9B2-D545-B4C1-D19ADEF26E00}" srcOrd="0" destOrd="0" presId="urn:microsoft.com/office/officeart/2005/8/layout/orgChart1"/>
    <dgm:cxn modelId="{2F6863D3-90DE-7B47-A535-E0EF7ED65673}" type="presParOf" srcId="{768D4308-D9B2-D545-B4C1-D19ADEF26E00}" destId="{113E0D4B-C4E2-AE4B-A55B-910590F8814E}" srcOrd="0" destOrd="0" presId="urn:microsoft.com/office/officeart/2005/8/layout/orgChart1"/>
    <dgm:cxn modelId="{7C3F6837-FDA8-5E42-8F80-A5CB1B170797}" type="presParOf" srcId="{768D4308-D9B2-D545-B4C1-D19ADEF26E00}" destId="{3BE5AC38-2B2F-2746-A3B7-40B8C403BEAC}" srcOrd="1" destOrd="0" presId="urn:microsoft.com/office/officeart/2005/8/layout/orgChart1"/>
    <dgm:cxn modelId="{EA2231C4-F282-784A-9609-A88FBA906E7B}" type="presParOf" srcId="{E3A7406A-8D04-E040-9C25-CC94D9A4736E}" destId="{F582A43C-2387-3A4C-99AE-593A1CF2BB47}" srcOrd="1" destOrd="0" presId="urn:microsoft.com/office/officeart/2005/8/layout/orgChart1"/>
    <dgm:cxn modelId="{582919D9-C49E-604A-9E45-75A62297FA31}" type="presParOf" srcId="{F582A43C-2387-3A4C-99AE-593A1CF2BB47}" destId="{3C9C7DDC-CDC5-6C4C-9E83-D09665C1FB0B}" srcOrd="0" destOrd="0" presId="urn:microsoft.com/office/officeart/2005/8/layout/orgChart1"/>
    <dgm:cxn modelId="{98C286FD-37C4-E145-837A-11FC0E58D989}" type="presParOf" srcId="{F582A43C-2387-3A4C-99AE-593A1CF2BB47}" destId="{66BEDD9C-EFEF-C14A-8DBE-29A2921FF7C0}" srcOrd="1" destOrd="0" presId="urn:microsoft.com/office/officeart/2005/8/layout/orgChart1"/>
    <dgm:cxn modelId="{A3117EB6-650B-CE46-B44E-6CA20FB406F5}" type="presParOf" srcId="{66BEDD9C-EFEF-C14A-8DBE-29A2921FF7C0}" destId="{6047C2DF-198B-FF44-9F84-28F511FEA77A}" srcOrd="0" destOrd="0" presId="urn:microsoft.com/office/officeart/2005/8/layout/orgChart1"/>
    <dgm:cxn modelId="{0C6FD532-A257-8C4E-8724-C9B415D8229D}" type="presParOf" srcId="{6047C2DF-198B-FF44-9F84-28F511FEA77A}" destId="{7B8D62EB-4984-2642-8F24-A226D512E556}" srcOrd="0" destOrd="0" presId="urn:microsoft.com/office/officeart/2005/8/layout/orgChart1"/>
    <dgm:cxn modelId="{126D33C0-94AE-4349-A00E-5499B8F252EC}" type="presParOf" srcId="{6047C2DF-198B-FF44-9F84-28F511FEA77A}" destId="{15A7C917-E2F0-EB43-979B-C51BB1888B56}" srcOrd="1" destOrd="0" presId="urn:microsoft.com/office/officeart/2005/8/layout/orgChart1"/>
    <dgm:cxn modelId="{6517C93F-429B-6544-9E90-D90A11874B94}" type="presParOf" srcId="{66BEDD9C-EFEF-C14A-8DBE-29A2921FF7C0}" destId="{1E12EFAC-B275-D54E-B45A-58E2C1E8E196}" srcOrd="1" destOrd="0" presId="urn:microsoft.com/office/officeart/2005/8/layout/orgChart1"/>
    <dgm:cxn modelId="{7CFFA65A-A015-CB4F-98A9-86A13A585B18}" type="presParOf" srcId="{66BEDD9C-EFEF-C14A-8DBE-29A2921FF7C0}" destId="{2E541CC2-1D86-FB43-AAE2-4CD402330701}" srcOrd="2" destOrd="0" presId="urn:microsoft.com/office/officeart/2005/8/layout/orgChart1"/>
    <dgm:cxn modelId="{18419659-13A6-3F4A-A7AD-689BF85E4F1B}" type="presParOf" srcId="{F582A43C-2387-3A4C-99AE-593A1CF2BB47}" destId="{206C9EF6-BF81-6441-8CA2-206FE005A8D7}" srcOrd="2" destOrd="0" presId="urn:microsoft.com/office/officeart/2005/8/layout/orgChart1"/>
    <dgm:cxn modelId="{D8101B6B-E886-5348-B61E-4BE3A2C188F7}" type="presParOf" srcId="{F582A43C-2387-3A4C-99AE-593A1CF2BB47}" destId="{72FC587E-34E0-0B45-8E1B-3F201C940FAE}" srcOrd="3" destOrd="0" presId="urn:microsoft.com/office/officeart/2005/8/layout/orgChart1"/>
    <dgm:cxn modelId="{4CD1F54D-0335-244E-86E5-F42E043795A0}" type="presParOf" srcId="{72FC587E-34E0-0B45-8E1B-3F201C940FAE}" destId="{F505EAC8-769A-134D-B5E6-452CFB218AC1}" srcOrd="0" destOrd="0" presId="urn:microsoft.com/office/officeart/2005/8/layout/orgChart1"/>
    <dgm:cxn modelId="{223F8A72-0485-314A-803F-C66FB1F97EDA}" type="presParOf" srcId="{F505EAC8-769A-134D-B5E6-452CFB218AC1}" destId="{E1078FAA-C48F-2B49-BA15-755155FB2BDF}" srcOrd="0" destOrd="0" presId="urn:microsoft.com/office/officeart/2005/8/layout/orgChart1"/>
    <dgm:cxn modelId="{21824E25-87BB-724C-8EF3-4645ACD74DEA}" type="presParOf" srcId="{F505EAC8-769A-134D-B5E6-452CFB218AC1}" destId="{C09D7605-DE87-014A-BD00-440431279CE5}" srcOrd="1" destOrd="0" presId="urn:microsoft.com/office/officeart/2005/8/layout/orgChart1"/>
    <dgm:cxn modelId="{A023F0EE-28F9-2442-B573-E5A782BF1ED8}" type="presParOf" srcId="{72FC587E-34E0-0B45-8E1B-3F201C940FAE}" destId="{FBD237B2-D50B-1349-9B69-DDBF96D53386}" srcOrd="1" destOrd="0" presId="urn:microsoft.com/office/officeart/2005/8/layout/orgChart1"/>
    <dgm:cxn modelId="{5BD30549-AA68-C241-9CBD-4E51135109CE}" type="presParOf" srcId="{72FC587E-34E0-0B45-8E1B-3F201C940FAE}" destId="{B5A2E313-81F9-3A4E-9E3C-CC9154ED6CD2}" srcOrd="2" destOrd="0" presId="urn:microsoft.com/office/officeart/2005/8/layout/orgChart1"/>
    <dgm:cxn modelId="{276438E0-7FA5-544E-A1CF-C1F8614B0010}" type="presParOf" srcId="{E3A7406A-8D04-E040-9C25-CC94D9A4736E}" destId="{373B7888-9BBA-E24E-BFE7-3313773A4AD9}" srcOrd="2" destOrd="0" presId="urn:microsoft.com/office/officeart/2005/8/layout/orgChart1"/>
    <dgm:cxn modelId="{2BFC1CCB-5311-F047-9342-93815BEB1061}" type="presParOf" srcId="{F7422C4B-2D41-3949-85A3-2B86A1C7403B}" destId="{8B00A121-4A43-5A4D-B0FB-9327E391E459}" srcOrd="4" destOrd="0" presId="urn:microsoft.com/office/officeart/2005/8/layout/orgChart1"/>
    <dgm:cxn modelId="{C7FF1D89-4174-9C47-A491-1CA20C1801FC}" type="presParOf" srcId="{F7422C4B-2D41-3949-85A3-2B86A1C7403B}" destId="{3E9BD72F-1E12-FC43-8A08-734E38B621FB}" srcOrd="5" destOrd="0" presId="urn:microsoft.com/office/officeart/2005/8/layout/orgChart1"/>
    <dgm:cxn modelId="{78A653EB-1CC6-164F-9F05-8F57384EFCEE}" type="presParOf" srcId="{3E9BD72F-1E12-FC43-8A08-734E38B621FB}" destId="{5E01942B-32DB-084A-968B-641C7850CC5F}" srcOrd="0" destOrd="0" presId="urn:microsoft.com/office/officeart/2005/8/layout/orgChart1"/>
    <dgm:cxn modelId="{E3B5B716-E166-B742-A78C-373BAB9B2495}" type="presParOf" srcId="{5E01942B-32DB-084A-968B-641C7850CC5F}" destId="{7FD37F50-363E-CD46-B5AA-DB27CE69F0E8}" srcOrd="0" destOrd="0" presId="urn:microsoft.com/office/officeart/2005/8/layout/orgChart1"/>
    <dgm:cxn modelId="{32CF1A09-561D-0C45-8D4E-1967F47CEBF4}" type="presParOf" srcId="{5E01942B-32DB-084A-968B-641C7850CC5F}" destId="{B287E679-9739-4947-97DA-464ECE811968}" srcOrd="1" destOrd="0" presId="urn:microsoft.com/office/officeart/2005/8/layout/orgChart1"/>
    <dgm:cxn modelId="{F3435E65-72BF-E744-AC51-62FA2A458770}" type="presParOf" srcId="{3E9BD72F-1E12-FC43-8A08-734E38B621FB}" destId="{FD1AED89-BAB9-634C-9FB6-FBCB6B5E7718}" srcOrd="1" destOrd="0" presId="urn:microsoft.com/office/officeart/2005/8/layout/orgChart1"/>
    <dgm:cxn modelId="{04CCD6B2-960E-6D4C-B8D1-BD7EC372A448}" type="presParOf" srcId="{FD1AED89-BAB9-634C-9FB6-FBCB6B5E7718}" destId="{513E3A74-58E9-1B47-B10B-216C4D47B027}" srcOrd="0" destOrd="0" presId="urn:microsoft.com/office/officeart/2005/8/layout/orgChart1"/>
    <dgm:cxn modelId="{9093BB0F-6BBB-0742-B3A3-97A6C1C2A7FD}" type="presParOf" srcId="{FD1AED89-BAB9-634C-9FB6-FBCB6B5E7718}" destId="{7332DD66-9421-F141-824C-5D092ACD6D23}" srcOrd="1" destOrd="0" presId="urn:microsoft.com/office/officeart/2005/8/layout/orgChart1"/>
    <dgm:cxn modelId="{169469C4-7B25-A04B-8C02-0B9E29F64B7C}" type="presParOf" srcId="{7332DD66-9421-F141-824C-5D092ACD6D23}" destId="{5A305486-070B-B14C-B9F7-8AF95CB74B6B}" srcOrd="0" destOrd="0" presId="urn:microsoft.com/office/officeart/2005/8/layout/orgChart1"/>
    <dgm:cxn modelId="{A65DDD0F-6F03-6946-9502-EF049C2307A5}" type="presParOf" srcId="{5A305486-070B-B14C-B9F7-8AF95CB74B6B}" destId="{903B3B34-1DB2-7347-A947-90CBE533D9C7}" srcOrd="0" destOrd="0" presId="urn:microsoft.com/office/officeart/2005/8/layout/orgChart1"/>
    <dgm:cxn modelId="{490717B6-B00C-AA42-B084-1971C5D44063}" type="presParOf" srcId="{5A305486-070B-B14C-B9F7-8AF95CB74B6B}" destId="{158433E8-62D1-7442-8DB7-AA2CE232B8AB}" srcOrd="1" destOrd="0" presId="urn:microsoft.com/office/officeart/2005/8/layout/orgChart1"/>
    <dgm:cxn modelId="{18B7740A-88B4-7841-BAC2-929D6D13F870}" type="presParOf" srcId="{7332DD66-9421-F141-824C-5D092ACD6D23}" destId="{9C3F6643-6E94-014A-9F6D-A4E6B56DE9C4}" srcOrd="1" destOrd="0" presId="urn:microsoft.com/office/officeart/2005/8/layout/orgChart1"/>
    <dgm:cxn modelId="{B262BFD9-F477-804E-9B92-F26FE2A1A743}" type="presParOf" srcId="{7332DD66-9421-F141-824C-5D092ACD6D23}" destId="{E1FB1E70-D0E2-4644-B722-C6FA85988D69}" srcOrd="2" destOrd="0" presId="urn:microsoft.com/office/officeart/2005/8/layout/orgChart1"/>
    <dgm:cxn modelId="{8D358B24-D879-9C45-801A-7DD1EB4C8BEC}" type="presParOf" srcId="{FD1AED89-BAB9-634C-9FB6-FBCB6B5E7718}" destId="{BE6EFAA8-8657-2F48-AC53-D790F6263FF1}" srcOrd="2" destOrd="0" presId="urn:microsoft.com/office/officeart/2005/8/layout/orgChart1"/>
    <dgm:cxn modelId="{27AA7378-F2B2-8444-84A0-17A0EF75280A}" type="presParOf" srcId="{FD1AED89-BAB9-634C-9FB6-FBCB6B5E7718}" destId="{CD6CC913-F7D9-B441-ADBC-CABF7CE6FBA3}" srcOrd="3" destOrd="0" presId="urn:microsoft.com/office/officeart/2005/8/layout/orgChart1"/>
    <dgm:cxn modelId="{B4F59BA3-18B2-E745-A464-13496A32E95F}" type="presParOf" srcId="{CD6CC913-F7D9-B441-ADBC-CABF7CE6FBA3}" destId="{480F6ECF-9FB3-FA46-A46E-477E0485C9F2}" srcOrd="0" destOrd="0" presId="urn:microsoft.com/office/officeart/2005/8/layout/orgChart1"/>
    <dgm:cxn modelId="{FAB0CED5-E77A-6E41-92B2-C43F363442D3}" type="presParOf" srcId="{480F6ECF-9FB3-FA46-A46E-477E0485C9F2}" destId="{2EEE94E7-BF1A-FB44-9AB1-A694EF3CCED6}" srcOrd="0" destOrd="0" presId="urn:microsoft.com/office/officeart/2005/8/layout/orgChart1"/>
    <dgm:cxn modelId="{51B9A9DD-2062-FC4A-A81B-063726979DB2}" type="presParOf" srcId="{480F6ECF-9FB3-FA46-A46E-477E0485C9F2}" destId="{CDFC88C6-66A7-1F46-AE8E-929A052971ED}" srcOrd="1" destOrd="0" presId="urn:microsoft.com/office/officeart/2005/8/layout/orgChart1"/>
    <dgm:cxn modelId="{45400C39-DDD6-5141-B0B9-936472E8EEBA}" type="presParOf" srcId="{CD6CC913-F7D9-B441-ADBC-CABF7CE6FBA3}" destId="{36733C53-EC2F-0049-A530-4AFC0156A239}" srcOrd="1" destOrd="0" presId="urn:microsoft.com/office/officeart/2005/8/layout/orgChart1"/>
    <dgm:cxn modelId="{6C59AEC5-59DE-0D4D-89D8-91EF236D9669}" type="presParOf" srcId="{36733C53-EC2F-0049-A530-4AFC0156A239}" destId="{DFA3E2E5-6E24-6148-9A05-5472732A356C}" srcOrd="0" destOrd="0" presId="urn:microsoft.com/office/officeart/2005/8/layout/orgChart1"/>
    <dgm:cxn modelId="{354B0406-1FB9-AA4D-8EBB-A6116F6C0D54}" type="presParOf" srcId="{36733C53-EC2F-0049-A530-4AFC0156A239}" destId="{9859EE63-8CEC-8846-94AF-4CB6BB47E211}" srcOrd="1" destOrd="0" presId="urn:microsoft.com/office/officeart/2005/8/layout/orgChart1"/>
    <dgm:cxn modelId="{8AB829E7-D52E-714F-B14C-41EFE401BF65}" type="presParOf" srcId="{9859EE63-8CEC-8846-94AF-4CB6BB47E211}" destId="{8583BA79-7D7A-E54B-AA94-E5F5CB1D5AC8}" srcOrd="0" destOrd="0" presId="urn:microsoft.com/office/officeart/2005/8/layout/orgChart1"/>
    <dgm:cxn modelId="{219D399D-C52A-0240-8EF5-C2398CF4775D}" type="presParOf" srcId="{8583BA79-7D7A-E54B-AA94-E5F5CB1D5AC8}" destId="{E2835AE7-AF02-EA41-BF61-5CA719F67425}" srcOrd="0" destOrd="0" presId="urn:microsoft.com/office/officeart/2005/8/layout/orgChart1"/>
    <dgm:cxn modelId="{A9BE729D-5902-5D4C-A8E9-837D415318BF}" type="presParOf" srcId="{8583BA79-7D7A-E54B-AA94-E5F5CB1D5AC8}" destId="{ECD2CC36-4063-A843-AA0D-48EDB3FB4654}" srcOrd="1" destOrd="0" presId="urn:microsoft.com/office/officeart/2005/8/layout/orgChart1"/>
    <dgm:cxn modelId="{BC189387-81B0-C247-A3CA-88103EB07EC4}" type="presParOf" srcId="{9859EE63-8CEC-8846-94AF-4CB6BB47E211}" destId="{85357B01-6A2E-094D-88AB-D185489F5C62}" srcOrd="1" destOrd="0" presId="urn:microsoft.com/office/officeart/2005/8/layout/orgChart1"/>
    <dgm:cxn modelId="{2333713B-2B05-8044-9D55-02C3014884A8}" type="presParOf" srcId="{9859EE63-8CEC-8846-94AF-4CB6BB47E211}" destId="{16D046EC-D0E4-E04E-B3AB-58E4618EF2BE}" srcOrd="2" destOrd="0" presId="urn:microsoft.com/office/officeart/2005/8/layout/orgChart1"/>
    <dgm:cxn modelId="{EC3645E0-44F1-4143-A981-E34C14488CF8}" type="presParOf" srcId="{36733C53-EC2F-0049-A530-4AFC0156A239}" destId="{1E02C7C9-B2C4-4546-9924-55B84CE9097C}" srcOrd="2" destOrd="0" presId="urn:microsoft.com/office/officeart/2005/8/layout/orgChart1"/>
    <dgm:cxn modelId="{BD757E32-EF02-3B4C-B952-FB868790BA7D}" type="presParOf" srcId="{36733C53-EC2F-0049-A530-4AFC0156A239}" destId="{2837E478-24A9-D546-A188-A6E2DA728787}" srcOrd="3" destOrd="0" presId="urn:microsoft.com/office/officeart/2005/8/layout/orgChart1"/>
    <dgm:cxn modelId="{039A162B-B0FE-D543-95B1-321F94A3B1C0}" type="presParOf" srcId="{2837E478-24A9-D546-A188-A6E2DA728787}" destId="{26C57E3F-A814-6A47-9D5A-EEC2DE8417B1}" srcOrd="0" destOrd="0" presId="urn:microsoft.com/office/officeart/2005/8/layout/orgChart1"/>
    <dgm:cxn modelId="{CF486923-FE3E-BA4F-AE7F-531C9753E239}" type="presParOf" srcId="{26C57E3F-A814-6A47-9D5A-EEC2DE8417B1}" destId="{1A977C79-47B0-5C40-90C6-D7B0D10DEA92}" srcOrd="0" destOrd="0" presId="urn:microsoft.com/office/officeart/2005/8/layout/orgChart1"/>
    <dgm:cxn modelId="{CDCE75D9-87A1-2B41-A33B-EC933224E653}" type="presParOf" srcId="{26C57E3F-A814-6A47-9D5A-EEC2DE8417B1}" destId="{100C7D15-8965-BB4C-9EB8-293AB08CAC6F}" srcOrd="1" destOrd="0" presId="urn:microsoft.com/office/officeart/2005/8/layout/orgChart1"/>
    <dgm:cxn modelId="{59984616-E851-844E-8CCA-56F2BC0724EF}" type="presParOf" srcId="{2837E478-24A9-D546-A188-A6E2DA728787}" destId="{3EA6DA4E-F7A2-D945-8F7D-3282EB9E766B}" srcOrd="1" destOrd="0" presId="urn:microsoft.com/office/officeart/2005/8/layout/orgChart1"/>
    <dgm:cxn modelId="{F26679CA-504C-0444-A3B5-5AE764E5B6D1}" type="presParOf" srcId="{2837E478-24A9-D546-A188-A6E2DA728787}" destId="{E0125C34-B2B4-C949-BE25-16B17FC96D89}" srcOrd="2" destOrd="0" presId="urn:microsoft.com/office/officeart/2005/8/layout/orgChart1"/>
    <dgm:cxn modelId="{E08C1243-B867-234A-B8B9-19B61D13E374}" type="presParOf" srcId="{CD6CC913-F7D9-B441-ADBC-CABF7CE6FBA3}" destId="{2FB9D209-EA91-7C4F-87A2-32729E2EFDDC}" srcOrd="2" destOrd="0" presId="urn:microsoft.com/office/officeart/2005/8/layout/orgChart1"/>
    <dgm:cxn modelId="{60700944-E5B7-0745-8EC9-60EDE792DCF2}" type="presParOf" srcId="{3E9BD72F-1E12-FC43-8A08-734E38B621FB}" destId="{75A03509-E61E-0546-A767-629015E9CD92}" srcOrd="2" destOrd="0" presId="urn:microsoft.com/office/officeart/2005/8/layout/orgChart1"/>
    <dgm:cxn modelId="{C5E6455F-9ED3-5A41-B511-EE2E23BB17BA}" type="presParOf" srcId="{2B9C1555-1E8B-5C4B-936D-48817714B9DB}" destId="{F6D9C096-BA4A-B94B-973A-09258CDB362D}" srcOrd="2" destOrd="0" presId="urn:microsoft.com/office/officeart/2005/8/layout/orgChart1"/>
    <dgm:cxn modelId="{6EC4FBFA-E561-9B4C-B298-0E408F226828}" type="presParOf" srcId="{2424C206-D598-EA44-9FE5-841FD0610067}" destId="{7CB39C0B-CB94-CE45-B449-B5A303B22C9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E001F2-5FF6-5C49-A7BC-4F9F1B6ECA67}"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GB"/>
        </a:p>
      </dgm:t>
    </dgm:pt>
    <dgm:pt modelId="{9C970106-E28F-1D47-8589-F8C35C98DA05}">
      <dgm:prSet phldrT="[Text]" custT="1"/>
      <dgm:spPr/>
      <dgm:t>
        <a:bodyPr/>
        <a:lstStyle/>
        <a:p>
          <a:r>
            <a:rPr lang="en-GB" sz="1100">
              <a:latin typeface="+mj-lt"/>
            </a:rPr>
            <a:t>Small Group Leading</a:t>
          </a:r>
        </a:p>
      </dgm:t>
    </dgm:pt>
    <dgm:pt modelId="{60292DF4-0EB1-024C-88EA-1B93AA489F8B}" type="parTrans" cxnId="{1760B5F0-1612-4F43-8E0B-2BFC8CB17D77}">
      <dgm:prSet/>
      <dgm:spPr/>
      <dgm:t>
        <a:bodyPr/>
        <a:lstStyle/>
        <a:p>
          <a:endParaRPr lang="en-GB" sz="1100">
            <a:latin typeface="+mj-lt"/>
          </a:endParaRPr>
        </a:p>
      </dgm:t>
    </dgm:pt>
    <dgm:pt modelId="{27866322-B806-BD49-905D-44918138F233}" type="sibTrans" cxnId="{1760B5F0-1612-4F43-8E0B-2BFC8CB17D77}">
      <dgm:prSet/>
      <dgm:spPr/>
      <dgm:t>
        <a:bodyPr/>
        <a:lstStyle/>
        <a:p>
          <a:endParaRPr lang="en-GB" sz="1100">
            <a:latin typeface="+mj-lt"/>
          </a:endParaRPr>
        </a:p>
      </dgm:t>
    </dgm:pt>
    <dgm:pt modelId="{D00EB5E1-1F3C-F34A-A612-A1BA63416589}">
      <dgm:prSet phldrT="[Text]" custT="1"/>
      <dgm:spPr/>
      <dgm:t>
        <a:bodyPr/>
        <a:lstStyle/>
        <a:p>
          <a:r>
            <a:rPr lang="en-GB" sz="1100">
              <a:latin typeface="+mj-lt"/>
            </a:rPr>
            <a:t>Small Groups</a:t>
          </a:r>
        </a:p>
      </dgm:t>
    </dgm:pt>
    <dgm:pt modelId="{61B2D1BF-7936-554D-ABA7-F2EDA1BD5D76}" type="parTrans" cxnId="{434BDDC3-B0DD-FE4A-9A38-5DE27A3652DB}">
      <dgm:prSet/>
      <dgm:spPr/>
      <dgm:t>
        <a:bodyPr/>
        <a:lstStyle/>
        <a:p>
          <a:endParaRPr lang="en-GB" sz="1100">
            <a:latin typeface="+mj-lt"/>
          </a:endParaRPr>
        </a:p>
      </dgm:t>
    </dgm:pt>
    <dgm:pt modelId="{43216E13-7943-B34B-BFE4-DD3F9BFAF4D9}" type="sibTrans" cxnId="{434BDDC3-B0DD-FE4A-9A38-5DE27A3652DB}">
      <dgm:prSet/>
      <dgm:spPr/>
      <dgm:t>
        <a:bodyPr/>
        <a:lstStyle/>
        <a:p>
          <a:endParaRPr lang="en-GB" sz="1100">
            <a:latin typeface="+mj-lt"/>
          </a:endParaRPr>
        </a:p>
      </dgm:t>
    </dgm:pt>
    <dgm:pt modelId="{A338F29F-B680-834A-821C-AEBC1BAB2D81}">
      <dgm:prSet phldrT="[Text]" custT="1"/>
      <dgm:spPr/>
      <dgm:t>
        <a:bodyPr/>
        <a:lstStyle/>
        <a:p>
          <a:r>
            <a:rPr lang="en-GB" sz="1100">
              <a:latin typeface="+mj-lt"/>
            </a:rPr>
            <a:t>Youth Ministry</a:t>
          </a:r>
        </a:p>
      </dgm:t>
    </dgm:pt>
    <dgm:pt modelId="{DAFEC116-54F5-0D41-9D05-50D2EA7D8250}" type="parTrans" cxnId="{E3D6C07E-7FF3-DF44-8BE4-1D2C9BC1253A}">
      <dgm:prSet/>
      <dgm:spPr/>
      <dgm:t>
        <a:bodyPr/>
        <a:lstStyle/>
        <a:p>
          <a:endParaRPr lang="en-GB" sz="1100">
            <a:latin typeface="+mj-lt"/>
          </a:endParaRPr>
        </a:p>
      </dgm:t>
    </dgm:pt>
    <dgm:pt modelId="{174FCECD-8FC9-C243-BFFC-7ACF57477F0C}" type="sibTrans" cxnId="{E3D6C07E-7FF3-DF44-8BE4-1D2C9BC1253A}">
      <dgm:prSet/>
      <dgm:spPr/>
      <dgm:t>
        <a:bodyPr/>
        <a:lstStyle/>
        <a:p>
          <a:endParaRPr lang="en-GB" sz="1100">
            <a:latin typeface="+mj-lt"/>
          </a:endParaRPr>
        </a:p>
      </dgm:t>
    </dgm:pt>
    <dgm:pt modelId="{CA4FCC3A-A0CA-3649-9165-5125F7F4874A}">
      <dgm:prSet phldrT="[Text]" custT="1"/>
      <dgm:spPr/>
      <dgm:t>
        <a:bodyPr/>
        <a:lstStyle/>
        <a:p>
          <a:r>
            <a:rPr lang="en-GB" sz="1100">
              <a:latin typeface="+mj-lt"/>
            </a:rPr>
            <a:t>Pastoral Ministry</a:t>
          </a:r>
        </a:p>
      </dgm:t>
    </dgm:pt>
    <dgm:pt modelId="{01A29531-B7EE-0D41-A02C-7F187165B644}" type="parTrans" cxnId="{69D3704B-6E9C-FE4F-94A2-77FB2DC409D6}">
      <dgm:prSet/>
      <dgm:spPr/>
      <dgm:t>
        <a:bodyPr/>
        <a:lstStyle/>
        <a:p>
          <a:endParaRPr lang="en-GB" sz="1100">
            <a:latin typeface="+mj-lt"/>
          </a:endParaRPr>
        </a:p>
      </dgm:t>
    </dgm:pt>
    <dgm:pt modelId="{B0FF0F51-2505-CA4F-92DA-AA1CADBE8F26}" type="sibTrans" cxnId="{69D3704B-6E9C-FE4F-94A2-77FB2DC409D6}">
      <dgm:prSet/>
      <dgm:spPr/>
      <dgm:t>
        <a:bodyPr/>
        <a:lstStyle/>
        <a:p>
          <a:endParaRPr lang="en-GB" sz="1100">
            <a:latin typeface="+mj-lt"/>
          </a:endParaRPr>
        </a:p>
      </dgm:t>
    </dgm:pt>
    <dgm:pt modelId="{02EA1118-7502-7145-8BC4-7A9BEEA9F2D6}">
      <dgm:prSet phldrT="[Text]" custT="1"/>
      <dgm:spPr/>
      <dgm:t>
        <a:bodyPr/>
        <a:lstStyle/>
        <a:p>
          <a:r>
            <a:rPr lang="en-GB" sz="1100">
              <a:latin typeface="+mj-lt"/>
            </a:rPr>
            <a:t>Senior Ministry</a:t>
          </a:r>
        </a:p>
      </dgm:t>
    </dgm:pt>
    <dgm:pt modelId="{CF7C9BE6-C8B6-A245-A7F0-54602622AD3A}" type="parTrans" cxnId="{49FD0962-853A-BB4D-97BD-A05D676ADD63}">
      <dgm:prSet/>
      <dgm:spPr/>
      <dgm:t>
        <a:bodyPr/>
        <a:lstStyle/>
        <a:p>
          <a:endParaRPr lang="en-GB" sz="1100">
            <a:latin typeface="+mj-lt"/>
          </a:endParaRPr>
        </a:p>
      </dgm:t>
    </dgm:pt>
    <dgm:pt modelId="{D789B3F4-C8D3-C948-83D7-DF9D5A8FFEAD}" type="sibTrans" cxnId="{49FD0962-853A-BB4D-97BD-A05D676ADD63}">
      <dgm:prSet/>
      <dgm:spPr/>
      <dgm:t>
        <a:bodyPr/>
        <a:lstStyle/>
        <a:p>
          <a:endParaRPr lang="en-GB" sz="1100">
            <a:latin typeface="+mj-lt"/>
          </a:endParaRPr>
        </a:p>
      </dgm:t>
    </dgm:pt>
    <dgm:pt modelId="{897D8460-38ED-044F-AE61-5C7CD440F2AC}">
      <dgm:prSet phldrT="[Text]" custT="1"/>
      <dgm:spPr/>
      <dgm:t>
        <a:bodyPr/>
        <a:lstStyle/>
        <a:p>
          <a:r>
            <a:rPr lang="en-GB" sz="1100">
              <a:latin typeface="+mj-lt"/>
            </a:rPr>
            <a:t>Children's Ministry</a:t>
          </a:r>
        </a:p>
      </dgm:t>
    </dgm:pt>
    <dgm:pt modelId="{EEBB34FD-C756-0544-BF19-27D932B4635D}" type="parTrans" cxnId="{0D19A7D0-1F1E-C44F-A462-132F28E715EF}">
      <dgm:prSet/>
      <dgm:spPr/>
      <dgm:t>
        <a:bodyPr/>
        <a:lstStyle/>
        <a:p>
          <a:endParaRPr lang="en-GB" sz="1100">
            <a:latin typeface="+mj-lt"/>
          </a:endParaRPr>
        </a:p>
      </dgm:t>
    </dgm:pt>
    <dgm:pt modelId="{DB553BEA-D091-3545-A73C-B65C0BA90965}" type="sibTrans" cxnId="{0D19A7D0-1F1E-C44F-A462-132F28E715EF}">
      <dgm:prSet/>
      <dgm:spPr/>
      <dgm:t>
        <a:bodyPr/>
        <a:lstStyle/>
        <a:p>
          <a:endParaRPr lang="en-GB" sz="1100">
            <a:latin typeface="+mj-lt"/>
          </a:endParaRPr>
        </a:p>
      </dgm:t>
    </dgm:pt>
    <dgm:pt modelId="{5F28269D-4F1C-5C48-B170-B02F32D3EFB0}">
      <dgm:prSet phldrT="[Text]" custT="1"/>
      <dgm:spPr/>
      <dgm:t>
        <a:bodyPr/>
        <a:lstStyle/>
        <a:p>
          <a:r>
            <a:rPr lang="en-GB" sz="1100">
              <a:latin typeface="+mj-lt"/>
            </a:rPr>
            <a:t>Tertiary Ministry</a:t>
          </a:r>
        </a:p>
      </dgm:t>
    </dgm:pt>
    <dgm:pt modelId="{A7412832-9D43-064A-8B92-94B7627F3568}" type="parTrans" cxnId="{64C39B08-F53C-C248-A14D-4E0EB0EE58B6}">
      <dgm:prSet/>
      <dgm:spPr/>
      <dgm:t>
        <a:bodyPr/>
        <a:lstStyle/>
        <a:p>
          <a:endParaRPr lang="en-GB" sz="1100">
            <a:latin typeface="+mj-lt"/>
          </a:endParaRPr>
        </a:p>
      </dgm:t>
    </dgm:pt>
    <dgm:pt modelId="{AF861C20-CD03-3448-9BFB-8FC9E50AD78C}" type="sibTrans" cxnId="{64C39B08-F53C-C248-A14D-4E0EB0EE58B6}">
      <dgm:prSet/>
      <dgm:spPr/>
      <dgm:t>
        <a:bodyPr/>
        <a:lstStyle/>
        <a:p>
          <a:endParaRPr lang="en-GB" sz="1100">
            <a:latin typeface="+mj-lt"/>
          </a:endParaRPr>
        </a:p>
      </dgm:t>
    </dgm:pt>
    <dgm:pt modelId="{F9AB3DBD-130A-694F-9E60-AAC7A7EDB535}">
      <dgm:prSet phldrT="[Text]" custT="1"/>
      <dgm:spPr/>
      <dgm:t>
        <a:bodyPr/>
        <a:lstStyle/>
        <a:p>
          <a:r>
            <a:rPr lang="en-GB" sz="1100">
              <a:latin typeface="+mj-lt"/>
            </a:rPr>
            <a:t>Auxilliary Ministry</a:t>
          </a:r>
        </a:p>
      </dgm:t>
    </dgm:pt>
    <dgm:pt modelId="{E5E90BED-49B7-5D44-A459-7A89FAA1C7CD}" type="parTrans" cxnId="{74FC41E0-0011-8246-B230-ADFAA3ACB651}">
      <dgm:prSet/>
      <dgm:spPr/>
      <dgm:t>
        <a:bodyPr/>
        <a:lstStyle/>
        <a:p>
          <a:endParaRPr lang="en-GB" sz="1100">
            <a:latin typeface="+mj-lt"/>
          </a:endParaRPr>
        </a:p>
      </dgm:t>
    </dgm:pt>
    <dgm:pt modelId="{233BEA0B-A8B9-5143-8B2E-F098FBD20519}" type="sibTrans" cxnId="{74FC41E0-0011-8246-B230-ADFAA3ACB651}">
      <dgm:prSet/>
      <dgm:spPr/>
      <dgm:t>
        <a:bodyPr/>
        <a:lstStyle/>
        <a:p>
          <a:endParaRPr lang="en-GB" sz="1100">
            <a:latin typeface="+mj-lt"/>
          </a:endParaRPr>
        </a:p>
      </dgm:t>
    </dgm:pt>
    <dgm:pt modelId="{634853AF-C907-7449-BA29-E87F9A4F3ACA}">
      <dgm:prSet phldrT="[Text]" custT="1"/>
      <dgm:spPr/>
      <dgm:t>
        <a:bodyPr/>
        <a:lstStyle/>
        <a:p>
          <a:r>
            <a:rPr lang="en-GB" sz="1100">
              <a:latin typeface="+mj-lt"/>
            </a:rPr>
            <a:t>Marriage Ministry</a:t>
          </a:r>
        </a:p>
      </dgm:t>
    </dgm:pt>
    <dgm:pt modelId="{004C177D-8640-6041-9686-E9660BE80497}" type="parTrans" cxnId="{C4A0F48D-D0A2-014F-901C-A12D1C2FC4B3}">
      <dgm:prSet/>
      <dgm:spPr/>
      <dgm:t>
        <a:bodyPr/>
        <a:lstStyle/>
        <a:p>
          <a:endParaRPr lang="en-GB" sz="1100">
            <a:latin typeface="+mj-lt"/>
          </a:endParaRPr>
        </a:p>
      </dgm:t>
    </dgm:pt>
    <dgm:pt modelId="{EBC9D5E3-E7C7-1F43-A701-BB52CAD0DEF4}" type="sibTrans" cxnId="{C4A0F48D-D0A2-014F-901C-A12D1C2FC4B3}">
      <dgm:prSet/>
      <dgm:spPr/>
      <dgm:t>
        <a:bodyPr/>
        <a:lstStyle/>
        <a:p>
          <a:endParaRPr lang="en-GB" sz="1100">
            <a:latin typeface="+mj-lt"/>
          </a:endParaRPr>
        </a:p>
      </dgm:t>
    </dgm:pt>
    <dgm:pt modelId="{1D31EB7D-2924-F04B-8D88-B96EB1FD0C40}">
      <dgm:prSet phldrT="[Text]" custT="1"/>
      <dgm:spPr/>
      <dgm:t>
        <a:bodyPr/>
        <a:lstStyle/>
        <a:p>
          <a:r>
            <a:rPr lang="en-GB" sz="1100">
              <a:latin typeface="+mj-lt"/>
            </a:rPr>
            <a:t>Evangelism</a:t>
          </a:r>
        </a:p>
      </dgm:t>
    </dgm:pt>
    <dgm:pt modelId="{924D0C87-42FB-D642-9B14-F693FFDE6822}" type="parTrans" cxnId="{506CB207-1323-BB47-A98D-00CF5A49C53B}">
      <dgm:prSet/>
      <dgm:spPr/>
      <dgm:t>
        <a:bodyPr/>
        <a:lstStyle/>
        <a:p>
          <a:endParaRPr lang="en-GB" sz="1100">
            <a:latin typeface="+mj-lt"/>
          </a:endParaRPr>
        </a:p>
      </dgm:t>
    </dgm:pt>
    <dgm:pt modelId="{CEF62F0F-60C0-0D42-AC6D-174EEC4C93BE}" type="sibTrans" cxnId="{506CB207-1323-BB47-A98D-00CF5A49C53B}">
      <dgm:prSet/>
      <dgm:spPr/>
      <dgm:t>
        <a:bodyPr/>
        <a:lstStyle/>
        <a:p>
          <a:endParaRPr lang="en-GB" sz="1100">
            <a:latin typeface="+mj-lt"/>
          </a:endParaRPr>
        </a:p>
      </dgm:t>
    </dgm:pt>
    <dgm:pt modelId="{DF0B4481-5455-524E-A1F1-C0A8663FD24F}">
      <dgm:prSet phldrT="[Text]" custT="1"/>
      <dgm:spPr/>
      <dgm:t>
        <a:bodyPr/>
        <a:lstStyle/>
        <a:p>
          <a:r>
            <a:rPr lang="en-GB" sz="1100">
              <a:latin typeface="+mj-lt"/>
            </a:rPr>
            <a:t>Weekly Preaching</a:t>
          </a:r>
        </a:p>
      </dgm:t>
    </dgm:pt>
    <dgm:pt modelId="{A77732AA-7F79-DD44-B227-B55810B9AB0F}" type="parTrans" cxnId="{C1ED8BB9-56A9-F748-BE6B-BCF3E0C80D47}">
      <dgm:prSet/>
      <dgm:spPr/>
      <dgm:t>
        <a:bodyPr/>
        <a:lstStyle/>
        <a:p>
          <a:endParaRPr lang="en-GB" sz="1100">
            <a:latin typeface="+mj-lt"/>
          </a:endParaRPr>
        </a:p>
      </dgm:t>
    </dgm:pt>
    <dgm:pt modelId="{5076EFB2-BF4A-0848-909A-66BFB18FFA01}" type="sibTrans" cxnId="{C1ED8BB9-56A9-F748-BE6B-BCF3E0C80D47}">
      <dgm:prSet/>
      <dgm:spPr/>
      <dgm:t>
        <a:bodyPr/>
        <a:lstStyle/>
        <a:p>
          <a:endParaRPr lang="en-GB" sz="1100">
            <a:latin typeface="+mj-lt"/>
          </a:endParaRPr>
        </a:p>
      </dgm:t>
    </dgm:pt>
    <dgm:pt modelId="{282050B8-C996-9B40-84A7-26CC91098286}">
      <dgm:prSet phldrT="[Text]" custT="1"/>
      <dgm:spPr/>
      <dgm:t>
        <a:bodyPr/>
        <a:lstStyle/>
        <a:p>
          <a:r>
            <a:rPr lang="en-GB" sz="1100">
              <a:latin typeface="+mj-lt"/>
            </a:rPr>
            <a:t>Workshops &amp; Seminars</a:t>
          </a:r>
        </a:p>
      </dgm:t>
    </dgm:pt>
    <dgm:pt modelId="{04C667F9-CDC4-0D49-B6D4-6C41E465BA40}" type="parTrans" cxnId="{EACB0027-D413-E94E-BC04-1F647AAE5C4D}">
      <dgm:prSet/>
      <dgm:spPr/>
      <dgm:t>
        <a:bodyPr/>
        <a:lstStyle/>
        <a:p>
          <a:endParaRPr lang="en-GB" sz="1100">
            <a:latin typeface="+mj-lt"/>
          </a:endParaRPr>
        </a:p>
      </dgm:t>
    </dgm:pt>
    <dgm:pt modelId="{E5B6E586-5ECD-5C43-9E0F-B7332FA65278}" type="sibTrans" cxnId="{EACB0027-D413-E94E-BC04-1F647AAE5C4D}">
      <dgm:prSet/>
      <dgm:spPr/>
      <dgm:t>
        <a:bodyPr/>
        <a:lstStyle/>
        <a:p>
          <a:endParaRPr lang="en-GB" sz="1100">
            <a:latin typeface="+mj-lt"/>
          </a:endParaRPr>
        </a:p>
      </dgm:t>
    </dgm:pt>
    <dgm:pt modelId="{BCDE5CDF-062B-2E4F-9149-8366CE65B4FC}">
      <dgm:prSet phldrT="[Text]" custT="1"/>
      <dgm:spPr/>
      <dgm:t>
        <a:bodyPr/>
        <a:lstStyle/>
        <a:p>
          <a:r>
            <a:rPr lang="en-GB" sz="1100">
              <a:latin typeface="+mj-lt"/>
            </a:rPr>
            <a:t>Dedicated Groups</a:t>
          </a:r>
        </a:p>
      </dgm:t>
    </dgm:pt>
    <dgm:pt modelId="{2BDC9D5E-E68E-8842-8D73-94A39CC8C0A1}" type="parTrans" cxnId="{0D21D922-D4D9-0E47-AAAD-9EDE8706A7A5}">
      <dgm:prSet/>
      <dgm:spPr/>
      <dgm:t>
        <a:bodyPr/>
        <a:lstStyle/>
        <a:p>
          <a:endParaRPr lang="en-GB" sz="1100">
            <a:latin typeface="+mj-lt"/>
          </a:endParaRPr>
        </a:p>
      </dgm:t>
    </dgm:pt>
    <dgm:pt modelId="{B7779966-118C-B74E-9A1A-2F843270111C}" type="sibTrans" cxnId="{0D21D922-D4D9-0E47-AAAD-9EDE8706A7A5}">
      <dgm:prSet/>
      <dgm:spPr/>
      <dgm:t>
        <a:bodyPr/>
        <a:lstStyle/>
        <a:p>
          <a:endParaRPr lang="en-GB" sz="1100">
            <a:latin typeface="+mj-lt"/>
          </a:endParaRPr>
        </a:p>
      </dgm:t>
    </dgm:pt>
    <dgm:pt modelId="{F5ECC43D-577A-414F-B925-737DACF1A2C3}">
      <dgm:prSet phldrT="[Text]" custT="1"/>
      <dgm:spPr/>
      <dgm:t>
        <a:bodyPr/>
        <a:lstStyle/>
        <a:p>
          <a:r>
            <a:rPr lang="en-GB" sz="1100">
              <a:latin typeface="+mj-lt"/>
            </a:rPr>
            <a:t>Parenting Ministry</a:t>
          </a:r>
        </a:p>
      </dgm:t>
    </dgm:pt>
    <dgm:pt modelId="{D09DCE00-47FB-1548-A5FA-E69A92C8ED33}" type="parTrans" cxnId="{806084A8-F99D-3447-9D24-818DBFF55545}">
      <dgm:prSet/>
      <dgm:spPr/>
      <dgm:t>
        <a:bodyPr/>
        <a:lstStyle/>
        <a:p>
          <a:endParaRPr lang="en-GB" sz="1100">
            <a:latin typeface="+mj-lt"/>
          </a:endParaRPr>
        </a:p>
      </dgm:t>
    </dgm:pt>
    <dgm:pt modelId="{0B51A2F9-E3C9-3742-B9E4-F480F4C60139}" type="sibTrans" cxnId="{806084A8-F99D-3447-9D24-818DBFF55545}">
      <dgm:prSet/>
      <dgm:spPr/>
      <dgm:t>
        <a:bodyPr/>
        <a:lstStyle/>
        <a:p>
          <a:endParaRPr lang="en-GB" sz="1100">
            <a:latin typeface="+mj-lt"/>
          </a:endParaRPr>
        </a:p>
      </dgm:t>
    </dgm:pt>
    <dgm:pt modelId="{DBFB01C0-D59C-254B-B68A-DA712DC71FD3}">
      <dgm:prSet phldrT="[Text]" custT="1"/>
      <dgm:spPr/>
      <dgm:t>
        <a:bodyPr/>
        <a:lstStyle/>
        <a:p>
          <a:r>
            <a:rPr lang="en-GB" sz="1100">
              <a:latin typeface="+mj-lt"/>
            </a:rPr>
            <a:t>Women's Ministry</a:t>
          </a:r>
        </a:p>
      </dgm:t>
    </dgm:pt>
    <dgm:pt modelId="{D4A9F875-E88E-E046-9DD4-B5926B68549D}" type="parTrans" cxnId="{9A85907F-3357-FC4B-9856-55B33495AF03}">
      <dgm:prSet/>
      <dgm:spPr/>
      <dgm:t>
        <a:bodyPr/>
        <a:lstStyle/>
        <a:p>
          <a:endParaRPr lang="en-GB" sz="1100">
            <a:latin typeface="+mj-lt"/>
          </a:endParaRPr>
        </a:p>
      </dgm:t>
    </dgm:pt>
    <dgm:pt modelId="{47C9AC76-D66B-0A48-ABE4-D191571D52A3}" type="sibTrans" cxnId="{9A85907F-3357-FC4B-9856-55B33495AF03}">
      <dgm:prSet/>
      <dgm:spPr/>
      <dgm:t>
        <a:bodyPr/>
        <a:lstStyle/>
        <a:p>
          <a:endParaRPr lang="en-GB" sz="1100">
            <a:latin typeface="+mj-lt"/>
          </a:endParaRPr>
        </a:p>
      </dgm:t>
    </dgm:pt>
    <dgm:pt modelId="{8D23A820-68D5-1340-B0A1-C20498BB2C53}">
      <dgm:prSet phldrT="[Text]" custT="1"/>
      <dgm:spPr/>
      <dgm:t>
        <a:bodyPr/>
        <a:lstStyle/>
        <a:p>
          <a:r>
            <a:rPr lang="en-GB" sz="1100">
              <a:latin typeface="+mj-lt"/>
            </a:rPr>
            <a:t>Men's Ministry</a:t>
          </a:r>
        </a:p>
      </dgm:t>
    </dgm:pt>
    <dgm:pt modelId="{8FD092D7-8C70-7B4E-BE4D-58A0E1793B0F}" type="parTrans" cxnId="{51318F63-5054-5646-B1C0-9D0109D0BE32}">
      <dgm:prSet/>
      <dgm:spPr/>
      <dgm:t>
        <a:bodyPr/>
        <a:lstStyle/>
        <a:p>
          <a:endParaRPr lang="en-GB" sz="1100">
            <a:latin typeface="+mj-lt"/>
          </a:endParaRPr>
        </a:p>
      </dgm:t>
    </dgm:pt>
    <dgm:pt modelId="{303A61BF-566C-724C-BC38-B62B47A8F8DC}" type="sibTrans" cxnId="{51318F63-5054-5646-B1C0-9D0109D0BE32}">
      <dgm:prSet/>
      <dgm:spPr/>
      <dgm:t>
        <a:bodyPr/>
        <a:lstStyle/>
        <a:p>
          <a:endParaRPr lang="en-GB" sz="1100">
            <a:latin typeface="+mj-lt"/>
          </a:endParaRPr>
        </a:p>
      </dgm:t>
    </dgm:pt>
    <dgm:pt modelId="{BE4F66C5-6FE0-C146-B91E-C8E47C9C6007}">
      <dgm:prSet phldrT="[Text]" custT="1"/>
      <dgm:spPr/>
      <dgm:t>
        <a:bodyPr/>
        <a:lstStyle/>
        <a:p>
          <a:r>
            <a:rPr lang="en-GB" sz="1100">
              <a:latin typeface="+mj-lt"/>
            </a:rPr>
            <a:t>Stewardship</a:t>
          </a:r>
        </a:p>
      </dgm:t>
    </dgm:pt>
    <dgm:pt modelId="{5BC18F7A-7E84-404A-8AE4-B260D58EBF14}" type="parTrans" cxnId="{E3FA73F2-6B03-9A4F-B3C4-2AC177BBE4CA}">
      <dgm:prSet/>
      <dgm:spPr/>
      <dgm:t>
        <a:bodyPr/>
        <a:lstStyle/>
        <a:p>
          <a:endParaRPr lang="en-GB" sz="1100">
            <a:latin typeface="+mj-lt"/>
          </a:endParaRPr>
        </a:p>
      </dgm:t>
    </dgm:pt>
    <dgm:pt modelId="{15F3EF45-38C8-9048-B7DD-DFE29AE63280}" type="sibTrans" cxnId="{E3FA73F2-6B03-9A4F-B3C4-2AC177BBE4CA}">
      <dgm:prSet/>
      <dgm:spPr/>
      <dgm:t>
        <a:bodyPr/>
        <a:lstStyle/>
        <a:p>
          <a:endParaRPr lang="en-GB" sz="1100">
            <a:latin typeface="+mj-lt"/>
          </a:endParaRPr>
        </a:p>
      </dgm:t>
    </dgm:pt>
    <dgm:pt modelId="{94950D5A-1B7D-E844-8DF2-2AE10C8BBF43}">
      <dgm:prSet phldrT="[Text]" custT="1"/>
      <dgm:spPr/>
      <dgm:t>
        <a:bodyPr/>
        <a:lstStyle/>
        <a:p>
          <a:r>
            <a:rPr lang="en-GB" sz="1100">
              <a:latin typeface="+mj-lt"/>
            </a:rPr>
            <a:t>Friendship</a:t>
          </a:r>
        </a:p>
      </dgm:t>
    </dgm:pt>
    <dgm:pt modelId="{9509977E-5AFA-2C4B-ABC0-5946C88488FE}" type="parTrans" cxnId="{E1DBA83E-B9BC-E149-BE86-88A0FF68A056}">
      <dgm:prSet/>
      <dgm:spPr/>
      <dgm:t>
        <a:bodyPr/>
        <a:lstStyle/>
        <a:p>
          <a:endParaRPr lang="en-GB" sz="1100">
            <a:latin typeface="+mj-lt"/>
          </a:endParaRPr>
        </a:p>
      </dgm:t>
    </dgm:pt>
    <dgm:pt modelId="{A4977059-7060-6744-A63F-5F20066476E4}" type="sibTrans" cxnId="{E1DBA83E-B9BC-E149-BE86-88A0FF68A056}">
      <dgm:prSet/>
      <dgm:spPr/>
      <dgm:t>
        <a:bodyPr/>
        <a:lstStyle/>
        <a:p>
          <a:endParaRPr lang="en-GB" sz="1100">
            <a:latin typeface="+mj-lt"/>
          </a:endParaRPr>
        </a:p>
      </dgm:t>
    </dgm:pt>
    <dgm:pt modelId="{D05F2661-0402-CC4D-AC3C-06C2A209D329}">
      <dgm:prSet phldrT="[Text]" custT="1"/>
      <dgm:spPr/>
      <dgm:t>
        <a:bodyPr/>
        <a:lstStyle/>
        <a:p>
          <a:r>
            <a:rPr lang="en-GB" sz="1100">
              <a:latin typeface="+mj-lt"/>
            </a:rPr>
            <a:t>Suffering</a:t>
          </a:r>
        </a:p>
      </dgm:t>
    </dgm:pt>
    <dgm:pt modelId="{E2C1AF15-79D3-FC47-A078-FFD49DA0CDB3}" type="parTrans" cxnId="{09075BBA-9A48-5B47-A671-0CAA332E5DB2}">
      <dgm:prSet/>
      <dgm:spPr/>
      <dgm:t>
        <a:bodyPr/>
        <a:lstStyle/>
        <a:p>
          <a:endParaRPr lang="en-GB" sz="1100">
            <a:latin typeface="+mj-lt"/>
          </a:endParaRPr>
        </a:p>
      </dgm:t>
    </dgm:pt>
    <dgm:pt modelId="{E3C55A93-111B-164E-868F-CBDED153C6D6}" type="sibTrans" cxnId="{09075BBA-9A48-5B47-A671-0CAA332E5DB2}">
      <dgm:prSet/>
      <dgm:spPr/>
      <dgm:t>
        <a:bodyPr/>
        <a:lstStyle/>
        <a:p>
          <a:endParaRPr lang="en-GB" sz="1100">
            <a:latin typeface="+mj-lt"/>
          </a:endParaRPr>
        </a:p>
      </dgm:t>
    </dgm:pt>
    <dgm:pt modelId="{FD95945C-3699-444E-A037-FF53BA895C86}">
      <dgm:prSet phldrT="[Text]" custT="1"/>
      <dgm:spPr/>
      <dgm:t>
        <a:bodyPr/>
        <a:lstStyle/>
        <a:p>
          <a:r>
            <a:rPr lang="en-GB" sz="1100">
              <a:latin typeface="+mj-lt"/>
            </a:rPr>
            <a:t>Work</a:t>
          </a:r>
        </a:p>
      </dgm:t>
    </dgm:pt>
    <dgm:pt modelId="{A318F1AE-4CD9-2346-93B3-7DA5A85747DB}" type="parTrans" cxnId="{4302505C-FBA6-9841-900F-0209257478FF}">
      <dgm:prSet/>
      <dgm:spPr/>
      <dgm:t>
        <a:bodyPr/>
        <a:lstStyle/>
        <a:p>
          <a:endParaRPr lang="en-GB" sz="1100">
            <a:latin typeface="+mj-lt"/>
          </a:endParaRPr>
        </a:p>
      </dgm:t>
    </dgm:pt>
    <dgm:pt modelId="{B291D535-2530-D448-89E3-CD8F8CCD9770}" type="sibTrans" cxnId="{4302505C-FBA6-9841-900F-0209257478FF}">
      <dgm:prSet/>
      <dgm:spPr/>
      <dgm:t>
        <a:bodyPr/>
        <a:lstStyle/>
        <a:p>
          <a:endParaRPr lang="en-GB" sz="1100">
            <a:latin typeface="+mj-lt"/>
          </a:endParaRPr>
        </a:p>
      </dgm:t>
    </dgm:pt>
    <dgm:pt modelId="{7AC197CA-5C96-F642-A233-FD0789E267F8}">
      <dgm:prSet phldrT="[Text]" custT="1"/>
      <dgm:spPr/>
      <dgm:t>
        <a:bodyPr/>
        <a:lstStyle/>
        <a:p>
          <a:r>
            <a:rPr lang="en-GB" sz="1100">
              <a:latin typeface="+mj-lt"/>
            </a:rPr>
            <a:t>Baptism</a:t>
          </a:r>
        </a:p>
      </dgm:t>
    </dgm:pt>
    <dgm:pt modelId="{EDB66064-4FD5-8547-96C1-FAD73574431D}" type="parTrans" cxnId="{B158A290-3EB6-254F-874F-CECE0CA1264E}">
      <dgm:prSet/>
      <dgm:spPr/>
      <dgm:t>
        <a:bodyPr/>
        <a:lstStyle/>
        <a:p>
          <a:endParaRPr lang="en-GB">
            <a:latin typeface="+mj-lt"/>
          </a:endParaRPr>
        </a:p>
      </dgm:t>
    </dgm:pt>
    <dgm:pt modelId="{C504E0A0-8D09-2E4D-B1B2-4E9D7E49AAA8}" type="sibTrans" cxnId="{B158A290-3EB6-254F-874F-CECE0CA1264E}">
      <dgm:prSet/>
      <dgm:spPr/>
      <dgm:t>
        <a:bodyPr/>
        <a:lstStyle/>
        <a:p>
          <a:endParaRPr lang="en-GB">
            <a:latin typeface="+mj-lt"/>
          </a:endParaRPr>
        </a:p>
      </dgm:t>
    </dgm:pt>
    <dgm:pt modelId="{FF1FD75D-B825-1F43-A87F-AAD239D5DBF8}">
      <dgm:prSet phldrT="[Text]" custT="1"/>
      <dgm:spPr/>
      <dgm:t>
        <a:bodyPr/>
        <a:lstStyle/>
        <a:p>
          <a:r>
            <a:rPr lang="en-GB" sz="1100">
              <a:latin typeface="+mj-lt"/>
            </a:rPr>
            <a:t>Biblical  Books</a:t>
          </a:r>
        </a:p>
      </dgm:t>
    </dgm:pt>
    <dgm:pt modelId="{46719BC9-4A21-C044-873D-457FBC9572B5}" type="parTrans" cxnId="{E2512A19-3C02-894B-81F8-2AD102F2CA2B}">
      <dgm:prSet/>
      <dgm:spPr/>
      <dgm:t>
        <a:bodyPr/>
        <a:lstStyle/>
        <a:p>
          <a:endParaRPr lang="en-GB">
            <a:latin typeface="+mj-lt"/>
          </a:endParaRPr>
        </a:p>
      </dgm:t>
    </dgm:pt>
    <dgm:pt modelId="{C5FFDE1A-0700-3B45-8F40-A05AB39633D4}" type="sibTrans" cxnId="{E2512A19-3C02-894B-81F8-2AD102F2CA2B}">
      <dgm:prSet/>
      <dgm:spPr/>
      <dgm:t>
        <a:bodyPr/>
        <a:lstStyle/>
        <a:p>
          <a:endParaRPr lang="en-GB">
            <a:latin typeface="+mj-lt"/>
          </a:endParaRPr>
        </a:p>
      </dgm:t>
    </dgm:pt>
    <dgm:pt modelId="{0737B9B0-05FE-3149-867A-AB716C400CD2}">
      <dgm:prSet phldrT="[Text]" custT="1"/>
      <dgm:spPr/>
      <dgm:t>
        <a:bodyPr/>
        <a:lstStyle/>
        <a:p>
          <a:r>
            <a:rPr lang="en-GB" sz="1100">
              <a:latin typeface="+mj-lt"/>
            </a:rPr>
            <a:t>Topical</a:t>
          </a:r>
        </a:p>
      </dgm:t>
    </dgm:pt>
    <dgm:pt modelId="{3E2B9891-6E04-D24A-9E24-6C2720DAF163}" type="parTrans" cxnId="{15D62A05-44A9-AD43-BC44-0E55F28C1897}">
      <dgm:prSet/>
      <dgm:spPr/>
      <dgm:t>
        <a:bodyPr/>
        <a:lstStyle/>
        <a:p>
          <a:endParaRPr lang="en-GB">
            <a:latin typeface="+mj-lt"/>
          </a:endParaRPr>
        </a:p>
      </dgm:t>
    </dgm:pt>
    <dgm:pt modelId="{F265724B-D781-AE4A-B574-55054337ECDE}" type="sibTrans" cxnId="{15D62A05-44A9-AD43-BC44-0E55F28C1897}">
      <dgm:prSet/>
      <dgm:spPr/>
      <dgm:t>
        <a:bodyPr/>
        <a:lstStyle/>
        <a:p>
          <a:endParaRPr lang="en-GB">
            <a:latin typeface="+mj-lt"/>
          </a:endParaRPr>
        </a:p>
      </dgm:t>
    </dgm:pt>
    <dgm:pt modelId="{6DB933D7-30BC-E14C-AF42-AFAA9D88D07C}">
      <dgm:prSet phldrT="[Text]" custT="1"/>
      <dgm:spPr/>
      <dgm:t>
        <a:bodyPr/>
        <a:lstStyle/>
        <a:p>
          <a:r>
            <a:rPr lang="en-GB" sz="1100">
              <a:latin typeface="+mj-lt"/>
            </a:rPr>
            <a:t>Book Reviews</a:t>
          </a:r>
        </a:p>
      </dgm:t>
    </dgm:pt>
    <dgm:pt modelId="{5E36155C-0D3C-3040-97D5-5FA60788DCA0}" type="parTrans" cxnId="{F3353F83-85B2-4347-9195-937D771DAA5D}">
      <dgm:prSet/>
      <dgm:spPr/>
      <dgm:t>
        <a:bodyPr/>
        <a:lstStyle/>
        <a:p>
          <a:endParaRPr lang="en-GB">
            <a:latin typeface="+mj-lt"/>
          </a:endParaRPr>
        </a:p>
      </dgm:t>
    </dgm:pt>
    <dgm:pt modelId="{84E4360C-C211-794F-9013-FD91521C7365}" type="sibTrans" cxnId="{F3353F83-85B2-4347-9195-937D771DAA5D}">
      <dgm:prSet/>
      <dgm:spPr/>
      <dgm:t>
        <a:bodyPr/>
        <a:lstStyle/>
        <a:p>
          <a:endParaRPr lang="en-GB">
            <a:latin typeface="+mj-lt"/>
          </a:endParaRPr>
        </a:p>
      </dgm:t>
    </dgm:pt>
    <dgm:pt modelId="{6629CF3D-6D17-BC49-AFC5-EAC522F81B78}">
      <dgm:prSet phldrT="[Text]" custT="1"/>
      <dgm:spPr/>
      <dgm:t>
        <a:bodyPr/>
        <a:lstStyle/>
        <a:p>
          <a:r>
            <a:rPr lang="en-GB" sz="1100">
              <a:latin typeface="+mj-lt"/>
            </a:rPr>
            <a:t>Church Publications</a:t>
          </a:r>
        </a:p>
      </dgm:t>
    </dgm:pt>
    <dgm:pt modelId="{A0768C54-7360-DD45-98BE-32F4A5F2CC49}" type="parTrans" cxnId="{40851587-B221-E649-833F-E0E31503B2E2}">
      <dgm:prSet/>
      <dgm:spPr/>
      <dgm:t>
        <a:bodyPr/>
        <a:lstStyle/>
        <a:p>
          <a:endParaRPr lang="en-GB">
            <a:latin typeface="+mj-lt"/>
          </a:endParaRPr>
        </a:p>
      </dgm:t>
    </dgm:pt>
    <dgm:pt modelId="{99934F6B-87C7-174B-BEDC-2539CA6EDBDD}" type="sibTrans" cxnId="{40851587-B221-E649-833F-E0E31503B2E2}">
      <dgm:prSet/>
      <dgm:spPr/>
      <dgm:t>
        <a:bodyPr/>
        <a:lstStyle/>
        <a:p>
          <a:endParaRPr lang="en-GB">
            <a:latin typeface="+mj-lt"/>
          </a:endParaRPr>
        </a:p>
      </dgm:t>
    </dgm:pt>
    <dgm:pt modelId="{BE85F8C0-5C8E-4942-AAF4-801E3C2760BC}">
      <dgm:prSet phldrT="[Text]" custT="1"/>
      <dgm:spPr/>
      <dgm:t>
        <a:bodyPr/>
        <a:lstStyle/>
        <a:p>
          <a:r>
            <a:rPr lang="en-GB" sz="1100">
              <a:latin typeface="+mj-lt"/>
            </a:rPr>
            <a:t>Newsletter</a:t>
          </a:r>
        </a:p>
      </dgm:t>
    </dgm:pt>
    <dgm:pt modelId="{92D68840-391E-4B4F-93A8-18E4DD0B02EE}" type="parTrans" cxnId="{D69405F8-BAC6-6045-94E5-ED2D58317ABD}">
      <dgm:prSet/>
      <dgm:spPr/>
      <dgm:t>
        <a:bodyPr/>
        <a:lstStyle/>
        <a:p>
          <a:endParaRPr lang="en-GB">
            <a:latin typeface="+mj-lt"/>
          </a:endParaRPr>
        </a:p>
      </dgm:t>
    </dgm:pt>
    <dgm:pt modelId="{B4EC4032-AE42-3C4D-8F1A-9B67F5B499DA}" type="sibTrans" cxnId="{D69405F8-BAC6-6045-94E5-ED2D58317ABD}">
      <dgm:prSet/>
      <dgm:spPr/>
      <dgm:t>
        <a:bodyPr/>
        <a:lstStyle/>
        <a:p>
          <a:endParaRPr lang="en-GB">
            <a:latin typeface="+mj-lt"/>
          </a:endParaRPr>
        </a:p>
      </dgm:t>
    </dgm:pt>
    <dgm:pt modelId="{BFFE2ED9-366F-D14D-9257-D21E18D88B7A}">
      <dgm:prSet phldrT="[Text]" custT="1"/>
      <dgm:spPr/>
      <dgm:t>
        <a:bodyPr/>
        <a:lstStyle/>
        <a:p>
          <a:r>
            <a:rPr lang="en-GB" sz="1100">
              <a:latin typeface="+mj-lt"/>
            </a:rPr>
            <a:t>Devotionals</a:t>
          </a:r>
        </a:p>
      </dgm:t>
    </dgm:pt>
    <dgm:pt modelId="{EBADF36F-6911-5E4D-8F34-F48069D475FB}" type="parTrans" cxnId="{0782EF4D-F7C0-7A4F-BFCC-29265A1B77E2}">
      <dgm:prSet/>
      <dgm:spPr/>
      <dgm:t>
        <a:bodyPr/>
        <a:lstStyle/>
        <a:p>
          <a:endParaRPr lang="en-GB">
            <a:latin typeface="+mj-lt"/>
          </a:endParaRPr>
        </a:p>
      </dgm:t>
    </dgm:pt>
    <dgm:pt modelId="{1772E6C0-5C0F-BC43-967E-28B09CFB7AF0}" type="sibTrans" cxnId="{0782EF4D-F7C0-7A4F-BFCC-29265A1B77E2}">
      <dgm:prSet/>
      <dgm:spPr/>
      <dgm:t>
        <a:bodyPr/>
        <a:lstStyle/>
        <a:p>
          <a:endParaRPr lang="en-GB">
            <a:latin typeface="+mj-lt"/>
          </a:endParaRPr>
        </a:p>
      </dgm:t>
    </dgm:pt>
    <dgm:pt modelId="{DAB11EAC-6CE5-8C4A-9832-EE9788731E74}">
      <dgm:prSet phldrT="[Text]" custT="1"/>
      <dgm:spPr/>
      <dgm:t>
        <a:bodyPr/>
        <a:lstStyle/>
        <a:p>
          <a:r>
            <a:rPr lang="en-GB" sz="1100">
              <a:latin typeface="+mj-lt"/>
            </a:rPr>
            <a:t>Interpersonal Ministry</a:t>
          </a:r>
        </a:p>
      </dgm:t>
    </dgm:pt>
    <dgm:pt modelId="{F61A61BA-D47B-CF46-ACEC-8162795CC0A3}" type="parTrans" cxnId="{32E39423-0CBB-4E44-B7AB-0287516B83BF}">
      <dgm:prSet/>
      <dgm:spPr/>
      <dgm:t>
        <a:bodyPr/>
        <a:lstStyle/>
        <a:p>
          <a:endParaRPr lang="en-GB"/>
        </a:p>
      </dgm:t>
    </dgm:pt>
    <dgm:pt modelId="{151B8D47-313B-A94D-BCBA-86F4399617D7}" type="sibTrans" cxnId="{32E39423-0CBB-4E44-B7AB-0287516B83BF}">
      <dgm:prSet/>
      <dgm:spPr/>
      <dgm:t>
        <a:bodyPr/>
        <a:lstStyle/>
        <a:p>
          <a:endParaRPr lang="en-GB"/>
        </a:p>
      </dgm:t>
    </dgm:pt>
    <dgm:pt modelId="{AC06EF1E-B6CE-6F40-B679-FCC7FE65DECD}">
      <dgm:prSet phldrT="[Text]" custT="1"/>
      <dgm:spPr/>
      <dgm:t>
        <a:bodyPr/>
        <a:lstStyle/>
        <a:p>
          <a:r>
            <a:rPr lang="en-GB" sz="1100">
              <a:latin typeface="+mj-lt"/>
            </a:rPr>
            <a:t>One-to-one</a:t>
          </a:r>
        </a:p>
      </dgm:t>
    </dgm:pt>
    <dgm:pt modelId="{A035660C-E3DB-E646-AF6E-E4ECB691971A}" type="parTrans" cxnId="{4ECF36E8-267C-2644-8424-E70EAE38A88E}">
      <dgm:prSet/>
      <dgm:spPr/>
      <dgm:t>
        <a:bodyPr/>
        <a:lstStyle/>
        <a:p>
          <a:endParaRPr lang="en-GB"/>
        </a:p>
      </dgm:t>
    </dgm:pt>
    <dgm:pt modelId="{3DF3B44B-E800-554B-B2AC-649A6EF0D8E5}" type="sibTrans" cxnId="{4ECF36E8-267C-2644-8424-E70EAE38A88E}">
      <dgm:prSet/>
      <dgm:spPr/>
      <dgm:t>
        <a:bodyPr/>
        <a:lstStyle/>
        <a:p>
          <a:endParaRPr lang="en-GB"/>
        </a:p>
      </dgm:t>
    </dgm:pt>
    <dgm:pt modelId="{07F00C1A-B1CC-3F42-B031-A9B685B9DE22}">
      <dgm:prSet phldrT="[Text]" custT="1"/>
      <dgm:spPr/>
      <dgm:t>
        <a:bodyPr/>
        <a:lstStyle/>
        <a:p>
          <a:r>
            <a:rPr lang="en-GB" sz="1100">
              <a:latin typeface="+mj-lt"/>
            </a:rPr>
            <a:t>Home Visits</a:t>
          </a:r>
        </a:p>
      </dgm:t>
    </dgm:pt>
    <dgm:pt modelId="{3FCE0B7D-88FE-124B-8B97-C9FC49739C2A}" type="parTrans" cxnId="{AE951E51-6D9E-C649-8CC6-77697C84CB6D}">
      <dgm:prSet/>
      <dgm:spPr/>
      <dgm:t>
        <a:bodyPr/>
        <a:lstStyle/>
        <a:p>
          <a:endParaRPr lang="en-GB"/>
        </a:p>
      </dgm:t>
    </dgm:pt>
    <dgm:pt modelId="{800A592E-E568-984C-A74B-F6D34F5A03A4}" type="sibTrans" cxnId="{AE951E51-6D9E-C649-8CC6-77697C84CB6D}">
      <dgm:prSet/>
      <dgm:spPr/>
      <dgm:t>
        <a:bodyPr/>
        <a:lstStyle/>
        <a:p>
          <a:endParaRPr lang="en-GB"/>
        </a:p>
      </dgm:t>
    </dgm:pt>
    <dgm:pt modelId="{5C347B28-B68E-F943-811D-2B9C9390F805}">
      <dgm:prSet phldrT="[Text]" custT="1"/>
      <dgm:spPr/>
      <dgm:t>
        <a:bodyPr/>
        <a:lstStyle/>
        <a:p>
          <a:r>
            <a:rPr lang="en-GB" sz="1100">
              <a:latin typeface="+mj-lt"/>
            </a:rPr>
            <a:t>Hospital Visits</a:t>
          </a:r>
        </a:p>
      </dgm:t>
    </dgm:pt>
    <dgm:pt modelId="{AFBC635C-5A5D-8949-B9E0-2AB582B69B64}" type="parTrans" cxnId="{9552A5EE-290F-1445-A8A1-F16318642351}">
      <dgm:prSet/>
      <dgm:spPr/>
      <dgm:t>
        <a:bodyPr/>
        <a:lstStyle/>
        <a:p>
          <a:endParaRPr lang="en-GB"/>
        </a:p>
      </dgm:t>
    </dgm:pt>
    <dgm:pt modelId="{17A416EA-4BAA-8E49-95ED-D0CF96CD216A}" type="sibTrans" cxnId="{9552A5EE-290F-1445-A8A1-F16318642351}">
      <dgm:prSet/>
      <dgm:spPr/>
      <dgm:t>
        <a:bodyPr/>
        <a:lstStyle/>
        <a:p>
          <a:endParaRPr lang="en-GB"/>
        </a:p>
      </dgm:t>
    </dgm:pt>
    <dgm:pt modelId="{7B9BADD3-877D-8345-943F-ACE03738DA37}">
      <dgm:prSet phldrT="[Text]" custT="1"/>
      <dgm:spPr/>
      <dgm:t>
        <a:bodyPr/>
        <a:lstStyle/>
        <a:p>
          <a:r>
            <a:rPr lang="en-GB" sz="1100">
              <a:latin typeface="+mj-lt"/>
            </a:rPr>
            <a:t>Leaders Training</a:t>
          </a:r>
        </a:p>
      </dgm:t>
    </dgm:pt>
    <dgm:pt modelId="{7E0F0FE1-B1C3-8940-97B3-F857B591780C}" type="parTrans" cxnId="{BBCDE1AB-D7A6-D74B-96C5-92DA34F9D8AA}">
      <dgm:prSet/>
      <dgm:spPr/>
      <dgm:t>
        <a:bodyPr/>
        <a:lstStyle/>
        <a:p>
          <a:endParaRPr lang="en-GB"/>
        </a:p>
      </dgm:t>
    </dgm:pt>
    <dgm:pt modelId="{08D63FA6-0686-9746-A37B-0DEF3604EB7B}" type="sibTrans" cxnId="{BBCDE1AB-D7A6-D74B-96C5-92DA34F9D8AA}">
      <dgm:prSet/>
      <dgm:spPr/>
      <dgm:t>
        <a:bodyPr/>
        <a:lstStyle/>
        <a:p>
          <a:endParaRPr lang="en-GB"/>
        </a:p>
      </dgm:t>
    </dgm:pt>
    <dgm:pt modelId="{B101845F-D1FE-E145-9C06-326D279D3E63}" type="pres">
      <dgm:prSet presAssocID="{39E001F2-5FF6-5C49-A7BC-4F9F1B6ECA67}" presName="hierChild1" presStyleCnt="0">
        <dgm:presLayoutVars>
          <dgm:orgChart val="1"/>
          <dgm:chPref val="1"/>
          <dgm:dir/>
          <dgm:animOne val="branch"/>
          <dgm:animLvl val="lvl"/>
          <dgm:resizeHandles/>
        </dgm:presLayoutVars>
      </dgm:prSet>
      <dgm:spPr/>
    </dgm:pt>
    <dgm:pt modelId="{A3A28B60-EB2D-274C-B0AF-468F658BB923}" type="pres">
      <dgm:prSet presAssocID="{CA4FCC3A-A0CA-3649-9165-5125F7F4874A}" presName="hierRoot1" presStyleCnt="0">
        <dgm:presLayoutVars>
          <dgm:hierBranch val="init"/>
        </dgm:presLayoutVars>
      </dgm:prSet>
      <dgm:spPr/>
    </dgm:pt>
    <dgm:pt modelId="{BD594F05-6B8B-B344-884A-CDF79817A583}" type="pres">
      <dgm:prSet presAssocID="{CA4FCC3A-A0CA-3649-9165-5125F7F4874A}" presName="rootComposite1" presStyleCnt="0"/>
      <dgm:spPr/>
    </dgm:pt>
    <dgm:pt modelId="{37CA79D1-A44B-BE43-B3E3-30C8D8F5B722}" type="pres">
      <dgm:prSet presAssocID="{CA4FCC3A-A0CA-3649-9165-5125F7F4874A}" presName="rootText1" presStyleLbl="node0" presStyleIdx="0" presStyleCnt="1" custScaleX="164831">
        <dgm:presLayoutVars>
          <dgm:chPref val="3"/>
        </dgm:presLayoutVars>
      </dgm:prSet>
      <dgm:spPr/>
    </dgm:pt>
    <dgm:pt modelId="{F5F9F958-B188-8A4B-B8BB-AEAFE5075D5B}" type="pres">
      <dgm:prSet presAssocID="{CA4FCC3A-A0CA-3649-9165-5125F7F4874A}" presName="rootConnector1" presStyleLbl="node1" presStyleIdx="0" presStyleCnt="0"/>
      <dgm:spPr/>
    </dgm:pt>
    <dgm:pt modelId="{25DAB3FD-9DAE-514C-9549-08DFF4671288}" type="pres">
      <dgm:prSet presAssocID="{CA4FCC3A-A0CA-3649-9165-5125F7F4874A}" presName="hierChild2" presStyleCnt="0"/>
      <dgm:spPr/>
    </dgm:pt>
    <dgm:pt modelId="{9B86A04C-3B89-944B-804F-204AE6FA52B8}" type="pres">
      <dgm:prSet presAssocID="{A77732AA-7F79-DD44-B227-B55810B9AB0F}" presName="Name37" presStyleLbl="parChTrans1D2" presStyleIdx="0" presStyleCnt="7"/>
      <dgm:spPr/>
    </dgm:pt>
    <dgm:pt modelId="{583F036C-164C-844F-80E8-42096108957E}" type="pres">
      <dgm:prSet presAssocID="{DF0B4481-5455-524E-A1F1-C0A8663FD24F}" presName="hierRoot2" presStyleCnt="0">
        <dgm:presLayoutVars>
          <dgm:hierBranch val="init"/>
        </dgm:presLayoutVars>
      </dgm:prSet>
      <dgm:spPr/>
    </dgm:pt>
    <dgm:pt modelId="{B510F4CE-6646-0146-B8FF-480E75372B58}" type="pres">
      <dgm:prSet presAssocID="{DF0B4481-5455-524E-A1F1-C0A8663FD24F}" presName="rootComposite" presStyleCnt="0"/>
      <dgm:spPr/>
    </dgm:pt>
    <dgm:pt modelId="{4DCA1736-2AAF-A24E-AC36-06DC095D598A}" type="pres">
      <dgm:prSet presAssocID="{DF0B4481-5455-524E-A1F1-C0A8663FD24F}" presName="rootText" presStyleLbl="node2" presStyleIdx="0" presStyleCnt="7">
        <dgm:presLayoutVars>
          <dgm:chPref val="3"/>
        </dgm:presLayoutVars>
      </dgm:prSet>
      <dgm:spPr/>
    </dgm:pt>
    <dgm:pt modelId="{76CD8682-D3DE-DE47-B110-0841C67975D4}" type="pres">
      <dgm:prSet presAssocID="{DF0B4481-5455-524E-A1F1-C0A8663FD24F}" presName="rootConnector" presStyleLbl="node2" presStyleIdx="0" presStyleCnt="7"/>
      <dgm:spPr/>
    </dgm:pt>
    <dgm:pt modelId="{654F506A-D4DE-A247-8289-7EBFAA50CF45}" type="pres">
      <dgm:prSet presAssocID="{DF0B4481-5455-524E-A1F1-C0A8663FD24F}" presName="hierChild4" presStyleCnt="0"/>
      <dgm:spPr/>
    </dgm:pt>
    <dgm:pt modelId="{43C47D2E-4F76-894F-953C-96407437DF43}" type="pres">
      <dgm:prSet presAssocID="{46719BC9-4A21-C044-873D-457FBC9572B5}" presName="Name37" presStyleLbl="parChTrans1D3" presStyleIdx="0" presStyleCnt="24"/>
      <dgm:spPr/>
    </dgm:pt>
    <dgm:pt modelId="{BBDE7651-2BFF-6E43-9452-291FE86AA6A9}" type="pres">
      <dgm:prSet presAssocID="{FF1FD75D-B825-1F43-A87F-AAD239D5DBF8}" presName="hierRoot2" presStyleCnt="0">
        <dgm:presLayoutVars>
          <dgm:hierBranch val="init"/>
        </dgm:presLayoutVars>
      </dgm:prSet>
      <dgm:spPr/>
    </dgm:pt>
    <dgm:pt modelId="{71CC41D2-6D5F-6F44-A220-A48F0A6A061B}" type="pres">
      <dgm:prSet presAssocID="{FF1FD75D-B825-1F43-A87F-AAD239D5DBF8}" presName="rootComposite" presStyleCnt="0"/>
      <dgm:spPr/>
    </dgm:pt>
    <dgm:pt modelId="{12218468-864A-7544-9563-A00F0F0F8C15}" type="pres">
      <dgm:prSet presAssocID="{FF1FD75D-B825-1F43-A87F-AAD239D5DBF8}" presName="rootText" presStyleLbl="node3" presStyleIdx="0" presStyleCnt="24">
        <dgm:presLayoutVars>
          <dgm:chPref val="3"/>
        </dgm:presLayoutVars>
      </dgm:prSet>
      <dgm:spPr/>
    </dgm:pt>
    <dgm:pt modelId="{45126F0C-A22C-1C48-B49C-E39C76BE3B7C}" type="pres">
      <dgm:prSet presAssocID="{FF1FD75D-B825-1F43-A87F-AAD239D5DBF8}" presName="rootConnector" presStyleLbl="node3" presStyleIdx="0" presStyleCnt="24"/>
      <dgm:spPr/>
    </dgm:pt>
    <dgm:pt modelId="{E09D84FB-B9C6-7344-B6BF-9D4B6F303D13}" type="pres">
      <dgm:prSet presAssocID="{FF1FD75D-B825-1F43-A87F-AAD239D5DBF8}" presName="hierChild4" presStyleCnt="0"/>
      <dgm:spPr/>
    </dgm:pt>
    <dgm:pt modelId="{B5E98D9E-DDE3-8140-9FE7-93FEF0D22AB4}" type="pres">
      <dgm:prSet presAssocID="{FF1FD75D-B825-1F43-A87F-AAD239D5DBF8}" presName="hierChild5" presStyleCnt="0"/>
      <dgm:spPr/>
    </dgm:pt>
    <dgm:pt modelId="{6F94FAF5-BA10-5348-9121-7CC927B2A257}" type="pres">
      <dgm:prSet presAssocID="{3E2B9891-6E04-D24A-9E24-6C2720DAF163}" presName="Name37" presStyleLbl="parChTrans1D3" presStyleIdx="1" presStyleCnt="24"/>
      <dgm:spPr/>
    </dgm:pt>
    <dgm:pt modelId="{0DB2480E-6031-4541-BF46-D3B34EA9E3B9}" type="pres">
      <dgm:prSet presAssocID="{0737B9B0-05FE-3149-867A-AB716C400CD2}" presName="hierRoot2" presStyleCnt="0">
        <dgm:presLayoutVars>
          <dgm:hierBranch val="init"/>
        </dgm:presLayoutVars>
      </dgm:prSet>
      <dgm:spPr/>
    </dgm:pt>
    <dgm:pt modelId="{2707D746-B0F3-5143-B942-94BE9C47C34C}" type="pres">
      <dgm:prSet presAssocID="{0737B9B0-05FE-3149-867A-AB716C400CD2}" presName="rootComposite" presStyleCnt="0"/>
      <dgm:spPr/>
    </dgm:pt>
    <dgm:pt modelId="{B8B61B25-796F-FF49-AC3E-648C8C7619F1}" type="pres">
      <dgm:prSet presAssocID="{0737B9B0-05FE-3149-867A-AB716C400CD2}" presName="rootText" presStyleLbl="node3" presStyleIdx="1" presStyleCnt="24">
        <dgm:presLayoutVars>
          <dgm:chPref val="3"/>
        </dgm:presLayoutVars>
      </dgm:prSet>
      <dgm:spPr/>
    </dgm:pt>
    <dgm:pt modelId="{43F51113-3B7D-D64D-B3C1-CEB35005AC68}" type="pres">
      <dgm:prSet presAssocID="{0737B9B0-05FE-3149-867A-AB716C400CD2}" presName="rootConnector" presStyleLbl="node3" presStyleIdx="1" presStyleCnt="24"/>
      <dgm:spPr/>
    </dgm:pt>
    <dgm:pt modelId="{CE50C8EF-B589-6F4C-91C5-80E0DBD976E8}" type="pres">
      <dgm:prSet presAssocID="{0737B9B0-05FE-3149-867A-AB716C400CD2}" presName="hierChild4" presStyleCnt="0"/>
      <dgm:spPr/>
    </dgm:pt>
    <dgm:pt modelId="{74AD3B54-6B7F-1A48-A840-AFEA5E975B41}" type="pres">
      <dgm:prSet presAssocID="{0737B9B0-05FE-3149-867A-AB716C400CD2}" presName="hierChild5" presStyleCnt="0"/>
      <dgm:spPr/>
    </dgm:pt>
    <dgm:pt modelId="{40FA7A5D-151D-014F-8200-71D9C6809E7C}" type="pres">
      <dgm:prSet presAssocID="{DF0B4481-5455-524E-A1F1-C0A8663FD24F}" presName="hierChild5" presStyleCnt="0"/>
      <dgm:spPr/>
    </dgm:pt>
    <dgm:pt modelId="{ADDE1090-D7D6-1744-BB2A-A0F44574BE45}" type="pres">
      <dgm:prSet presAssocID="{04C667F9-CDC4-0D49-B6D4-6C41E465BA40}" presName="Name37" presStyleLbl="parChTrans1D2" presStyleIdx="1" presStyleCnt="7"/>
      <dgm:spPr/>
    </dgm:pt>
    <dgm:pt modelId="{1DD9AB35-766D-F44C-A62D-BADF63F99E69}" type="pres">
      <dgm:prSet presAssocID="{282050B8-C996-9B40-84A7-26CC91098286}" presName="hierRoot2" presStyleCnt="0">
        <dgm:presLayoutVars>
          <dgm:hierBranch val="init"/>
        </dgm:presLayoutVars>
      </dgm:prSet>
      <dgm:spPr/>
    </dgm:pt>
    <dgm:pt modelId="{8516CE3D-5424-BF4B-9A5A-22EEEF1C3FF0}" type="pres">
      <dgm:prSet presAssocID="{282050B8-C996-9B40-84A7-26CC91098286}" presName="rootComposite" presStyleCnt="0"/>
      <dgm:spPr/>
    </dgm:pt>
    <dgm:pt modelId="{A4134A74-D7FA-A34D-8B1A-A027213D2CC3}" type="pres">
      <dgm:prSet presAssocID="{282050B8-C996-9B40-84A7-26CC91098286}" presName="rootText" presStyleLbl="node2" presStyleIdx="1" presStyleCnt="7">
        <dgm:presLayoutVars>
          <dgm:chPref val="3"/>
        </dgm:presLayoutVars>
      </dgm:prSet>
      <dgm:spPr/>
    </dgm:pt>
    <dgm:pt modelId="{E410B0CB-6C52-1244-8A37-5F0B1B1CE5E9}" type="pres">
      <dgm:prSet presAssocID="{282050B8-C996-9B40-84A7-26CC91098286}" presName="rootConnector" presStyleLbl="node2" presStyleIdx="1" presStyleCnt="7"/>
      <dgm:spPr/>
    </dgm:pt>
    <dgm:pt modelId="{527DF932-8CB9-A44F-856C-3E5C98EEFF5C}" type="pres">
      <dgm:prSet presAssocID="{282050B8-C996-9B40-84A7-26CC91098286}" presName="hierChild4" presStyleCnt="0"/>
      <dgm:spPr/>
    </dgm:pt>
    <dgm:pt modelId="{0E09CEDA-A69D-FD41-9F1B-7F2555289701}" type="pres">
      <dgm:prSet presAssocID="{5BC18F7A-7E84-404A-8AE4-B260D58EBF14}" presName="Name37" presStyleLbl="parChTrans1D3" presStyleIdx="2" presStyleCnt="24"/>
      <dgm:spPr/>
    </dgm:pt>
    <dgm:pt modelId="{D47477CF-DD16-8443-A85D-4E0824A13E2F}" type="pres">
      <dgm:prSet presAssocID="{BE4F66C5-6FE0-C146-B91E-C8E47C9C6007}" presName="hierRoot2" presStyleCnt="0">
        <dgm:presLayoutVars>
          <dgm:hierBranch val="init"/>
        </dgm:presLayoutVars>
      </dgm:prSet>
      <dgm:spPr/>
    </dgm:pt>
    <dgm:pt modelId="{2757E4B9-7BAB-0F4C-96A8-E97C7617ED42}" type="pres">
      <dgm:prSet presAssocID="{BE4F66C5-6FE0-C146-B91E-C8E47C9C6007}" presName="rootComposite" presStyleCnt="0"/>
      <dgm:spPr/>
    </dgm:pt>
    <dgm:pt modelId="{BD613B93-0CDF-A140-8E37-31BBDC6D0225}" type="pres">
      <dgm:prSet presAssocID="{BE4F66C5-6FE0-C146-B91E-C8E47C9C6007}" presName="rootText" presStyleLbl="node3" presStyleIdx="2" presStyleCnt="24">
        <dgm:presLayoutVars>
          <dgm:chPref val="3"/>
        </dgm:presLayoutVars>
      </dgm:prSet>
      <dgm:spPr/>
    </dgm:pt>
    <dgm:pt modelId="{22482A4F-12FB-DF4C-9604-33F30B5B4045}" type="pres">
      <dgm:prSet presAssocID="{BE4F66C5-6FE0-C146-B91E-C8E47C9C6007}" presName="rootConnector" presStyleLbl="node3" presStyleIdx="2" presStyleCnt="24"/>
      <dgm:spPr/>
    </dgm:pt>
    <dgm:pt modelId="{119B3784-7E75-154F-9441-E064679DC484}" type="pres">
      <dgm:prSet presAssocID="{BE4F66C5-6FE0-C146-B91E-C8E47C9C6007}" presName="hierChild4" presStyleCnt="0"/>
      <dgm:spPr/>
    </dgm:pt>
    <dgm:pt modelId="{2889CEB4-C300-8B49-BC94-113EF51E29E3}" type="pres">
      <dgm:prSet presAssocID="{BE4F66C5-6FE0-C146-B91E-C8E47C9C6007}" presName="hierChild5" presStyleCnt="0"/>
      <dgm:spPr/>
    </dgm:pt>
    <dgm:pt modelId="{00437399-D5A9-2949-9828-7D5FD2D9F3A2}" type="pres">
      <dgm:prSet presAssocID="{9509977E-5AFA-2C4B-ABC0-5946C88488FE}" presName="Name37" presStyleLbl="parChTrans1D3" presStyleIdx="3" presStyleCnt="24"/>
      <dgm:spPr/>
    </dgm:pt>
    <dgm:pt modelId="{2FEFC6C5-4322-F141-9F29-F939B19ABBD9}" type="pres">
      <dgm:prSet presAssocID="{94950D5A-1B7D-E844-8DF2-2AE10C8BBF43}" presName="hierRoot2" presStyleCnt="0">
        <dgm:presLayoutVars>
          <dgm:hierBranch val="init"/>
        </dgm:presLayoutVars>
      </dgm:prSet>
      <dgm:spPr/>
    </dgm:pt>
    <dgm:pt modelId="{11776027-7001-C44A-A8D2-B396767B0ADB}" type="pres">
      <dgm:prSet presAssocID="{94950D5A-1B7D-E844-8DF2-2AE10C8BBF43}" presName="rootComposite" presStyleCnt="0"/>
      <dgm:spPr/>
    </dgm:pt>
    <dgm:pt modelId="{9A29544E-F577-864E-9598-043E3C60DB1B}" type="pres">
      <dgm:prSet presAssocID="{94950D5A-1B7D-E844-8DF2-2AE10C8BBF43}" presName="rootText" presStyleLbl="node3" presStyleIdx="3" presStyleCnt="24">
        <dgm:presLayoutVars>
          <dgm:chPref val="3"/>
        </dgm:presLayoutVars>
      </dgm:prSet>
      <dgm:spPr/>
    </dgm:pt>
    <dgm:pt modelId="{639F41C9-F8E6-4943-883A-51E7581E6E23}" type="pres">
      <dgm:prSet presAssocID="{94950D5A-1B7D-E844-8DF2-2AE10C8BBF43}" presName="rootConnector" presStyleLbl="node3" presStyleIdx="3" presStyleCnt="24"/>
      <dgm:spPr/>
    </dgm:pt>
    <dgm:pt modelId="{D299A612-BA4C-6C4C-B8E4-B94F035EB67E}" type="pres">
      <dgm:prSet presAssocID="{94950D5A-1B7D-E844-8DF2-2AE10C8BBF43}" presName="hierChild4" presStyleCnt="0"/>
      <dgm:spPr/>
    </dgm:pt>
    <dgm:pt modelId="{F4436DAA-A896-3C46-9347-B2AB41F9367B}" type="pres">
      <dgm:prSet presAssocID="{94950D5A-1B7D-E844-8DF2-2AE10C8BBF43}" presName="hierChild5" presStyleCnt="0"/>
      <dgm:spPr/>
    </dgm:pt>
    <dgm:pt modelId="{00D74058-A08B-3B45-AF50-F83D464BC22F}" type="pres">
      <dgm:prSet presAssocID="{E2C1AF15-79D3-FC47-A078-FFD49DA0CDB3}" presName="Name37" presStyleLbl="parChTrans1D3" presStyleIdx="4" presStyleCnt="24"/>
      <dgm:spPr/>
    </dgm:pt>
    <dgm:pt modelId="{EA66EDEA-8885-C340-80FD-EC6756924F22}" type="pres">
      <dgm:prSet presAssocID="{D05F2661-0402-CC4D-AC3C-06C2A209D329}" presName="hierRoot2" presStyleCnt="0">
        <dgm:presLayoutVars>
          <dgm:hierBranch val="init"/>
        </dgm:presLayoutVars>
      </dgm:prSet>
      <dgm:spPr/>
    </dgm:pt>
    <dgm:pt modelId="{F19AB7DC-8813-5C47-95BD-2A8E621AE9DA}" type="pres">
      <dgm:prSet presAssocID="{D05F2661-0402-CC4D-AC3C-06C2A209D329}" presName="rootComposite" presStyleCnt="0"/>
      <dgm:spPr/>
    </dgm:pt>
    <dgm:pt modelId="{69EE45EF-4943-A14B-826B-AB16D4694559}" type="pres">
      <dgm:prSet presAssocID="{D05F2661-0402-CC4D-AC3C-06C2A209D329}" presName="rootText" presStyleLbl="node3" presStyleIdx="4" presStyleCnt="24">
        <dgm:presLayoutVars>
          <dgm:chPref val="3"/>
        </dgm:presLayoutVars>
      </dgm:prSet>
      <dgm:spPr/>
    </dgm:pt>
    <dgm:pt modelId="{DE9B36A8-8988-7642-9C04-16BC3DE051C0}" type="pres">
      <dgm:prSet presAssocID="{D05F2661-0402-CC4D-AC3C-06C2A209D329}" presName="rootConnector" presStyleLbl="node3" presStyleIdx="4" presStyleCnt="24"/>
      <dgm:spPr/>
    </dgm:pt>
    <dgm:pt modelId="{5B776719-EE0A-634D-97F1-7704B749E96F}" type="pres">
      <dgm:prSet presAssocID="{D05F2661-0402-CC4D-AC3C-06C2A209D329}" presName="hierChild4" presStyleCnt="0"/>
      <dgm:spPr/>
    </dgm:pt>
    <dgm:pt modelId="{FCA760BF-AF2B-6049-B5DE-8958A92AFC8F}" type="pres">
      <dgm:prSet presAssocID="{D05F2661-0402-CC4D-AC3C-06C2A209D329}" presName="hierChild5" presStyleCnt="0"/>
      <dgm:spPr/>
    </dgm:pt>
    <dgm:pt modelId="{60088EC7-1D99-B74F-B7C7-CE3F47936845}" type="pres">
      <dgm:prSet presAssocID="{A318F1AE-4CD9-2346-93B3-7DA5A85747DB}" presName="Name37" presStyleLbl="parChTrans1D3" presStyleIdx="5" presStyleCnt="24"/>
      <dgm:spPr/>
    </dgm:pt>
    <dgm:pt modelId="{61DA914B-4D82-6C4B-B14C-C49EB34CCD50}" type="pres">
      <dgm:prSet presAssocID="{FD95945C-3699-444E-A037-FF53BA895C86}" presName="hierRoot2" presStyleCnt="0">
        <dgm:presLayoutVars>
          <dgm:hierBranch val="init"/>
        </dgm:presLayoutVars>
      </dgm:prSet>
      <dgm:spPr/>
    </dgm:pt>
    <dgm:pt modelId="{E9E87475-FFCF-BF47-8EA3-E024A9D3133D}" type="pres">
      <dgm:prSet presAssocID="{FD95945C-3699-444E-A037-FF53BA895C86}" presName="rootComposite" presStyleCnt="0"/>
      <dgm:spPr/>
    </dgm:pt>
    <dgm:pt modelId="{FF55C0CF-57F9-3A4F-91C0-37B9C8B289C2}" type="pres">
      <dgm:prSet presAssocID="{FD95945C-3699-444E-A037-FF53BA895C86}" presName="rootText" presStyleLbl="node3" presStyleIdx="5" presStyleCnt="24">
        <dgm:presLayoutVars>
          <dgm:chPref val="3"/>
        </dgm:presLayoutVars>
      </dgm:prSet>
      <dgm:spPr/>
    </dgm:pt>
    <dgm:pt modelId="{0C243204-DDA0-4B47-A067-FC02DD5FF33C}" type="pres">
      <dgm:prSet presAssocID="{FD95945C-3699-444E-A037-FF53BA895C86}" presName="rootConnector" presStyleLbl="node3" presStyleIdx="5" presStyleCnt="24"/>
      <dgm:spPr/>
    </dgm:pt>
    <dgm:pt modelId="{7E5CE4C7-184B-D746-A1D1-0DDD2D0AB5F2}" type="pres">
      <dgm:prSet presAssocID="{FD95945C-3699-444E-A037-FF53BA895C86}" presName="hierChild4" presStyleCnt="0"/>
      <dgm:spPr/>
    </dgm:pt>
    <dgm:pt modelId="{A7D0F961-7BE3-D04F-9823-137F828C8CD2}" type="pres">
      <dgm:prSet presAssocID="{FD95945C-3699-444E-A037-FF53BA895C86}" presName="hierChild5" presStyleCnt="0"/>
      <dgm:spPr/>
    </dgm:pt>
    <dgm:pt modelId="{981BB2A3-A86E-5848-911E-F49A21B2301F}" type="pres">
      <dgm:prSet presAssocID="{EDB66064-4FD5-8547-96C1-FAD73574431D}" presName="Name37" presStyleLbl="parChTrans1D3" presStyleIdx="6" presStyleCnt="24"/>
      <dgm:spPr/>
    </dgm:pt>
    <dgm:pt modelId="{898622EF-9AB1-9E43-BCF7-35BBC2C5EA1D}" type="pres">
      <dgm:prSet presAssocID="{7AC197CA-5C96-F642-A233-FD0789E267F8}" presName="hierRoot2" presStyleCnt="0">
        <dgm:presLayoutVars>
          <dgm:hierBranch val="init"/>
        </dgm:presLayoutVars>
      </dgm:prSet>
      <dgm:spPr/>
    </dgm:pt>
    <dgm:pt modelId="{C17D8376-D043-3743-968E-92B7D2D0F44C}" type="pres">
      <dgm:prSet presAssocID="{7AC197CA-5C96-F642-A233-FD0789E267F8}" presName="rootComposite" presStyleCnt="0"/>
      <dgm:spPr/>
    </dgm:pt>
    <dgm:pt modelId="{83D5F208-BE4E-AC41-ABD0-EA2D9FB7079C}" type="pres">
      <dgm:prSet presAssocID="{7AC197CA-5C96-F642-A233-FD0789E267F8}" presName="rootText" presStyleLbl="node3" presStyleIdx="6" presStyleCnt="24">
        <dgm:presLayoutVars>
          <dgm:chPref val="3"/>
        </dgm:presLayoutVars>
      </dgm:prSet>
      <dgm:spPr/>
    </dgm:pt>
    <dgm:pt modelId="{5DEFC960-4BAA-7046-AF64-E6ED8534DE5F}" type="pres">
      <dgm:prSet presAssocID="{7AC197CA-5C96-F642-A233-FD0789E267F8}" presName="rootConnector" presStyleLbl="node3" presStyleIdx="6" presStyleCnt="24"/>
      <dgm:spPr/>
    </dgm:pt>
    <dgm:pt modelId="{8CB32AF8-E27D-3847-98AF-D7C292E4FE47}" type="pres">
      <dgm:prSet presAssocID="{7AC197CA-5C96-F642-A233-FD0789E267F8}" presName="hierChild4" presStyleCnt="0"/>
      <dgm:spPr/>
    </dgm:pt>
    <dgm:pt modelId="{1D91CE93-6394-DD47-900A-9EB37571E1A5}" type="pres">
      <dgm:prSet presAssocID="{7AC197CA-5C96-F642-A233-FD0789E267F8}" presName="hierChild5" presStyleCnt="0"/>
      <dgm:spPr/>
    </dgm:pt>
    <dgm:pt modelId="{14AA2834-DA70-4346-80B8-7CB4328C0AEA}" type="pres">
      <dgm:prSet presAssocID="{282050B8-C996-9B40-84A7-26CC91098286}" presName="hierChild5" presStyleCnt="0"/>
      <dgm:spPr/>
    </dgm:pt>
    <dgm:pt modelId="{D14A4F42-F07E-5C46-86E0-6F244332691C}" type="pres">
      <dgm:prSet presAssocID="{60292DF4-0EB1-024C-88EA-1B93AA489F8B}" presName="Name37" presStyleLbl="parChTrans1D2" presStyleIdx="2" presStyleCnt="7"/>
      <dgm:spPr/>
    </dgm:pt>
    <dgm:pt modelId="{CFD70CA0-5D5B-C245-89BF-8FE498CC4B8D}" type="pres">
      <dgm:prSet presAssocID="{9C970106-E28F-1D47-8589-F8C35C98DA05}" presName="hierRoot2" presStyleCnt="0">
        <dgm:presLayoutVars>
          <dgm:hierBranch val="init"/>
        </dgm:presLayoutVars>
      </dgm:prSet>
      <dgm:spPr/>
    </dgm:pt>
    <dgm:pt modelId="{3D1D1B09-A918-554D-BFA5-036C65B0DAE3}" type="pres">
      <dgm:prSet presAssocID="{9C970106-E28F-1D47-8589-F8C35C98DA05}" presName="rootComposite" presStyleCnt="0"/>
      <dgm:spPr/>
    </dgm:pt>
    <dgm:pt modelId="{EC87A494-34FC-9748-917C-13D4C4E36F30}" type="pres">
      <dgm:prSet presAssocID="{9C970106-E28F-1D47-8589-F8C35C98DA05}" presName="rootText" presStyleLbl="node2" presStyleIdx="2" presStyleCnt="7">
        <dgm:presLayoutVars>
          <dgm:chPref val="3"/>
        </dgm:presLayoutVars>
      </dgm:prSet>
      <dgm:spPr/>
    </dgm:pt>
    <dgm:pt modelId="{D5F90A17-2029-7C42-A5EB-96F343A6EA10}" type="pres">
      <dgm:prSet presAssocID="{9C970106-E28F-1D47-8589-F8C35C98DA05}" presName="rootConnector" presStyleLbl="node2" presStyleIdx="2" presStyleCnt="7"/>
      <dgm:spPr/>
    </dgm:pt>
    <dgm:pt modelId="{D94CAE69-0A47-A849-B689-8FED05FB4B2C}" type="pres">
      <dgm:prSet presAssocID="{9C970106-E28F-1D47-8589-F8C35C98DA05}" presName="hierChild4" presStyleCnt="0"/>
      <dgm:spPr/>
    </dgm:pt>
    <dgm:pt modelId="{541B0189-669B-F440-9F86-6C867678FF69}" type="pres">
      <dgm:prSet presAssocID="{7E0F0FE1-B1C3-8940-97B3-F857B591780C}" presName="Name37" presStyleLbl="parChTrans1D3" presStyleIdx="7" presStyleCnt="24"/>
      <dgm:spPr/>
    </dgm:pt>
    <dgm:pt modelId="{9BA7ECC3-A7E3-9646-8663-040A4AE12A9C}" type="pres">
      <dgm:prSet presAssocID="{7B9BADD3-877D-8345-943F-ACE03738DA37}" presName="hierRoot2" presStyleCnt="0">
        <dgm:presLayoutVars>
          <dgm:hierBranch val="init"/>
        </dgm:presLayoutVars>
      </dgm:prSet>
      <dgm:spPr/>
    </dgm:pt>
    <dgm:pt modelId="{939C7E97-1075-154F-9E00-F9E0A2E6762B}" type="pres">
      <dgm:prSet presAssocID="{7B9BADD3-877D-8345-943F-ACE03738DA37}" presName="rootComposite" presStyleCnt="0"/>
      <dgm:spPr/>
    </dgm:pt>
    <dgm:pt modelId="{30A0EA82-1662-9341-95C0-0F78C6A9B9F3}" type="pres">
      <dgm:prSet presAssocID="{7B9BADD3-877D-8345-943F-ACE03738DA37}" presName="rootText" presStyleLbl="node3" presStyleIdx="7" presStyleCnt="24">
        <dgm:presLayoutVars>
          <dgm:chPref val="3"/>
        </dgm:presLayoutVars>
      </dgm:prSet>
      <dgm:spPr/>
    </dgm:pt>
    <dgm:pt modelId="{6369DBAB-7EF4-0B42-BFCC-FEC75AD5B077}" type="pres">
      <dgm:prSet presAssocID="{7B9BADD3-877D-8345-943F-ACE03738DA37}" presName="rootConnector" presStyleLbl="node3" presStyleIdx="7" presStyleCnt="24"/>
      <dgm:spPr/>
    </dgm:pt>
    <dgm:pt modelId="{8AE49459-FBB9-8647-8815-2D1F85A6D4F8}" type="pres">
      <dgm:prSet presAssocID="{7B9BADD3-877D-8345-943F-ACE03738DA37}" presName="hierChild4" presStyleCnt="0"/>
      <dgm:spPr/>
    </dgm:pt>
    <dgm:pt modelId="{F51D26D5-693E-0746-A6A8-8932ED8A330D}" type="pres">
      <dgm:prSet presAssocID="{7B9BADD3-877D-8345-943F-ACE03738DA37}" presName="hierChild5" presStyleCnt="0"/>
      <dgm:spPr/>
    </dgm:pt>
    <dgm:pt modelId="{7CD6AB9B-8025-3F48-9ED8-60C034E6B259}" type="pres">
      <dgm:prSet presAssocID="{61B2D1BF-7936-554D-ABA7-F2EDA1BD5D76}" presName="Name37" presStyleLbl="parChTrans1D3" presStyleIdx="8" presStyleCnt="24"/>
      <dgm:spPr/>
    </dgm:pt>
    <dgm:pt modelId="{887B9DB3-DED9-E747-9480-947A527946DB}" type="pres">
      <dgm:prSet presAssocID="{D00EB5E1-1F3C-F34A-A612-A1BA63416589}" presName="hierRoot2" presStyleCnt="0">
        <dgm:presLayoutVars>
          <dgm:hierBranch val="init"/>
        </dgm:presLayoutVars>
      </dgm:prSet>
      <dgm:spPr/>
    </dgm:pt>
    <dgm:pt modelId="{485387B4-01E1-DE4E-91BD-C1F0066055C1}" type="pres">
      <dgm:prSet presAssocID="{D00EB5E1-1F3C-F34A-A612-A1BA63416589}" presName="rootComposite" presStyleCnt="0"/>
      <dgm:spPr/>
    </dgm:pt>
    <dgm:pt modelId="{8EBF39EA-9A38-854A-98F2-F1D5B027077C}" type="pres">
      <dgm:prSet presAssocID="{D00EB5E1-1F3C-F34A-A612-A1BA63416589}" presName="rootText" presStyleLbl="node3" presStyleIdx="8" presStyleCnt="24">
        <dgm:presLayoutVars>
          <dgm:chPref val="3"/>
        </dgm:presLayoutVars>
      </dgm:prSet>
      <dgm:spPr/>
    </dgm:pt>
    <dgm:pt modelId="{370DDCD5-0DCD-1E4F-8E8C-C58C2DE5C9C4}" type="pres">
      <dgm:prSet presAssocID="{D00EB5E1-1F3C-F34A-A612-A1BA63416589}" presName="rootConnector" presStyleLbl="node3" presStyleIdx="8" presStyleCnt="24"/>
      <dgm:spPr/>
    </dgm:pt>
    <dgm:pt modelId="{89E3EBE3-84B7-1442-82C6-72C3A28490A9}" type="pres">
      <dgm:prSet presAssocID="{D00EB5E1-1F3C-F34A-A612-A1BA63416589}" presName="hierChild4" presStyleCnt="0"/>
      <dgm:spPr/>
    </dgm:pt>
    <dgm:pt modelId="{1FD7A052-3FAC-034E-9E5C-27A1E69AEECD}" type="pres">
      <dgm:prSet presAssocID="{D00EB5E1-1F3C-F34A-A612-A1BA63416589}" presName="hierChild5" presStyleCnt="0"/>
      <dgm:spPr/>
    </dgm:pt>
    <dgm:pt modelId="{4DA368AD-1ECD-5F4C-A365-621F0BAFEEB2}" type="pres">
      <dgm:prSet presAssocID="{9C970106-E28F-1D47-8589-F8C35C98DA05}" presName="hierChild5" presStyleCnt="0"/>
      <dgm:spPr/>
    </dgm:pt>
    <dgm:pt modelId="{64ED31F3-95CC-6643-B5CF-6A04A4B2207A}" type="pres">
      <dgm:prSet presAssocID="{2BDC9D5E-E68E-8842-8D73-94A39CC8C0A1}" presName="Name37" presStyleLbl="parChTrans1D2" presStyleIdx="3" presStyleCnt="7"/>
      <dgm:spPr/>
    </dgm:pt>
    <dgm:pt modelId="{D0A5A3FD-9D0C-C043-B3D1-8A75AE31B9C3}" type="pres">
      <dgm:prSet presAssocID="{BCDE5CDF-062B-2E4F-9149-8366CE65B4FC}" presName="hierRoot2" presStyleCnt="0">
        <dgm:presLayoutVars>
          <dgm:hierBranch val="init"/>
        </dgm:presLayoutVars>
      </dgm:prSet>
      <dgm:spPr/>
    </dgm:pt>
    <dgm:pt modelId="{00D1741E-17CD-DA4A-BC26-6B4E54604E8A}" type="pres">
      <dgm:prSet presAssocID="{BCDE5CDF-062B-2E4F-9149-8366CE65B4FC}" presName="rootComposite" presStyleCnt="0"/>
      <dgm:spPr/>
    </dgm:pt>
    <dgm:pt modelId="{DDEF402C-C93E-A141-AA5D-2512C20796F6}" type="pres">
      <dgm:prSet presAssocID="{BCDE5CDF-062B-2E4F-9149-8366CE65B4FC}" presName="rootText" presStyleLbl="node2" presStyleIdx="3" presStyleCnt="7">
        <dgm:presLayoutVars>
          <dgm:chPref val="3"/>
        </dgm:presLayoutVars>
      </dgm:prSet>
      <dgm:spPr/>
    </dgm:pt>
    <dgm:pt modelId="{2772C9F1-1018-7847-8A08-84731D179369}" type="pres">
      <dgm:prSet presAssocID="{BCDE5CDF-062B-2E4F-9149-8366CE65B4FC}" presName="rootConnector" presStyleLbl="node2" presStyleIdx="3" presStyleCnt="7"/>
      <dgm:spPr/>
    </dgm:pt>
    <dgm:pt modelId="{8C1F5D60-C5ED-FD4E-9226-5AAF2B4C5E7D}" type="pres">
      <dgm:prSet presAssocID="{BCDE5CDF-062B-2E4F-9149-8366CE65B4FC}" presName="hierChild4" presStyleCnt="0"/>
      <dgm:spPr/>
    </dgm:pt>
    <dgm:pt modelId="{4688DF23-6971-FD40-9ED9-BF9E10CC1B25}" type="pres">
      <dgm:prSet presAssocID="{DAFEC116-54F5-0D41-9D05-50D2EA7D8250}" presName="Name37" presStyleLbl="parChTrans1D3" presStyleIdx="9" presStyleCnt="24"/>
      <dgm:spPr/>
    </dgm:pt>
    <dgm:pt modelId="{D423C136-5841-A34A-BA27-2CCECC0D47FC}" type="pres">
      <dgm:prSet presAssocID="{A338F29F-B680-834A-821C-AEBC1BAB2D81}" presName="hierRoot2" presStyleCnt="0">
        <dgm:presLayoutVars>
          <dgm:hierBranch val="init"/>
        </dgm:presLayoutVars>
      </dgm:prSet>
      <dgm:spPr/>
    </dgm:pt>
    <dgm:pt modelId="{D90B2C6E-8F6B-4F43-BD22-B967FF9D1602}" type="pres">
      <dgm:prSet presAssocID="{A338F29F-B680-834A-821C-AEBC1BAB2D81}" presName="rootComposite" presStyleCnt="0"/>
      <dgm:spPr/>
    </dgm:pt>
    <dgm:pt modelId="{F33DCFB9-77D6-9941-88BA-F28DD93FBF4F}" type="pres">
      <dgm:prSet presAssocID="{A338F29F-B680-834A-821C-AEBC1BAB2D81}" presName="rootText" presStyleLbl="node3" presStyleIdx="9" presStyleCnt="24">
        <dgm:presLayoutVars>
          <dgm:chPref val="3"/>
        </dgm:presLayoutVars>
      </dgm:prSet>
      <dgm:spPr/>
    </dgm:pt>
    <dgm:pt modelId="{6B2B8BDE-06E1-A742-A1AC-E080297AEF37}" type="pres">
      <dgm:prSet presAssocID="{A338F29F-B680-834A-821C-AEBC1BAB2D81}" presName="rootConnector" presStyleLbl="node3" presStyleIdx="9" presStyleCnt="24"/>
      <dgm:spPr/>
    </dgm:pt>
    <dgm:pt modelId="{3A148F5D-0217-5B41-849D-71AB4A31A606}" type="pres">
      <dgm:prSet presAssocID="{A338F29F-B680-834A-821C-AEBC1BAB2D81}" presName="hierChild4" presStyleCnt="0"/>
      <dgm:spPr/>
    </dgm:pt>
    <dgm:pt modelId="{D1CBA0FC-A52D-DA48-8604-7BCA814906FB}" type="pres">
      <dgm:prSet presAssocID="{A338F29F-B680-834A-821C-AEBC1BAB2D81}" presName="hierChild5" presStyleCnt="0"/>
      <dgm:spPr/>
    </dgm:pt>
    <dgm:pt modelId="{187BBABA-3D21-0841-A08A-268116427662}" type="pres">
      <dgm:prSet presAssocID="{EEBB34FD-C756-0544-BF19-27D932B4635D}" presName="Name37" presStyleLbl="parChTrans1D3" presStyleIdx="10" presStyleCnt="24"/>
      <dgm:spPr/>
    </dgm:pt>
    <dgm:pt modelId="{C3A2A7D4-61C3-BA43-8298-9814EC9DF710}" type="pres">
      <dgm:prSet presAssocID="{897D8460-38ED-044F-AE61-5C7CD440F2AC}" presName="hierRoot2" presStyleCnt="0">
        <dgm:presLayoutVars>
          <dgm:hierBranch val="init"/>
        </dgm:presLayoutVars>
      </dgm:prSet>
      <dgm:spPr/>
    </dgm:pt>
    <dgm:pt modelId="{37F458BF-BB23-9D4C-9D76-14D9AE397880}" type="pres">
      <dgm:prSet presAssocID="{897D8460-38ED-044F-AE61-5C7CD440F2AC}" presName="rootComposite" presStyleCnt="0"/>
      <dgm:spPr/>
    </dgm:pt>
    <dgm:pt modelId="{0E6E775A-15E5-6340-9A11-2DDC17469858}" type="pres">
      <dgm:prSet presAssocID="{897D8460-38ED-044F-AE61-5C7CD440F2AC}" presName="rootText" presStyleLbl="node3" presStyleIdx="10" presStyleCnt="24">
        <dgm:presLayoutVars>
          <dgm:chPref val="3"/>
        </dgm:presLayoutVars>
      </dgm:prSet>
      <dgm:spPr/>
    </dgm:pt>
    <dgm:pt modelId="{D2B5FC82-56B3-FF47-B4A4-6FAAF7532D1D}" type="pres">
      <dgm:prSet presAssocID="{897D8460-38ED-044F-AE61-5C7CD440F2AC}" presName="rootConnector" presStyleLbl="node3" presStyleIdx="10" presStyleCnt="24"/>
      <dgm:spPr/>
    </dgm:pt>
    <dgm:pt modelId="{61C345CE-23E1-6E4B-986A-9B2CC8FB9C7D}" type="pres">
      <dgm:prSet presAssocID="{897D8460-38ED-044F-AE61-5C7CD440F2AC}" presName="hierChild4" presStyleCnt="0"/>
      <dgm:spPr/>
    </dgm:pt>
    <dgm:pt modelId="{70F9A1B8-D290-F742-B9AB-65DA07B1FF59}" type="pres">
      <dgm:prSet presAssocID="{897D8460-38ED-044F-AE61-5C7CD440F2AC}" presName="hierChild5" presStyleCnt="0"/>
      <dgm:spPr/>
    </dgm:pt>
    <dgm:pt modelId="{0E64D723-ACA3-A448-94A1-D48E8C3A27C1}" type="pres">
      <dgm:prSet presAssocID="{A7412832-9D43-064A-8B92-94B7627F3568}" presName="Name37" presStyleLbl="parChTrans1D3" presStyleIdx="11" presStyleCnt="24"/>
      <dgm:spPr/>
    </dgm:pt>
    <dgm:pt modelId="{1314590F-AEF8-8C40-8441-3E6EC38A6208}" type="pres">
      <dgm:prSet presAssocID="{5F28269D-4F1C-5C48-B170-B02F32D3EFB0}" presName="hierRoot2" presStyleCnt="0">
        <dgm:presLayoutVars>
          <dgm:hierBranch val="init"/>
        </dgm:presLayoutVars>
      </dgm:prSet>
      <dgm:spPr/>
    </dgm:pt>
    <dgm:pt modelId="{C330F9D0-4373-9440-8961-147FA77892E2}" type="pres">
      <dgm:prSet presAssocID="{5F28269D-4F1C-5C48-B170-B02F32D3EFB0}" presName="rootComposite" presStyleCnt="0"/>
      <dgm:spPr/>
    </dgm:pt>
    <dgm:pt modelId="{6A08AA17-27A5-1D47-B989-4A0192913ED3}" type="pres">
      <dgm:prSet presAssocID="{5F28269D-4F1C-5C48-B170-B02F32D3EFB0}" presName="rootText" presStyleLbl="node3" presStyleIdx="11" presStyleCnt="24">
        <dgm:presLayoutVars>
          <dgm:chPref val="3"/>
        </dgm:presLayoutVars>
      </dgm:prSet>
      <dgm:spPr/>
    </dgm:pt>
    <dgm:pt modelId="{DC3BD7E9-D4E4-844A-A96D-7EED7F35C9A5}" type="pres">
      <dgm:prSet presAssocID="{5F28269D-4F1C-5C48-B170-B02F32D3EFB0}" presName="rootConnector" presStyleLbl="node3" presStyleIdx="11" presStyleCnt="24"/>
      <dgm:spPr/>
    </dgm:pt>
    <dgm:pt modelId="{E2BFE9DE-C3FB-D24A-BFE2-A4547A04FF6B}" type="pres">
      <dgm:prSet presAssocID="{5F28269D-4F1C-5C48-B170-B02F32D3EFB0}" presName="hierChild4" presStyleCnt="0"/>
      <dgm:spPr/>
    </dgm:pt>
    <dgm:pt modelId="{81B00C86-B689-3046-9394-38B4B0109BDD}" type="pres">
      <dgm:prSet presAssocID="{5F28269D-4F1C-5C48-B170-B02F32D3EFB0}" presName="hierChild5" presStyleCnt="0"/>
      <dgm:spPr/>
    </dgm:pt>
    <dgm:pt modelId="{E19E1F98-57FE-8E49-A3C9-8D5BDB529B2C}" type="pres">
      <dgm:prSet presAssocID="{CF7C9BE6-C8B6-A245-A7F0-54602622AD3A}" presName="Name37" presStyleLbl="parChTrans1D3" presStyleIdx="12" presStyleCnt="24"/>
      <dgm:spPr/>
    </dgm:pt>
    <dgm:pt modelId="{3B9C0F69-D720-0145-9DF5-52565C5C6FC7}" type="pres">
      <dgm:prSet presAssocID="{02EA1118-7502-7145-8BC4-7A9BEEA9F2D6}" presName="hierRoot2" presStyleCnt="0">
        <dgm:presLayoutVars>
          <dgm:hierBranch val="init"/>
        </dgm:presLayoutVars>
      </dgm:prSet>
      <dgm:spPr/>
    </dgm:pt>
    <dgm:pt modelId="{8E1C3613-1A09-CC48-8F96-47B7779CCF2D}" type="pres">
      <dgm:prSet presAssocID="{02EA1118-7502-7145-8BC4-7A9BEEA9F2D6}" presName="rootComposite" presStyleCnt="0"/>
      <dgm:spPr/>
    </dgm:pt>
    <dgm:pt modelId="{278C3E27-898C-854D-882F-3A9AE6FF13A9}" type="pres">
      <dgm:prSet presAssocID="{02EA1118-7502-7145-8BC4-7A9BEEA9F2D6}" presName="rootText" presStyleLbl="node3" presStyleIdx="12" presStyleCnt="24">
        <dgm:presLayoutVars>
          <dgm:chPref val="3"/>
        </dgm:presLayoutVars>
      </dgm:prSet>
      <dgm:spPr/>
    </dgm:pt>
    <dgm:pt modelId="{F492F1AE-4A15-D345-A1AF-CB0ED1365885}" type="pres">
      <dgm:prSet presAssocID="{02EA1118-7502-7145-8BC4-7A9BEEA9F2D6}" presName="rootConnector" presStyleLbl="node3" presStyleIdx="12" presStyleCnt="24"/>
      <dgm:spPr/>
    </dgm:pt>
    <dgm:pt modelId="{5FE61DF4-CF22-334D-AC56-667F0ECEAD8C}" type="pres">
      <dgm:prSet presAssocID="{02EA1118-7502-7145-8BC4-7A9BEEA9F2D6}" presName="hierChild4" presStyleCnt="0"/>
      <dgm:spPr/>
    </dgm:pt>
    <dgm:pt modelId="{6287BDCF-AAC2-014B-8636-4C08CC249A49}" type="pres">
      <dgm:prSet presAssocID="{02EA1118-7502-7145-8BC4-7A9BEEA9F2D6}" presName="hierChild5" presStyleCnt="0"/>
      <dgm:spPr/>
    </dgm:pt>
    <dgm:pt modelId="{AB3D43E1-16C5-F740-AB6D-2F783B94E0FA}" type="pres">
      <dgm:prSet presAssocID="{BCDE5CDF-062B-2E4F-9149-8366CE65B4FC}" presName="hierChild5" presStyleCnt="0"/>
      <dgm:spPr/>
    </dgm:pt>
    <dgm:pt modelId="{D90896A9-9B59-E440-AFC8-AA994F1EE1DD}" type="pres">
      <dgm:prSet presAssocID="{E5E90BED-49B7-5D44-A459-7A89FAA1C7CD}" presName="Name37" presStyleLbl="parChTrans1D2" presStyleIdx="4" presStyleCnt="7"/>
      <dgm:spPr/>
    </dgm:pt>
    <dgm:pt modelId="{B4E83A62-FB68-3647-ABFF-AEE03C09D838}" type="pres">
      <dgm:prSet presAssocID="{F9AB3DBD-130A-694F-9E60-AAC7A7EDB535}" presName="hierRoot2" presStyleCnt="0">
        <dgm:presLayoutVars>
          <dgm:hierBranch val="init"/>
        </dgm:presLayoutVars>
      </dgm:prSet>
      <dgm:spPr/>
    </dgm:pt>
    <dgm:pt modelId="{B236DE3F-FB16-8C4D-990E-8ECEB8657ACD}" type="pres">
      <dgm:prSet presAssocID="{F9AB3DBD-130A-694F-9E60-AAC7A7EDB535}" presName="rootComposite" presStyleCnt="0"/>
      <dgm:spPr/>
    </dgm:pt>
    <dgm:pt modelId="{A38C9C0D-6D89-0A44-BFAD-87195BD22945}" type="pres">
      <dgm:prSet presAssocID="{F9AB3DBD-130A-694F-9E60-AAC7A7EDB535}" presName="rootText" presStyleLbl="node2" presStyleIdx="4" presStyleCnt="7">
        <dgm:presLayoutVars>
          <dgm:chPref val="3"/>
        </dgm:presLayoutVars>
      </dgm:prSet>
      <dgm:spPr/>
    </dgm:pt>
    <dgm:pt modelId="{625415DE-CE4D-5348-BBEE-67B78C0E3D7E}" type="pres">
      <dgm:prSet presAssocID="{F9AB3DBD-130A-694F-9E60-AAC7A7EDB535}" presName="rootConnector" presStyleLbl="node2" presStyleIdx="4" presStyleCnt="7"/>
      <dgm:spPr/>
    </dgm:pt>
    <dgm:pt modelId="{23012BB8-3E14-F148-A830-52269653AE62}" type="pres">
      <dgm:prSet presAssocID="{F9AB3DBD-130A-694F-9E60-AAC7A7EDB535}" presName="hierChild4" presStyleCnt="0"/>
      <dgm:spPr/>
    </dgm:pt>
    <dgm:pt modelId="{FE210192-AB6F-1545-9F24-81F69F3557A2}" type="pres">
      <dgm:prSet presAssocID="{004C177D-8640-6041-9686-E9660BE80497}" presName="Name37" presStyleLbl="parChTrans1D3" presStyleIdx="13" presStyleCnt="24"/>
      <dgm:spPr/>
    </dgm:pt>
    <dgm:pt modelId="{907C7256-D6F2-8D4B-AAFD-B40244986400}" type="pres">
      <dgm:prSet presAssocID="{634853AF-C907-7449-BA29-E87F9A4F3ACA}" presName="hierRoot2" presStyleCnt="0">
        <dgm:presLayoutVars>
          <dgm:hierBranch val="init"/>
        </dgm:presLayoutVars>
      </dgm:prSet>
      <dgm:spPr/>
    </dgm:pt>
    <dgm:pt modelId="{E7BD5B25-2F94-EB4E-8D46-C7FC5C1E0B8E}" type="pres">
      <dgm:prSet presAssocID="{634853AF-C907-7449-BA29-E87F9A4F3ACA}" presName="rootComposite" presStyleCnt="0"/>
      <dgm:spPr/>
    </dgm:pt>
    <dgm:pt modelId="{040C8DF3-C45F-704F-96A6-BDA1DBF90B9E}" type="pres">
      <dgm:prSet presAssocID="{634853AF-C907-7449-BA29-E87F9A4F3ACA}" presName="rootText" presStyleLbl="node3" presStyleIdx="13" presStyleCnt="24">
        <dgm:presLayoutVars>
          <dgm:chPref val="3"/>
        </dgm:presLayoutVars>
      </dgm:prSet>
      <dgm:spPr/>
    </dgm:pt>
    <dgm:pt modelId="{E6DB45BB-9E71-3442-9269-BA32159514BC}" type="pres">
      <dgm:prSet presAssocID="{634853AF-C907-7449-BA29-E87F9A4F3ACA}" presName="rootConnector" presStyleLbl="node3" presStyleIdx="13" presStyleCnt="24"/>
      <dgm:spPr/>
    </dgm:pt>
    <dgm:pt modelId="{F9B09A8C-6E5A-0C40-BFAE-C2C1E69A8A9F}" type="pres">
      <dgm:prSet presAssocID="{634853AF-C907-7449-BA29-E87F9A4F3ACA}" presName="hierChild4" presStyleCnt="0"/>
      <dgm:spPr/>
    </dgm:pt>
    <dgm:pt modelId="{8A5FA634-9ADB-E94D-A37B-8BFAAAC66B92}" type="pres">
      <dgm:prSet presAssocID="{634853AF-C907-7449-BA29-E87F9A4F3ACA}" presName="hierChild5" presStyleCnt="0"/>
      <dgm:spPr/>
    </dgm:pt>
    <dgm:pt modelId="{FC89FECD-DAD4-EE46-8AA8-DBD9F86AFB46}" type="pres">
      <dgm:prSet presAssocID="{D09DCE00-47FB-1548-A5FA-E69A92C8ED33}" presName="Name37" presStyleLbl="parChTrans1D3" presStyleIdx="14" presStyleCnt="24"/>
      <dgm:spPr/>
    </dgm:pt>
    <dgm:pt modelId="{C84F4684-1FD6-0849-B013-61038EB2D799}" type="pres">
      <dgm:prSet presAssocID="{F5ECC43D-577A-414F-B925-737DACF1A2C3}" presName="hierRoot2" presStyleCnt="0">
        <dgm:presLayoutVars>
          <dgm:hierBranch val="init"/>
        </dgm:presLayoutVars>
      </dgm:prSet>
      <dgm:spPr/>
    </dgm:pt>
    <dgm:pt modelId="{B85CD122-A9FC-3E40-A826-660633006862}" type="pres">
      <dgm:prSet presAssocID="{F5ECC43D-577A-414F-B925-737DACF1A2C3}" presName="rootComposite" presStyleCnt="0"/>
      <dgm:spPr/>
    </dgm:pt>
    <dgm:pt modelId="{F5FDBD94-D5A5-0B4A-85A1-C5EC91F2EE04}" type="pres">
      <dgm:prSet presAssocID="{F5ECC43D-577A-414F-B925-737DACF1A2C3}" presName="rootText" presStyleLbl="node3" presStyleIdx="14" presStyleCnt="24">
        <dgm:presLayoutVars>
          <dgm:chPref val="3"/>
        </dgm:presLayoutVars>
      </dgm:prSet>
      <dgm:spPr/>
    </dgm:pt>
    <dgm:pt modelId="{7AE6DFEE-BC8E-384C-8245-078AE174D61F}" type="pres">
      <dgm:prSet presAssocID="{F5ECC43D-577A-414F-B925-737DACF1A2C3}" presName="rootConnector" presStyleLbl="node3" presStyleIdx="14" presStyleCnt="24"/>
      <dgm:spPr/>
    </dgm:pt>
    <dgm:pt modelId="{B14DC0C3-FB24-F04C-9256-30097C3E8974}" type="pres">
      <dgm:prSet presAssocID="{F5ECC43D-577A-414F-B925-737DACF1A2C3}" presName="hierChild4" presStyleCnt="0"/>
      <dgm:spPr/>
    </dgm:pt>
    <dgm:pt modelId="{F8A9092F-54D5-0A41-8D20-46B948014114}" type="pres">
      <dgm:prSet presAssocID="{F5ECC43D-577A-414F-B925-737DACF1A2C3}" presName="hierChild5" presStyleCnt="0"/>
      <dgm:spPr/>
    </dgm:pt>
    <dgm:pt modelId="{B48716C0-0FC3-4C4E-9325-C228F573D86D}" type="pres">
      <dgm:prSet presAssocID="{D4A9F875-E88E-E046-9DD4-B5926B68549D}" presName="Name37" presStyleLbl="parChTrans1D3" presStyleIdx="15" presStyleCnt="24"/>
      <dgm:spPr/>
    </dgm:pt>
    <dgm:pt modelId="{203DED87-AE50-C04F-9743-F854E4FFDAEB}" type="pres">
      <dgm:prSet presAssocID="{DBFB01C0-D59C-254B-B68A-DA712DC71FD3}" presName="hierRoot2" presStyleCnt="0">
        <dgm:presLayoutVars>
          <dgm:hierBranch val="init"/>
        </dgm:presLayoutVars>
      </dgm:prSet>
      <dgm:spPr/>
    </dgm:pt>
    <dgm:pt modelId="{5237410C-7DB4-EE44-88C2-FDADA6AF9B04}" type="pres">
      <dgm:prSet presAssocID="{DBFB01C0-D59C-254B-B68A-DA712DC71FD3}" presName="rootComposite" presStyleCnt="0"/>
      <dgm:spPr/>
    </dgm:pt>
    <dgm:pt modelId="{90824DEF-F048-F947-ADB8-39CAB81CE5CB}" type="pres">
      <dgm:prSet presAssocID="{DBFB01C0-D59C-254B-B68A-DA712DC71FD3}" presName="rootText" presStyleLbl="node3" presStyleIdx="15" presStyleCnt="24">
        <dgm:presLayoutVars>
          <dgm:chPref val="3"/>
        </dgm:presLayoutVars>
      </dgm:prSet>
      <dgm:spPr/>
    </dgm:pt>
    <dgm:pt modelId="{02000171-7472-034A-8A2C-6E23CF049A63}" type="pres">
      <dgm:prSet presAssocID="{DBFB01C0-D59C-254B-B68A-DA712DC71FD3}" presName="rootConnector" presStyleLbl="node3" presStyleIdx="15" presStyleCnt="24"/>
      <dgm:spPr/>
    </dgm:pt>
    <dgm:pt modelId="{F8CA499F-42F2-2244-B47C-0420E7E2C1C4}" type="pres">
      <dgm:prSet presAssocID="{DBFB01C0-D59C-254B-B68A-DA712DC71FD3}" presName="hierChild4" presStyleCnt="0"/>
      <dgm:spPr/>
    </dgm:pt>
    <dgm:pt modelId="{D38B813A-8C95-BF4C-817A-95723CF14A48}" type="pres">
      <dgm:prSet presAssocID="{DBFB01C0-D59C-254B-B68A-DA712DC71FD3}" presName="hierChild5" presStyleCnt="0"/>
      <dgm:spPr/>
    </dgm:pt>
    <dgm:pt modelId="{92207A18-1C79-B540-9309-5CDB4BAAAC56}" type="pres">
      <dgm:prSet presAssocID="{8FD092D7-8C70-7B4E-BE4D-58A0E1793B0F}" presName="Name37" presStyleLbl="parChTrans1D3" presStyleIdx="16" presStyleCnt="24"/>
      <dgm:spPr/>
    </dgm:pt>
    <dgm:pt modelId="{D6354F14-51E2-F745-B67F-9EAE13024692}" type="pres">
      <dgm:prSet presAssocID="{8D23A820-68D5-1340-B0A1-C20498BB2C53}" presName="hierRoot2" presStyleCnt="0">
        <dgm:presLayoutVars>
          <dgm:hierBranch val="init"/>
        </dgm:presLayoutVars>
      </dgm:prSet>
      <dgm:spPr/>
    </dgm:pt>
    <dgm:pt modelId="{F4D72CDA-E1CD-C54F-AD82-958AE61B4358}" type="pres">
      <dgm:prSet presAssocID="{8D23A820-68D5-1340-B0A1-C20498BB2C53}" presName="rootComposite" presStyleCnt="0"/>
      <dgm:spPr/>
    </dgm:pt>
    <dgm:pt modelId="{B68630BD-6E83-E247-961B-A1D9DE235968}" type="pres">
      <dgm:prSet presAssocID="{8D23A820-68D5-1340-B0A1-C20498BB2C53}" presName="rootText" presStyleLbl="node3" presStyleIdx="16" presStyleCnt="24">
        <dgm:presLayoutVars>
          <dgm:chPref val="3"/>
        </dgm:presLayoutVars>
      </dgm:prSet>
      <dgm:spPr/>
    </dgm:pt>
    <dgm:pt modelId="{86C8A2E7-B43F-394B-A0A9-0DD86091B381}" type="pres">
      <dgm:prSet presAssocID="{8D23A820-68D5-1340-B0A1-C20498BB2C53}" presName="rootConnector" presStyleLbl="node3" presStyleIdx="16" presStyleCnt="24"/>
      <dgm:spPr/>
    </dgm:pt>
    <dgm:pt modelId="{DA762ACA-0BA1-C846-A17E-7655E1286CDE}" type="pres">
      <dgm:prSet presAssocID="{8D23A820-68D5-1340-B0A1-C20498BB2C53}" presName="hierChild4" presStyleCnt="0"/>
      <dgm:spPr/>
    </dgm:pt>
    <dgm:pt modelId="{EBFD1C5C-D3C4-8443-8A3F-670D1D7806BD}" type="pres">
      <dgm:prSet presAssocID="{8D23A820-68D5-1340-B0A1-C20498BB2C53}" presName="hierChild5" presStyleCnt="0"/>
      <dgm:spPr/>
    </dgm:pt>
    <dgm:pt modelId="{A99C245F-128E-F649-AD94-DCC41051173C}" type="pres">
      <dgm:prSet presAssocID="{924D0C87-42FB-D642-9B14-F693FFDE6822}" presName="Name37" presStyleLbl="parChTrans1D3" presStyleIdx="17" presStyleCnt="24"/>
      <dgm:spPr/>
    </dgm:pt>
    <dgm:pt modelId="{718E5167-5CC6-2447-8E17-DE4F5563E2F9}" type="pres">
      <dgm:prSet presAssocID="{1D31EB7D-2924-F04B-8D88-B96EB1FD0C40}" presName="hierRoot2" presStyleCnt="0">
        <dgm:presLayoutVars>
          <dgm:hierBranch val="init"/>
        </dgm:presLayoutVars>
      </dgm:prSet>
      <dgm:spPr/>
    </dgm:pt>
    <dgm:pt modelId="{D5F0B798-0FD9-A748-B3B8-2DFBF1E577BF}" type="pres">
      <dgm:prSet presAssocID="{1D31EB7D-2924-F04B-8D88-B96EB1FD0C40}" presName="rootComposite" presStyleCnt="0"/>
      <dgm:spPr/>
    </dgm:pt>
    <dgm:pt modelId="{D62C62BE-42C2-7842-A9EC-B711C8E84920}" type="pres">
      <dgm:prSet presAssocID="{1D31EB7D-2924-F04B-8D88-B96EB1FD0C40}" presName="rootText" presStyleLbl="node3" presStyleIdx="17" presStyleCnt="24">
        <dgm:presLayoutVars>
          <dgm:chPref val="3"/>
        </dgm:presLayoutVars>
      </dgm:prSet>
      <dgm:spPr/>
    </dgm:pt>
    <dgm:pt modelId="{EA320C5E-9639-3F48-9E46-F6BDDE638DE6}" type="pres">
      <dgm:prSet presAssocID="{1D31EB7D-2924-F04B-8D88-B96EB1FD0C40}" presName="rootConnector" presStyleLbl="node3" presStyleIdx="17" presStyleCnt="24"/>
      <dgm:spPr/>
    </dgm:pt>
    <dgm:pt modelId="{2A35BFCF-525C-E242-9FFF-4BE49330ED7B}" type="pres">
      <dgm:prSet presAssocID="{1D31EB7D-2924-F04B-8D88-B96EB1FD0C40}" presName="hierChild4" presStyleCnt="0"/>
      <dgm:spPr/>
    </dgm:pt>
    <dgm:pt modelId="{8A4D9CCF-BE4A-004F-83CF-D945D4D6F5C7}" type="pres">
      <dgm:prSet presAssocID="{1D31EB7D-2924-F04B-8D88-B96EB1FD0C40}" presName="hierChild5" presStyleCnt="0"/>
      <dgm:spPr/>
    </dgm:pt>
    <dgm:pt modelId="{BE3E5E44-D88E-C14B-AA95-77928A601EC4}" type="pres">
      <dgm:prSet presAssocID="{F9AB3DBD-130A-694F-9E60-AAC7A7EDB535}" presName="hierChild5" presStyleCnt="0"/>
      <dgm:spPr/>
    </dgm:pt>
    <dgm:pt modelId="{BA671CD4-925E-1147-AE1F-EB4630D5D469}" type="pres">
      <dgm:prSet presAssocID="{A0768C54-7360-DD45-98BE-32F4A5F2CC49}" presName="Name37" presStyleLbl="parChTrans1D2" presStyleIdx="5" presStyleCnt="7"/>
      <dgm:spPr/>
    </dgm:pt>
    <dgm:pt modelId="{6A48A372-70E7-1144-9BA1-73FBF1A422B2}" type="pres">
      <dgm:prSet presAssocID="{6629CF3D-6D17-BC49-AFC5-EAC522F81B78}" presName="hierRoot2" presStyleCnt="0">
        <dgm:presLayoutVars>
          <dgm:hierBranch val="init"/>
        </dgm:presLayoutVars>
      </dgm:prSet>
      <dgm:spPr/>
    </dgm:pt>
    <dgm:pt modelId="{612B64BB-7C6D-D34E-89F0-553F780A54E0}" type="pres">
      <dgm:prSet presAssocID="{6629CF3D-6D17-BC49-AFC5-EAC522F81B78}" presName="rootComposite" presStyleCnt="0"/>
      <dgm:spPr/>
    </dgm:pt>
    <dgm:pt modelId="{FE6A0563-4339-C643-9D3A-473D1977A919}" type="pres">
      <dgm:prSet presAssocID="{6629CF3D-6D17-BC49-AFC5-EAC522F81B78}" presName="rootText" presStyleLbl="node2" presStyleIdx="5" presStyleCnt="7">
        <dgm:presLayoutVars>
          <dgm:chPref val="3"/>
        </dgm:presLayoutVars>
      </dgm:prSet>
      <dgm:spPr/>
    </dgm:pt>
    <dgm:pt modelId="{45E94492-946C-2D40-B628-662A9B0F1680}" type="pres">
      <dgm:prSet presAssocID="{6629CF3D-6D17-BC49-AFC5-EAC522F81B78}" presName="rootConnector" presStyleLbl="node2" presStyleIdx="5" presStyleCnt="7"/>
      <dgm:spPr/>
    </dgm:pt>
    <dgm:pt modelId="{F1C9A1CE-C4BA-254E-9285-E8F78CB82839}" type="pres">
      <dgm:prSet presAssocID="{6629CF3D-6D17-BC49-AFC5-EAC522F81B78}" presName="hierChild4" presStyleCnt="0"/>
      <dgm:spPr/>
    </dgm:pt>
    <dgm:pt modelId="{923CF360-3083-714B-8315-9A2CA25D5668}" type="pres">
      <dgm:prSet presAssocID="{5E36155C-0D3C-3040-97D5-5FA60788DCA0}" presName="Name37" presStyleLbl="parChTrans1D3" presStyleIdx="18" presStyleCnt="24"/>
      <dgm:spPr/>
    </dgm:pt>
    <dgm:pt modelId="{63656C65-2D4E-8C44-BB50-B5CBF381A37B}" type="pres">
      <dgm:prSet presAssocID="{6DB933D7-30BC-E14C-AF42-AFAA9D88D07C}" presName="hierRoot2" presStyleCnt="0">
        <dgm:presLayoutVars>
          <dgm:hierBranch val="init"/>
        </dgm:presLayoutVars>
      </dgm:prSet>
      <dgm:spPr/>
    </dgm:pt>
    <dgm:pt modelId="{84C1BA5D-31A4-8749-BFD8-24DC07E8729A}" type="pres">
      <dgm:prSet presAssocID="{6DB933D7-30BC-E14C-AF42-AFAA9D88D07C}" presName="rootComposite" presStyleCnt="0"/>
      <dgm:spPr/>
    </dgm:pt>
    <dgm:pt modelId="{EC79ECC8-BBDF-B74B-BC8E-2657BFCA4465}" type="pres">
      <dgm:prSet presAssocID="{6DB933D7-30BC-E14C-AF42-AFAA9D88D07C}" presName="rootText" presStyleLbl="node3" presStyleIdx="18" presStyleCnt="24">
        <dgm:presLayoutVars>
          <dgm:chPref val="3"/>
        </dgm:presLayoutVars>
      </dgm:prSet>
      <dgm:spPr/>
    </dgm:pt>
    <dgm:pt modelId="{8221F058-3BAE-DA42-B74C-61FF5BF7BD0F}" type="pres">
      <dgm:prSet presAssocID="{6DB933D7-30BC-E14C-AF42-AFAA9D88D07C}" presName="rootConnector" presStyleLbl="node3" presStyleIdx="18" presStyleCnt="24"/>
      <dgm:spPr/>
    </dgm:pt>
    <dgm:pt modelId="{78B0F5D2-1B3F-1241-B37E-A1A55A39E434}" type="pres">
      <dgm:prSet presAssocID="{6DB933D7-30BC-E14C-AF42-AFAA9D88D07C}" presName="hierChild4" presStyleCnt="0"/>
      <dgm:spPr/>
    </dgm:pt>
    <dgm:pt modelId="{CC09D501-EBCB-7F40-9190-5E2E0986F5EE}" type="pres">
      <dgm:prSet presAssocID="{6DB933D7-30BC-E14C-AF42-AFAA9D88D07C}" presName="hierChild5" presStyleCnt="0"/>
      <dgm:spPr/>
    </dgm:pt>
    <dgm:pt modelId="{8ADB5C14-76EC-2045-95CC-7468551A7819}" type="pres">
      <dgm:prSet presAssocID="{92D68840-391E-4B4F-93A8-18E4DD0B02EE}" presName="Name37" presStyleLbl="parChTrans1D3" presStyleIdx="19" presStyleCnt="24"/>
      <dgm:spPr/>
    </dgm:pt>
    <dgm:pt modelId="{3024D2D4-CFCD-D046-9424-3F31D8557F87}" type="pres">
      <dgm:prSet presAssocID="{BE85F8C0-5C8E-4942-AAF4-801E3C2760BC}" presName="hierRoot2" presStyleCnt="0">
        <dgm:presLayoutVars>
          <dgm:hierBranch val="init"/>
        </dgm:presLayoutVars>
      </dgm:prSet>
      <dgm:spPr/>
    </dgm:pt>
    <dgm:pt modelId="{3B9FD596-5B74-7E46-B09F-0FE41D14B0A4}" type="pres">
      <dgm:prSet presAssocID="{BE85F8C0-5C8E-4942-AAF4-801E3C2760BC}" presName="rootComposite" presStyleCnt="0"/>
      <dgm:spPr/>
    </dgm:pt>
    <dgm:pt modelId="{286358BB-450E-B440-8442-A677991750C6}" type="pres">
      <dgm:prSet presAssocID="{BE85F8C0-5C8E-4942-AAF4-801E3C2760BC}" presName="rootText" presStyleLbl="node3" presStyleIdx="19" presStyleCnt="24">
        <dgm:presLayoutVars>
          <dgm:chPref val="3"/>
        </dgm:presLayoutVars>
      </dgm:prSet>
      <dgm:spPr/>
    </dgm:pt>
    <dgm:pt modelId="{17016F31-8282-1A46-AAB0-A9124CA0E179}" type="pres">
      <dgm:prSet presAssocID="{BE85F8C0-5C8E-4942-AAF4-801E3C2760BC}" presName="rootConnector" presStyleLbl="node3" presStyleIdx="19" presStyleCnt="24"/>
      <dgm:spPr/>
    </dgm:pt>
    <dgm:pt modelId="{FF70AA73-F02C-FF45-B90F-5F6ACB433F40}" type="pres">
      <dgm:prSet presAssocID="{BE85F8C0-5C8E-4942-AAF4-801E3C2760BC}" presName="hierChild4" presStyleCnt="0"/>
      <dgm:spPr/>
    </dgm:pt>
    <dgm:pt modelId="{2CFE4371-7AC0-1445-9C46-F3AC068B3C90}" type="pres">
      <dgm:prSet presAssocID="{BE85F8C0-5C8E-4942-AAF4-801E3C2760BC}" presName="hierChild5" presStyleCnt="0"/>
      <dgm:spPr/>
    </dgm:pt>
    <dgm:pt modelId="{4DD88FE3-F9F9-8D4D-B095-34C20119F063}" type="pres">
      <dgm:prSet presAssocID="{EBADF36F-6911-5E4D-8F34-F48069D475FB}" presName="Name37" presStyleLbl="parChTrans1D3" presStyleIdx="20" presStyleCnt="24"/>
      <dgm:spPr/>
    </dgm:pt>
    <dgm:pt modelId="{8EAC9DDD-E4ED-BF42-A41D-4F829CC80576}" type="pres">
      <dgm:prSet presAssocID="{BFFE2ED9-366F-D14D-9257-D21E18D88B7A}" presName="hierRoot2" presStyleCnt="0">
        <dgm:presLayoutVars>
          <dgm:hierBranch val="init"/>
        </dgm:presLayoutVars>
      </dgm:prSet>
      <dgm:spPr/>
    </dgm:pt>
    <dgm:pt modelId="{FED2CFDA-2444-8649-BB58-1D03290B69B1}" type="pres">
      <dgm:prSet presAssocID="{BFFE2ED9-366F-D14D-9257-D21E18D88B7A}" presName="rootComposite" presStyleCnt="0"/>
      <dgm:spPr/>
    </dgm:pt>
    <dgm:pt modelId="{9119C24A-3DC4-4345-9282-80755E6D2FCD}" type="pres">
      <dgm:prSet presAssocID="{BFFE2ED9-366F-D14D-9257-D21E18D88B7A}" presName="rootText" presStyleLbl="node3" presStyleIdx="20" presStyleCnt="24">
        <dgm:presLayoutVars>
          <dgm:chPref val="3"/>
        </dgm:presLayoutVars>
      </dgm:prSet>
      <dgm:spPr/>
    </dgm:pt>
    <dgm:pt modelId="{36A544E1-31A6-E346-9125-891D39350896}" type="pres">
      <dgm:prSet presAssocID="{BFFE2ED9-366F-D14D-9257-D21E18D88B7A}" presName="rootConnector" presStyleLbl="node3" presStyleIdx="20" presStyleCnt="24"/>
      <dgm:spPr/>
    </dgm:pt>
    <dgm:pt modelId="{355035F9-64FD-B94D-BDB3-ED4C7F0E5995}" type="pres">
      <dgm:prSet presAssocID="{BFFE2ED9-366F-D14D-9257-D21E18D88B7A}" presName="hierChild4" presStyleCnt="0"/>
      <dgm:spPr/>
    </dgm:pt>
    <dgm:pt modelId="{F0D8395C-A7C4-6949-ABE4-E0CB180BEB94}" type="pres">
      <dgm:prSet presAssocID="{BFFE2ED9-366F-D14D-9257-D21E18D88B7A}" presName="hierChild5" presStyleCnt="0"/>
      <dgm:spPr/>
    </dgm:pt>
    <dgm:pt modelId="{652BC862-BB57-0645-8ABE-C3484EBEA75A}" type="pres">
      <dgm:prSet presAssocID="{6629CF3D-6D17-BC49-AFC5-EAC522F81B78}" presName="hierChild5" presStyleCnt="0"/>
      <dgm:spPr/>
    </dgm:pt>
    <dgm:pt modelId="{50E1289C-86DB-6D46-BDEE-49B39E6E2087}" type="pres">
      <dgm:prSet presAssocID="{F61A61BA-D47B-CF46-ACEC-8162795CC0A3}" presName="Name37" presStyleLbl="parChTrans1D2" presStyleIdx="6" presStyleCnt="7"/>
      <dgm:spPr/>
    </dgm:pt>
    <dgm:pt modelId="{EF851F31-C40D-5A42-9359-0830926581DC}" type="pres">
      <dgm:prSet presAssocID="{DAB11EAC-6CE5-8C4A-9832-EE9788731E74}" presName="hierRoot2" presStyleCnt="0">
        <dgm:presLayoutVars>
          <dgm:hierBranch val="init"/>
        </dgm:presLayoutVars>
      </dgm:prSet>
      <dgm:spPr/>
    </dgm:pt>
    <dgm:pt modelId="{ADA9C481-48D6-DA42-AA0B-5FCD4528405E}" type="pres">
      <dgm:prSet presAssocID="{DAB11EAC-6CE5-8C4A-9832-EE9788731E74}" presName="rootComposite" presStyleCnt="0"/>
      <dgm:spPr/>
    </dgm:pt>
    <dgm:pt modelId="{4EF56FE1-15A0-B047-BAFD-67B2D49D68DD}" type="pres">
      <dgm:prSet presAssocID="{DAB11EAC-6CE5-8C4A-9832-EE9788731E74}" presName="rootText" presStyleLbl="node2" presStyleIdx="6" presStyleCnt="7" custScaleX="105529">
        <dgm:presLayoutVars>
          <dgm:chPref val="3"/>
        </dgm:presLayoutVars>
      </dgm:prSet>
      <dgm:spPr/>
    </dgm:pt>
    <dgm:pt modelId="{1CB4B27A-466C-0145-9B13-2A6185646202}" type="pres">
      <dgm:prSet presAssocID="{DAB11EAC-6CE5-8C4A-9832-EE9788731E74}" presName="rootConnector" presStyleLbl="node2" presStyleIdx="6" presStyleCnt="7"/>
      <dgm:spPr/>
    </dgm:pt>
    <dgm:pt modelId="{4CB22821-7B21-9745-A0B6-954FE018966F}" type="pres">
      <dgm:prSet presAssocID="{DAB11EAC-6CE5-8C4A-9832-EE9788731E74}" presName="hierChild4" presStyleCnt="0"/>
      <dgm:spPr/>
    </dgm:pt>
    <dgm:pt modelId="{2E35BEDC-6AD6-2F47-894D-ED0907E6A1FA}" type="pres">
      <dgm:prSet presAssocID="{A035660C-E3DB-E646-AF6E-E4ECB691971A}" presName="Name37" presStyleLbl="parChTrans1D3" presStyleIdx="21" presStyleCnt="24"/>
      <dgm:spPr/>
    </dgm:pt>
    <dgm:pt modelId="{0CB869C6-822A-2242-B457-DF0E4EA1B3AA}" type="pres">
      <dgm:prSet presAssocID="{AC06EF1E-B6CE-6F40-B679-FCC7FE65DECD}" presName="hierRoot2" presStyleCnt="0">
        <dgm:presLayoutVars>
          <dgm:hierBranch val="init"/>
        </dgm:presLayoutVars>
      </dgm:prSet>
      <dgm:spPr/>
    </dgm:pt>
    <dgm:pt modelId="{89000367-2C5E-C848-909F-E9F8DBD929BF}" type="pres">
      <dgm:prSet presAssocID="{AC06EF1E-B6CE-6F40-B679-FCC7FE65DECD}" presName="rootComposite" presStyleCnt="0"/>
      <dgm:spPr/>
    </dgm:pt>
    <dgm:pt modelId="{585F6C27-4C7C-3C45-A2B4-40FBDDE64365}" type="pres">
      <dgm:prSet presAssocID="{AC06EF1E-B6CE-6F40-B679-FCC7FE65DECD}" presName="rootText" presStyleLbl="node3" presStyleIdx="21" presStyleCnt="24">
        <dgm:presLayoutVars>
          <dgm:chPref val="3"/>
        </dgm:presLayoutVars>
      </dgm:prSet>
      <dgm:spPr/>
    </dgm:pt>
    <dgm:pt modelId="{F142E289-4ADB-D947-A446-E60A77DA19DA}" type="pres">
      <dgm:prSet presAssocID="{AC06EF1E-B6CE-6F40-B679-FCC7FE65DECD}" presName="rootConnector" presStyleLbl="node3" presStyleIdx="21" presStyleCnt="24"/>
      <dgm:spPr/>
    </dgm:pt>
    <dgm:pt modelId="{20A4D15E-539D-EB40-A3B5-8582612AAB29}" type="pres">
      <dgm:prSet presAssocID="{AC06EF1E-B6CE-6F40-B679-FCC7FE65DECD}" presName="hierChild4" presStyleCnt="0"/>
      <dgm:spPr/>
    </dgm:pt>
    <dgm:pt modelId="{6102032E-5DAE-FC41-8F15-1B1C464281E7}" type="pres">
      <dgm:prSet presAssocID="{AC06EF1E-B6CE-6F40-B679-FCC7FE65DECD}" presName="hierChild5" presStyleCnt="0"/>
      <dgm:spPr/>
    </dgm:pt>
    <dgm:pt modelId="{C121972F-4BEB-004F-9832-DF7CCAE66D39}" type="pres">
      <dgm:prSet presAssocID="{3FCE0B7D-88FE-124B-8B97-C9FC49739C2A}" presName="Name37" presStyleLbl="parChTrans1D3" presStyleIdx="22" presStyleCnt="24"/>
      <dgm:spPr/>
    </dgm:pt>
    <dgm:pt modelId="{5F34CA25-1108-CE47-BC24-7C8F1FF61608}" type="pres">
      <dgm:prSet presAssocID="{07F00C1A-B1CC-3F42-B031-A9B685B9DE22}" presName="hierRoot2" presStyleCnt="0">
        <dgm:presLayoutVars>
          <dgm:hierBranch val="init"/>
        </dgm:presLayoutVars>
      </dgm:prSet>
      <dgm:spPr/>
    </dgm:pt>
    <dgm:pt modelId="{5E47BCE5-7D0D-C444-BF6A-748E7803110A}" type="pres">
      <dgm:prSet presAssocID="{07F00C1A-B1CC-3F42-B031-A9B685B9DE22}" presName="rootComposite" presStyleCnt="0"/>
      <dgm:spPr/>
    </dgm:pt>
    <dgm:pt modelId="{3CF3BB51-CD72-164E-83C8-B1EB2DF22462}" type="pres">
      <dgm:prSet presAssocID="{07F00C1A-B1CC-3F42-B031-A9B685B9DE22}" presName="rootText" presStyleLbl="node3" presStyleIdx="22" presStyleCnt="24">
        <dgm:presLayoutVars>
          <dgm:chPref val="3"/>
        </dgm:presLayoutVars>
      </dgm:prSet>
      <dgm:spPr/>
    </dgm:pt>
    <dgm:pt modelId="{69B8C018-022A-2546-B899-04636C8A2A7B}" type="pres">
      <dgm:prSet presAssocID="{07F00C1A-B1CC-3F42-B031-A9B685B9DE22}" presName="rootConnector" presStyleLbl="node3" presStyleIdx="22" presStyleCnt="24"/>
      <dgm:spPr/>
    </dgm:pt>
    <dgm:pt modelId="{0ECF3CE3-6501-2C41-9EAA-CC7C2B1FB36E}" type="pres">
      <dgm:prSet presAssocID="{07F00C1A-B1CC-3F42-B031-A9B685B9DE22}" presName="hierChild4" presStyleCnt="0"/>
      <dgm:spPr/>
    </dgm:pt>
    <dgm:pt modelId="{1B45AAC3-8CB0-5041-B9CD-E033594802BC}" type="pres">
      <dgm:prSet presAssocID="{07F00C1A-B1CC-3F42-B031-A9B685B9DE22}" presName="hierChild5" presStyleCnt="0"/>
      <dgm:spPr/>
    </dgm:pt>
    <dgm:pt modelId="{9B7B21AD-58DF-DA4C-A5EF-B763D5FD9272}" type="pres">
      <dgm:prSet presAssocID="{AFBC635C-5A5D-8949-B9E0-2AB582B69B64}" presName="Name37" presStyleLbl="parChTrans1D3" presStyleIdx="23" presStyleCnt="24"/>
      <dgm:spPr/>
    </dgm:pt>
    <dgm:pt modelId="{FB39184B-2054-3143-923A-81C942842BF6}" type="pres">
      <dgm:prSet presAssocID="{5C347B28-B68E-F943-811D-2B9C9390F805}" presName="hierRoot2" presStyleCnt="0">
        <dgm:presLayoutVars>
          <dgm:hierBranch val="init"/>
        </dgm:presLayoutVars>
      </dgm:prSet>
      <dgm:spPr/>
    </dgm:pt>
    <dgm:pt modelId="{6EF45123-58EE-CB48-9711-43C5120C8C20}" type="pres">
      <dgm:prSet presAssocID="{5C347B28-B68E-F943-811D-2B9C9390F805}" presName="rootComposite" presStyleCnt="0"/>
      <dgm:spPr/>
    </dgm:pt>
    <dgm:pt modelId="{D2A38B01-F4BB-264C-8526-6A01C29256B5}" type="pres">
      <dgm:prSet presAssocID="{5C347B28-B68E-F943-811D-2B9C9390F805}" presName="rootText" presStyleLbl="node3" presStyleIdx="23" presStyleCnt="24">
        <dgm:presLayoutVars>
          <dgm:chPref val="3"/>
        </dgm:presLayoutVars>
      </dgm:prSet>
      <dgm:spPr/>
    </dgm:pt>
    <dgm:pt modelId="{74E0F37B-CDD1-F24E-98D8-3CCD8F00A4C4}" type="pres">
      <dgm:prSet presAssocID="{5C347B28-B68E-F943-811D-2B9C9390F805}" presName="rootConnector" presStyleLbl="node3" presStyleIdx="23" presStyleCnt="24"/>
      <dgm:spPr/>
    </dgm:pt>
    <dgm:pt modelId="{79F5266E-7722-9747-BC08-29CA9D041316}" type="pres">
      <dgm:prSet presAssocID="{5C347B28-B68E-F943-811D-2B9C9390F805}" presName="hierChild4" presStyleCnt="0"/>
      <dgm:spPr/>
    </dgm:pt>
    <dgm:pt modelId="{2CDDAE3C-EF0A-A44A-8ED2-2C31E44DC795}" type="pres">
      <dgm:prSet presAssocID="{5C347B28-B68E-F943-811D-2B9C9390F805}" presName="hierChild5" presStyleCnt="0"/>
      <dgm:spPr/>
    </dgm:pt>
    <dgm:pt modelId="{88DD965B-99F4-864D-9549-C59A7902E168}" type="pres">
      <dgm:prSet presAssocID="{DAB11EAC-6CE5-8C4A-9832-EE9788731E74}" presName="hierChild5" presStyleCnt="0"/>
      <dgm:spPr/>
    </dgm:pt>
    <dgm:pt modelId="{F18DBD03-69D5-B842-817E-5F989677A5CE}" type="pres">
      <dgm:prSet presAssocID="{CA4FCC3A-A0CA-3649-9165-5125F7F4874A}" presName="hierChild3" presStyleCnt="0"/>
      <dgm:spPr/>
    </dgm:pt>
  </dgm:ptLst>
  <dgm:cxnLst>
    <dgm:cxn modelId="{5F7D4404-9F2E-5F4E-BF17-AAD0D6D8F7DC}" type="presOf" srcId="{46719BC9-4A21-C044-873D-457FBC9572B5}" destId="{43C47D2E-4F76-894F-953C-96407437DF43}" srcOrd="0" destOrd="0" presId="urn:microsoft.com/office/officeart/2005/8/layout/orgChart1"/>
    <dgm:cxn modelId="{15D62A05-44A9-AD43-BC44-0E55F28C1897}" srcId="{DF0B4481-5455-524E-A1F1-C0A8663FD24F}" destId="{0737B9B0-05FE-3149-867A-AB716C400CD2}" srcOrd="1" destOrd="0" parTransId="{3E2B9891-6E04-D24A-9E24-6C2720DAF163}" sibTransId="{F265724B-D781-AE4A-B574-55054337ECDE}"/>
    <dgm:cxn modelId="{506CB207-1323-BB47-A98D-00CF5A49C53B}" srcId="{F9AB3DBD-130A-694F-9E60-AAC7A7EDB535}" destId="{1D31EB7D-2924-F04B-8D88-B96EB1FD0C40}" srcOrd="4" destOrd="0" parTransId="{924D0C87-42FB-D642-9B14-F693FFDE6822}" sibTransId="{CEF62F0F-60C0-0D42-AC6D-174EEC4C93BE}"/>
    <dgm:cxn modelId="{64C39B08-F53C-C248-A14D-4E0EB0EE58B6}" srcId="{BCDE5CDF-062B-2E4F-9149-8366CE65B4FC}" destId="{5F28269D-4F1C-5C48-B170-B02F32D3EFB0}" srcOrd="2" destOrd="0" parTransId="{A7412832-9D43-064A-8B92-94B7627F3568}" sibTransId="{AF861C20-CD03-3448-9BFB-8FC9E50AD78C}"/>
    <dgm:cxn modelId="{1BF6FD0A-AC70-1A4D-AF3B-C8A099C5A695}" type="presOf" srcId="{5E36155C-0D3C-3040-97D5-5FA60788DCA0}" destId="{923CF360-3083-714B-8315-9A2CA25D5668}" srcOrd="0" destOrd="0" presId="urn:microsoft.com/office/officeart/2005/8/layout/orgChart1"/>
    <dgm:cxn modelId="{9462700C-E0BA-D742-A0AF-1DA138380CF2}" type="presOf" srcId="{8FD092D7-8C70-7B4E-BE4D-58A0E1793B0F}" destId="{92207A18-1C79-B540-9309-5CDB4BAAAC56}" srcOrd="0" destOrd="0" presId="urn:microsoft.com/office/officeart/2005/8/layout/orgChart1"/>
    <dgm:cxn modelId="{33CB6310-A72D-CB40-85C6-608CFF4CB252}" type="presOf" srcId="{DAFEC116-54F5-0D41-9D05-50D2EA7D8250}" destId="{4688DF23-6971-FD40-9ED9-BF9E10CC1B25}" srcOrd="0" destOrd="0" presId="urn:microsoft.com/office/officeart/2005/8/layout/orgChart1"/>
    <dgm:cxn modelId="{1EFAAA13-FB00-9A49-89FB-ECDAB3DC70DC}" type="presOf" srcId="{9C970106-E28F-1D47-8589-F8C35C98DA05}" destId="{D5F90A17-2029-7C42-A5EB-96F343A6EA10}" srcOrd="1" destOrd="0" presId="urn:microsoft.com/office/officeart/2005/8/layout/orgChart1"/>
    <dgm:cxn modelId="{E2512A19-3C02-894B-81F8-2AD102F2CA2B}" srcId="{DF0B4481-5455-524E-A1F1-C0A8663FD24F}" destId="{FF1FD75D-B825-1F43-A87F-AAD239D5DBF8}" srcOrd="0" destOrd="0" parTransId="{46719BC9-4A21-C044-873D-457FBC9572B5}" sibTransId="{C5FFDE1A-0700-3B45-8F40-A05AB39633D4}"/>
    <dgm:cxn modelId="{E4FB891C-59DC-A645-936A-285638F8D71A}" type="presOf" srcId="{897D8460-38ED-044F-AE61-5C7CD440F2AC}" destId="{D2B5FC82-56B3-FF47-B4A4-6FAAF7532D1D}" srcOrd="1" destOrd="0" presId="urn:microsoft.com/office/officeart/2005/8/layout/orgChart1"/>
    <dgm:cxn modelId="{0D21D922-D4D9-0E47-AAAD-9EDE8706A7A5}" srcId="{CA4FCC3A-A0CA-3649-9165-5125F7F4874A}" destId="{BCDE5CDF-062B-2E4F-9149-8366CE65B4FC}" srcOrd="3" destOrd="0" parTransId="{2BDC9D5E-E68E-8842-8D73-94A39CC8C0A1}" sibTransId="{B7779966-118C-B74E-9A1A-2F843270111C}"/>
    <dgm:cxn modelId="{32E39423-0CBB-4E44-B7AB-0287516B83BF}" srcId="{CA4FCC3A-A0CA-3649-9165-5125F7F4874A}" destId="{DAB11EAC-6CE5-8C4A-9832-EE9788731E74}" srcOrd="6" destOrd="0" parTransId="{F61A61BA-D47B-CF46-ACEC-8162795CC0A3}" sibTransId="{151B8D47-313B-A94D-BCBA-86F4399617D7}"/>
    <dgm:cxn modelId="{03B50026-9E6D-7942-BA54-5077B907C201}" type="presOf" srcId="{BCDE5CDF-062B-2E4F-9149-8366CE65B4FC}" destId="{DDEF402C-C93E-A141-AA5D-2512C20796F6}" srcOrd="0" destOrd="0" presId="urn:microsoft.com/office/officeart/2005/8/layout/orgChart1"/>
    <dgm:cxn modelId="{EACB0027-D413-E94E-BC04-1F647AAE5C4D}" srcId="{CA4FCC3A-A0CA-3649-9165-5125F7F4874A}" destId="{282050B8-C996-9B40-84A7-26CC91098286}" srcOrd="1" destOrd="0" parTransId="{04C667F9-CDC4-0D49-B6D4-6C41E465BA40}" sibTransId="{E5B6E586-5ECD-5C43-9E0F-B7332FA65278}"/>
    <dgm:cxn modelId="{D0973229-B714-3C45-B9F7-047A7B7D3973}" type="presOf" srcId="{DAB11EAC-6CE5-8C4A-9832-EE9788731E74}" destId="{1CB4B27A-466C-0145-9B13-2A6185646202}" srcOrd="1" destOrd="0" presId="urn:microsoft.com/office/officeart/2005/8/layout/orgChart1"/>
    <dgm:cxn modelId="{4BACF52A-8986-6042-84D0-8501647B4CAF}" type="presOf" srcId="{F9AB3DBD-130A-694F-9E60-AAC7A7EDB535}" destId="{A38C9C0D-6D89-0A44-BFAD-87195BD22945}" srcOrd="0" destOrd="0" presId="urn:microsoft.com/office/officeart/2005/8/layout/orgChart1"/>
    <dgm:cxn modelId="{8B688D2B-4F9D-3B4D-9D7B-F402446E1483}" type="presOf" srcId="{8D23A820-68D5-1340-B0A1-C20498BB2C53}" destId="{86C8A2E7-B43F-394B-A0A9-0DD86091B381}" srcOrd="1" destOrd="0" presId="urn:microsoft.com/office/officeart/2005/8/layout/orgChart1"/>
    <dgm:cxn modelId="{83065A2D-18BF-E648-9A32-23C885885D1C}" type="presOf" srcId="{D00EB5E1-1F3C-F34A-A612-A1BA63416589}" destId="{8EBF39EA-9A38-854A-98F2-F1D5B027077C}" srcOrd="0" destOrd="0" presId="urn:microsoft.com/office/officeart/2005/8/layout/orgChart1"/>
    <dgm:cxn modelId="{7FEFE42E-325C-5E47-9CAA-11F1EC7C2CCE}" type="presOf" srcId="{A7412832-9D43-064A-8B92-94B7627F3568}" destId="{0E64D723-ACA3-A448-94A1-D48E8C3A27C1}" srcOrd="0" destOrd="0" presId="urn:microsoft.com/office/officeart/2005/8/layout/orgChart1"/>
    <dgm:cxn modelId="{09033836-B7AB-9543-B1C9-2E8D5E9B0AD2}" type="presOf" srcId="{5F28269D-4F1C-5C48-B170-B02F32D3EFB0}" destId="{DC3BD7E9-D4E4-844A-A96D-7EED7F35C9A5}" srcOrd="1" destOrd="0" presId="urn:microsoft.com/office/officeart/2005/8/layout/orgChart1"/>
    <dgm:cxn modelId="{6E1B8D38-62D8-A340-AC3E-17A319FA990F}" type="presOf" srcId="{E2C1AF15-79D3-FC47-A078-FFD49DA0CDB3}" destId="{00D74058-A08B-3B45-AF50-F83D464BC22F}" srcOrd="0" destOrd="0" presId="urn:microsoft.com/office/officeart/2005/8/layout/orgChart1"/>
    <dgm:cxn modelId="{465C6339-EF89-1744-8962-9CCFE8C9879C}" type="presOf" srcId="{A338F29F-B680-834A-821C-AEBC1BAB2D81}" destId="{6B2B8BDE-06E1-A742-A1AC-E080297AEF37}" srcOrd="1" destOrd="0" presId="urn:microsoft.com/office/officeart/2005/8/layout/orgChart1"/>
    <dgm:cxn modelId="{6902EA3B-8877-944A-9C4A-E60D715BFE76}" type="presOf" srcId="{FF1FD75D-B825-1F43-A87F-AAD239D5DBF8}" destId="{12218468-864A-7544-9563-A00F0F0F8C15}" srcOrd="0" destOrd="0" presId="urn:microsoft.com/office/officeart/2005/8/layout/orgChart1"/>
    <dgm:cxn modelId="{B7AFF43C-39B6-BF41-9EB0-5445496F4E1A}" type="presOf" srcId="{7AC197CA-5C96-F642-A233-FD0789E267F8}" destId="{5DEFC960-4BAA-7046-AF64-E6ED8534DE5F}" srcOrd="1" destOrd="0" presId="urn:microsoft.com/office/officeart/2005/8/layout/orgChart1"/>
    <dgm:cxn modelId="{D9C6D93D-9628-B542-94F3-4F95D562E3E4}" type="presOf" srcId="{5F28269D-4F1C-5C48-B170-B02F32D3EFB0}" destId="{6A08AA17-27A5-1D47-B989-4A0192913ED3}" srcOrd="0" destOrd="0" presId="urn:microsoft.com/office/officeart/2005/8/layout/orgChart1"/>
    <dgm:cxn modelId="{E1DBA83E-B9BC-E149-BE86-88A0FF68A056}" srcId="{282050B8-C996-9B40-84A7-26CC91098286}" destId="{94950D5A-1B7D-E844-8DF2-2AE10C8BBF43}" srcOrd="1" destOrd="0" parTransId="{9509977E-5AFA-2C4B-ABC0-5946C88488FE}" sibTransId="{A4977059-7060-6744-A63F-5F20066476E4}"/>
    <dgm:cxn modelId="{7BBE6345-30BB-E14C-8684-23C476DE7469}" type="presOf" srcId="{DAB11EAC-6CE5-8C4A-9832-EE9788731E74}" destId="{4EF56FE1-15A0-B047-BAFD-67B2D49D68DD}" srcOrd="0" destOrd="0" presId="urn:microsoft.com/office/officeart/2005/8/layout/orgChart1"/>
    <dgm:cxn modelId="{0C807146-A7AA-4145-B4D7-2A3E9C429332}" type="presOf" srcId="{D4A9F875-E88E-E046-9DD4-B5926B68549D}" destId="{B48716C0-0FC3-4C4E-9325-C228F573D86D}" srcOrd="0" destOrd="0" presId="urn:microsoft.com/office/officeart/2005/8/layout/orgChart1"/>
    <dgm:cxn modelId="{764EE84A-40D2-8D4F-B65C-85E9466F410D}" type="presOf" srcId="{DBFB01C0-D59C-254B-B68A-DA712DC71FD3}" destId="{02000171-7472-034A-8A2C-6E23CF049A63}" srcOrd="1" destOrd="0" presId="urn:microsoft.com/office/officeart/2005/8/layout/orgChart1"/>
    <dgm:cxn modelId="{69D3704B-6E9C-FE4F-94A2-77FB2DC409D6}" srcId="{39E001F2-5FF6-5C49-A7BC-4F9F1B6ECA67}" destId="{CA4FCC3A-A0CA-3649-9165-5125F7F4874A}" srcOrd="0" destOrd="0" parTransId="{01A29531-B7EE-0D41-A02C-7F187165B644}" sibTransId="{B0FF0F51-2505-CA4F-92DA-AA1CADBE8F26}"/>
    <dgm:cxn modelId="{0782EF4D-F7C0-7A4F-BFCC-29265A1B77E2}" srcId="{6629CF3D-6D17-BC49-AFC5-EAC522F81B78}" destId="{BFFE2ED9-366F-D14D-9257-D21E18D88B7A}" srcOrd="2" destOrd="0" parTransId="{EBADF36F-6911-5E4D-8F34-F48069D475FB}" sibTransId="{1772E6C0-5C0F-BC43-967E-28B09CFB7AF0}"/>
    <dgm:cxn modelId="{2B9E744E-7E47-0947-B3DA-5619B8075556}" type="presOf" srcId="{02EA1118-7502-7145-8BC4-7A9BEEA9F2D6}" destId="{278C3E27-898C-854D-882F-3A9AE6FF13A9}" srcOrd="0" destOrd="0" presId="urn:microsoft.com/office/officeart/2005/8/layout/orgChart1"/>
    <dgm:cxn modelId="{8EAA344F-BC80-EA4A-BF4D-56957C4DF146}" type="presOf" srcId="{A035660C-E3DB-E646-AF6E-E4ECB691971A}" destId="{2E35BEDC-6AD6-2F47-894D-ED0907E6A1FA}" srcOrd="0" destOrd="0" presId="urn:microsoft.com/office/officeart/2005/8/layout/orgChart1"/>
    <dgm:cxn modelId="{61215B4F-6148-0D4A-A077-5ACB419A114F}" type="presOf" srcId="{F5ECC43D-577A-414F-B925-737DACF1A2C3}" destId="{7AE6DFEE-BC8E-384C-8245-078AE174D61F}" srcOrd="1" destOrd="0" presId="urn:microsoft.com/office/officeart/2005/8/layout/orgChart1"/>
    <dgm:cxn modelId="{022A9550-351F-394E-8F77-617F65DE57A0}" type="presOf" srcId="{7B9BADD3-877D-8345-943F-ACE03738DA37}" destId="{30A0EA82-1662-9341-95C0-0F78C6A9B9F3}" srcOrd="0" destOrd="0" presId="urn:microsoft.com/office/officeart/2005/8/layout/orgChart1"/>
    <dgm:cxn modelId="{AE951E51-6D9E-C649-8CC6-77697C84CB6D}" srcId="{DAB11EAC-6CE5-8C4A-9832-EE9788731E74}" destId="{07F00C1A-B1CC-3F42-B031-A9B685B9DE22}" srcOrd="1" destOrd="0" parTransId="{3FCE0B7D-88FE-124B-8B97-C9FC49739C2A}" sibTransId="{800A592E-E568-984C-A74B-F6D34F5A03A4}"/>
    <dgm:cxn modelId="{6F15B251-0936-594F-99C5-97BA23C99FDD}" type="presOf" srcId="{3FCE0B7D-88FE-124B-8B97-C9FC49739C2A}" destId="{C121972F-4BEB-004F-9832-DF7CCAE66D39}" srcOrd="0" destOrd="0" presId="urn:microsoft.com/office/officeart/2005/8/layout/orgChart1"/>
    <dgm:cxn modelId="{94149156-B8AE-A942-B0F2-6CC75C7D37CB}" type="presOf" srcId="{CF7C9BE6-C8B6-A245-A7F0-54602622AD3A}" destId="{E19E1F98-57FE-8E49-A3C9-8D5BDB529B2C}" srcOrd="0" destOrd="0" presId="urn:microsoft.com/office/officeart/2005/8/layout/orgChart1"/>
    <dgm:cxn modelId="{E4586357-6501-E14B-94BF-7DFA73340553}" type="presOf" srcId="{FD95945C-3699-444E-A037-FF53BA895C86}" destId="{FF55C0CF-57F9-3A4F-91C0-37B9C8B289C2}" srcOrd="0" destOrd="0" presId="urn:microsoft.com/office/officeart/2005/8/layout/orgChart1"/>
    <dgm:cxn modelId="{4302505C-FBA6-9841-900F-0209257478FF}" srcId="{282050B8-C996-9B40-84A7-26CC91098286}" destId="{FD95945C-3699-444E-A037-FF53BA895C86}" srcOrd="3" destOrd="0" parTransId="{A318F1AE-4CD9-2346-93B3-7DA5A85747DB}" sibTransId="{B291D535-2530-D448-89E3-CD8F8CCD9770}"/>
    <dgm:cxn modelId="{1184385E-B41F-1045-97D3-E226910507BE}" type="presOf" srcId="{94950D5A-1B7D-E844-8DF2-2AE10C8BBF43}" destId="{9A29544E-F577-864E-9598-043E3C60DB1B}" srcOrd="0" destOrd="0" presId="urn:microsoft.com/office/officeart/2005/8/layout/orgChart1"/>
    <dgm:cxn modelId="{EC277E5F-F671-CA4C-8DA2-1042085A5620}" type="presOf" srcId="{DBFB01C0-D59C-254B-B68A-DA712DC71FD3}" destId="{90824DEF-F048-F947-ADB8-39CAB81CE5CB}" srcOrd="0" destOrd="0" presId="urn:microsoft.com/office/officeart/2005/8/layout/orgChart1"/>
    <dgm:cxn modelId="{9B85905F-1901-AD44-BF8B-085B6FC65B65}" type="presOf" srcId="{39E001F2-5FF6-5C49-A7BC-4F9F1B6ECA67}" destId="{B101845F-D1FE-E145-9C06-326D279D3E63}" srcOrd="0" destOrd="0" presId="urn:microsoft.com/office/officeart/2005/8/layout/orgChart1"/>
    <dgm:cxn modelId="{49FD0962-853A-BB4D-97BD-A05D676ADD63}" srcId="{BCDE5CDF-062B-2E4F-9149-8366CE65B4FC}" destId="{02EA1118-7502-7145-8BC4-7A9BEEA9F2D6}" srcOrd="3" destOrd="0" parTransId="{CF7C9BE6-C8B6-A245-A7F0-54602622AD3A}" sibTransId="{D789B3F4-C8D3-C948-83D7-DF9D5A8FFEAD}"/>
    <dgm:cxn modelId="{51318F63-5054-5646-B1C0-9D0109D0BE32}" srcId="{F9AB3DBD-130A-694F-9E60-AAC7A7EDB535}" destId="{8D23A820-68D5-1340-B0A1-C20498BB2C53}" srcOrd="3" destOrd="0" parTransId="{8FD092D7-8C70-7B4E-BE4D-58A0E1793B0F}" sibTransId="{303A61BF-566C-724C-BC38-B62B47A8F8DC}"/>
    <dgm:cxn modelId="{255C3B66-3CC1-6241-B0FD-99E036A9E234}" type="presOf" srcId="{BE4F66C5-6FE0-C146-B91E-C8E47C9C6007}" destId="{BD613B93-0CDF-A140-8E37-31BBDC6D0225}" srcOrd="0" destOrd="0" presId="urn:microsoft.com/office/officeart/2005/8/layout/orgChart1"/>
    <dgm:cxn modelId="{20DF9A68-7C09-2A4F-AE94-A383511560D1}" type="presOf" srcId="{EDB66064-4FD5-8547-96C1-FAD73574431D}" destId="{981BB2A3-A86E-5848-911E-F49A21B2301F}" srcOrd="0" destOrd="0" presId="urn:microsoft.com/office/officeart/2005/8/layout/orgChart1"/>
    <dgm:cxn modelId="{3634CD69-C03E-F644-93D4-8A0A836DF4AB}" type="presOf" srcId="{D05F2661-0402-CC4D-AC3C-06C2A209D329}" destId="{69EE45EF-4943-A14B-826B-AB16D4694559}" srcOrd="0" destOrd="0" presId="urn:microsoft.com/office/officeart/2005/8/layout/orgChart1"/>
    <dgm:cxn modelId="{AD79736C-AC5E-E948-B667-0DCC212A584B}" type="presOf" srcId="{7B9BADD3-877D-8345-943F-ACE03738DA37}" destId="{6369DBAB-7EF4-0B42-BFCC-FEC75AD5B077}" srcOrd="1" destOrd="0" presId="urn:microsoft.com/office/officeart/2005/8/layout/orgChart1"/>
    <dgm:cxn modelId="{01E3B36C-D5C4-1C4F-AD89-91A084E6DD11}" type="presOf" srcId="{5C347B28-B68E-F943-811D-2B9C9390F805}" destId="{74E0F37B-CDD1-F24E-98D8-3CCD8F00A4C4}" srcOrd="1" destOrd="0" presId="urn:microsoft.com/office/officeart/2005/8/layout/orgChart1"/>
    <dgm:cxn modelId="{6CFE266E-D00B-334B-8FF3-73AAFDDE0DB7}" type="presOf" srcId="{8D23A820-68D5-1340-B0A1-C20498BB2C53}" destId="{B68630BD-6E83-E247-961B-A1D9DE235968}" srcOrd="0" destOrd="0" presId="urn:microsoft.com/office/officeart/2005/8/layout/orgChart1"/>
    <dgm:cxn modelId="{B3CA2677-2A04-4D4C-B606-2B531D898129}" type="presOf" srcId="{FF1FD75D-B825-1F43-A87F-AAD239D5DBF8}" destId="{45126F0C-A22C-1C48-B49C-E39C76BE3B7C}" srcOrd="1" destOrd="0" presId="urn:microsoft.com/office/officeart/2005/8/layout/orgChart1"/>
    <dgm:cxn modelId="{E3D6C07E-7FF3-DF44-8BE4-1D2C9BC1253A}" srcId="{BCDE5CDF-062B-2E4F-9149-8366CE65B4FC}" destId="{A338F29F-B680-834A-821C-AEBC1BAB2D81}" srcOrd="0" destOrd="0" parTransId="{DAFEC116-54F5-0D41-9D05-50D2EA7D8250}" sibTransId="{174FCECD-8FC9-C243-BFFC-7ACF57477F0C}"/>
    <dgm:cxn modelId="{9A85907F-3357-FC4B-9856-55B33495AF03}" srcId="{F9AB3DBD-130A-694F-9E60-AAC7A7EDB535}" destId="{DBFB01C0-D59C-254B-B68A-DA712DC71FD3}" srcOrd="2" destOrd="0" parTransId="{D4A9F875-E88E-E046-9DD4-B5926B68549D}" sibTransId="{47C9AC76-D66B-0A48-ABE4-D191571D52A3}"/>
    <dgm:cxn modelId="{CD4F0A82-ADCD-0A49-ACD4-8F63CA1C751F}" type="presOf" srcId="{897D8460-38ED-044F-AE61-5C7CD440F2AC}" destId="{0E6E775A-15E5-6340-9A11-2DDC17469858}" srcOrd="0" destOrd="0" presId="urn:microsoft.com/office/officeart/2005/8/layout/orgChart1"/>
    <dgm:cxn modelId="{BAE8FE82-7204-DA44-A4B3-E9FC89B57AAD}" type="presOf" srcId="{AFBC635C-5A5D-8949-B9E0-2AB582B69B64}" destId="{9B7B21AD-58DF-DA4C-A5EF-B763D5FD9272}" srcOrd="0" destOrd="0" presId="urn:microsoft.com/office/officeart/2005/8/layout/orgChart1"/>
    <dgm:cxn modelId="{40442683-E36F-C14F-9770-4C9695DF917D}" type="presOf" srcId="{BE4F66C5-6FE0-C146-B91E-C8E47C9C6007}" destId="{22482A4F-12FB-DF4C-9604-33F30B5B4045}" srcOrd="1" destOrd="0" presId="urn:microsoft.com/office/officeart/2005/8/layout/orgChart1"/>
    <dgm:cxn modelId="{F3353F83-85B2-4347-9195-937D771DAA5D}" srcId="{6629CF3D-6D17-BC49-AFC5-EAC522F81B78}" destId="{6DB933D7-30BC-E14C-AF42-AFAA9D88D07C}" srcOrd="0" destOrd="0" parTransId="{5E36155C-0D3C-3040-97D5-5FA60788DCA0}" sibTransId="{84E4360C-C211-794F-9013-FD91521C7365}"/>
    <dgm:cxn modelId="{40851587-B221-E649-833F-E0E31503B2E2}" srcId="{CA4FCC3A-A0CA-3649-9165-5125F7F4874A}" destId="{6629CF3D-6D17-BC49-AFC5-EAC522F81B78}" srcOrd="5" destOrd="0" parTransId="{A0768C54-7360-DD45-98BE-32F4A5F2CC49}" sibTransId="{99934F6B-87C7-174B-BEDC-2539CA6EDBDD}"/>
    <dgm:cxn modelId="{D8A82B88-A640-A74B-8AEC-CEF022F3EFE1}" type="presOf" srcId="{9C970106-E28F-1D47-8589-F8C35C98DA05}" destId="{EC87A494-34FC-9748-917C-13D4C4E36F30}" srcOrd="0" destOrd="0" presId="urn:microsoft.com/office/officeart/2005/8/layout/orgChart1"/>
    <dgm:cxn modelId="{95884688-3235-3F43-ABBC-C0C4E387FDCD}" type="presOf" srcId="{61B2D1BF-7936-554D-ABA7-F2EDA1BD5D76}" destId="{7CD6AB9B-8025-3F48-9ED8-60C034E6B259}" srcOrd="0" destOrd="0" presId="urn:microsoft.com/office/officeart/2005/8/layout/orgChart1"/>
    <dgm:cxn modelId="{96B9FB88-1B76-4F4E-B0CC-1E3BCF074187}" type="presOf" srcId="{A77732AA-7F79-DD44-B227-B55810B9AB0F}" destId="{9B86A04C-3B89-944B-804F-204AE6FA52B8}" srcOrd="0" destOrd="0" presId="urn:microsoft.com/office/officeart/2005/8/layout/orgChart1"/>
    <dgm:cxn modelId="{35BF4D89-E5B7-124F-B5DA-240EA2618EC8}" type="presOf" srcId="{94950D5A-1B7D-E844-8DF2-2AE10C8BBF43}" destId="{639F41C9-F8E6-4943-883A-51E7581E6E23}" srcOrd="1" destOrd="0" presId="urn:microsoft.com/office/officeart/2005/8/layout/orgChart1"/>
    <dgm:cxn modelId="{11A9DF8A-39F3-404E-9E50-AE002837E0FD}" type="presOf" srcId="{634853AF-C907-7449-BA29-E87F9A4F3ACA}" destId="{040C8DF3-C45F-704F-96A6-BDA1DBF90B9E}" srcOrd="0" destOrd="0" presId="urn:microsoft.com/office/officeart/2005/8/layout/orgChart1"/>
    <dgm:cxn modelId="{CCFAA28B-F3F0-8045-ABFB-194B65568449}" type="presOf" srcId="{004C177D-8640-6041-9686-E9660BE80497}" destId="{FE210192-AB6F-1545-9F24-81F69F3557A2}" srcOrd="0" destOrd="0" presId="urn:microsoft.com/office/officeart/2005/8/layout/orgChart1"/>
    <dgm:cxn modelId="{7AEFE68B-E6CC-8A4D-90F7-B95820AD63FB}" type="presOf" srcId="{F61A61BA-D47B-CF46-ACEC-8162795CC0A3}" destId="{50E1289C-86DB-6D46-BDEE-49B39E6E2087}" srcOrd="0" destOrd="0" presId="urn:microsoft.com/office/officeart/2005/8/layout/orgChart1"/>
    <dgm:cxn modelId="{15EAD08C-A89B-184F-8DFC-7F375AFC5FC0}" type="presOf" srcId="{E5E90BED-49B7-5D44-A459-7A89FAA1C7CD}" destId="{D90896A9-9B59-E440-AFC8-AA994F1EE1DD}" srcOrd="0" destOrd="0" presId="urn:microsoft.com/office/officeart/2005/8/layout/orgChart1"/>
    <dgm:cxn modelId="{70067A8D-8980-2B43-926D-39D3BB5F0672}" type="presOf" srcId="{D00EB5E1-1F3C-F34A-A612-A1BA63416589}" destId="{370DDCD5-0DCD-1E4F-8E8C-C58C2DE5C9C4}" srcOrd="1" destOrd="0" presId="urn:microsoft.com/office/officeart/2005/8/layout/orgChart1"/>
    <dgm:cxn modelId="{C4A0F48D-D0A2-014F-901C-A12D1C2FC4B3}" srcId="{F9AB3DBD-130A-694F-9E60-AAC7A7EDB535}" destId="{634853AF-C907-7449-BA29-E87F9A4F3ACA}" srcOrd="0" destOrd="0" parTransId="{004C177D-8640-6041-9686-E9660BE80497}" sibTransId="{EBC9D5E3-E7C7-1F43-A701-BB52CAD0DEF4}"/>
    <dgm:cxn modelId="{B158A290-3EB6-254F-874F-CECE0CA1264E}" srcId="{282050B8-C996-9B40-84A7-26CC91098286}" destId="{7AC197CA-5C96-F642-A233-FD0789E267F8}" srcOrd="4" destOrd="0" parTransId="{EDB66064-4FD5-8547-96C1-FAD73574431D}" sibTransId="{C504E0A0-8D09-2E4D-B1B2-4E9D7E49AAA8}"/>
    <dgm:cxn modelId="{BFA0C691-36CA-9F43-9530-C0DC954EF204}" type="presOf" srcId="{60292DF4-0EB1-024C-88EA-1B93AA489F8B}" destId="{D14A4F42-F07E-5C46-86E0-6F244332691C}" srcOrd="0" destOrd="0" presId="urn:microsoft.com/office/officeart/2005/8/layout/orgChart1"/>
    <dgm:cxn modelId="{D2009F9C-F7D8-2149-A23C-73AC4961B319}" type="presOf" srcId="{924D0C87-42FB-D642-9B14-F693FFDE6822}" destId="{A99C245F-128E-F649-AD94-DCC41051173C}" srcOrd="0" destOrd="0" presId="urn:microsoft.com/office/officeart/2005/8/layout/orgChart1"/>
    <dgm:cxn modelId="{ADB78CA0-08F3-7D45-AAD4-7ED7935743C0}" type="presOf" srcId="{BE85F8C0-5C8E-4942-AAF4-801E3C2760BC}" destId="{17016F31-8282-1A46-AAB0-A9124CA0E179}" srcOrd="1" destOrd="0" presId="urn:microsoft.com/office/officeart/2005/8/layout/orgChart1"/>
    <dgm:cxn modelId="{8FC71DA1-69AA-EF49-AA38-F9BCEFD3F03F}" type="presOf" srcId="{EEBB34FD-C756-0544-BF19-27D932B4635D}" destId="{187BBABA-3D21-0841-A08A-268116427662}" srcOrd="0" destOrd="0" presId="urn:microsoft.com/office/officeart/2005/8/layout/orgChart1"/>
    <dgm:cxn modelId="{8B7DBCA2-3D8B-7C4F-9CFE-C417900E9F98}" type="presOf" srcId="{07F00C1A-B1CC-3F42-B031-A9B685B9DE22}" destId="{69B8C018-022A-2546-B899-04636C8A2A7B}" srcOrd="1" destOrd="0" presId="urn:microsoft.com/office/officeart/2005/8/layout/orgChart1"/>
    <dgm:cxn modelId="{E168ECA4-F127-D847-8BF1-D7B7B7FCB186}" type="presOf" srcId="{CA4FCC3A-A0CA-3649-9165-5125F7F4874A}" destId="{F5F9F958-B188-8A4B-B8BB-AEAFE5075D5B}" srcOrd="1" destOrd="0" presId="urn:microsoft.com/office/officeart/2005/8/layout/orgChart1"/>
    <dgm:cxn modelId="{806084A8-F99D-3447-9D24-818DBFF55545}" srcId="{F9AB3DBD-130A-694F-9E60-AAC7A7EDB535}" destId="{F5ECC43D-577A-414F-B925-737DACF1A2C3}" srcOrd="1" destOrd="0" parTransId="{D09DCE00-47FB-1548-A5FA-E69A92C8ED33}" sibTransId="{0B51A2F9-E3C9-3742-B9E4-F480F4C60139}"/>
    <dgm:cxn modelId="{69AE09A9-BF6F-274A-BDCC-04057559D630}" type="presOf" srcId="{3E2B9891-6E04-D24A-9E24-6C2720DAF163}" destId="{6F94FAF5-BA10-5348-9121-7CC927B2A257}" srcOrd="0" destOrd="0" presId="urn:microsoft.com/office/officeart/2005/8/layout/orgChart1"/>
    <dgm:cxn modelId="{49EA80A9-79B5-6E47-AB07-457450C1777A}" type="presOf" srcId="{6DB933D7-30BC-E14C-AF42-AFAA9D88D07C}" destId="{8221F058-3BAE-DA42-B74C-61FF5BF7BD0F}" srcOrd="1" destOrd="0" presId="urn:microsoft.com/office/officeart/2005/8/layout/orgChart1"/>
    <dgm:cxn modelId="{53B5AFA9-E046-744D-9892-1DE091A65287}" type="presOf" srcId="{A318F1AE-4CD9-2346-93B3-7DA5A85747DB}" destId="{60088EC7-1D99-B74F-B7C7-CE3F47936845}" srcOrd="0" destOrd="0" presId="urn:microsoft.com/office/officeart/2005/8/layout/orgChart1"/>
    <dgm:cxn modelId="{BBCDE1AB-D7A6-D74B-96C5-92DA34F9D8AA}" srcId="{9C970106-E28F-1D47-8589-F8C35C98DA05}" destId="{7B9BADD3-877D-8345-943F-ACE03738DA37}" srcOrd="0" destOrd="0" parTransId="{7E0F0FE1-B1C3-8940-97B3-F857B591780C}" sibTransId="{08D63FA6-0686-9746-A37B-0DEF3604EB7B}"/>
    <dgm:cxn modelId="{998393AC-35BD-6945-B17E-7BD4386FEAAF}" type="presOf" srcId="{02EA1118-7502-7145-8BC4-7A9BEEA9F2D6}" destId="{F492F1AE-4A15-D345-A1AF-CB0ED1365885}" srcOrd="1" destOrd="0" presId="urn:microsoft.com/office/officeart/2005/8/layout/orgChart1"/>
    <dgm:cxn modelId="{4D0CD4AE-8DFD-3649-A1C2-AE1308B126E7}" type="presOf" srcId="{5C347B28-B68E-F943-811D-2B9C9390F805}" destId="{D2A38B01-F4BB-264C-8526-6A01C29256B5}" srcOrd="0" destOrd="0" presId="urn:microsoft.com/office/officeart/2005/8/layout/orgChart1"/>
    <dgm:cxn modelId="{7C7D74AF-5C5D-3A4A-A086-3CA9DD7DA1F6}" type="presOf" srcId="{EBADF36F-6911-5E4D-8F34-F48069D475FB}" destId="{4DD88FE3-F9F9-8D4D-B095-34C20119F063}" srcOrd="0" destOrd="0" presId="urn:microsoft.com/office/officeart/2005/8/layout/orgChart1"/>
    <dgm:cxn modelId="{D89722B5-377E-7744-9FCF-E5B9134ADC78}" type="presOf" srcId="{634853AF-C907-7449-BA29-E87F9A4F3ACA}" destId="{E6DB45BB-9E71-3442-9269-BA32159514BC}" srcOrd="1" destOrd="0" presId="urn:microsoft.com/office/officeart/2005/8/layout/orgChart1"/>
    <dgm:cxn modelId="{570EF2B5-650C-5A4D-833E-EFBD154CB3AC}" type="presOf" srcId="{6629CF3D-6D17-BC49-AFC5-EAC522F81B78}" destId="{FE6A0563-4339-C643-9D3A-473D1977A919}" srcOrd="0" destOrd="0" presId="urn:microsoft.com/office/officeart/2005/8/layout/orgChart1"/>
    <dgm:cxn modelId="{5625D1B7-7D68-D041-BE6B-B0FA073D7369}" type="presOf" srcId="{6DB933D7-30BC-E14C-AF42-AFAA9D88D07C}" destId="{EC79ECC8-BBDF-B74B-BC8E-2657BFCA4465}" srcOrd="0" destOrd="0" presId="urn:microsoft.com/office/officeart/2005/8/layout/orgChart1"/>
    <dgm:cxn modelId="{C1ED8BB9-56A9-F748-BE6B-BCF3E0C80D47}" srcId="{CA4FCC3A-A0CA-3649-9165-5125F7F4874A}" destId="{DF0B4481-5455-524E-A1F1-C0A8663FD24F}" srcOrd="0" destOrd="0" parTransId="{A77732AA-7F79-DD44-B227-B55810B9AB0F}" sibTransId="{5076EFB2-BF4A-0848-909A-66BFB18FFA01}"/>
    <dgm:cxn modelId="{09075BBA-9A48-5B47-A671-0CAA332E5DB2}" srcId="{282050B8-C996-9B40-84A7-26CC91098286}" destId="{D05F2661-0402-CC4D-AC3C-06C2A209D329}" srcOrd="2" destOrd="0" parTransId="{E2C1AF15-79D3-FC47-A078-FFD49DA0CDB3}" sibTransId="{E3C55A93-111B-164E-868F-CBDED153C6D6}"/>
    <dgm:cxn modelId="{B39DF7BB-5C95-C34B-8338-0170D0A23651}" type="presOf" srcId="{D09DCE00-47FB-1548-A5FA-E69A92C8ED33}" destId="{FC89FECD-DAD4-EE46-8AA8-DBD9F86AFB46}" srcOrd="0" destOrd="0" presId="urn:microsoft.com/office/officeart/2005/8/layout/orgChart1"/>
    <dgm:cxn modelId="{432550BE-1CAF-F745-92C5-29D3B57BF12E}" type="presOf" srcId="{A0768C54-7360-DD45-98BE-32F4A5F2CC49}" destId="{BA671CD4-925E-1147-AE1F-EB4630D5D469}" srcOrd="0" destOrd="0" presId="urn:microsoft.com/office/officeart/2005/8/layout/orgChart1"/>
    <dgm:cxn modelId="{4585D1BE-8356-4D41-9B05-97EB60C09B52}" type="presOf" srcId="{BFFE2ED9-366F-D14D-9257-D21E18D88B7A}" destId="{36A544E1-31A6-E346-9125-891D39350896}" srcOrd="1" destOrd="0" presId="urn:microsoft.com/office/officeart/2005/8/layout/orgChart1"/>
    <dgm:cxn modelId="{434BDDC3-B0DD-FE4A-9A38-5DE27A3652DB}" srcId="{9C970106-E28F-1D47-8589-F8C35C98DA05}" destId="{D00EB5E1-1F3C-F34A-A612-A1BA63416589}" srcOrd="1" destOrd="0" parTransId="{61B2D1BF-7936-554D-ABA7-F2EDA1BD5D76}" sibTransId="{43216E13-7943-B34B-BFE4-DD3F9BFAF4D9}"/>
    <dgm:cxn modelId="{FACA99C4-8EA6-4E49-AEDB-5EBFE94886E2}" type="presOf" srcId="{7E0F0FE1-B1C3-8940-97B3-F857B591780C}" destId="{541B0189-669B-F440-9F86-6C867678FF69}" srcOrd="0" destOrd="0" presId="urn:microsoft.com/office/officeart/2005/8/layout/orgChart1"/>
    <dgm:cxn modelId="{E18FDDC4-304E-9649-AB28-F3DF25AEA654}" type="presOf" srcId="{9509977E-5AFA-2C4B-ABC0-5946C88488FE}" destId="{00437399-D5A9-2949-9828-7D5FD2D9F3A2}" srcOrd="0" destOrd="0" presId="urn:microsoft.com/office/officeart/2005/8/layout/orgChart1"/>
    <dgm:cxn modelId="{FEE1E6C4-DD4F-0F42-95FF-606C2334DE24}" type="presOf" srcId="{BFFE2ED9-366F-D14D-9257-D21E18D88B7A}" destId="{9119C24A-3DC4-4345-9282-80755E6D2FCD}" srcOrd="0" destOrd="0" presId="urn:microsoft.com/office/officeart/2005/8/layout/orgChart1"/>
    <dgm:cxn modelId="{971E4CCB-A2F0-1B40-8139-CB942699D3D3}" type="presOf" srcId="{BCDE5CDF-062B-2E4F-9149-8366CE65B4FC}" destId="{2772C9F1-1018-7847-8A08-84731D179369}" srcOrd="1" destOrd="0" presId="urn:microsoft.com/office/officeart/2005/8/layout/orgChart1"/>
    <dgm:cxn modelId="{2DAB88CD-A0CA-764E-BD4F-3DFF84189729}" type="presOf" srcId="{F9AB3DBD-130A-694F-9E60-AAC7A7EDB535}" destId="{625415DE-CE4D-5348-BBEE-67B78C0E3D7E}" srcOrd="1" destOrd="0" presId="urn:microsoft.com/office/officeart/2005/8/layout/orgChart1"/>
    <dgm:cxn modelId="{D2AE64D0-ACD4-344E-B47E-1665AD529604}" type="presOf" srcId="{07F00C1A-B1CC-3F42-B031-A9B685B9DE22}" destId="{3CF3BB51-CD72-164E-83C8-B1EB2DF22462}" srcOrd="0" destOrd="0" presId="urn:microsoft.com/office/officeart/2005/8/layout/orgChart1"/>
    <dgm:cxn modelId="{0D19A7D0-1F1E-C44F-A462-132F28E715EF}" srcId="{BCDE5CDF-062B-2E4F-9149-8366CE65B4FC}" destId="{897D8460-38ED-044F-AE61-5C7CD440F2AC}" srcOrd="1" destOrd="0" parTransId="{EEBB34FD-C756-0544-BF19-27D932B4635D}" sibTransId="{DB553BEA-D091-3545-A73C-B65C0BA90965}"/>
    <dgm:cxn modelId="{424641D1-8D6F-9948-B0FD-2E3517068BD7}" type="presOf" srcId="{282050B8-C996-9B40-84A7-26CC91098286}" destId="{A4134A74-D7FA-A34D-8B1A-A027213D2CC3}" srcOrd="0" destOrd="0" presId="urn:microsoft.com/office/officeart/2005/8/layout/orgChart1"/>
    <dgm:cxn modelId="{3129C1D1-BFE8-BF4C-B27A-0F9E73D30DFC}" type="presOf" srcId="{CA4FCC3A-A0CA-3649-9165-5125F7F4874A}" destId="{37CA79D1-A44B-BE43-B3E3-30C8D8F5B722}" srcOrd="0" destOrd="0" presId="urn:microsoft.com/office/officeart/2005/8/layout/orgChart1"/>
    <dgm:cxn modelId="{FA6E5ED4-9EB2-764C-9C7C-FC8953F354A7}" type="presOf" srcId="{0737B9B0-05FE-3149-867A-AB716C400CD2}" destId="{B8B61B25-796F-FF49-AC3E-648C8C7619F1}" srcOrd="0" destOrd="0" presId="urn:microsoft.com/office/officeart/2005/8/layout/orgChart1"/>
    <dgm:cxn modelId="{DB98FAD7-EDC6-EC44-A569-97EEBE404543}" type="presOf" srcId="{7AC197CA-5C96-F642-A233-FD0789E267F8}" destId="{83D5F208-BE4E-AC41-ABD0-EA2D9FB7079C}" srcOrd="0" destOrd="0" presId="urn:microsoft.com/office/officeart/2005/8/layout/orgChart1"/>
    <dgm:cxn modelId="{CC2247D8-29EB-1C41-B047-16AEF3B65C67}" type="presOf" srcId="{BE85F8C0-5C8E-4942-AAF4-801E3C2760BC}" destId="{286358BB-450E-B440-8442-A677991750C6}" srcOrd="0" destOrd="0" presId="urn:microsoft.com/office/officeart/2005/8/layout/orgChart1"/>
    <dgm:cxn modelId="{6FCBF0D9-17DB-A749-A0C4-B5C3BA40CFCF}" type="presOf" srcId="{92D68840-391E-4B4F-93A8-18E4DD0B02EE}" destId="{8ADB5C14-76EC-2045-95CC-7468551A7819}" srcOrd="0" destOrd="0" presId="urn:microsoft.com/office/officeart/2005/8/layout/orgChart1"/>
    <dgm:cxn modelId="{BBCEEDDD-0FFD-EF4C-BDA4-1B546B723C0C}" type="presOf" srcId="{AC06EF1E-B6CE-6F40-B679-FCC7FE65DECD}" destId="{585F6C27-4C7C-3C45-A2B4-40FBDDE64365}" srcOrd="0" destOrd="0" presId="urn:microsoft.com/office/officeart/2005/8/layout/orgChart1"/>
    <dgm:cxn modelId="{810062DF-5E0E-1D4C-9CD0-42EAB94FA680}" type="presOf" srcId="{1D31EB7D-2924-F04B-8D88-B96EB1FD0C40}" destId="{D62C62BE-42C2-7842-A9EC-B711C8E84920}" srcOrd="0" destOrd="0" presId="urn:microsoft.com/office/officeart/2005/8/layout/orgChart1"/>
    <dgm:cxn modelId="{74FC41E0-0011-8246-B230-ADFAA3ACB651}" srcId="{CA4FCC3A-A0CA-3649-9165-5125F7F4874A}" destId="{F9AB3DBD-130A-694F-9E60-AAC7A7EDB535}" srcOrd="4" destOrd="0" parTransId="{E5E90BED-49B7-5D44-A459-7A89FAA1C7CD}" sibTransId="{233BEA0B-A8B9-5143-8B2E-F098FBD20519}"/>
    <dgm:cxn modelId="{1F60F8E2-8AC7-E144-A60E-32A960FE8683}" type="presOf" srcId="{1D31EB7D-2924-F04B-8D88-B96EB1FD0C40}" destId="{EA320C5E-9639-3F48-9E46-F6BDDE638DE6}" srcOrd="1" destOrd="0" presId="urn:microsoft.com/office/officeart/2005/8/layout/orgChart1"/>
    <dgm:cxn modelId="{C2F7F8E2-D0EF-A54F-B11D-42DA6F19A914}" type="presOf" srcId="{AC06EF1E-B6CE-6F40-B679-FCC7FE65DECD}" destId="{F142E289-4ADB-D947-A446-E60A77DA19DA}" srcOrd="1" destOrd="0" presId="urn:microsoft.com/office/officeart/2005/8/layout/orgChart1"/>
    <dgm:cxn modelId="{3FB2D1E7-AEC3-314D-8449-16F77B1A8323}" type="presOf" srcId="{DF0B4481-5455-524E-A1F1-C0A8663FD24F}" destId="{4DCA1736-2AAF-A24E-AC36-06DC095D598A}" srcOrd="0" destOrd="0" presId="urn:microsoft.com/office/officeart/2005/8/layout/orgChart1"/>
    <dgm:cxn modelId="{4ECF36E8-267C-2644-8424-E70EAE38A88E}" srcId="{DAB11EAC-6CE5-8C4A-9832-EE9788731E74}" destId="{AC06EF1E-B6CE-6F40-B679-FCC7FE65DECD}" srcOrd="0" destOrd="0" parTransId="{A035660C-E3DB-E646-AF6E-E4ECB691971A}" sibTransId="{3DF3B44B-E800-554B-B2AC-649A6EF0D8E5}"/>
    <dgm:cxn modelId="{655FCDE9-D132-824E-8A59-1F4141897924}" type="presOf" srcId="{A338F29F-B680-834A-821C-AEBC1BAB2D81}" destId="{F33DCFB9-77D6-9941-88BA-F28DD93FBF4F}" srcOrd="0" destOrd="0" presId="urn:microsoft.com/office/officeart/2005/8/layout/orgChart1"/>
    <dgm:cxn modelId="{B3F3B3EB-31EE-6C4B-97E2-42083ED6E07D}" type="presOf" srcId="{2BDC9D5E-E68E-8842-8D73-94A39CC8C0A1}" destId="{64ED31F3-95CC-6643-B5CF-6A04A4B2207A}" srcOrd="0" destOrd="0" presId="urn:microsoft.com/office/officeart/2005/8/layout/orgChart1"/>
    <dgm:cxn modelId="{B33A7BEE-BF75-FF48-8FC5-8B54566BC532}" type="presOf" srcId="{DF0B4481-5455-524E-A1F1-C0A8663FD24F}" destId="{76CD8682-D3DE-DE47-B110-0841C67975D4}" srcOrd="1" destOrd="0" presId="urn:microsoft.com/office/officeart/2005/8/layout/orgChart1"/>
    <dgm:cxn modelId="{9552A5EE-290F-1445-A8A1-F16318642351}" srcId="{DAB11EAC-6CE5-8C4A-9832-EE9788731E74}" destId="{5C347B28-B68E-F943-811D-2B9C9390F805}" srcOrd="2" destOrd="0" parTransId="{AFBC635C-5A5D-8949-B9E0-2AB582B69B64}" sibTransId="{17A416EA-4BAA-8E49-95ED-D0CF96CD216A}"/>
    <dgm:cxn modelId="{C24462EF-B2C4-1940-AE06-5F5B42718D14}" type="presOf" srcId="{F5ECC43D-577A-414F-B925-737DACF1A2C3}" destId="{F5FDBD94-D5A5-0B4A-85A1-C5EC91F2EE04}" srcOrd="0" destOrd="0" presId="urn:microsoft.com/office/officeart/2005/8/layout/orgChart1"/>
    <dgm:cxn modelId="{8B5538F0-E53F-F34E-ACE5-686B3BD541E4}" type="presOf" srcId="{FD95945C-3699-444E-A037-FF53BA895C86}" destId="{0C243204-DDA0-4B47-A067-FC02DD5FF33C}" srcOrd="1" destOrd="0" presId="urn:microsoft.com/office/officeart/2005/8/layout/orgChart1"/>
    <dgm:cxn modelId="{1760B5F0-1612-4F43-8E0B-2BFC8CB17D77}" srcId="{CA4FCC3A-A0CA-3649-9165-5125F7F4874A}" destId="{9C970106-E28F-1D47-8589-F8C35C98DA05}" srcOrd="2" destOrd="0" parTransId="{60292DF4-0EB1-024C-88EA-1B93AA489F8B}" sibTransId="{27866322-B806-BD49-905D-44918138F233}"/>
    <dgm:cxn modelId="{E3FA73F2-6B03-9A4F-B3C4-2AC177BBE4CA}" srcId="{282050B8-C996-9B40-84A7-26CC91098286}" destId="{BE4F66C5-6FE0-C146-B91E-C8E47C9C6007}" srcOrd="0" destOrd="0" parTransId="{5BC18F7A-7E84-404A-8AE4-B260D58EBF14}" sibTransId="{15F3EF45-38C8-9048-B7DD-DFE29AE63280}"/>
    <dgm:cxn modelId="{E1150FF6-9DFA-3342-AFC4-7A24961E5976}" type="presOf" srcId="{04C667F9-CDC4-0D49-B6D4-6C41E465BA40}" destId="{ADDE1090-D7D6-1744-BB2A-A0F44574BE45}" srcOrd="0" destOrd="0" presId="urn:microsoft.com/office/officeart/2005/8/layout/orgChart1"/>
    <dgm:cxn modelId="{7B430FF7-2883-D642-B2CA-570373F2C3C0}" type="presOf" srcId="{5BC18F7A-7E84-404A-8AE4-B260D58EBF14}" destId="{0E09CEDA-A69D-FD41-9F1B-7F2555289701}" srcOrd="0" destOrd="0" presId="urn:microsoft.com/office/officeart/2005/8/layout/orgChart1"/>
    <dgm:cxn modelId="{D69405F8-BAC6-6045-94E5-ED2D58317ABD}" srcId="{6629CF3D-6D17-BC49-AFC5-EAC522F81B78}" destId="{BE85F8C0-5C8E-4942-AAF4-801E3C2760BC}" srcOrd="1" destOrd="0" parTransId="{92D68840-391E-4B4F-93A8-18E4DD0B02EE}" sibTransId="{B4EC4032-AE42-3C4D-8F1A-9B67F5B499DA}"/>
    <dgm:cxn modelId="{617034F9-96DB-284B-B6F0-EFDC11165955}" type="presOf" srcId="{6629CF3D-6D17-BC49-AFC5-EAC522F81B78}" destId="{45E94492-946C-2D40-B628-662A9B0F1680}" srcOrd="1" destOrd="0" presId="urn:microsoft.com/office/officeart/2005/8/layout/orgChart1"/>
    <dgm:cxn modelId="{258AE6F9-07E5-CF4C-B003-3B9A41CC1EEC}" type="presOf" srcId="{282050B8-C996-9B40-84A7-26CC91098286}" destId="{E410B0CB-6C52-1244-8A37-5F0B1B1CE5E9}" srcOrd="1" destOrd="0" presId="urn:microsoft.com/office/officeart/2005/8/layout/orgChart1"/>
    <dgm:cxn modelId="{77B7EBF9-57A2-7A46-AF4F-1116FD746E1B}" type="presOf" srcId="{D05F2661-0402-CC4D-AC3C-06C2A209D329}" destId="{DE9B36A8-8988-7642-9C04-16BC3DE051C0}" srcOrd="1" destOrd="0" presId="urn:microsoft.com/office/officeart/2005/8/layout/orgChart1"/>
    <dgm:cxn modelId="{E92499FA-85A6-E04D-BEBD-3E67E00AB666}" type="presOf" srcId="{0737B9B0-05FE-3149-867A-AB716C400CD2}" destId="{43F51113-3B7D-D64D-B3C1-CEB35005AC68}" srcOrd="1" destOrd="0" presId="urn:microsoft.com/office/officeart/2005/8/layout/orgChart1"/>
    <dgm:cxn modelId="{A121DB73-056D-7841-AD9A-0A1087F0EE54}" type="presParOf" srcId="{B101845F-D1FE-E145-9C06-326D279D3E63}" destId="{A3A28B60-EB2D-274C-B0AF-468F658BB923}" srcOrd="0" destOrd="0" presId="urn:microsoft.com/office/officeart/2005/8/layout/orgChart1"/>
    <dgm:cxn modelId="{18CD0954-47CD-3E4A-8C7A-3AF7BB1DA41F}" type="presParOf" srcId="{A3A28B60-EB2D-274C-B0AF-468F658BB923}" destId="{BD594F05-6B8B-B344-884A-CDF79817A583}" srcOrd="0" destOrd="0" presId="urn:microsoft.com/office/officeart/2005/8/layout/orgChart1"/>
    <dgm:cxn modelId="{8872F06B-4B55-B646-9F4E-DF6293871B82}" type="presParOf" srcId="{BD594F05-6B8B-B344-884A-CDF79817A583}" destId="{37CA79D1-A44B-BE43-B3E3-30C8D8F5B722}" srcOrd="0" destOrd="0" presId="urn:microsoft.com/office/officeart/2005/8/layout/orgChart1"/>
    <dgm:cxn modelId="{CCCAD8E0-4DAA-A34C-8B01-D9E28BA7AF59}" type="presParOf" srcId="{BD594F05-6B8B-B344-884A-CDF79817A583}" destId="{F5F9F958-B188-8A4B-B8BB-AEAFE5075D5B}" srcOrd="1" destOrd="0" presId="urn:microsoft.com/office/officeart/2005/8/layout/orgChart1"/>
    <dgm:cxn modelId="{EBEFAA96-D8E8-AA49-8DA3-D8FBD6298F36}" type="presParOf" srcId="{A3A28B60-EB2D-274C-B0AF-468F658BB923}" destId="{25DAB3FD-9DAE-514C-9549-08DFF4671288}" srcOrd="1" destOrd="0" presId="urn:microsoft.com/office/officeart/2005/8/layout/orgChart1"/>
    <dgm:cxn modelId="{8EB98D18-7824-1D41-8DEE-6E3D06E374DC}" type="presParOf" srcId="{25DAB3FD-9DAE-514C-9549-08DFF4671288}" destId="{9B86A04C-3B89-944B-804F-204AE6FA52B8}" srcOrd="0" destOrd="0" presId="urn:microsoft.com/office/officeart/2005/8/layout/orgChart1"/>
    <dgm:cxn modelId="{DE7BC49C-0230-7B47-B8FB-6A46A3745A5E}" type="presParOf" srcId="{25DAB3FD-9DAE-514C-9549-08DFF4671288}" destId="{583F036C-164C-844F-80E8-42096108957E}" srcOrd="1" destOrd="0" presId="urn:microsoft.com/office/officeart/2005/8/layout/orgChart1"/>
    <dgm:cxn modelId="{722872A0-41A6-8D48-BF34-D25FEFD0AC89}" type="presParOf" srcId="{583F036C-164C-844F-80E8-42096108957E}" destId="{B510F4CE-6646-0146-B8FF-480E75372B58}" srcOrd="0" destOrd="0" presId="urn:microsoft.com/office/officeart/2005/8/layout/orgChart1"/>
    <dgm:cxn modelId="{E95D1833-68AE-334D-AE02-AB0003936713}" type="presParOf" srcId="{B510F4CE-6646-0146-B8FF-480E75372B58}" destId="{4DCA1736-2AAF-A24E-AC36-06DC095D598A}" srcOrd="0" destOrd="0" presId="urn:microsoft.com/office/officeart/2005/8/layout/orgChart1"/>
    <dgm:cxn modelId="{BCBA70CE-495D-874E-B917-E8BDDA2EC860}" type="presParOf" srcId="{B510F4CE-6646-0146-B8FF-480E75372B58}" destId="{76CD8682-D3DE-DE47-B110-0841C67975D4}" srcOrd="1" destOrd="0" presId="urn:microsoft.com/office/officeart/2005/8/layout/orgChart1"/>
    <dgm:cxn modelId="{F443FF36-5773-914A-BA95-2E20E6199B7B}" type="presParOf" srcId="{583F036C-164C-844F-80E8-42096108957E}" destId="{654F506A-D4DE-A247-8289-7EBFAA50CF45}" srcOrd="1" destOrd="0" presId="urn:microsoft.com/office/officeart/2005/8/layout/orgChart1"/>
    <dgm:cxn modelId="{C8EABFF1-94A0-3C44-8798-2D54F6794523}" type="presParOf" srcId="{654F506A-D4DE-A247-8289-7EBFAA50CF45}" destId="{43C47D2E-4F76-894F-953C-96407437DF43}" srcOrd="0" destOrd="0" presId="urn:microsoft.com/office/officeart/2005/8/layout/orgChart1"/>
    <dgm:cxn modelId="{D1007E11-43C6-A543-9D2E-35BB1DB1CFD3}" type="presParOf" srcId="{654F506A-D4DE-A247-8289-7EBFAA50CF45}" destId="{BBDE7651-2BFF-6E43-9452-291FE86AA6A9}" srcOrd="1" destOrd="0" presId="urn:microsoft.com/office/officeart/2005/8/layout/orgChart1"/>
    <dgm:cxn modelId="{0C467F65-3F41-8F4B-934B-ABD2163CA4EB}" type="presParOf" srcId="{BBDE7651-2BFF-6E43-9452-291FE86AA6A9}" destId="{71CC41D2-6D5F-6F44-A220-A48F0A6A061B}" srcOrd="0" destOrd="0" presId="urn:microsoft.com/office/officeart/2005/8/layout/orgChart1"/>
    <dgm:cxn modelId="{02922672-7D5F-B24D-B8A2-D4EDDD42B3A4}" type="presParOf" srcId="{71CC41D2-6D5F-6F44-A220-A48F0A6A061B}" destId="{12218468-864A-7544-9563-A00F0F0F8C15}" srcOrd="0" destOrd="0" presId="urn:microsoft.com/office/officeart/2005/8/layout/orgChart1"/>
    <dgm:cxn modelId="{C1F8FA7D-5944-8C4E-99A1-B2B5E4336B20}" type="presParOf" srcId="{71CC41D2-6D5F-6F44-A220-A48F0A6A061B}" destId="{45126F0C-A22C-1C48-B49C-E39C76BE3B7C}" srcOrd="1" destOrd="0" presId="urn:microsoft.com/office/officeart/2005/8/layout/orgChart1"/>
    <dgm:cxn modelId="{D64470C8-E811-7047-964B-B8CBA23F0CDA}" type="presParOf" srcId="{BBDE7651-2BFF-6E43-9452-291FE86AA6A9}" destId="{E09D84FB-B9C6-7344-B6BF-9D4B6F303D13}" srcOrd="1" destOrd="0" presId="urn:microsoft.com/office/officeart/2005/8/layout/orgChart1"/>
    <dgm:cxn modelId="{EDFA5A91-8806-3347-81EC-8BB454E30DF1}" type="presParOf" srcId="{BBDE7651-2BFF-6E43-9452-291FE86AA6A9}" destId="{B5E98D9E-DDE3-8140-9FE7-93FEF0D22AB4}" srcOrd="2" destOrd="0" presId="urn:microsoft.com/office/officeart/2005/8/layout/orgChart1"/>
    <dgm:cxn modelId="{862CFA9E-7ED0-A14B-B284-0B6A95B15A1C}" type="presParOf" srcId="{654F506A-D4DE-A247-8289-7EBFAA50CF45}" destId="{6F94FAF5-BA10-5348-9121-7CC927B2A257}" srcOrd="2" destOrd="0" presId="urn:microsoft.com/office/officeart/2005/8/layout/orgChart1"/>
    <dgm:cxn modelId="{B9FA881C-9100-D648-9A11-8723193E5F99}" type="presParOf" srcId="{654F506A-D4DE-A247-8289-7EBFAA50CF45}" destId="{0DB2480E-6031-4541-BF46-D3B34EA9E3B9}" srcOrd="3" destOrd="0" presId="urn:microsoft.com/office/officeart/2005/8/layout/orgChart1"/>
    <dgm:cxn modelId="{5044AD9C-997F-1B40-9320-6D266C13C2DB}" type="presParOf" srcId="{0DB2480E-6031-4541-BF46-D3B34EA9E3B9}" destId="{2707D746-B0F3-5143-B942-94BE9C47C34C}" srcOrd="0" destOrd="0" presId="urn:microsoft.com/office/officeart/2005/8/layout/orgChart1"/>
    <dgm:cxn modelId="{E0E9796E-1743-BD4E-99BC-916C998B0798}" type="presParOf" srcId="{2707D746-B0F3-5143-B942-94BE9C47C34C}" destId="{B8B61B25-796F-FF49-AC3E-648C8C7619F1}" srcOrd="0" destOrd="0" presId="urn:microsoft.com/office/officeart/2005/8/layout/orgChart1"/>
    <dgm:cxn modelId="{031FC92F-60E9-9C41-9185-1C4A7B07DFAC}" type="presParOf" srcId="{2707D746-B0F3-5143-B942-94BE9C47C34C}" destId="{43F51113-3B7D-D64D-B3C1-CEB35005AC68}" srcOrd="1" destOrd="0" presId="urn:microsoft.com/office/officeart/2005/8/layout/orgChart1"/>
    <dgm:cxn modelId="{DA5D9AE1-60B4-AE47-A634-BFD2577A3904}" type="presParOf" srcId="{0DB2480E-6031-4541-BF46-D3B34EA9E3B9}" destId="{CE50C8EF-B589-6F4C-91C5-80E0DBD976E8}" srcOrd="1" destOrd="0" presId="urn:microsoft.com/office/officeart/2005/8/layout/orgChart1"/>
    <dgm:cxn modelId="{7C8925DE-D31E-5545-A803-1D6B491416A0}" type="presParOf" srcId="{0DB2480E-6031-4541-BF46-D3B34EA9E3B9}" destId="{74AD3B54-6B7F-1A48-A840-AFEA5E975B41}" srcOrd="2" destOrd="0" presId="urn:microsoft.com/office/officeart/2005/8/layout/orgChart1"/>
    <dgm:cxn modelId="{E56B6E92-D64C-4048-A645-4FC7B66E1358}" type="presParOf" srcId="{583F036C-164C-844F-80E8-42096108957E}" destId="{40FA7A5D-151D-014F-8200-71D9C6809E7C}" srcOrd="2" destOrd="0" presId="urn:microsoft.com/office/officeart/2005/8/layout/orgChart1"/>
    <dgm:cxn modelId="{BB6D6392-8E84-BB40-AEE4-2C9728CF6046}" type="presParOf" srcId="{25DAB3FD-9DAE-514C-9549-08DFF4671288}" destId="{ADDE1090-D7D6-1744-BB2A-A0F44574BE45}" srcOrd="2" destOrd="0" presId="urn:microsoft.com/office/officeart/2005/8/layout/orgChart1"/>
    <dgm:cxn modelId="{B0727D70-3FC4-B74F-A909-3BE69209B4E7}" type="presParOf" srcId="{25DAB3FD-9DAE-514C-9549-08DFF4671288}" destId="{1DD9AB35-766D-F44C-A62D-BADF63F99E69}" srcOrd="3" destOrd="0" presId="urn:microsoft.com/office/officeart/2005/8/layout/orgChart1"/>
    <dgm:cxn modelId="{65803EFE-F992-8747-A50A-1A0C17ED07CA}" type="presParOf" srcId="{1DD9AB35-766D-F44C-A62D-BADF63F99E69}" destId="{8516CE3D-5424-BF4B-9A5A-22EEEF1C3FF0}" srcOrd="0" destOrd="0" presId="urn:microsoft.com/office/officeart/2005/8/layout/orgChart1"/>
    <dgm:cxn modelId="{7A4E50A4-E19A-024C-9ED5-A2848310B0A0}" type="presParOf" srcId="{8516CE3D-5424-BF4B-9A5A-22EEEF1C3FF0}" destId="{A4134A74-D7FA-A34D-8B1A-A027213D2CC3}" srcOrd="0" destOrd="0" presId="urn:microsoft.com/office/officeart/2005/8/layout/orgChart1"/>
    <dgm:cxn modelId="{C56F1BB7-30C0-6942-AF90-8D415A2BE1DC}" type="presParOf" srcId="{8516CE3D-5424-BF4B-9A5A-22EEEF1C3FF0}" destId="{E410B0CB-6C52-1244-8A37-5F0B1B1CE5E9}" srcOrd="1" destOrd="0" presId="urn:microsoft.com/office/officeart/2005/8/layout/orgChart1"/>
    <dgm:cxn modelId="{1592EC17-D265-DA41-9BB5-EB6D49E4D049}" type="presParOf" srcId="{1DD9AB35-766D-F44C-A62D-BADF63F99E69}" destId="{527DF932-8CB9-A44F-856C-3E5C98EEFF5C}" srcOrd="1" destOrd="0" presId="urn:microsoft.com/office/officeart/2005/8/layout/orgChart1"/>
    <dgm:cxn modelId="{6DFC72D3-DDE4-7841-BD0F-97FA60305DD5}" type="presParOf" srcId="{527DF932-8CB9-A44F-856C-3E5C98EEFF5C}" destId="{0E09CEDA-A69D-FD41-9F1B-7F2555289701}" srcOrd="0" destOrd="0" presId="urn:microsoft.com/office/officeart/2005/8/layout/orgChart1"/>
    <dgm:cxn modelId="{1D3506F3-0B14-F84B-8A27-304DF990BFB1}" type="presParOf" srcId="{527DF932-8CB9-A44F-856C-3E5C98EEFF5C}" destId="{D47477CF-DD16-8443-A85D-4E0824A13E2F}" srcOrd="1" destOrd="0" presId="urn:microsoft.com/office/officeart/2005/8/layout/orgChart1"/>
    <dgm:cxn modelId="{A994EEFD-8DC0-AF4A-89B4-FB75CC587C62}" type="presParOf" srcId="{D47477CF-DD16-8443-A85D-4E0824A13E2F}" destId="{2757E4B9-7BAB-0F4C-96A8-E97C7617ED42}" srcOrd="0" destOrd="0" presId="urn:microsoft.com/office/officeart/2005/8/layout/orgChart1"/>
    <dgm:cxn modelId="{355AC3A1-9E9C-944A-A22F-73833D270DEA}" type="presParOf" srcId="{2757E4B9-7BAB-0F4C-96A8-E97C7617ED42}" destId="{BD613B93-0CDF-A140-8E37-31BBDC6D0225}" srcOrd="0" destOrd="0" presId="urn:microsoft.com/office/officeart/2005/8/layout/orgChart1"/>
    <dgm:cxn modelId="{B2821534-AC64-6049-B847-12CF4C78FCD2}" type="presParOf" srcId="{2757E4B9-7BAB-0F4C-96A8-E97C7617ED42}" destId="{22482A4F-12FB-DF4C-9604-33F30B5B4045}" srcOrd="1" destOrd="0" presId="urn:microsoft.com/office/officeart/2005/8/layout/orgChart1"/>
    <dgm:cxn modelId="{46FDFB05-8DBE-A445-92DC-653A6DD032C4}" type="presParOf" srcId="{D47477CF-DD16-8443-A85D-4E0824A13E2F}" destId="{119B3784-7E75-154F-9441-E064679DC484}" srcOrd="1" destOrd="0" presId="urn:microsoft.com/office/officeart/2005/8/layout/orgChart1"/>
    <dgm:cxn modelId="{553A2741-1D14-414B-AAA2-742EB568FFA0}" type="presParOf" srcId="{D47477CF-DD16-8443-A85D-4E0824A13E2F}" destId="{2889CEB4-C300-8B49-BC94-113EF51E29E3}" srcOrd="2" destOrd="0" presId="urn:microsoft.com/office/officeart/2005/8/layout/orgChart1"/>
    <dgm:cxn modelId="{4D06F2ED-5F8B-EF41-B8CC-69B23E076D6C}" type="presParOf" srcId="{527DF932-8CB9-A44F-856C-3E5C98EEFF5C}" destId="{00437399-D5A9-2949-9828-7D5FD2D9F3A2}" srcOrd="2" destOrd="0" presId="urn:microsoft.com/office/officeart/2005/8/layout/orgChart1"/>
    <dgm:cxn modelId="{FBB13B91-B7CF-874C-BE9B-197608E876A1}" type="presParOf" srcId="{527DF932-8CB9-A44F-856C-3E5C98EEFF5C}" destId="{2FEFC6C5-4322-F141-9F29-F939B19ABBD9}" srcOrd="3" destOrd="0" presId="urn:microsoft.com/office/officeart/2005/8/layout/orgChart1"/>
    <dgm:cxn modelId="{45C52816-2A5C-2F4B-A0D7-04A2E34F2B30}" type="presParOf" srcId="{2FEFC6C5-4322-F141-9F29-F939B19ABBD9}" destId="{11776027-7001-C44A-A8D2-B396767B0ADB}" srcOrd="0" destOrd="0" presId="urn:microsoft.com/office/officeart/2005/8/layout/orgChart1"/>
    <dgm:cxn modelId="{913DAC5E-A283-0041-A92B-F5E183099844}" type="presParOf" srcId="{11776027-7001-C44A-A8D2-B396767B0ADB}" destId="{9A29544E-F577-864E-9598-043E3C60DB1B}" srcOrd="0" destOrd="0" presId="urn:microsoft.com/office/officeart/2005/8/layout/orgChart1"/>
    <dgm:cxn modelId="{9D0D55D0-F5A2-F148-A232-367A0628EE8C}" type="presParOf" srcId="{11776027-7001-C44A-A8D2-B396767B0ADB}" destId="{639F41C9-F8E6-4943-883A-51E7581E6E23}" srcOrd="1" destOrd="0" presId="urn:microsoft.com/office/officeart/2005/8/layout/orgChart1"/>
    <dgm:cxn modelId="{2054FA69-583E-4047-BF84-2BAB7003D5E5}" type="presParOf" srcId="{2FEFC6C5-4322-F141-9F29-F939B19ABBD9}" destId="{D299A612-BA4C-6C4C-B8E4-B94F035EB67E}" srcOrd="1" destOrd="0" presId="urn:microsoft.com/office/officeart/2005/8/layout/orgChart1"/>
    <dgm:cxn modelId="{E59A72A8-6FB5-0042-B6DC-FA65595CCBD6}" type="presParOf" srcId="{2FEFC6C5-4322-F141-9F29-F939B19ABBD9}" destId="{F4436DAA-A896-3C46-9347-B2AB41F9367B}" srcOrd="2" destOrd="0" presId="urn:microsoft.com/office/officeart/2005/8/layout/orgChart1"/>
    <dgm:cxn modelId="{6DE5440E-498A-8347-BE8B-E1F9DFBD27FF}" type="presParOf" srcId="{527DF932-8CB9-A44F-856C-3E5C98EEFF5C}" destId="{00D74058-A08B-3B45-AF50-F83D464BC22F}" srcOrd="4" destOrd="0" presId="urn:microsoft.com/office/officeart/2005/8/layout/orgChart1"/>
    <dgm:cxn modelId="{0BD96DDC-28EA-934B-8F88-ABB0A063CCE2}" type="presParOf" srcId="{527DF932-8CB9-A44F-856C-3E5C98EEFF5C}" destId="{EA66EDEA-8885-C340-80FD-EC6756924F22}" srcOrd="5" destOrd="0" presId="urn:microsoft.com/office/officeart/2005/8/layout/orgChart1"/>
    <dgm:cxn modelId="{8916D643-7DBD-E749-A287-101CD981047E}" type="presParOf" srcId="{EA66EDEA-8885-C340-80FD-EC6756924F22}" destId="{F19AB7DC-8813-5C47-95BD-2A8E621AE9DA}" srcOrd="0" destOrd="0" presId="urn:microsoft.com/office/officeart/2005/8/layout/orgChart1"/>
    <dgm:cxn modelId="{D27A7704-39A4-8D4E-8CD2-2E53531CD36F}" type="presParOf" srcId="{F19AB7DC-8813-5C47-95BD-2A8E621AE9DA}" destId="{69EE45EF-4943-A14B-826B-AB16D4694559}" srcOrd="0" destOrd="0" presId="urn:microsoft.com/office/officeart/2005/8/layout/orgChart1"/>
    <dgm:cxn modelId="{56BD2D12-8059-B24C-ADBB-0260F4522B8C}" type="presParOf" srcId="{F19AB7DC-8813-5C47-95BD-2A8E621AE9DA}" destId="{DE9B36A8-8988-7642-9C04-16BC3DE051C0}" srcOrd="1" destOrd="0" presId="urn:microsoft.com/office/officeart/2005/8/layout/orgChart1"/>
    <dgm:cxn modelId="{31651C83-141C-F141-9776-2DAF04869942}" type="presParOf" srcId="{EA66EDEA-8885-C340-80FD-EC6756924F22}" destId="{5B776719-EE0A-634D-97F1-7704B749E96F}" srcOrd="1" destOrd="0" presId="urn:microsoft.com/office/officeart/2005/8/layout/orgChart1"/>
    <dgm:cxn modelId="{4A0470E5-B0A7-B940-A3B2-451F8421F784}" type="presParOf" srcId="{EA66EDEA-8885-C340-80FD-EC6756924F22}" destId="{FCA760BF-AF2B-6049-B5DE-8958A92AFC8F}" srcOrd="2" destOrd="0" presId="urn:microsoft.com/office/officeart/2005/8/layout/orgChart1"/>
    <dgm:cxn modelId="{A0455A93-E31C-174C-89D2-41EEAAFB89E0}" type="presParOf" srcId="{527DF932-8CB9-A44F-856C-3E5C98EEFF5C}" destId="{60088EC7-1D99-B74F-B7C7-CE3F47936845}" srcOrd="6" destOrd="0" presId="urn:microsoft.com/office/officeart/2005/8/layout/orgChart1"/>
    <dgm:cxn modelId="{5709E075-6436-B74E-8467-11B4BFFB27C6}" type="presParOf" srcId="{527DF932-8CB9-A44F-856C-3E5C98EEFF5C}" destId="{61DA914B-4D82-6C4B-B14C-C49EB34CCD50}" srcOrd="7" destOrd="0" presId="urn:microsoft.com/office/officeart/2005/8/layout/orgChart1"/>
    <dgm:cxn modelId="{D8299391-E025-B246-A50B-C60903530697}" type="presParOf" srcId="{61DA914B-4D82-6C4B-B14C-C49EB34CCD50}" destId="{E9E87475-FFCF-BF47-8EA3-E024A9D3133D}" srcOrd="0" destOrd="0" presId="urn:microsoft.com/office/officeart/2005/8/layout/orgChart1"/>
    <dgm:cxn modelId="{9C440967-E421-6D44-8D59-175DCD3955EE}" type="presParOf" srcId="{E9E87475-FFCF-BF47-8EA3-E024A9D3133D}" destId="{FF55C0CF-57F9-3A4F-91C0-37B9C8B289C2}" srcOrd="0" destOrd="0" presId="urn:microsoft.com/office/officeart/2005/8/layout/orgChart1"/>
    <dgm:cxn modelId="{6C5A2D5F-E703-EE4B-B980-AB1A1FC9EC19}" type="presParOf" srcId="{E9E87475-FFCF-BF47-8EA3-E024A9D3133D}" destId="{0C243204-DDA0-4B47-A067-FC02DD5FF33C}" srcOrd="1" destOrd="0" presId="urn:microsoft.com/office/officeart/2005/8/layout/orgChart1"/>
    <dgm:cxn modelId="{3903D6A3-8EB7-5745-9C8A-A722A97EC446}" type="presParOf" srcId="{61DA914B-4D82-6C4B-B14C-C49EB34CCD50}" destId="{7E5CE4C7-184B-D746-A1D1-0DDD2D0AB5F2}" srcOrd="1" destOrd="0" presId="urn:microsoft.com/office/officeart/2005/8/layout/orgChart1"/>
    <dgm:cxn modelId="{DF507E56-2238-564E-8641-7E911ABBEE4A}" type="presParOf" srcId="{61DA914B-4D82-6C4B-B14C-C49EB34CCD50}" destId="{A7D0F961-7BE3-D04F-9823-137F828C8CD2}" srcOrd="2" destOrd="0" presId="urn:microsoft.com/office/officeart/2005/8/layout/orgChart1"/>
    <dgm:cxn modelId="{BAB6A34B-B9A6-1C49-9F76-E954B1C1BA35}" type="presParOf" srcId="{527DF932-8CB9-A44F-856C-3E5C98EEFF5C}" destId="{981BB2A3-A86E-5848-911E-F49A21B2301F}" srcOrd="8" destOrd="0" presId="urn:microsoft.com/office/officeart/2005/8/layout/orgChart1"/>
    <dgm:cxn modelId="{063F341D-E034-0E4B-AF59-0B4E77231107}" type="presParOf" srcId="{527DF932-8CB9-A44F-856C-3E5C98EEFF5C}" destId="{898622EF-9AB1-9E43-BCF7-35BBC2C5EA1D}" srcOrd="9" destOrd="0" presId="urn:microsoft.com/office/officeart/2005/8/layout/orgChart1"/>
    <dgm:cxn modelId="{937EA51A-810F-4843-80EF-D7E02E82948B}" type="presParOf" srcId="{898622EF-9AB1-9E43-BCF7-35BBC2C5EA1D}" destId="{C17D8376-D043-3743-968E-92B7D2D0F44C}" srcOrd="0" destOrd="0" presId="urn:microsoft.com/office/officeart/2005/8/layout/orgChart1"/>
    <dgm:cxn modelId="{FE49DD76-4D68-0B49-AF0E-6C3547F1CE8C}" type="presParOf" srcId="{C17D8376-D043-3743-968E-92B7D2D0F44C}" destId="{83D5F208-BE4E-AC41-ABD0-EA2D9FB7079C}" srcOrd="0" destOrd="0" presId="urn:microsoft.com/office/officeart/2005/8/layout/orgChart1"/>
    <dgm:cxn modelId="{ABAED149-8712-104D-B28F-24C93B732B40}" type="presParOf" srcId="{C17D8376-D043-3743-968E-92B7D2D0F44C}" destId="{5DEFC960-4BAA-7046-AF64-E6ED8534DE5F}" srcOrd="1" destOrd="0" presId="urn:microsoft.com/office/officeart/2005/8/layout/orgChart1"/>
    <dgm:cxn modelId="{7397045C-F55B-9040-BBA0-E4FC50666665}" type="presParOf" srcId="{898622EF-9AB1-9E43-BCF7-35BBC2C5EA1D}" destId="{8CB32AF8-E27D-3847-98AF-D7C292E4FE47}" srcOrd="1" destOrd="0" presId="urn:microsoft.com/office/officeart/2005/8/layout/orgChart1"/>
    <dgm:cxn modelId="{3418B4E9-CF5C-F349-98E1-3786745E24B8}" type="presParOf" srcId="{898622EF-9AB1-9E43-BCF7-35BBC2C5EA1D}" destId="{1D91CE93-6394-DD47-900A-9EB37571E1A5}" srcOrd="2" destOrd="0" presId="urn:microsoft.com/office/officeart/2005/8/layout/orgChart1"/>
    <dgm:cxn modelId="{3C0E942B-72E2-D74C-8F44-811904B8D506}" type="presParOf" srcId="{1DD9AB35-766D-F44C-A62D-BADF63F99E69}" destId="{14AA2834-DA70-4346-80B8-7CB4328C0AEA}" srcOrd="2" destOrd="0" presId="urn:microsoft.com/office/officeart/2005/8/layout/orgChart1"/>
    <dgm:cxn modelId="{96866029-AF69-BB48-8010-08FCB60366F2}" type="presParOf" srcId="{25DAB3FD-9DAE-514C-9549-08DFF4671288}" destId="{D14A4F42-F07E-5C46-86E0-6F244332691C}" srcOrd="4" destOrd="0" presId="urn:microsoft.com/office/officeart/2005/8/layout/orgChart1"/>
    <dgm:cxn modelId="{19BBB279-4B69-744F-BA19-F31DF9D73749}" type="presParOf" srcId="{25DAB3FD-9DAE-514C-9549-08DFF4671288}" destId="{CFD70CA0-5D5B-C245-89BF-8FE498CC4B8D}" srcOrd="5" destOrd="0" presId="urn:microsoft.com/office/officeart/2005/8/layout/orgChart1"/>
    <dgm:cxn modelId="{831EFB21-472D-D84B-9B25-4195BE06C1DF}" type="presParOf" srcId="{CFD70CA0-5D5B-C245-89BF-8FE498CC4B8D}" destId="{3D1D1B09-A918-554D-BFA5-036C65B0DAE3}" srcOrd="0" destOrd="0" presId="urn:microsoft.com/office/officeart/2005/8/layout/orgChart1"/>
    <dgm:cxn modelId="{4C60686F-28A6-374F-B9BB-EB26CEACB04F}" type="presParOf" srcId="{3D1D1B09-A918-554D-BFA5-036C65B0DAE3}" destId="{EC87A494-34FC-9748-917C-13D4C4E36F30}" srcOrd="0" destOrd="0" presId="urn:microsoft.com/office/officeart/2005/8/layout/orgChart1"/>
    <dgm:cxn modelId="{63FBD391-FC92-1F40-8761-CE14A100447F}" type="presParOf" srcId="{3D1D1B09-A918-554D-BFA5-036C65B0DAE3}" destId="{D5F90A17-2029-7C42-A5EB-96F343A6EA10}" srcOrd="1" destOrd="0" presId="urn:microsoft.com/office/officeart/2005/8/layout/orgChart1"/>
    <dgm:cxn modelId="{76BA57F4-EE8B-F44D-B3C9-60AE41EDCBDC}" type="presParOf" srcId="{CFD70CA0-5D5B-C245-89BF-8FE498CC4B8D}" destId="{D94CAE69-0A47-A849-B689-8FED05FB4B2C}" srcOrd="1" destOrd="0" presId="urn:microsoft.com/office/officeart/2005/8/layout/orgChart1"/>
    <dgm:cxn modelId="{C45B76A2-CC58-EC43-A8FA-1992F91D9F9F}" type="presParOf" srcId="{D94CAE69-0A47-A849-B689-8FED05FB4B2C}" destId="{541B0189-669B-F440-9F86-6C867678FF69}" srcOrd="0" destOrd="0" presId="urn:microsoft.com/office/officeart/2005/8/layout/orgChart1"/>
    <dgm:cxn modelId="{3B0CDAFA-9BC8-D745-87E8-C80208557ABA}" type="presParOf" srcId="{D94CAE69-0A47-A849-B689-8FED05FB4B2C}" destId="{9BA7ECC3-A7E3-9646-8663-040A4AE12A9C}" srcOrd="1" destOrd="0" presId="urn:microsoft.com/office/officeart/2005/8/layout/orgChart1"/>
    <dgm:cxn modelId="{F830335E-1801-1846-B6C1-ADD8AD12A2E4}" type="presParOf" srcId="{9BA7ECC3-A7E3-9646-8663-040A4AE12A9C}" destId="{939C7E97-1075-154F-9E00-F9E0A2E6762B}" srcOrd="0" destOrd="0" presId="urn:microsoft.com/office/officeart/2005/8/layout/orgChart1"/>
    <dgm:cxn modelId="{087E6ED6-1777-4C4E-AC5A-711E5ADCCD59}" type="presParOf" srcId="{939C7E97-1075-154F-9E00-F9E0A2E6762B}" destId="{30A0EA82-1662-9341-95C0-0F78C6A9B9F3}" srcOrd="0" destOrd="0" presId="urn:microsoft.com/office/officeart/2005/8/layout/orgChart1"/>
    <dgm:cxn modelId="{66D1D0F1-7791-514B-93D9-E581EA015C9F}" type="presParOf" srcId="{939C7E97-1075-154F-9E00-F9E0A2E6762B}" destId="{6369DBAB-7EF4-0B42-BFCC-FEC75AD5B077}" srcOrd="1" destOrd="0" presId="urn:microsoft.com/office/officeart/2005/8/layout/orgChart1"/>
    <dgm:cxn modelId="{03205DD0-0AB2-EF49-8F34-DE12D2590A25}" type="presParOf" srcId="{9BA7ECC3-A7E3-9646-8663-040A4AE12A9C}" destId="{8AE49459-FBB9-8647-8815-2D1F85A6D4F8}" srcOrd="1" destOrd="0" presId="urn:microsoft.com/office/officeart/2005/8/layout/orgChart1"/>
    <dgm:cxn modelId="{5C04CFB0-1E93-6C41-A38A-E0DC29B6EF40}" type="presParOf" srcId="{9BA7ECC3-A7E3-9646-8663-040A4AE12A9C}" destId="{F51D26D5-693E-0746-A6A8-8932ED8A330D}" srcOrd="2" destOrd="0" presId="urn:microsoft.com/office/officeart/2005/8/layout/orgChart1"/>
    <dgm:cxn modelId="{3825D5F8-05C9-AF44-8C41-85439BD0503D}" type="presParOf" srcId="{D94CAE69-0A47-A849-B689-8FED05FB4B2C}" destId="{7CD6AB9B-8025-3F48-9ED8-60C034E6B259}" srcOrd="2" destOrd="0" presId="urn:microsoft.com/office/officeart/2005/8/layout/orgChart1"/>
    <dgm:cxn modelId="{7785FFC9-C21B-7E41-99C5-A4B49BB4CADF}" type="presParOf" srcId="{D94CAE69-0A47-A849-B689-8FED05FB4B2C}" destId="{887B9DB3-DED9-E747-9480-947A527946DB}" srcOrd="3" destOrd="0" presId="urn:microsoft.com/office/officeart/2005/8/layout/orgChart1"/>
    <dgm:cxn modelId="{B7C89BFA-52E5-1140-93A7-60524D88065A}" type="presParOf" srcId="{887B9DB3-DED9-E747-9480-947A527946DB}" destId="{485387B4-01E1-DE4E-91BD-C1F0066055C1}" srcOrd="0" destOrd="0" presId="urn:microsoft.com/office/officeart/2005/8/layout/orgChart1"/>
    <dgm:cxn modelId="{EB2F1AE5-C858-F24D-822A-7574C29BD29C}" type="presParOf" srcId="{485387B4-01E1-DE4E-91BD-C1F0066055C1}" destId="{8EBF39EA-9A38-854A-98F2-F1D5B027077C}" srcOrd="0" destOrd="0" presId="urn:microsoft.com/office/officeart/2005/8/layout/orgChart1"/>
    <dgm:cxn modelId="{5F6F13FC-95DC-8244-B3FF-B7B86BA6D437}" type="presParOf" srcId="{485387B4-01E1-DE4E-91BD-C1F0066055C1}" destId="{370DDCD5-0DCD-1E4F-8E8C-C58C2DE5C9C4}" srcOrd="1" destOrd="0" presId="urn:microsoft.com/office/officeart/2005/8/layout/orgChart1"/>
    <dgm:cxn modelId="{A835CA9B-3F8C-3B4A-A2E7-A3A1B2717ED6}" type="presParOf" srcId="{887B9DB3-DED9-E747-9480-947A527946DB}" destId="{89E3EBE3-84B7-1442-82C6-72C3A28490A9}" srcOrd="1" destOrd="0" presId="urn:microsoft.com/office/officeart/2005/8/layout/orgChart1"/>
    <dgm:cxn modelId="{32050D0A-D301-034E-9574-27B7B3C1020D}" type="presParOf" srcId="{887B9DB3-DED9-E747-9480-947A527946DB}" destId="{1FD7A052-3FAC-034E-9E5C-27A1E69AEECD}" srcOrd="2" destOrd="0" presId="urn:microsoft.com/office/officeart/2005/8/layout/orgChart1"/>
    <dgm:cxn modelId="{7EB1ECCE-6A81-A64E-BB4E-5F749A1CA220}" type="presParOf" srcId="{CFD70CA0-5D5B-C245-89BF-8FE498CC4B8D}" destId="{4DA368AD-1ECD-5F4C-A365-621F0BAFEEB2}" srcOrd="2" destOrd="0" presId="urn:microsoft.com/office/officeart/2005/8/layout/orgChart1"/>
    <dgm:cxn modelId="{05BF92EA-A866-074C-B3B2-07460A63BBC9}" type="presParOf" srcId="{25DAB3FD-9DAE-514C-9549-08DFF4671288}" destId="{64ED31F3-95CC-6643-B5CF-6A04A4B2207A}" srcOrd="6" destOrd="0" presId="urn:microsoft.com/office/officeart/2005/8/layout/orgChart1"/>
    <dgm:cxn modelId="{B77E29E9-A6E7-9144-B797-9DACC3FF5C1F}" type="presParOf" srcId="{25DAB3FD-9DAE-514C-9549-08DFF4671288}" destId="{D0A5A3FD-9D0C-C043-B3D1-8A75AE31B9C3}" srcOrd="7" destOrd="0" presId="urn:microsoft.com/office/officeart/2005/8/layout/orgChart1"/>
    <dgm:cxn modelId="{16029D22-A04D-9E42-90F2-099555996E09}" type="presParOf" srcId="{D0A5A3FD-9D0C-C043-B3D1-8A75AE31B9C3}" destId="{00D1741E-17CD-DA4A-BC26-6B4E54604E8A}" srcOrd="0" destOrd="0" presId="urn:microsoft.com/office/officeart/2005/8/layout/orgChart1"/>
    <dgm:cxn modelId="{A01FC634-5A35-214C-B487-17F0455793F7}" type="presParOf" srcId="{00D1741E-17CD-DA4A-BC26-6B4E54604E8A}" destId="{DDEF402C-C93E-A141-AA5D-2512C20796F6}" srcOrd="0" destOrd="0" presId="urn:microsoft.com/office/officeart/2005/8/layout/orgChart1"/>
    <dgm:cxn modelId="{C4FCA783-40C4-A148-9903-15A50041A197}" type="presParOf" srcId="{00D1741E-17CD-DA4A-BC26-6B4E54604E8A}" destId="{2772C9F1-1018-7847-8A08-84731D179369}" srcOrd="1" destOrd="0" presId="urn:microsoft.com/office/officeart/2005/8/layout/orgChart1"/>
    <dgm:cxn modelId="{8BA2A9E7-7D2F-B244-9D45-D1E8C7351547}" type="presParOf" srcId="{D0A5A3FD-9D0C-C043-B3D1-8A75AE31B9C3}" destId="{8C1F5D60-C5ED-FD4E-9226-5AAF2B4C5E7D}" srcOrd="1" destOrd="0" presId="urn:microsoft.com/office/officeart/2005/8/layout/orgChart1"/>
    <dgm:cxn modelId="{811244E6-420A-814D-87F4-F7FCBE96AA74}" type="presParOf" srcId="{8C1F5D60-C5ED-FD4E-9226-5AAF2B4C5E7D}" destId="{4688DF23-6971-FD40-9ED9-BF9E10CC1B25}" srcOrd="0" destOrd="0" presId="urn:microsoft.com/office/officeart/2005/8/layout/orgChart1"/>
    <dgm:cxn modelId="{9BC71603-C4DD-464E-B92E-C0B33FAFC8C9}" type="presParOf" srcId="{8C1F5D60-C5ED-FD4E-9226-5AAF2B4C5E7D}" destId="{D423C136-5841-A34A-BA27-2CCECC0D47FC}" srcOrd="1" destOrd="0" presId="urn:microsoft.com/office/officeart/2005/8/layout/orgChart1"/>
    <dgm:cxn modelId="{5CC277D0-FCCD-6E46-B785-4F57B736049C}" type="presParOf" srcId="{D423C136-5841-A34A-BA27-2CCECC0D47FC}" destId="{D90B2C6E-8F6B-4F43-BD22-B967FF9D1602}" srcOrd="0" destOrd="0" presId="urn:microsoft.com/office/officeart/2005/8/layout/orgChart1"/>
    <dgm:cxn modelId="{EAD18695-FF9B-6C40-94F1-A0FB4CDEE2BB}" type="presParOf" srcId="{D90B2C6E-8F6B-4F43-BD22-B967FF9D1602}" destId="{F33DCFB9-77D6-9941-88BA-F28DD93FBF4F}" srcOrd="0" destOrd="0" presId="urn:microsoft.com/office/officeart/2005/8/layout/orgChart1"/>
    <dgm:cxn modelId="{1251963E-B522-614D-A84E-3214FE208DCF}" type="presParOf" srcId="{D90B2C6E-8F6B-4F43-BD22-B967FF9D1602}" destId="{6B2B8BDE-06E1-A742-A1AC-E080297AEF37}" srcOrd="1" destOrd="0" presId="urn:microsoft.com/office/officeart/2005/8/layout/orgChart1"/>
    <dgm:cxn modelId="{F3D78EC5-7ED9-9F46-BF98-F62A2130C202}" type="presParOf" srcId="{D423C136-5841-A34A-BA27-2CCECC0D47FC}" destId="{3A148F5D-0217-5B41-849D-71AB4A31A606}" srcOrd="1" destOrd="0" presId="urn:microsoft.com/office/officeart/2005/8/layout/orgChart1"/>
    <dgm:cxn modelId="{80DC27E0-1467-AC40-89B2-845021FFF211}" type="presParOf" srcId="{D423C136-5841-A34A-BA27-2CCECC0D47FC}" destId="{D1CBA0FC-A52D-DA48-8604-7BCA814906FB}" srcOrd="2" destOrd="0" presId="urn:microsoft.com/office/officeart/2005/8/layout/orgChart1"/>
    <dgm:cxn modelId="{31D9A7CA-5EA0-4549-BFDA-117A53BE9E29}" type="presParOf" srcId="{8C1F5D60-C5ED-FD4E-9226-5AAF2B4C5E7D}" destId="{187BBABA-3D21-0841-A08A-268116427662}" srcOrd="2" destOrd="0" presId="urn:microsoft.com/office/officeart/2005/8/layout/orgChart1"/>
    <dgm:cxn modelId="{5D314F55-258A-7141-86D1-8FF3C5060720}" type="presParOf" srcId="{8C1F5D60-C5ED-FD4E-9226-5AAF2B4C5E7D}" destId="{C3A2A7D4-61C3-BA43-8298-9814EC9DF710}" srcOrd="3" destOrd="0" presId="urn:microsoft.com/office/officeart/2005/8/layout/orgChart1"/>
    <dgm:cxn modelId="{B3EF3BBF-A05C-504C-9E66-ADD716E467E7}" type="presParOf" srcId="{C3A2A7D4-61C3-BA43-8298-9814EC9DF710}" destId="{37F458BF-BB23-9D4C-9D76-14D9AE397880}" srcOrd="0" destOrd="0" presId="urn:microsoft.com/office/officeart/2005/8/layout/orgChart1"/>
    <dgm:cxn modelId="{CA1B4E00-74C3-3B40-8990-E16C230AA8CA}" type="presParOf" srcId="{37F458BF-BB23-9D4C-9D76-14D9AE397880}" destId="{0E6E775A-15E5-6340-9A11-2DDC17469858}" srcOrd="0" destOrd="0" presId="urn:microsoft.com/office/officeart/2005/8/layout/orgChart1"/>
    <dgm:cxn modelId="{6EA2FCE5-B625-DF4B-BAA7-3DA07CE95DD5}" type="presParOf" srcId="{37F458BF-BB23-9D4C-9D76-14D9AE397880}" destId="{D2B5FC82-56B3-FF47-B4A4-6FAAF7532D1D}" srcOrd="1" destOrd="0" presId="urn:microsoft.com/office/officeart/2005/8/layout/orgChart1"/>
    <dgm:cxn modelId="{4B952AB3-683A-FD4F-B210-01D34B5FA922}" type="presParOf" srcId="{C3A2A7D4-61C3-BA43-8298-9814EC9DF710}" destId="{61C345CE-23E1-6E4B-986A-9B2CC8FB9C7D}" srcOrd="1" destOrd="0" presId="urn:microsoft.com/office/officeart/2005/8/layout/orgChart1"/>
    <dgm:cxn modelId="{DE472E66-7C9D-9E4B-A8B0-428AF78A6D12}" type="presParOf" srcId="{C3A2A7D4-61C3-BA43-8298-9814EC9DF710}" destId="{70F9A1B8-D290-F742-B9AB-65DA07B1FF59}" srcOrd="2" destOrd="0" presId="urn:microsoft.com/office/officeart/2005/8/layout/orgChart1"/>
    <dgm:cxn modelId="{F35270E8-8471-CD46-B3D9-BE14756CB252}" type="presParOf" srcId="{8C1F5D60-C5ED-FD4E-9226-5AAF2B4C5E7D}" destId="{0E64D723-ACA3-A448-94A1-D48E8C3A27C1}" srcOrd="4" destOrd="0" presId="urn:microsoft.com/office/officeart/2005/8/layout/orgChart1"/>
    <dgm:cxn modelId="{E5E32DD9-E300-6A46-97B5-2F842F66A076}" type="presParOf" srcId="{8C1F5D60-C5ED-FD4E-9226-5AAF2B4C5E7D}" destId="{1314590F-AEF8-8C40-8441-3E6EC38A6208}" srcOrd="5" destOrd="0" presId="urn:microsoft.com/office/officeart/2005/8/layout/orgChart1"/>
    <dgm:cxn modelId="{4835DA89-F665-514E-AA7B-FBEB1D42F466}" type="presParOf" srcId="{1314590F-AEF8-8C40-8441-3E6EC38A6208}" destId="{C330F9D0-4373-9440-8961-147FA77892E2}" srcOrd="0" destOrd="0" presId="urn:microsoft.com/office/officeart/2005/8/layout/orgChart1"/>
    <dgm:cxn modelId="{B02D4258-1F31-9442-9A04-9E26159179A7}" type="presParOf" srcId="{C330F9D0-4373-9440-8961-147FA77892E2}" destId="{6A08AA17-27A5-1D47-B989-4A0192913ED3}" srcOrd="0" destOrd="0" presId="urn:microsoft.com/office/officeart/2005/8/layout/orgChart1"/>
    <dgm:cxn modelId="{E3E97C07-1694-154E-B951-1BFA3788EFB9}" type="presParOf" srcId="{C330F9D0-4373-9440-8961-147FA77892E2}" destId="{DC3BD7E9-D4E4-844A-A96D-7EED7F35C9A5}" srcOrd="1" destOrd="0" presId="urn:microsoft.com/office/officeart/2005/8/layout/orgChart1"/>
    <dgm:cxn modelId="{BE0A8F8D-15EE-AB40-939B-DEF7C3CD9891}" type="presParOf" srcId="{1314590F-AEF8-8C40-8441-3E6EC38A6208}" destId="{E2BFE9DE-C3FB-D24A-BFE2-A4547A04FF6B}" srcOrd="1" destOrd="0" presId="urn:microsoft.com/office/officeart/2005/8/layout/orgChart1"/>
    <dgm:cxn modelId="{A9F834A3-8448-C145-A756-79FDC08816DB}" type="presParOf" srcId="{1314590F-AEF8-8C40-8441-3E6EC38A6208}" destId="{81B00C86-B689-3046-9394-38B4B0109BDD}" srcOrd="2" destOrd="0" presId="urn:microsoft.com/office/officeart/2005/8/layout/orgChart1"/>
    <dgm:cxn modelId="{5D739E05-621F-FB41-A0CA-8008A294B422}" type="presParOf" srcId="{8C1F5D60-C5ED-FD4E-9226-5AAF2B4C5E7D}" destId="{E19E1F98-57FE-8E49-A3C9-8D5BDB529B2C}" srcOrd="6" destOrd="0" presId="urn:microsoft.com/office/officeart/2005/8/layout/orgChart1"/>
    <dgm:cxn modelId="{17D5681B-EAFD-064B-BEEC-413AF2089554}" type="presParOf" srcId="{8C1F5D60-C5ED-FD4E-9226-5AAF2B4C5E7D}" destId="{3B9C0F69-D720-0145-9DF5-52565C5C6FC7}" srcOrd="7" destOrd="0" presId="urn:microsoft.com/office/officeart/2005/8/layout/orgChart1"/>
    <dgm:cxn modelId="{0B0D2636-570E-984B-B9E9-9A0EF5113CD3}" type="presParOf" srcId="{3B9C0F69-D720-0145-9DF5-52565C5C6FC7}" destId="{8E1C3613-1A09-CC48-8F96-47B7779CCF2D}" srcOrd="0" destOrd="0" presId="urn:microsoft.com/office/officeart/2005/8/layout/orgChart1"/>
    <dgm:cxn modelId="{FF1CD22F-7A7B-C04A-9E91-4E9B4C5975C7}" type="presParOf" srcId="{8E1C3613-1A09-CC48-8F96-47B7779CCF2D}" destId="{278C3E27-898C-854D-882F-3A9AE6FF13A9}" srcOrd="0" destOrd="0" presId="urn:microsoft.com/office/officeart/2005/8/layout/orgChart1"/>
    <dgm:cxn modelId="{178FD480-5B1B-F846-96BE-B8274E32EE0A}" type="presParOf" srcId="{8E1C3613-1A09-CC48-8F96-47B7779CCF2D}" destId="{F492F1AE-4A15-D345-A1AF-CB0ED1365885}" srcOrd="1" destOrd="0" presId="urn:microsoft.com/office/officeart/2005/8/layout/orgChart1"/>
    <dgm:cxn modelId="{C278E89B-2E8D-524C-B696-0BD5ADC3B3B0}" type="presParOf" srcId="{3B9C0F69-D720-0145-9DF5-52565C5C6FC7}" destId="{5FE61DF4-CF22-334D-AC56-667F0ECEAD8C}" srcOrd="1" destOrd="0" presId="urn:microsoft.com/office/officeart/2005/8/layout/orgChart1"/>
    <dgm:cxn modelId="{0E092893-A9AF-8344-BC43-3332BA1B0132}" type="presParOf" srcId="{3B9C0F69-D720-0145-9DF5-52565C5C6FC7}" destId="{6287BDCF-AAC2-014B-8636-4C08CC249A49}" srcOrd="2" destOrd="0" presId="urn:microsoft.com/office/officeart/2005/8/layout/orgChart1"/>
    <dgm:cxn modelId="{8CB5BCF4-1E93-EC4E-A154-63B87C7E3235}" type="presParOf" srcId="{D0A5A3FD-9D0C-C043-B3D1-8A75AE31B9C3}" destId="{AB3D43E1-16C5-F740-AB6D-2F783B94E0FA}" srcOrd="2" destOrd="0" presId="urn:microsoft.com/office/officeart/2005/8/layout/orgChart1"/>
    <dgm:cxn modelId="{36748D34-C8ED-4D47-B6E1-CD5909FD06A0}" type="presParOf" srcId="{25DAB3FD-9DAE-514C-9549-08DFF4671288}" destId="{D90896A9-9B59-E440-AFC8-AA994F1EE1DD}" srcOrd="8" destOrd="0" presId="urn:microsoft.com/office/officeart/2005/8/layout/orgChart1"/>
    <dgm:cxn modelId="{BB8D4140-94A4-6B4B-85C4-784E2732F1C1}" type="presParOf" srcId="{25DAB3FD-9DAE-514C-9549-08DFF4671288}" destId="{B4E83A62-FB68-3647-ABFF-AEE03C09D838}" srcOrd="9" destOrd="0" presId="urn:microsoft.com/office/officeart/2005/8/layout/orgChart1"/>
    <dgm:cxn modelId="{5F8F13FD-5482-514D-A6EB-3029B7D8480C}" type="presParOf" srcId="{B4E83A62-FB68-3647-ABFF-AEE03C09D838}" destId="{B236DE3F-FB16-8C4D-990E-8ECEB8657ACD}" srcOrd="0" destOrd="0" presId="urn:microsoft.com/office/officeart/2005/8/layout/orgChart1"/>
    <dgm:cxn modelId="{37FFBB69-9262-DC4F-A4A3-763218255FBD}" type="presParOf" srcId="{B236DE3F-FB16-8C4D-990E-8ECEB8657ACD}" destId="{A38C9C0D-6D89-0A44-BFAD-87195BD22945}" srcOrd="0" destOrd="0" presId="urn:microsoft.com/office/officeart/2005/8/layout/orgChart1"/>
    <dgm:cxn modelId="{D6AD8BEB-394B-2D42-AD85-A7467C4E6C66}" type="presParOf" srcId="{B236DE3F-FB16-8C4D-990E-8ECEB8657ACD}" destId="{625415DE-CE4D-5348-BBEE-67B78C0E3D7E}" srcOrd="1" destOrd="0" presId="urn:microsoft.com/office/officeart/2005/8/layout/orgChart1"/>
    <dgm:cxn modelId="{E14D9F58-100E-D542-B9BF-8DFA4C4B2DBF}" type="presParOf" srcId="{B4E83A62-FB68-3647-ABFF-AEE03C09D838}" destId="{23012BB8-3E14-F148-A830-52269653AE62}" srcOrd="1" destOrd="0" presId="urn:microsoft.com/office/officeart/2005/8/layout/orgChart1"/>
    <dgm:cxn modelId="{DB3ED875-66D3-B946-A98D-6381EA51585D}" type="presParOf" srcId="{23012BB8-3E14-F148-A830-52269653AE62}" destId="{FE210192-AB6F-1545-9F24-81F69F3557A2}" srcOrd="0" destOrd="0" presId="urn:microsoft.com/office/officeart/2005/8/layout/orgChart1"/>
    <dgm:cxn modelId="{0C578330-1157-B547-A024-8DA29BEB88A3}" type="presParOf" srcId="{23012BB8-3E14-F148-A830-52269653AE62}" destId="{907C7256-D6F2-8D4B-AAFD-B40244986400}" srcOrd="1" destOrd="0" presId="urn:microsoft.com/office/officeart/2005/8/layout/orgChart1"/>
    <dgm:cxn modelId="{73010B17-4986-824C-B45A-DF75E9493E3D}" type="presParOf" srcId="{907C7256-D6F2-8D4B-AAFD-B40244986400}" destId="{E7BD5B25-2F94-EB4E-8D46-C7FC5C1E0B8E}" srcOrd="0" destOrd="0" presId="urn:microsoft.com/office/officeart/2005/8/layout/orgChart1"/>
    <dgm:cxn modelId="{34C26C08-100A-C34E-8EC7-1C7AEE27B6F0}" type="presParOf" srcId="{E7BD5B25-2F94-EB4E-8D46-C7FC5C1E0B8E}" destId="{040C8DF3-C45F-704F-96A6-BDA1DBF90B9E}" srcOrd="0" destOrd="0" presId="urn:microsoft.com/office/officeart/2005/8/layout/orgChart1"/>
    <dgm:cxn modelId="{32D45A45-6CF6-714C-98BA-7D302A5718E0}" type="presParOf" srcId="{E7BD5B25-2F94-EB4E-8D46-C7FC5C1E0B8E}" destId="{E6DB45BB-9E71-3442-9269-BA32159514BC}" srcOrd="1" destOrd="0" presId="urn:microsoft.com/office/officeart/2005/8/layout/orgChart1"/>
    <dgm:cxn modelId="{4E9678A0-C071-7D40-A21A-71FB8779486F}" type="presParOf" srcId="{907C7256-D6F2-8D4B-AAFD-B40244986400}" destId="{F9B09A8C-6E5A-0C40-BFAE-C2C1E69A8A9F}" srcOrd="1" destOrd="0" presId="urn:microsoft.com/office/officeart/2005/8/layout/orgChart1"/>
    <dgm:cxn modelId="{7F5EAEDA-8CF6-DE4D-8E2E-56B95292EACB}" type="presParOf" srcId="{907C7256-D6F2-8D4B-AAFD-B40244986400}" destId="{8A5FA634-9ADB-E94D-A37B-8BFAAAC66B92}" srcOrd="2" destOrd="0" presId="urn:microsoft.com/office/officeart/2005/8/layout/orgChart1"/>
    <dgm:cxn modelId="{670B0556-782B-D647-ADD8-AD516EF9A2F8}" type="presParOf" srcId="{23012BB8-3E14-F148-A830-52269653AE62}" destId="{FC89FECD-DAD4-EE46-8AA8-DBD9F86AFB46}" srcOrd="2" destOrd="0" presId="urn:microsoft.com/office/officeart/2005/8/layout/orgChart1"/>
    <dgm:cxn modelId="{9883DD0B-6C1F-7F47-A5CB-8F57B5A2A12A}" type="presParOf" srcId="{23012BB8-3E14-F148-A830-52269653AE62}" destId="{C84F4684-1FD6-0849-B013-61038EB2D799}" srcOrd="3" destOrd="0" presId="urn:microsoft.com/office/officeart/2005/8/layout/orgChart1"/>
    <dgm:cxn modelId="{A1E97E04-335A-444F-8EF1-D019F68E741D}" type="presParOf" srcId="{C84F4684-1FD6-0849-B013-61038EB2D799}" destId="{B85CD122-A9FC-3E40-A826-660633006862}" srcOrd="0" destOrd="0" presId="urn:microsoft.com/office/officeart/2005/8/layout/orgChart1"/>
    <dgm:cxn modelId="{C148B359-ABE9-A649-A4BE-88A710AFD500}" type="presParOf" srcId="{B85CD122-A9FC-3E40-A826-660633006862}" destId="{F5FDBD94-D5A5-0B4A-85A1-C5EC91F2EE04}" srcOrd="0" destOrd="0" presId="urn:microsoft.com/office/officeart/2005/8/layout/orgChart1"/>
    <dgm:cxn modelId="{688F963F-6F92-2443-AF9C-AE429F6A8167}" type="presParOf" srcId="{B85CD122-A9FC-3E40-A826-660633006862}" destId="{7AE6DFEE-BC8E-384C-8245-078AE174D61F}" srcOrd="1" destOrd="0" presId="urn:microsoft.com/office/officeart/2005/8/layout/orgChart1"/>
    <dgm:cxn modelId="{03D78942-7769-3E4E-93F3-3A0968772EB6}" type="presParOf" srcId="{C84F4684-1FD6-0849-B013-61038EB2D799}" destId="{B14DC0C3-FB24-F04C-9256-30097C3E8974}" srcOrd="1" destOrd="0" presId="urn:microsoft.com/office/officeart/2005/8/layout/orgChart1"/>
    <dgm:cxn modelId="{3D768F0E-9240-4D4B-9EF8-239F3A0F744B}" type="presParOf" srcId="{C84F4684-1FD6-0849-B013-61038EB2D799}" destId="{F8A9092F-54D5-0A41-8D20-46B948014114}" srcOrd="2" destOrd="0" presId="urn:microsoft.com/office/officeart/2005/8/layout/orgChart1"/>
    <dgm:cxn modelId="{B20EBEE0-C8F8-494E-BDC7-1AFECBE56284}" type="presParOf" srcId="{23012BB8-3E14-F148-A830-52269653AE62}" destId="{B48716C0-0FC3-4C4E-9325-C228F573D86D}" srcOrd="4" destOrd="0" presId="urn:microsoft.com/office/officeart/2005/8/layout/orgChart1"/>
    <dgm:cxn modelId="{3359782F-BA3E-B54C-872E-8924412F7BD3}" type="presParOf" srcId="{23012BB8-3E14-F148-A830-52269653AE62}" destId="{203DED87-AE50-C04F-9743-F854E4FFDAEB}" srcOrd="5" destOrd="0" presId="urn:microsoft.com/office/officeart/2005/8/layout/orgChart1"/>
    <dgm:cxn modelId="{77BEE546-2D17-B848-BD32-B9C02B593AF4}" type="presParOf" srcId="{203DED87-AE50-C04F-9743-F854E4FFDAEB}" destId="{5237410C-7DB4-EE44-88C2-FDADA6AF9B04}" srcOrd="0" destOrd="0" presId="urn:microsoft.com/office/officeart/2005/8/layout/orgChart1"/>
    <dgm:cxn modelId="{EE18F9A1-5401-C543-A7E8-6E079AAF8915}" type="presParOf" srcId="{5237410C-7DB4-EE44-88C2-FDADA6AF9B04}" destId="{90824DEF-F048-F947-ADB8-39CAB81CE5CB}" srcOrd="0" destOrd="0" presId="urn:microsoft.com/office/officeart/2005/8/layout/orgChart1"/>
    <dgm:cxn modelId="{1337D96A-7734-4549-985D-DFA0827B4E5A}" type="presParOf" srcId="{5237410C-7DB4-EE44-88C2-FDADA6AF9B04}" destId="{02000171-7472-034A-8A2C-6E23CF049A63}" srcOrd="1" destOrd="0" presId="urn:microsoft.com/office/officeart/2005/8/layout/orgChart1"/>
    <dgm:cxn modelId="{D9E52479-AAD4-C54C-B7FC-0ED98F1961A7}" type="presParOf" srcId="{203DED87-AE50-C04F-9743-F854E4FFDAEB}" destId="{F8CA499F-42F2-2244-B47C-0420E7E2C1C4}" srcOrd="1" destOrd="0" presId="urn:microsoft.com/office/officeart/2005/8/layout/orgChart1"/>
    <dgm:cxn modelId="{54EF076E-F64B-D84E-BA03-C933477417E8}" type="presParOf" srcId="{203DED87-AE50-C04F-9743-F854E4FFDAEB}" destId="{D38B813A-8C95-BF4C-817A-95723CF14A48}" srcOrd="2" destOrd="0" presId="urn:microsoft.com/office/officeart/2005/8/layout/orgChart1"/>
    <dgm:cxn modelId="{183E9E40-1B41-F449-9570-BF272C3624D1}" type="presParOf" srcId="{23012BB8-3E14-F148-A830-52269653AE62}" destId="{92207A18-1C79-B540-9309-5CDB4BAAAC56}" srcOrd="6" destOrd="0" presId="urn:microsoft.com/office/officeart/2005/8/layout/orgChart1"/>
    <dgm:cxn modelId="{E45AD034-F1DF-1443-8918-47EC47F09E87}" type="presParOf" srcId="{23012BB8-3E14-F148-A830-52269653AE62}" destId="{D6354F14-51E2-F745-B67F-9EAE13024692}" srcOrd="7" destOrd="0" presId="urn:microsoft.com/office/officeart/2005/8/layout/orgChart1"/>
    <dgm:cxn modelId="{F7D5AA6E-9313-9B47-BB22-41575D003C63}" type="presParOf" srcId="{D6354F14-51E2-F745-B67F-9EAE13024692}" destId="{F4D72CDA-E1CD-C54F-AD82-958AE61B4358}" srcOrd="0" destOrd="0" presId="urn:microsoft.com/office/officeart/2005/8/layout/orgChart1"/>
    <dgm:cxn modelId="{F3EA4141-3646-C04B-8532-AC1765C24265}" type="presParOf" srcId="{F4D72CDA-E1CD-C54F-AD82-958AE61B4358}" destId="{B68630BD-6E83-E247-961B-A1D9DE235968}" srcOrd="0" destOrd="0" presId="urn:microsoft.com/office/officeart/2005/8/layout/orgChart1"/>
    <dgm:cxn modelId="{61D38C3E-4EC2-0949-9794-51970F748C3E}" type="presParOf" srcId="{F4D72CDA-E1CD-C54F-AD82-958AE61B4358}" destId="{86C8A2E7-B43F-394B-A0A9-0DD86091B381}" srcOrd="1" destOrd="0" presId="urn:microsoft.com/office/officeart/2005/8/layout/orgChart1"/>
    <dgm:cxn modelId="{3A72F7A1-6B1C-D04F-9F95-D24E1314399A}" type="presParOf" srcId="{D6354F14-51E2-F745-B67F-9EAE13024692}" destId="{DA762ACA-0BA1-C846-A17E-7655E1286CDE}" srcOrd="1" destOrd="0" presId="urn:microsoft.com/office/officeart/2005/8/layout/orgChart1"/>
    <dgm:cxn modelId="{43F87EA8-9905-754B-A2F6-5271FB3EB314}" type="presParOf" srcId="{D6354F14-51E2-F745-B67F-9EAE13024692}" destId="{EBFD1C5C-D3C4-8443-8A3F-670D1D7806BD}" srcOrd="2" destOrd="0" presId="urn:microsoft.com/office/officeart/2005/8/layout/orgChart1"/>
    <dgm:cxn modelId="{16F8E358-A9F9-1643-9B1B-730EE063AC0E}" type="presParOf" srcId="{23012BB8-3E14-F148-A830-52269653AE62}" destId="{A99C245F-128E-F649-AD94-DCC41051173C}" srcOrd="8" destOrd="0" presId="urn:microsoft.com/office/officeart/2005/8/layout/orgChart1"/>
    <dgm:cxn modelId="{58BB9D28-FC86-5541-B7E9-93400D4F2EC9}" type="presParOf" srcId="{23012BB8-3E14-F148-A830-52269653AE62}" destId="{718E5167-5CC6-2447-8E17-DE4F5563E2F9}" srcOrd="9" destOrd="0" presId="urn:microsoft.com/office/officeart/2005/8/layout/orgChart1"/>
    <dgm:cxn modelId="{3C1A8865-8BC9-BE4A-A3CA-4320D1BB62A7}" type="presParOf" srcId="{718E5167-5CC6-2447-8E17-DE4F5563E2F9}" destId="{D5F0B798-0FD9-A748-B3B8-2DFBF1E577BF}" srcOrd="0" destOrd="0" presId="urn:microsoft.com/office/officeart/2005/8/layout/orgChart1"/>
    <dgm:cxn modelId="{04AB53E8-72AC-5E4D-847E-392E5E885FB3}" type="presParOf" srcId="{D5F0B798-0FD9-A748-B3B8-2DFBF1E577BF}" destId="{D62C62BE-42C2-7842-A9EC-B711C8E84920}" srcOrd="0" destOrd="0" presId="urn:microsoft.com/office/officeart/2005/8/layout/orgChart1"/>
    <dgm:cxn modelId="{E7F88BDE-CEC3-4A46-9FF4-5B9F4D23DF99}" type="presParOf" srcId="{D5F0B798-0FD9-A748-B3B8-2DFBF1E577BF}" destId="{EA320C5E-9639-3F48-9E46-F6BDDE638DE6}" srcOrd="1" destOrd="0" presId="urn:microsoft.com/office/officeart/2005/8/layout/orgChart1"/>
    <dgm:cxn modelId="{80700E64-F42F-F04D-A389-F002E539D3C6}" type="presParOf" srcId="{718E5167-5CC6-2447-8E17-DE4F5563E2F9}" destId="{2A35BFCF-525C-E242-9FFF-4BE49330ED7B}" srcOrd="1" destOrd="0" presId="urn:microsoft.com/office/officeart/2005/8/layout/orgChart1"/>
    <dgm:cxn modelId="{C8E84A22-5CD4-C548-8D29-DC73B3C08CF0}" type="presParOf" srcId="{718E5167-5CC6-2447-8E17-DE4F5563E2F9}" destId="{8A4D9CCF-BE4A-004F-83CF-D945D4D6F5C7}" srcOrd="2" destOrd="0" presId="urn:microsoft.com/office/officeart/2005/8/layout/orgChart1"/>
    <dgm:cxn modelId="{A476A004-16F4-7A43-95FE-27931A826E07}" type="presParOf" srcId="{B4E83A62-FB68-3647-ABFF-AEE03C09D838}" destId="{BE3E5E44-D88E-C14B-AA95-77928A601EC4}" srcOrd="2" destOrd="0" presId="urn:microsoft.com/office/officeart/2005/8/layout/orgChart1"/>
    <dgm:cxn modelId="{47D9DC3A-0B89-CE45-BC4F-7D540D6FD685}" type="presParOf" srcId="{25DAB3FD-9DAE-514C-9549-08DFF4671288}" destId="{BA671CD4-925E-1147-AE1F-EB4630D5D469}" srcOrd="10" destOrd="0" presId="urn:microsoft.com/office/officeart/2005/8/layout/orgChart1"/>
    <dgm:cxn modelId="{D34B370C-3A65-4A41-B7B8-092C1C0CECB6}" type="presParOf" srcId="{25DAB3FD-9DAE-514C-9549-08DFF4671288}" destId="{6A48A372-70E7-1144-9BA1-73FBF1A422B2}" srcOrd="11" destOrd="0" presId="urn:microsoft.com/office/officeart/2005/8/layout/orgChart1"/>
    <dgm:cxn modelId="{232F9D2B-7421-CA4C-A87B-F289A2BF944F}" type="presParOf" srcId="{6A48A372-70E7-1144-9BA1-73FBF1A422B2}" destId="{612B64BB-7C6D-D34E-89F0-553F780A54E0}" srcOrd="0" destOrd="0" presId="urn:microsoft.com/office/officeart/2005/8/layout/orgChart1"/>
    <dgm:cxn modelId="{AFDD0F4F-60C9-D144-A893-CCD4D8DF5D75}" type="presParOf" srcId="{612B64BB-7C6D-D34E-89F0-553F780A54E0}" destId="{FE6A0563-4339-C643-9D3A-473D1977A919}" srcOrd="0" destOrd="0" presId="urn:microsoft.com/office/officeart/2005/8/layout/orgChart1"/>
    <dgm:cxn modelId="{5C8A12C0-CAD0-4C4D-80F7-9ECD52D2EF21}" type="presParOf" srcId="{612B64BB-7C6D-D34E-89F0-553F780A54E0}" destId="{45E94492-946C-2D40-B628-662A9B0F1680}" srcOrd="1" destOrd="0" presId="urn:microsoft.com/office/officeart/2005/8/layout/orgChart1"/>
    <dgm:cxn modelId="{BC3EA473-F820-A44C-8111-FECF9FDE6364}" type="presParOf" srcId="{6A48A372-70E7-1144-9BA1-73FBF1A422B2}" destId="{F1C9A1CE-C4BA-254E-9285-E8F78CB82839}" srcOrd="1" destOrd="0" presId="urn:microsoft.com/office/officeart/2005/8/layout/orgChart1"/>
    <dgm:cxn modelId="{6DBB9E6B-F72A-D747-B292-14F2B6A17F49}" type="presParOf" srcId="{F1C9A1CE-C4BA-254E-9285-E8F78CB82839}" destId="{923CF360-3083-714B-8315-9A2CA25D5668}" srcOrd="0" destOrd="0" presId="urn:microsoft.com/office/officeart/2005/8/layout/orgChart1"/>
    <dgm:cxn modelId="{C524685F-1D6B-E245-BF91-26CB80E9117F}" type="presParOf" srcId="{F1C9A1CE-C4BA-254E-9285-E8F78CB82839}" destId="{63656C65-2D4E-8C44-BB50-B5CBF381A37B}" srcOrd="1" destOrd="0" presId="urn:microsoft.com/office/officeart/2005/8/layout/orgChart1"/>
    <dgm:cxn modelId="{8ECCE99E-6093-A14D-9D47-0A588FBF18B1}" type="presParOf" srcId="{63656C65-2D4E-8C44-BB50-B5CBF381A37B}" destId="{84C1BA5D-31A4-8749-BFD8-24DC07E8729A}" srcOrd="0" destOrd="0" presId="urn:microsoft.com/office/officeart/2005/8/layout/orgChart1"/>
    <dgm:cxn modelId="{E7BE1A4C-B920-2A4A-918E-F33E8CD9E4F4}" type="presParOf" srcId="{84C1BA5D-31A4-8749-BFD8-24DC07E8729A}" destId="{EC79ECC8-BBDF-B74B-BC8E-2657BFCA4465}" srcOrd="0" destOrd="0" presId="urn:microsoft.com/office/officeart/2005/8/layout/orgChart1"/>
    <dgm:cxn modelId="{6610C2C3-F744-4548-A285-D561CE43383A}" type="presParOf" srcId="{84C1BA5D-31A4-8749-BFD8-24DC07E8729A}" destId="{8221F058-3BAE-DA42-B74C-61FF5BF7BD0F}" srcOrd="1" destOrd="0" presId="urn:microsoft.com/office/officeart/2005/8/layout/orgChart1"/>
    <dgm:cxn modelId="{2713DE98-72E3-8D46-BEB2-1B8F893C6DE9}" type="presParOf" srcId="{63656C65-2D4E-8C44-BB50-B5CBF381A37B}" destId="{78B0F5D2-1B3F-1241-B37E-A1A55A39E434}" srcOrd="1" destOrd="0" presId="urn:microsoft.com/office/officeart/2005/8/layout/orgChart1"/>
    <dgm:cxn modelId="{0E91F65D-B069-0E46-8D0B-F545A7901888}" type="presParOf" srcId="{63656C65-2D4E-8C44-BB50-B5CBF381A37B}" destId="{CC09D501-EBCB-7F40-9190-5E2E0986F5EE}" srcOrd="2" destOrd="0" presId="urn:microsoft.com/office/officeart/2005/8/layout/orgChart1"/>
    <dgm:cxn modelId="{535D2196-43A0-3740-AF04-601BAF967344}" type="presParOf" srcId="{F1C9A1CE-C4BA-254E-9285-E8F78CB82839}" destId="{8ADB5C14-76EC-2045-95CC-7468551A7819}" srcOrd="2" destOrd="0" presId="urn:microsoft.com/office/officeart/2005/8/layout/orgChart1"/>
    <dgm:cxn modelId="{8168B09E-E200-4148-BD09-DC50F3E6558F}" type="presParOf" srcId="{F1C9A1CE-C4BA-254E-9285-E8F78CB82839}" destId="{3024D2D4-CFCD-D046-9424-3F31D8557F87}" srcOrd="3" destOrd="0" presId="urn:microsoft.com/office/officeart/2005/8/layout/orgChart1"/>
    <dgm:cxn modelId="{EA19CFEE-3F6F-EF45-A307-A738E95B625E}" type="presParOf" srcId="{3024D2D4-CFCD-D046-9424-3F31D8557F87}" destId="{3B9FD596-5B74-7E46-B09F-0FE41D14B0A4}" srcOrd="0" destOrd="0" presId="urn:microsoft.com/office/officeart/2005/8/layout/orgChart1"/>
    <dgm:cxn modelId="{222A7863-2D13-CC41-808B-30C8718B7F4D}" type="presParOf" srcId="{3B9FD596-5B74-7E46-B09F-0FE41D14B0A4}" destId="{286358BB-450E-B440-8442-A677991750C6}" srcOrd="0" destOrd="0" presId="urn:microsoft.com/office/officeart/2005/8/layout/orgChart1"/>
    <dgm:cxn modelId="{F7BF6C35-7335-2142-B647-58EA238F5CD1}" type="presParOf" srcId="{3B9FD596-5B74-7E46-B09F-0FE41D14B0A4}" destId="{17016F31-8282-1A46-AAB0-A9124CA0E179}" srcOrd="1" destOrd="0" presId="urn:microsoft.com/office/officeart/2005/8/layout/orgChart1"/>
    <dgm:cxn modelId="{333AD192-D64B-054D-B781-8A39C44E1387}" type="presParOf" srcId="{3024D2D4-CFCD-D046-9424-3F31D8557F87}" destId="{FF70AA73-F02C-FF45-B90F-5F6ACB433F40}" srcOrd="1" destOrd="0" presId="urn:microsoft.com/office/officeart/2005/8/layout/orgChart1"/>
    <dgm:cxn modelId="{20A24250-9C32-E049-A572-6BCA70E88EC5}" type="presParOf" srcId="{3024D2D4-CFCD-D046-9424-3F31D8557F87}" destId="{2CFE4371-7AC0-1445-9C46-F3AC068B3C90}" srcOrd="2" destOrd="0" presId="urn:microsoft.com/office/officeart/2005/8/layout/orgChart1"/>
    <dgm:cxn modelId="{960018B9-79AC-FB43-9AB8-D35757C230D3}" type="presParOf" srcId="{F1C9A1CE-C4BA-254E-9285-E8F78CB82839}" destId="{4DD88FE3-F9F9-8D4D-B095-34C20119F063}" srcOrd="4" destOrd="0" presId="urn:microsoft.com/office/officeart/2005/8/layout/orgChart1"/>
    <dgm:cxn modelId="{3E7EADB4-8A6A-244B-A938-F85A9A5DEF9F}" type="presParOf" srcId="{F1C9A1CE-C4BA-254E-9285-E8F78CB82839}" destId="{8EAC9DDD-E4ED-BF42-A41D-4F829CC80576}" srcOrd="5" destOrd="0" presId="urn:microsoft.com/office/officeart/2005/8/layout/orgChart1"/>
    <dgm:cxn modelId="{C0DDED85-51EC-614D-8173-E3CC3B4D7638}" type="presParOf" srcId="{8EAC9DDD-E4ED-BF42-A41D-4F829CC80576}" destId="{FED2CFDA-2444-8649-BB58-1D03290B69B1}" srcOrd="0" destOrd="0" presId="urn:microsoft.com/office/officeart/2005/8/layout/orgChart1"/>
    <dgm:cxn modelId="{2D8C0E65-FF68-374C-955D-EEF71CB135B5}" type="presParOf" srcId="{FED2CFDA-2444-8649-BB58-1D03290B69B1}" destId="{9119C24A-3DC4-4345-9282-80755E6D2FCD}" srcOrd="0" destOrd="0" presId="urn:microsoft.com/office/officeart/2005/8/layout/orgChart1"/>
    <dgm:cxn modelId="{28A563BC-5853-0F4B-8A6F-B20A6754FF14}" type="presParOf" srcId="{FED2CFDA-2444-8649-BB58-1D03290B69B1}" destId="{36A544E1-31A6-E346-9125-891D39350896}" srcOrd="1" destOrd="0" presId="urn:microsoft.com/office/officeart/2005/8/layout/orgChart1"/>
    <dgm:cxn modelId="{BF6AB3DA-5C0A-C94C-B626-88D7864628F7}" type="presParOf" srcId="{8EAC9DDD-E4ED-BF42-A41D-4F829CC80576}" destId="{355035F9-64FD-B94D-BDB3-ED4C7F0E5995}" srcOrd="1" destOrd="0" presId="urn:microsoft.com/office/officeart/2005/8/layout/orgChart1"/>
    <dgm:cxn modelId="{698D40BD-3FB4-5343-B2DC-98BC6E7F8E4F}" type="presParOf" srcId="{8EAC9DDD-E4ED-BF42-A41D-4F829CC80576}" destId="{F0D8395C-A7C4-6949-ABE4-E0CB180BEB94}" srcOrd="2" destOrd="0" presId="urn:microsoft.com/office/officeart/2005/8/layout/orgChart1"/>
    <dgm:cxn modelId="{4AD3FEC6-3064-1840-8962-F8859D694A70}" type="presParOf" srcId="{6A48A372-70E7-1144-9BA1-73FBF1A422B2}" destId="{652BC862-BB57-0645-8ABE-C3484EBEA75A}" srcOrd="2" destOrd="0" presId="urn:microsoft.com/office/officeart/2005/8/layout/orgChart1"/>
    <dgm:cxn modelId="{A0EFE711-5A15-FA4F-8B14-E430CB9680A1}" type="presParOf" srcId="{25DAB3FD-9DAE-514C-9549-08DFF4671288}" destId="{50E1289C-86DB-6D46-BDEE-49B39E6E2087}" srcOrd="12" destOrd="0" presId="urn:microsoft.com/office/officeart/2005/8/layout/orgChart1"/>
    <dgm:cxn modelId="{E616C5F8-79C2-EC48-A21A-2BE82814CE9E}" type="presParOf" srcId="{25DAB3FD-9DAE-514C-9549-08DFF4671288}" destId="{EF851F31-C40D-5A42-9359-0830926581DC}" srcOrd="13" destOrd="0" presId="urn:microsoft.com/office/officeart/2005/8/layout/orgChart1"/>
    <dgm:cxn modelId="{C2B2D1F0-7964-FB44-9B13-56A665F24F33}" type="presParOf" srcId="{EF851F31-C40D-5A42-9359-0830926581DC}" destId="{ADA9C481-48D6-DA42-AA0B-5FCD4528405E}" srcOrd="0" destOrd="0" presId="urn:microsoft.com/office/officeart/2005/8/layout/orgChart1"/>
    <dgm:cxn modelId="{ADA8FC48-D60C-0246-BACF-7C7147406C7B}" type="presParOf" srcId="{ADA9C481-48D6-DA42-AA0B-5FCD4528405E}" destId="{4EF56FE1-15A0-B047-BAFD-67B2D49D68DD}" srcOrd="0" destOrd="0" presId="urn:microsoft.com/office/officeart/2005/8/layout/orgChart1"/>
    <dgm:cxn modelId="{63FBFD64-CF16-3F47-ACED-BD725AFEB7ED}" type="presParOf" srcId="{ADA9C481-48D6-DA42-AA0B-5FCD4528405E}" destId="{1CB4B27A-466C-0145-9B13-2A6185646202}" srcOrd="1" destOrd="0" presId="urn:microsoft.com/office/officeart/2005/8/layout/orgChart1"/>
    <dgm:cxn modelId="{104A0492-9ADA-E649-8A6D-EFEB43AB2C9A}" type="presParOf" srcId="{EF851F31-C40D-5A42-9359-0830926581DC}" destId="{4CB22821-7B21-9745-A0B6-954FE018966F}" srcOrd="1" destOrd="0" presId="urn:microsoft.com/office/officeart/2005/8/layout/orgChart1"/>
    <dgm:cxn modelId="{C54B5237-A4CB-8546-95F5-1D52E5E897AF}" type="presParOf" srcId="{4CB22821-7B21-9745-A0B6-954FE018966F}" destId="{2E35BEDC-6AD6-2F47-894D-ED0907E6A1FA}" srcOrd="0" destOrd="0" presId="urn:microsoft.com/office/officeart/2005/8/layout/orgChart1"/>
    <dgm:cxn modelId="{026E5B83-30F7-CE4B-A0D0-9593C2C11D2F}" type="presParOf" srcId="{4CB22821-7B21-9745-A0B6-954FE018966F}" destId="{0CB869C6-822A-2242-B457-DF0E4EA1B3AA}" srcOrd="1" destOrd="0" presId="urn:microsoft.com/office/officeart/2005/8/layout/orgChart1"/>
    <dgm:cxn modelId="{97C83565-A63F-9741-A07D-6740F2E0D833}" type="presParOf" srcId="{0CB869C6-822A-2242-B457-DF0E4EA1B3AA}" destId="{89000367-2C5E-C848-909F-E9F8DBD929BF}" srcOrd="0" destOrd="0" presId="urn:microsoft.com/office/officeart/2005/8/layout/orgChart1"/>
    <dgm:cxn modelId="{D48D17AC-E288-554D-8705-8778FD03EADD}" type="presParOf" srcId="{89000367-2C5E-C848-909F-E9F8DBD929BF}" destId="{585F6C27-4C7C-3C45-A2B4-40FBDDE64365}" srcOrd="0" destOrd="0" presId="urn:microsoft.com/office/officeart/2005/8/layout/orgChart1"/>
    <dgm:cxn modelId="{46243894-1CE3-8044-AD5C-059986FC3BA8}" type="presParOf" srcId="{89000367-2C5E-C848-909F-E9F8DBD929BF}" destId="{F142E289-4ADB-D947-A446-E60A77DA19DA}" srcOrd="1" destOrd="0" presId="urn:microsoft.com/office/officeart/2005/8/layout/orgChart1"/>
    <dgm:cxn modelId="{3C74B0CC-0DE4-C24E-A999-DA1AB125E135}" type="presParOf" srcId="{0CB869C6-822A-2242-B457-DF0E4EA1B3AA}" destId="{20A4D15E-539D-EB40-A3B5-8582612AAB29}" srcOrd="1" destOrd="0" presId="urn:microsoft.com/office/officeart/2005/8/layout/orgChart1"/>
    <dgm:cxn modelId="{D85E3C94-5CF8-244C-B792-9B181CFBDFC4}" type="presParOf" srcId="{0CB869C6-822A-2242-B457-DF0E4EA1B3AA}" destId="{6102032E-5DAE-FC41-8F15-1B1C464281E7}" srcOrd="2" destOrd="0" presId="urn:microsoft.com/office/officeart/2005/8/layout/orgChart1"/>
    <dgm:cxn modelId="{3354DC59-62FF-744D-8C8F-7A1CD3FE734D}" type="presParOf" srcId="{4CB22821-7B21-9745-A0B6-954FE018966F}" destId="{C121972F-4BEB-004F-9832-DF7CCAE66D39}" srcOrd="2" destOrd="0" presId="urn:microsoft.com/office/officeart/2005/8/layout/orgChart1"/>
    <dgm:cxn modelId="{378EECCE-E359-4E49-9B21-35BCC2215CB3}" type="presParOf" srcId="{4CB22821-7B21-9745-A0B6-954FE018966F}" destId="{5F34CA25-1108-CE47-BC24-7C8F1FF61608}" srcOrd="3" destOrd="0" presId="urn:microsoft.com/office/officeart/2005/8/layout/orgChart1"/>
    <dgm:cxn modelId="{94302C90-A4FE-214D-A896-6B4B9167FBC0}" type="presParOf" srcId="{5F34CA25-1108-CE47-BC24-7C8F1FF61608}" destId="{5E47BCE5-7D0D-C444-BF6A-748E7803110A}" srcOrd="0" destOrd="0" presId="urn:microsoft.com/office/officeart/2005/8/layout/orgChart1"/>
    <dgm:cxn modelId="{6F1C5A21-2325-9741-8148-0D63EB7C12F3}" type="presParOf" srcId="{5E47BCE5-7D0D-C444-BF6A-748E7803110A}" destId="{3CF3BB51-CD72-164E-83C8-B1EB2DF22462}" srcOrd="0" destOrd="0" presId="urn:microsoft.com/office/officeart/2005/8/layout/orgChart1"/>
    <dgm:cxn modelId="{EB4D0790-38CD-AB48-AA38-E36F120D58B3}" type="presParOf" srcId="{5E47BCE5-7D0D-C444-BF6A-748E7803110A}" destId="{69B8C018-022A-2546-B899-04636C8A2A7B}" srcOrd="1" destOrd="0" presId="urn:microsoft.com/office/officeart/2005/8/layout/orgChart1"/>
    <dgm:cxn modelId="{1085AB5D-3752-D94D-98AF-58F43F760D50}" type="presParOf" srcId="{5F34CA25-1108-CE47-BC24-7C8F1FF61608}" destId="{0ECF3CE3-6501-2C41-9EAA-CC7C2B1FB36E}" srcOrd="1" destOrd="0" presId="urn:microsoft.com/office/officeart/2005/8/layout/orgChart1"/>
    <dgm:cxn modelId="{F74DF188-C1BC-FB4E-B5FB-82359DA8661F}" type="presParOf" srcId="{5F34CA25-1108-CE47-BC24-7C8F1FF61608}" destId="{1B45AAC3-8CB0-5041-B9CD-E033594802BC}" srcOrd="2" destOrd="0" presId="urn:microsoft.com/office/officeart/2005/8/layout/orgChart1"/>
    <dgm:cxn modelId="{96E222B2-E19D-8849-983C-CB28DB80D41A}" type="presParOf" srcId="{4CB22821-7B21-9745-A0B6-954FE018966F}" destId="{9B7B21AD-58DF-DA4C-A5EF-B763D5FD9272}" srcOrd="4" destOrd="0" presId="urn:microsoft.com/office/officeart/2005/8/layout/orgChart1"/>
    <dgm:cxn modelId="{D3044484-06EE-5C45-9FA9-1C664C8BF3D8}" type="presParOf" srcId="{4CB22821-7B21-9745-A0B6-954FE018966F}" destId="{FB39184B-2054-3143-923A-81C942842BF6}" srcOrd="5" destOrd="0" presId="urn:microsoft.com/office/officeart/2005/8/layout/orgChart1"/>
    <dgm:cxn modelId="{94FB03CB-58CF-2B4F-B57B-2D07DA4B697F}" type="presParOf" srcId="{FB39184B-2054-3143-923A-81C942842BF6}" destId="{6EF45123-58EE-CB48-9711-43C5120C8C20}" srcOrd="0" destOrd="0" presId="urn:microsoft.com/office/officeart/2005/8/layout/orgChart1"/>
    <dgm:cxn modelId="{49E714AE-847F-B345-BED5-AEF11EBB81B3}" type="presParOf" srcId="{6EF45123-58EE-CB48-9711-43C5120C8C20}" destId="{D2A38B01-F4BB-264C-8526-6A01C29256B5}" srcOrd="0" destOrd="0" presId="urn:microsoft.com/office/officeart/2005/8/layout/orgChart1"/>
    <dgm:cxn modelId="{EF338102-EF32-BB4B-8A77-BAABE1AEF025}" type="presParOf" srcId="{6EF45123-58EE-CB48-9711-43C5120C8C20}" destId="{74E0F37B-CDD1-F24E-98D8-3CCD8F00A4C4}" srcOrd="1" destOrd="0" presId="urn:microsoft.com/office/officeart/2005/8/layout/orgChart1"/>
    <dgm:cxn modelId="{86FA0241-F762-6F4F-95B3-4354DFF72551}" type="presParOf" srcId="{FB39184B-2054-3143-923A-81C942842BF6}" destId="{79F5266E-7722-9747-BC08-29CA9D041316}" srcOrd="1" destOrd="0" presId="urn:microsoft.com/office/officeart/2005/8/layout/orgChart1"/>
    <dgm:cxn modelId="{F3CE56CD-FD0F-674E-9D10-F8D8D23CD22D}" type="presParOf" srcId="{FB39184B-2054-3143-923A-81C942842BF6}" destId="{2CDDAE3C-EF0A-A44A-8ED2-2C31E44DC795}" srcOrd="2" destOrd="0" presId="urn:microsoft.com/office/officeart/2005/8/layout/orgChart1"/>
    <dgm:cxn modelId="{3C5342B1-F1B4-3342-A8C7-073DC41BE779}" type="presParOf" srcId="{EF851F31-C40D-5A42-9359-0830926581DC}" destId="{88DD965B-99F4-864D-9549-C59A7902E168}" srcOrd="2" destOrd="0" presId="urn:microsoft.com/office/officeart/2005/8/layout/orgChart1"/>
    <dgm:cxn modelId="{23C7DC28-1811-044D-AA23-A38F065CD1F2}" type="presParOf" srcId="{A3A28B60-EB2D-274C-B0AF-468F658BB923}" destId="{F18DBD03-69D5-B842-817E-5F989677A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02C7C9-B2C4-4546-9924-55B84CE9097C}">
      <dsp:nvSpPr>
        <dsp:cNvPr id="0" name=""/>
        <dsp:cNvSpPr/>
      </dsp:nvSpPr>
      <dsp:spPr>
        <a:xfrm>
          <a:off x="4877411" y="3494386"/>
          <a:ext cx="123213" cy="856447"/>
        </a:xfrm>
        <a:custGeom>
          <a:avLst/>
          <a:gdLst/>
          <a:ahLst/>
          <a:cxnLst/>
          <a:rect l="0" t="0" r="0" b="0"/>
          <a:pathLst>
            <a:path>
              <a:moveTo>
                <a:pt x="0" y="0"/>
              </a:moveTo>
              <a:lnTo>
                <a:pt x="0" y="856447"/>
              </a:lnTo>
              <a:lnTo>
                <a:pt x="123213" y="8564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A3E2E5-6E24-6148-9A05-5472732A356C}">
      <dsp:nvSpPr>
        <dsp:cNvPr id="0" name=""/>
        <dsp:cNvSpPr/>
      </dsp:nvSpPr>
      <dsp:spPr>
        <a:xfrm>
          <a:off x="4877411" y="3494386"/>
          <a:ext cx="123213" cy="336723"/>
        </a:xfrm>
        <a:custGeom>
          <a:avLst/>
          <a:gdLst/>
          <a:ahLst/>
          <a:cxnLst/>
          <a:rect l="0" t="0" r="0" b="0"/>
          <a:pathLst>
            <a:path>
              <a:moveTo>
                <a:pt x="0" y="0"/>
              </a:moveTo>
              <a:lnTo>
                <a:pt x="0" y="336723"/>
              </a:lnTo>
              <a:lnTo>
                <a:pt x="123213" y="33672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6EFAA8-8657-2F48-AC53-D790F6263FF1}">
      <dsp:nvSpPr>
        <dsp:cNvPr id="0" name=""/>
        <dsp:cNvSpPr/>
      </dsp:nvSpPr>
      <dsp:spPr>
        <a:xfrm>
          <a:off x="4763115" y="2755941"/>
          <a:ext cx="442864" cy="153721"/>
        </a:xfrm>
        <a:custGeom>
          <a:avLst/>
          <a:gdLst/>
          <a:ahLst/>
          <a:cxnLst/>
          <a:rect l="0" t="0" r="0" b="0"/>
          <a:pathLst>
            <a:path>
              <a:moveTo>
                <a:pt x="0" y="0"/>
              </a:moveTo>
              <a:lnTo>
                <a:pt x="0" y="76860"/>
              </a:lnTo>
              <a:lnTo>
                <a:pt x="442864" y="76860"/>
              </a:lnTo>
              <a:lnTo>
                <a:pt x="442864" y="1537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3E3A74-58E9-1B47-B10B-216C4D47B027}">
      <dsp:nvSpPr>
        <dsp:cNvPr id="0" name=""/>
        <dsp:cNvSpPr/>
      </dsp:nvSpPr>
      <dsp:spPr>
        <a:xfrm>
          <a:off x="4275544" y="2755941"/>
          <a:ext cx="487571" cy="153721"/>
        </a:xfrm>
        <a:custGeom>
          <a:avLst/>
          <a:gdLst/>
          <a:ahLst/>
          <a:cxnLst/>
          <a:rect l="0" t="0" r="0" b="0"/>
          <a:pathLst>
            <a:path>
              <a:moveTo>
                <a:pt x="487571" y="0"/>
              </a:moveTo>
              <a:lnTo>
                <a:pt x="487571" y="76860"/>
              </a:lnTo>
              <a:lnTo>
                <a:pt x="0" y="76860"/>
              </a:lnTo>
              <a:lnTo>
                <a:pt x="0" y="1537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00A121-4A43-5A4D-B0FB-9327E391E459}">
      <dsp:nvSpPr>
        <dsp:cNvPr id="0" name=""/>
        <dsp:cNvSpPr/>
      </dsp:nvSpPr>
      <dsp:spPr>
        <a:xfrm>
          <a:off x="3622170" y="1771403"/>
          <a:ext cx="1140944" cy="153721"/>
        </a:xfrm>
        <a:custGeom>
          <a:avLst/>
          <a:gdLst/>
          <a:ahLst/>
          <a:cxnLst/>
          <a:rect l="0" t="0" r="0" b="0"/>
          <a:pathLst>
            <a:path>
              <a:moveTo>
                <a:pt x="0" y="0"/>
              </a:moveTo>
              <a:lnTo>
                <a:pt x="0" y="76860"/>
              </a:lnTo>
              <a:lnTo>
                <a:pt x="1140944" y="76860"/>
              </a:lnTo>
              <a:lnTo>
                <a:pt x="1140944" y="1537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6C9EF6-BF81-6441-8CA2-206FE005A8D7}">
      <dsp:nvSpPr>
        <dsp:cNvPr id="0" name=""/>
        <dsp:cNvSpPr/>
      </dsp:nvSpPr>
      <dsp:spPr>
        <a:xfrm>
          <a:off x="2900481" y="2564360"/>
          <a:ext cx="123331" cy="856447"/>
        </a:xfrm>
        <a:custGeom>
          <a:avLst/>
          <a:gdLst/>
          <a:ahLst/>
          <a:cxnLst/>
          <a:rect l="0" t="0" r="0" b="0"/>
          <a:pathLst>
            <a:path>
              <a:moveTo>
                <a:pt x="0" y="0"/>
              </a:moveTo>
              <a:lnTo>
                <a:pt x="0" y="856447"/>
              </a:lnTo>
              <a:lnTo>
                <a:pt x="123331" y="8564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9C7DDC-CDC5-6C4C-9E83-D09665C1FB0B}">
      <dsp:nvSpPr>
        <dsp:cNvPr id="0" name=""/>
        <dsp:cNvSpPr/>
      </dsp:nvSpPr>
      <dsp:spPr>
        <a:xfrm>
          <a:off x="2900481" y="2564360"/>
          <a:ext cx="123331" cy="336723"/>
        </a:xfrm>
        <a:custGeom>
          <a:avLst/>
          <a:gdLst/>
          <a:ahLst/>
          <a:cxnLst/>
          <a:rect l="0" t="0" r="0" b="0"/>
          <a:pathLst>
            <a:path>
              <a:moveTo>
                <a:pt x="0" y="0"/>
              </a:moveTo>
              <a:lnTo>
                <a:pt x="0" y="336723"/>
              </a:lnTo>
              <a:lnTo>
                <a:pt x="123331" y="33672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42879F-1521-A246-9288-17F6EDCD1FF7}">
      <dsp:nvSpPr>
        <dsp:cNvPr id="0" name=""/>
        <dsp:cNvSpPr/>
      </dsp:nvSpPr>
      <dsp:spPr>
        <a:xfrm>
          <a:off x="3229366" y="1771403"/>
          <a:ext cx="392804" cy="153721"/>
        </a:xfrm>
        <a:custGeom>
          <a:avLst/>
          <a:gdLst/>
          <a:ahLst/>
          <a:cxnLst/>
          <a:rect l="0" t="0" r="0" b="0"/>
          <a:pathLst>
            <a:path>
              <a:moveTo>
                <a:pt x="392804" y="0"/>
              </a:moveTo>
              <a:lnTo>
                <a:pt x="392804" y="76860"/>
              </a:lnTo>
              <a:lnTo>
                <a:pt x="0" y="76860"/>
              </a:lnTo>
              <a:lnTo>
                <a:pt x="0" y="1537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668DC0-7CD1-E444-9B2F-58D30BAE957E}">
      <dsp:nvSpPr>
        <dsp:cNvPr id="0" name=""/>
        <dsp:cNvSpPr/>
      </dsp:nvSpPr>
      <dsp:spPr>
        <a:xfrm>
          <a:off x="2298535" y="1771403"/>
          <a:ext cx="1323635" cy="153721"/>
        </a:xfrm>
        <a:custGeom>
          <a:avLst/>
          <a:gdLst/>
          <a:ahLst/>
          <a:cxnLst/>
          <a:rect l="0" t="0" r="0" b="0"/>
          <a:pathLst>
            <a:path>
              <a:moveTo>
                <a:pt x="1323635" y="0"/>
              </a:moveTo>
              <a:lnTo>
                <a:pt x="1323635" y="76860"/>
              </a:lnTo>
              <a:lnTo>
                <a:pt x="0" y="76860"/>
              </a:lnTo>
              <a:lnTo>
                <a:pt x="0" y="1537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62D031-DB82-AC4B-962C-F483E24C036B}">
      <dsp:nvSpPr>
        <dsp:cNvPr id="0" name=""/>
        <dsp:cNvSpPr/>
      </dsp:nvSpPr>
      <dsp:spPr>
        <a:xfrm>
          <a:off x="2514517" y="730548"/>
          <a:ext cx="1107653" cy="154175"/>
        </a:xfrm>
        <a:custGeom>
          <a:avLst/>
          <a:gdLst/>
          <a:ahLst/>
          <a:cxnLst/>
          <a:rect l="0" t="0" r="0" b="0"/>
          <a:pathLst>
            <a:path>
              <a:moveTo>
                <a:pt x="0" y="0"/>
              </a:moveTo>
              <a:lnTo>
                <a:pt x="0" y="77314"/>
              </a:lnTo>
              <a:lnTo>
                <a:pt x="1107653" y="77314"/>
              </a:lnTo>
              <a:lnTo>
                <a:pt x="1107653" y="1541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73C05-317E-E94D-9D05-46262A97AF19}">
      <dsp:nvSpPr>
        <dsp:cNvPr id="0" name=""/>
        <dsp:cNvSpPr/>
      </dsp:nvSpPr>
      <dsp:spPr>
        <a:xfrm>
          <a:off x="850482" y="1676828"/>
          <a:ext cx="196321" cy="1895897"/>
        </a:xfrm>
        <a:custGeom>
          <a:avLst/>
          <a:gdLst/>
          <a:ahLst/>
          <a:cxnLst/>
          <a:rect l="0" t="0" r="0" b="0"/>
          <a:pathLst>
            <a:path>
              <a:moveTo>
                <a:pt x="0" y="0"/>
              </a:moveTo>
              <a:lnTo>
                <a:pt x="0" y="1895897"/>
              </a:lnTo>
              <a:lnTo>
                <a:pt x="196321" y="18958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47D3D5-7F37-C743-B8D4-24DBACA0CFC4}">
      <dsp:nvSpPr>
        <dsp:cNvPr id="0" name=""/>
        <dsp:cNvSpPr/>
      </dsp:nvSpPr>
      <dsp:spPr>
        <a:xfrm>
          <a:off x="850482" y="1676828"/>
          <a:ext cx="196321" cy="1376172"/>
        </a:xfrm>
        <a:custGeom>
          <a:avLst/>
          <a:gdLst/>
          <a:ahLst/>
          <a:cxnLst/>
          <a:rect l="0" t="0" r="0" b="0"/>
          <a:pathLst>
            <a:path>
              <a:moveTo>
                <a:pt x="0" y="0"/>
              </a:moveTo>
              <a:lnTo>
                <a:pt x="0" y="1376172"/>
              </a:lnTo>
              <a:lnTo>
                <a:pt x="196321" y="13761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EBED6D-FABE-434D-8FC7-6FBDFDA42578}">
      <dsp:nvSpPr>
        <dsp:cNvPr id="0" name=""/>
        <dsp:cNvSpPr/>
      </dsp:nvSpPr>
      <dsp:spPr>
        <a:xfrm>
          <a:off x="850482" y="1676828"/>
          <a:ext cx="196321" cy="856447"/>
        </a:xfrm>
        <a:custGeom>
          <a:avLst/>
          <a:gdLst/>
          <a:ahLst/>
          <a:cxnLst/>
          <a:rect l="0" t="0" r="0" b="0"/>
          <a:pathLst>
            <a:path>
              <a:moveTo>
                <a:pt x="0" y="0"/>
              </a:moveTo>
              <a:lnTo>
                <a:pt x="0" y="856447"/>
              </a:lnTo>
              <a:lnTo>
                <a:pt x="196321" y="8564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92E830-3C21-294A-AC45-4772B4289819}">
      <dsp:nvSpPr>
        <dsp:cNvPr id="0" name=""/>
        <dsp:cNvSpPr/>
      </dsp:nvSpPr>
      <dsp:spPr>
        <a:xfrm>
          <a:off x="850482" y="1676828"/>
          <a:ext cx="196321" cy="336723"/>
        </a:xfrm>
        <a:custGeom>
          <a:avLst/>
          <a:gdLst/>
          <a:ahLst/>
          <a:cxnLst/>
          <a:rect l="0" t="0" r="0" b="0"/>
          <a:pathLst>
            <a:path>
              <a:moveTo>
                <a:pt x="0" y="0"/>
              </a:moveTo>
              <a:lnTo>
                <a:pt x="0" y="336723"/>
              </a:lnTo>
              <a:lnTo>
                <a:pt x="196321" y="33672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DC9D29-7758-6542-918A-78DA74F1ACC7}">
      <dsp:nvSpPr>
        <dsp:cNvPr id="0" name=""/>
        <dsp:cNvSpPr/>
      </dsp:nvSpPr>
      <dsp:spPr>
        <a:xfrm>
          <a:off x="1374007" y="730548"/>
          <a:ext cx="1140509" cy="154175"/>
        </a:xfrm>
        <a:custGeom>
          <a:avLst/>
          <a:gdLst/>
          <a:ahLst/>
          <a:cxnLst/>
          <a:rect l="0" t="0" r="0" b="0"/>
          <a:pathLst>
            <a:path>
              <a:moveTo>
                <a:pt x="1140509" y="0"/>
              </a:moveTo>
              <a:lnTo>
                <a:pt x="1140509" y="77314"/>
              </a:lnTo>
              <a:lnTo>
                <a:pt x="0" y="77314"/>
              </a:lnTo>
              <a:lnTo>
                <a:pt x="0" y="1541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325810-2350-3C41-952D-6D270A52573D}">
      <dsp:nvSpPr>
        <dsp:cNvPr id="0" name=""/>
        <dsp:cNvSpPr/>
      </dsp:nvSpPr>
      <dsp:spPr>
        <a:xfrm>
          <a:off x="1900531" y="2582"/>
          <a:ext cx="1227970" cy="727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Shepherding </a:t>
          </a:r>
        </a:p>
        <a:p>
          <a:pPr marL="0" lvl="0" indent="0" algn="ctr" defTabSz="533400">
            <a:lnSpc>
              <a:spcPct val="90000"/>
            </a:lnSpc>
            <a:spcBef>
              <a:spcPct val="0"/>
            </a:spcBef>
            <a:spcAft>
              <a:spcPct val="35000"/>
            </a:spcAft>
            <a:buNone/>
          </a:pPr>
          <a:r>
            <a:rPr lang="en-GB" sz="1200" kern="1200"/>
            <a:t>Pastoral Ministry</a:t>
          </a:r>
        </a:p>
        <a:p>
          <a:pPr marL="0" lvl="0" indent="0" algn="ctr" defTabSz="533400">
            <a:lnSpc>
              <a:spcPct val="90000"/>
            </a:lnSpc>
            <a:spcBef>
              <a:spcPct val="0"/>
            </a:spcBef>
            <a:spcAft>
              <a:spcPct val="35000"/>
            </a:spcAft>
            <a:buNone/>
          </a:pPr>
          <a:r>
            <a:rPr lang="en-GB" sz="1200" kern="1200"/>
            <a:t>Word Ministry</a:t>
          </a:r>
        </a:p>
      </dsp:txBody>
      <dsp:txXfrm>
        <a:off x="1900531" y="2582"/>
        <a:ext cx="1227970" cy="727965"/>
      </dsp:txXfrm>
    </dsp:sp>
    <dsp:sp modelId="{CB99B20B-DE18-834A-963B-53D137CC4698}">
      <dsp:nvSpPr>
        <dsp:cNvPr id="0" name=""/>
        <dsp:cNvSpPr/>
      </dsp:nvSpPr>
      <dsp:spPr>
        <a:xfrm>
          <a:off x="719600" y="884723"/>
          <a:ext cx="1308813" cy="7921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Macro Shepherding </a:t>
          </a:r>
          <a:r>
            <a:rPr lang="en-GB" sz="1100" kern="1200"/>
            <a:t>(Acts 20:28-29)</a:t>
          </a:r>
        </a:p>
        <a:p>
          <a:pPr marL="0" lvl="0" indent="0" algn="ctr" defTabSz="488950">
            <a:lnSpc>
              <a:spcPct val="90000"/>
            </a:lnSpc>
            <a:spcBef>
              <a:spcPct val="0"/>
            </a:spcBef>
            <a:spcAft>
              <a:spcPct val="35000"/>
            </a:spcAft>
            <a:buNone/>
          </a:pPr>
          <a:r>
            <a:rPr lang="en-GB" sz="1100" kern="1200"/>
            <a:t>Public                      Word Ministry</a:t>
          </a:r>
        </a:p>
      </dsp:txBody>
      <dsp:txXfrm>
        <a:off x="719600" y="884723"/>
        <a:ext cx="1308813" cy="792104"/>
      </dsp:txXfrm>
    </dsp:sp>
    <dsp:sp modelId="{37E2BD17-FC77-5B40-9243-7540FC88B2D4}">
      <dsp:nvSpPr>
        <dsp:cNvPr id="0" name=""/>
        <dsp:cNvSpPr/>
      </dsp:nvSpPr>
      <dsp:spPr>
        <a:xfrm>
          <a:off x="1046804" y="1830549"/>
          <a:ext cx="732006" cy="366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Preaching Prog</a:t>
          </a:r>
        </a:p>
      </dsp:txBody>
      <dsp:txXfrm>
        <a:off x="1046804" y="1830549"/>
        <a:ext cx="732006" cy="366003"/>
      </dsp:txXfrm>
    </dsp:sp>
    <dsp:sp modelId="{7E37F6C7-581B-3745-92AF-5851F97CE196}">
      <dsp:nvSpPr>
        <dsp:cNvPr id="0" name=""/>
        <dsp:cNvSpPr/>
      </dsp:nvSpPr>
      <dsp:spPr>
        <a:xfrm>
          <a:off x="1046804" y="2350274"/>
          <a:ext cx="732006" cy="366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Teaching Prog</a:t>
          </a:r>
        </a:p>
      </dsp:txBody>
      <dsp:txXfrm>
        <a:off x="1046804" y="2350274"/>
        <a:ext cx="732006" cy="366003"/>
      </dsp:txXfrm>
    </dsp:sp>
    <dsp:sp modelId="{BFCBA5D7-E4B3-D348-9EBA-50A9A55E9D2C}">
      <dsp:nvSpPr>
        <dsp:cNvPr id="0" name=""/>
        <dsp:cNvSpPr/>
      </dsp:nvSpPr>
      <dsp:spPr>
        <a:xfrm>
          <a:off x="1046804" y="2869999"/>
          <a:ext cx="732006" cy="366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Training Prog</a:t>
          </a:r>
        </a:p>
      </dsp:txBody>
      <dsp:txXfrm>
        <a:off x="1046804" y="2869999"/>
        <a:ext cx="732006" cy="366003"/>
      </dsp:txXfrm>
    </dsp:sp>
    <dsp:sp modelId="{296C8DDC-940A-384E-AF1C-143093C94611}">
      <dsp:nvSpPr>
        <dsp:cNvPr id="0" name=""/>
        <dsp:cNvSpPr/>
      </dsp:nvSpPr>
      <dsp:spPr>
        <a:xfrm>
          <a:off x="1046804" y="3389723"/>
          <a:ext cx="732006" cy="366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Direction Setting</a:t>
          </a:r>
        </a:p>
      </dsp:txBody>
      <dsp:txXfrm>
        <a:off x="1046804" y="3389723"/>
        <a:ext cx="732006" cy="366003"/>
      </dsp:txXfrm>
    </dsp:sp>
    <dsp:sp modelId="{69126D08-9E97-EC46-B826-AA9DA6DE1E28}">
      <dsp:nvSpPr>
        <dsp:cNvPr id="0" name=""/>
        <dsp:cNvSpPr/>
      </dsp:nvSpPr>
      <dsp:spPr>
        <a:xfrm>
          <a:off x="2935113" y="884723"/>
          <a:ext cx="1374115" cy="8866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Micro Shepherding </a:t>
          </a:r>
          <a:r>
            <a:rPr lang="en-GB" sz="1100" kern="1200"/>
            <a:t>(Acts 20:20)</a:t>
          </a:r>
          <a:endParaRPr lang="en-SG" sz="1100" kern="1200"/>
        </a:p>
        <a:p>
          <a:pPr marL="0" lvl="0" indent="0" algn="ctr" defTabSz="488950">
            <a:lnSpc>
              <a:spcPct val="90000"/>
            </a:lnSpc>
            <a:spcBef>
              <a:spcPct val="0"/>
            </a:spcBef>
            <a:spcAft>
              <a:spcPct val="35000"/>
            </a:spcAft>
            <a:buNone/>
          </a:pPr>
          <a:r>
            <a:rPr lang="en-GB" sz="1100" kern="1200"/>
            <a:t>Interpersonal         Word Ministry</a:t>
          </a:r>
        </a:p>
      </dsp:txBody>
      <dsp:txXfrm>
        <a:off x="2935113" y="884723"/>
        <a:ext cx="1374115" cy="886679"/>
      </dsp:txXfrm>
    </dsp:sp>
    <dsp:sp modelId="{4CE27E32-490E-FF40-AF4D-BDEFD98BD825}">
      <dsp:nvSpPr>
        <dsp:cNvPr id="0" name=""/>
        <dsp:cNvSpPr/>
      </dsp:nvSpPr>
      <dsp:spPr>
        <a:xfrm>
          <a:off x="1932532" y="1925124"/>
          <a:ext cx="732006" cy="600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Pastor's Proactive Discipleship</a:t>
          </a:r>
        </a:p>
      </dsp:txBody>
      <dsp:txXfrm>
        <a:off x="1932532" y="1925124"/>
        <a:ext cx="732006" cy="600845"/>
      </dsp:txXfrm>
    </dsp:sp>
    <dsp:sp modelId="{113E0D4B-C4E2-AE4B-A55B-910590F8814E}">
      <dsp:nvSpPr>
        <dsp:cNvPr id="0" name=""/>
        <dsp:cNvSpPr/>
      </dsp:nvSpPr>
      <dsp:spPr>
        <a:xfrm>
          <a:off x="2818260" y="1925124"/>
          <a:ext cx="822211" cy="6392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Pastor's Responsive Intervention</a:t>
          </a:r>
        </a:p>
      </dsp:txBody>
      <dsp:txXfrm>
        <a:off x="2818260" y="1925124"/>
        <a:ext cx="822211" cy="639235"/>
      </dsp:txXfrm>
    </dsp:sp>
    <dsp:sp modelId="{7B8D62EB-4984-2642-8F24-A226D512E556}">
      <dsp:nvSpPr>
        <dsp:cNvPr id="0" name=""/>
        <dsp:cNvSpPr/>
      </dsp:nvSpPr>
      <dsp:spPr>
        <a:xfrm>
          <a:off x="3023813" y="2718082"/>
          <a:ext cx="732006" cy="366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Pastoral Counselling</a:t>
          </a:r>
        </a:p>
      </dsp:txBody>
      <dsp:txXfrm>
        <a:off x="3023813" y="2718082"/>
        <a:ext cx="732006" cy="366003"/>
      </dsp:txXfrm>
    </dsp:sp>
    <dsp:sp modelId="{E1078FAA-C48F-2B49-BA15-755155FB2BDF}">
      <dsp:nvSpPr>
        <dsp:cNvPr id="0" name=""/>
        <dsp:cNvSpPr/>
      </dsp:nvSpPr>
      <dsp:spPr>
        <a:xfrm>
          <a:off x="3023813" y="3237806"/>
          <a:ext cx="732006" cy="366003"/>
        </a:xfrm>
        <a:prstGeom prst="rect">
          <a:avLst/>
        </a:prstGeom>
        <a:solidFill>
          <a:schemeClr val="accent1">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'Pastoral Care'</a:t>
          </a:r>
        </a:p>
      </dsp:txBody>
      <dsp:txXfrm>
        <a:off x="3023813" y="3237806"/>
        <a:ext cx="732006" cy="366003"/>
      </dsp:txXfrm>
    </dsp:sp>
    <dsp:sp modelId="{7FD37F50-363E-CD46-B5AA-DB27CE69F0E8}">
      <dsp:nvSpPr>
        <dsp:cNvPr id="0" name=""/>
        <dsp:cNvSpPr/>
      </dsp:nvSpPr>
      <dsp:spPr>
        <a:xfrm>
          <a:off x="4214422" y="1925124"/>
          <a:ext cx="1097387" cy="830816"/>
        </a:xfrm>
        <a:prstGeom prst="rect">
          <a:avLst/>
        </a:prstGeom>
        <a:no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Pastor Equips saints for work of ministry</a:t>
          </a:r>
        </a:p>
        <a:p>
          <a:pPr marL="0" lvl="0" indent="0" algn="ctr" defTabSz="488950">
            <a:lnSpc>
              <a:spcPct val="90000"/>
            </a:lnSpc>
            <a:spcBef>
              <a:spcPct val="0"/>
            </a:spcBef>
            <a:spcAft>
              <a:spcPct val="35000"/>
            </a:spcAft>
            <a:buNone/>
          </a:pPr>
          <a:r>
            <a:rPr lang="en-GB" sz="1100" kern="1200"/>
            <a:t>(Eph.4:12)</a:t>
          </a:r>
        </a:p>
      </dsp:txBody>
      <dsp:txXfrm>
        <a:off x="4214422" y="1925124"/>
        <a:ext cx="1097387" cy="830816"/>
      </dsp:txXfrm>
    </dsp:sp>
    <dsp:sp modelId="{903B3B34-1DB2-7347-A947-90CBE533D9C7}">
      <dsp:nvSpPr>
        <dsp:cNvPr id="0" name=""/>
        <dsp:cNvSpPr/>
      </dsp:nvSpPr>
      <dsp:spPr>
        <a:xfrm>
          <a:off x="3909541" y="2909662"/>
          <a:ext cx="732006" cy="567846"/>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Lay Proactive Discipleship</a:t>
          </a:r>
        </a:p>
      </dsp:txBody>
      <dsp:txXfrm>
        <a:off x="3909541" y="2909662"/>
        <a:ext cx="732006" cy="567846"/>
      </dsp:txXfrm>
    </dsp:sp>
    <dsp:sp modelId="{2EEE94E7-BF1A-FB44-9AB1-A694EF3CCED6}">
      <dsp:nvSpPr>
        <dsp:cNvPr id="0" name=""/>
        <dsp:cNvSpPr/>
      </dsp:nvSpPr>
      <dsp:spPr>
        <a:xfrm>
          <a:off x="4795269" y="2909662"/>
          <a:ext cx="821421" cy="584723"/>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Lay Responsive Intervention</a:t>
          </a:r>
        </a:p>
      </dsp:txBody>
      <dsp:txXfrm>
        <a:off x="4795269" y="2909662"/>
        <a:ext cx="821421" cy="584723"/>
      </dsp:txXfrm>
    </dsp:sp>
    <dsp:sp modelId="{E2835AE7-AF02-EA41-BF61-5CA719F67425}">
      <dsp:nvSpPr>
        <dsp:cNvPr id="0" name=""/>
        <dsp:cNvSpPr/>
      </dsp:nvSpPr>
      <dsp:spPr>
        <a:xfrm>
          <a:off x="5000624" y="3648107"/>
          <a:ext cx="732006" cy="366003"/>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Lay Counselling</a:t>
          </a:r>
        </a:p>
      </dsp:txBody>
      <dsp:txXfrm>
        <a:off x="5000624" y="3648107"/>
        <a:ext cx="732006" cy="366003"/>
      </dsp:txXfrm>
    </dsp:sp>
    <dsp:sp modelId="{1A977C79-47B0-5C40-90C6-D7B0D10DEA92}">
      <dsp:nvSpPr>
        <dsp:cNvPr id="0" name=""/>
        <dsp:cNvSpPr/>
      </dsp:nvSpPr>
      <dsp:spPr>
        <a:xfrm>
          <a:off x="5000624" y="4167832"/>
          <a:ext cx="851389" cy="366003"/>
        </a:xfrm>
        <a:prstGeom prst="rect">
          <a:avLst/>
        </a:prstGeom>
        <a:solidFill>
          <a:schemeClr val="accent1">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Lay 'Pastoral Care'</a:t>
          </a:r>
        </a:p>
      </dsp:txBody>
      <dsp:txXfrm>
        <a:off x="5000624" y="4167832"/>
        <a:ext cx="851389" cy="3660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7B21AD-58DF-DA4C-A5EF-B763D5FD9272}">
      <dsp:nvSpPr>
        <dsp:cNvPr id="0" name=""/>
        <dsp:cNvSpPr/>
      </dsp:nvSpPr>
      <dsp:spPr>
        <a:xfrm>
          <a:off x="5705361" y="929963"/>
          <a:ext cx="121606" cy="1444283"/>
        </a:xfrm>
        <a:custGeom>
          <a:avLst/>
          <a:gdLst/>
          <a:ahLst/>
          <a:cxnLst/>
          <a:rect l="0" t="0" r="0" b="0"/>
          <a:pathLst>
            <a:path>
              <a:moveTo>
                <a:pt x="0" y="0"/>
              </a:moveTo>
              <a:lnTo>
                <a:pt x="0" y="1444283"/>
              </a:lnTo>
              <a:lnTo>
                <a:pt x="121606" y="14442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21972F-4BEB-004F-9832-DF7CCAE66D39}">
      <dsp:nvSpPr>
        <dsp:cNvPr id="0" name=""/>
        <dsp:cNvSpPr/>
      </dsp:nvSpPr>
      <dsp:spPr>
        <a:xfrm>
          <a:off x="5705361" y="929963"/>
          <a:ext cx="121606" cy="898836"/>
        </a:xfrm>
        <a:custGeom>
          <a:avLst/>
          <a:gdLst/>
          <a:ahLst/>
          <a:cxnLst/>
          <a:rect l="0" t="0" r="0" b="0"/>
          <a:pathLst>
            <a:path>
              <a:moveTo>
                <a:pt x="0" y="0"/>
              </a:moveTo>
              <a:lnTo>
                <a:pt x="0" y="898836"/>
              </a:lnTo>
              <a:lnTo>
                <a:pt x="121606" y="8988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5BEDC-6AD6-2F47-894D-ED0907E6A1FA}">
      <dsp:nvSpPr>
        <dsp:cNvPr id="0" name=""/>
        <dsp:cNvSpPr/>
      </dsp:nvSpPr>
      <dsp:spPr>
        <a:xfrm>
          <a:off x="5705361" y="929963"/>
          <a:ext cx="121606" cy="353388"/>
        </a:xfrm>
        <a:custGeom>
          <a:avLst/>
          <a:gdLst/>
          <a:ahLst/>
          <a:cxnLst/>
          <a:rect l="0" t="0" r="0" b="0"/>
          <a:pathLst>
            <a:path>
              <a:moveTo>
                <a:pt x="0" y="0"/>
              </a:moveTo>
              <a:lnTo>
                <a:pt x="0" y="353388"/>
              </a:lnTo>
              <a:lnTo>
                <a:pt x="121606" y="3533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E1289C-86DB-6D46-BDEE-49B39E6E2087}">
      <dsp:nvSpPr>
        <dsp:cNvPr id="0" name=""/>
        <dsp:cNvSpPr/>
      </dsp:nvSpPr>
      <dsp:spPr>
        <a:xfrm>
          <a:off x="3240948" y="384516"/>
          <a:ext cx="2788696" cy="161329"/>
        </a:xfrm>
        <a:custGeom>
          <a:avLst/>
          <a:gdLst/>
          <a:ahLst/>
          <a:cxnLst/>
          <a:rect l="0" t="0" r="0" b="0"/>
          <a:pathLst>
            <a:path>
              <a:moveTo>
                <a:pt x="0" y="0"/>
              </a:moveTo>
              <a:lnTo>
                <a:pt x="0" y="80664"/>
              </a:lnTo>
              <a:lnTo>
                <a:pt x="2788696" y="80664"/>
              </a:lnTo>
              <a:lnTo>
                <a:pt x="2788696" y="1613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D88FE3-F9F9-8D4D-B095-34C20119F063}">
      <dsp:nvSpPr>
        <dsp:cNvPr id="0" name=""/>
        <dsp:cNvSpPr/>
      </dsp:nvSpPr>
      <dsp:spPr>
        <a:xfrm>
          <a:off x="4771547" y="929963"/>
          <a:ext cx="115235" cy="1444283"/>
        </a:xfrm>
        <a:custGeom>
          <a:avLst/>
          <a:gdLst/>
          <a:ahLst/>
          <a:cxnLst/>
          <a:rect l="0" t="0" r="0" b="0"/>
          <a:pathLst>
            <a:path>
              <a:moveTo>
                <a:pt x="0" y="0"/>
              </a:moveTo>
              <a:lnTo>
                <a:pt x="0" y="1444283"/>
              </a:lnTo>
              <a:lnTo>
                <a:pt x="115235" y="14442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DB5C14-76EC-2045-95CC-7468551A7819}">
      <dsp:nvSpPr>
        <dsp:cNvPr id="0" name=""/>
        <dsp:cNvSpPr/>
      </dsp:nvSpPr>
      <dsp:spPr>
        <a:xfrm>
          <a:off x="4771547" y="929963"/>
          <a:ext cx="115235" cy="898836"/>
        </a:xfrm>
        <a:custGeom>
          <a:avLst/>
          <a:gdLst/>
          <a:ahLst/>
          <a:cxnLst/>
          <a:rect l="0" t="0" r="0" b="0"/>
          <a:pathLst>
            <a:path>
              <a:moveTo>
                <a:pt x="0" y="0"/>
              </a:moveTo>
              <a:lnTo>
                <a:pt x="0" y="898836"/>
              </a:lnTo>
              <a:lnTo>
                <a:pt x="115235" y="8988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3CF360-3083-714B-8315-9A2CA25D5668}">
      <dsp:nvSpPr>
        <dsp:cNvPr id="0" name=""/>
        <dsp:cNvSpPr/>
      </dsp:nvSpPr>
      <dsp:spPr>
        <a:xfrm>
          <a:off x="4771547" y="929963"/>
          <a:ext cx="115235" cy="353388"/>
        </a:xfrm>
        <a:custGeom>
          <a:avLst/>
          <a:gdLst/>
          <a:ahLst/>
          <a:cxnLst/>
          <a:rect l="0" t="0" r="0" b="0"/>
          <a:pathLst>
            <a:path>
              <a:moveTo>
                <a:pt x="0" y="0"/>
              </a:moveTo>
              <a:lnTo>
                <a:pt x="0" y="353388"/>
              </a:lnTo>
              <a:lnTo>
                <a:pt x="115235" y="3533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671CD4-925E-1147-AE1F-EB4630D5D469}">
      <dsp:nvSpPr>
        <dsp:cNvPr id="0" name=""/>
        <dsp:cNvSpPr/>
      </dsp:nvSpPr>
      <dsp:spPr>
        <a:xfrm>
          <a:off x="3240948" y="384516"/>
          <a:ext cx="1837893" cy="161329"/>
        </a:xfrm>
        <a:custGeom>
          <a:avLst/>
          <a:gdLst/>
          <a:ahLst/>
          <a:cxnLst/>
          <a:rect l="0" t="0" r="0" b="0"/>
          <a:pathLst>
            <a:path>
              <a:moveTo>
                <a:pt x="0" y="0"/>
              </a:moveTo>
              <a:lnTo>
                <a:pt x="0" y="80664"/>
              </a:lnTo>
              <a:lnTo>
                <a:pt x="1837893" y="80664"/>
              </a:lnTo>
              <a:lnTo>
                <a:pt x="1837893" y="1613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9C245F-128E-F649-AD94-DCC41051173C}">
      <dsp:nvSpPr>
        <dsp:cNvPr id="0" name=""/>
        <dsp:cNvSpPr/>
      </dsp:nvSpPr>
      <dsp:spPr>
        <a:xfrm>
          <a:off x="3841982" y="929963"/>
          <a:ext cx="115235" cy="2535178"/>
        </a:xfrm>
        <a:custGeom>
          <a:avLst/>
          <a:gdLst/>
          <a:ahLst/>
          <a:cxnLst/>
          <a:rect l="0" t="0" r="0" b="0"/>
          <a:pathLst>
            <a:path>
              <a:moveTo>
                <a:pt x="0" y="0"/>
              </a:moveTo>
              <a:lnTo>
                <a:pt x="0" y="2535178"/>
              </a:lnTo>
              <a:lnTo>
                <a:pt x="115235" y="25351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207A18-1C79-B540-9309-5CDB4BAAAC56}">
      <dsp:nvSpPr>
        <dsp:cNvPr id="0" name=""/>
        <dsp:cNvSpPr/>
      </dsp:nvSpPr>
      <dsp:spPr>
        <a:xfrm>
          <a:off x="3841982" y="929963"/>
          <a:ext cx="115235" cy="1989731"/>
        </a:xfrm>
        <a:custGeom>
          <a:avLst/>
          <a:gdLst/>
          <a:ahLst/>
          <a:cxnLst/>
          <a:rect l="0" t="0" r="0" b="0"/>
          <a:pathLst>
            <a:path>
              <a:moveTo>
                <a:pt x="0" y="0"/>
              </a:moveTo>
              <a:lnTo>
                <a:pt x="0" y="1989731"/>
              </a:lnTo>
              <a:lnTo>
                <a:pt x="115235" y="19897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716C0-0FC3-4C4E-9325-C228F573D86D}">
      <dsp:nvSpPr>
        <dsp:cNvPr id="0" name=""/>
        <dsp:cNvSpPr/>
      </dsp:nvSpPr>
      <dsp:spPr>
        <a:xfrm>
          <a:off x="3841982" y="929963"/>
          <a:ext cx="115235" cy="1444283"/>
        </a:xfrm>
        <a:custGeom>
          <a:avLst/>
          <a:gdLst/>
          <a:ahLst/>
          <a:cxnLst/>
          <a:rect l="0" t="0" r="0" b="0"/>
          <a:pathLst>
            <a:path>
              <a:moveTo>
                <a:pt x="0" y="0"/>
              </a:moveTo>
              <a:lnTo>
                <a:pt x="0" y="1444283"/>
              </a:lnTo>
              <a:lnTo>
                <a:pt x="115235" y="14442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89FECD-DAD4-EE46-8AA8-DBD9F86AFB46}">
      <dsp:nvSpPr>
        <dsp:cNvPr id="0" name=""/>
        <dsp:cNvSpPr/>
      </dsp:nvSpPr>
      <dsp:spPr>
        <a:xfrm>
          <a:off x="3841982" y="929963"/>
          <a:ext cx="115235" cy="898836"/>
        </a:xfrm>
        <a:custGeom>
          <a:avLst/>
          <a:gdLst/>
          <a:ahLst/>
          <a:cxnLst/>
          <a:rect l="0" t="0" r="0" b="0"/>
          <a:pathLst>
            <a:path>
              <a:moveTo>
                <a:pt x="0" y="0"/>
              </a:moveTo>
              <a:lnTo>
                <a:pt x="0" y="898836"/>
              </a:lnTo>
              <a:lnTo>
                <a:pt x="115235" y="8988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210192-AB6F-1545-9F24-81F69F3557A2}">
      <dsp:nvSpPr>
        <dsp:cNvPr id="0" name=""/>
        <dsp:cNvSpPr/>
      </dsp:nvSpPr>
      <dsp:spPr>
        <a:xfrm>
          <a:off x="3841982" y="929963"/>
          <a:ext cx="115235" cy="353388"/>
        </a:xfrm>
        <a:custGeom>
          <a:avLst/>
          <a:gdLst/>
          <a:ahLst/>
          <a:cxnLst/>
          <a:rect l="0" t="0" r="0" b="0"/>
          <a:pathLst>
            <a:path>
              <a:moveTo>
                <a:pt x="0" y="0"/>
              </a:moveTo>
              <a:lnTo>
                <a:pt x="0" y="353388"/>
              </a:lnTo>
              <a:lnTo>
                <a:pt x="115235" y="3533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0896A9-9B59-E440-AFC8-AA994F1EE1DD}">
      <dsp:nvSpPr>
        <dsp:cNvPr id="0" name=""/>
        <dsp:cNvSpPr/>
      </dsp:nvSpPr>
      <dsp:spPr>
        <a:xfrm>
          <a:off x="3240948" y="384516"/>
          <a:ext cx="908327" cy="161329"/>
        </a:xfrm>
        <a:custGeom>
          <a:avLst/>
          <a:gdLst/>
          <a:ahLst/>
          <a:cxnLst/>
          <a:rect l="0" t="0" r="0" b="0"/>
          <a:pathLst>
            <a:path>
              <a:moveTo>
                <a:pt x="0" y="0"/>
              </a:moveTo>
              <a:lnTo>
                <a:pt x="0" y="80664"/>
              </a:lnTo>
              <a:lnTo>
                <a:pt x="908327" y="80664"/>
              </a:lnTo>
              <a:lnTo>
                <a:pt x="908327" y="1613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9E1F98-57FE-8E49-A3C9-8D5BDB529B2C}">
      <dsp:nvSpPr>
        <dsp:cNvPr id="0" name=""/>
        <dsp:cNvSpPr/>
      </dsp:nvSpPr>
      <dsp:spPr>
        <a:xfrm>
          <a:off x="2912416" y="929963"/>
          <a:ext cx="115235" cy="1989731"/>
        </a:xfrm>
        <a:custGeom>
          <a:avLst/>
          <a:gdLst/>
          <a:ahLst/>
          <a:cxnLst/>
          <a:rect l="0" t="0" r="0" b="0"/>
          <a:pathLst>
            <a:path>
              <a:moveTo>
                <a:pt x="0" y="0"/>
              </a:moveTo>
              <a:lnTo>
                <a:pt x="0" y="1989731"/>
              </a:lnTo>
              <a:lnTo>
                <a:pt x="115235" y="19897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4D723-ACA3-A448-94A1-D48E8C3A27C1}">
      <dsp:nvSpPr>
        <dsp:cNvPr id="0" name=""/>
        <dsp:cNvSpPr/>
      </dsp:nvSpPr>
      <dsp:spPr>
        <a:xfrm>
          <a:off x="2912416" y="929963"/>
          <a:ext cx="115235" cy="1444283"/>
        </a:xfrm>
        <a:custGeom>
          <a:avLst/>
          <a:gdLst/>
          <a:ahLst/>
          <a:cxnLst/>
          <a:rect l="0" t="0" r="0" b="0"/>
          <a:pathLst>
            <a:path>
              <a:moveTo>
                <a:pt x="0" y="0"/>
              </a:moveTo>
              <a:lnTo>
                <a:pt x="0" y="1444283"/>
              </a:lnTo>
              <a:lnTo>
                <a:pt x="115235" y="14442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7BBABA-3D21-0841-A08A-268116427662}">
      <dsp:nvSpPr>
        <dsp:cNvPr id="0" name=""/>
        <dsp:cNvSpPr/>
      </dsp:nvSpPr>
      <dsp:spPr>
        <a:xfrm>
          <a:off x="2912416" y="929963"/>
          <a:ext cx="115235" cy="898836"/>
        </a:xfrm>
        <a:custGeom>
          <a:avLst/>
          <a:gdLst/>
          <a:ahLst/>
          <a:cxnLst/>
          <a:rect l="0" t="0" r="0" b="0"/>
          <a:pathLst>
            <a:path>
              <a:moveTo>
                <a:pt x="0" y="0"/>
              </a:moveTo>
              <a:lnTo>
                <a:pt x="0" y="898836"/>
              </a:lnTo>
              <a:lnTo>
                <a:pt x="115235" y="8988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88DF23-6971-FD40-9ED9-BF9E10CC1B25}">
      <dsp:nvSpPr>
        <dsp:cNvPr id="0" name=""/>
        <dsp:cNvSpPr/>
      </dsp:nvSpPr>
      <dsp:spPr>
        <a:xfrm>
          <a:off x="2912416" y="929963"/>
          <a:ext cx="115235" cy="353388"/>
        </a:xfrm>
        <a:custGeom>
          <a:avLst/>
          <a:gdLst/>
          <a:ahLst/>
          <a:cxnLst/>
          <a:rect l="0" t="0" r="0" b="0"/>
          <a:pathLst>
            <a:path>
              <a:moveTo>
                <a:pt x="0" y="0"/>
              </a:moveTo>
              <a:lnTo>
                <a:pt x="0" y="353388"/>
              </a:lnTo>
              <a:lnTo>
                <a:pt x="115235" y="3533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ED31F3-95CC-6643-B5CF-6A04A4B2207A}">
      <dsp:nvSpPr>
        <dsp:cNvPr id="0" name=""/>
        <dsp:cNvSpPr/>
      </dsp:nvSpPr>
      <dsp:spPr>
        <a:xfrm>
          <a:off x="3173991" y="384516"/>
          <a:ext cx="91440" cy="161329"/>
        </a:xfrm>
        <a:custGeom>
          <a:avLst/>
          <a:gdLst/>
          <a:ahLst/>
          <a:cxnLst/>
          <a:rect l="0" t="0" r="0" b="0"/>
          <a:pathLst>
            <a:path>
              <a:moveTo>
                <a:pt x="66957" y="0"/>
              </a:moveTo>
              <a:lnTo>
                <a:pt x="66957" y="80664"/>
              </a:lnTo>
              <a:lnTo>
                <a:pt x="45720" y="80664"/>
              </a:lnTo>
              <a:lnTo>
                <a:pt x="45720" y="1613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D6AB9B-8025-3F48-9ED8-60C034E6B259}">
      <dsp:nvSpPr>
        <dsp:cNvPr id="0" name=""/>
        <dsp:cNvSpPr/>
      </dsp:nvSpPr>
      <dsp:spPr>
        <a:xfrm>
          <a:off x="1982850" y="929963"/>
          <a:ext cx="115235" cy="898836"/>
        </a:xfrm>
        <a:custGeom>
          <a:avLst/>
          <a:gdLst/>
          <a:ahLst/>
          <a:cxnLst/>
          <a:rect l="0" t="0" r="0" b="0"/>
          <a:pathLst>
            <a:path>
              <a:moveTo>
                <a:pt x="0" y="0"/>
              </a:moveTo>
              <a:lnTo>
                <a:pt x="0" y="898836"/>
              </a:lnTo>
              <a:lnTo>
                <a:pt x="115235" y="8988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1B0189-669B-F440-9F86-6C867678FF69}">
      <dsp:nvSpPr>
        <dsp:cNvPr id="0" name=""/>
        <dsp:cNvSpPr/>
      </dsp:nvSpPr>
      <dsp:spPr>
        <a:xfrm>
          <a:off x="1982850" y="929963"/>
          <a:ext cx="115235" cy="353388"/>
        </a:xfrm>
        <a:custGeom>
          <a:avLst/>
          <a:gdLst/>
          <a:ahLst/>
          <a:cxnLst/>
          <a:rect l="0" t="0" r="0" b="0"/>
          <a:pathLst>
            <a:path>
              <a:moveTo>
                <a:pt x="0" y="0"/>
              </a:moveTo>
              <a:lnTo>
                <a:pt x="0" y="353388"/>
              </a:lnTo>
              <a:lnTo>
                <a:pt x="115235" y="3533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4A4F42-F07E-5C46-86E0-6F244332691C}">
      <dsp:nvSpPr>
        <dsp:cNvPr id="0" name=""/>
        <dsp:cNvSpPr/>
      </dsp:nvSpPr>
      <dsp:spPr>
        <a:xfrm>
          <a:off x="2290145" y="384516"/>
          <a:ext cx="950803" cy="161329"/>
        </a:xfrm>
        <a:custGeom>
          <a:avLst/>
          <a:gdLst/>
          <a:ahLst/>
          <a:cxnLst/>
          <a:rect l="0" t="0" r="0" b="0"/>
          <a:pathLst>
            <a:path>
              <a:moveTo>
                <a:pt x="950803" y="0"/>
              </a:moveTo>
              <a:lnTo>
                <a:pt x="950803" y="80664"/>
              </a:lnTo>
              <a:lnTo>
                <a:pt x="0" y="80664"/>
              </a:lnTo>
              <a:lnTo>
                <a:pt x="0" y="1613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1BB2A3-A86E-5848-911E-F49A21B2301F}">
      <dsp:nvSpPr>
        <dsp:cNvPr id="0" name=""/>
        <dsp:cNvSpPr/>
      </dsp:nvSpPr>
      <dsp:spPr>
        <a:xfrm>
          <a:off x="1053285" y="929963"/>
          <a:ext cx="115235" cy="2535178"/>
        </a:xfrm>
        <a:custGeom>
          <a:avLst/>
          <a:gdLst/>
          <a:ahLst/>
          <a:cxnLst/>
          <a:rect l="0" t="0" r="0" b="0"/>
          <a:pathLst>
            <a:path>
              <a:moveTo>
                <a:pt x="0" y="0"/>
              </a:moveTo>
              <a:lnTo>
                <a:pt x="0" y="2535178"/>
              </a:lnTo>
              <a:lnTo>
                <a:pt x="115235" y="25351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088EC7-1D99-B74F-B7C7-CE3F47936845}">
      <dsp:nvSpPr>
        <dsp:cNvPr id="0" name=""/>
        <dsp:cNvSpPr/>
      </dsp:nvSpPr>
      <dsp:spPr>
        <a:xfrm>
          <a:off x="1053285" y="929963"/>
          <a:ext cx="115235" cy="1989731"/>
        </a:xfrm>
        <a:custGeom>
          <a:avLst/>
          <a:gdLst/>
          <a:ahLst/>
          <a:cxnLst/>
          <a:rect l="0" t="0" r="0" b="0"/>
          <a:pathLst>
            <a:path>
              <a:moveTo>
                <a:pt x="0" y="0"/>
              </a:moveTo>
              <a:lnTo>
                <a:pt x="0" y="1989731"/>
              </a:lnTo>
              <a:lnTo>
                <a:pt x="115235" y="19897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D74058-A08B-3B45-AF50-F83D464BC22F}">
      <dsp:nvSpPr>
        <dsp:cNvPr id="0" name=""/>
        <dsp:cNvSpPr/>
      </dsp:nvSpPr>
      <dsp:spPr>
        <a:xfrm>
          <a:off x="1053285" y="929963"/>
          <a:ext cx="115235" cy="1444283"/>
        </a:xfrm>
        <a:custGeom>
          <a:avLst/>
          <a:gdLst/>
          <a:ahLst/>
          <a:cxnLst/>
          <a:rect l="0" t="0" r="0" b="0"/>
          <a:pathLst>
            <a:path>
              <a:moveTo>
                <a:pt x="0" y="0"/>
              </a:moveTo>
              <a:lnTo>
                <a:pt x="0" y="1444283"/>
              </a:lnTo>
              <a:lnTo>
                <a:pt x="115235" y="14442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437399-D5A9-2949-9828-7D5FD2D9F3A2}">
      <dsp:nvSpPr>
        <dsp:cNvPr id="0" name=""/>
        <dsp:cNvSpPr/>
      </dsp:nvSpPr>
      <dsp:spPr>
        <a:xfrm>
          <a:off x="1053285" y="929963"/>
          <a:ext cx="115235" cy="898836"/>
        </a:xfrm>
        <a:custGeom>
          <a:avLst/>
          <a:gdLst/>
          <a:ahLst/>
          <a:cxnLst/>
          <a:rect l="0" t="0" r="0" b="0"/>
          <a:pathLst>
            <a:path>
              <a:moveTo>
                <a:pt x="0" y="0"/>
              </a:moveTo>
              <a:lnTo>
                <a:pt x="0" y="898836"/>
              </a:lnTo>
              <a:lnTo>
                <a:pt x="115235" y="8988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09CEDA-A69D-FD41-9F1B-7F2555289701}">
      <dsp:nvSpPr>
        <dsp:cNvPr id="0" name=""/>
        <dsp:cNvSpPr/>
      </dsp:nvSpPr>
      <dsp:spPr>
        <a:xfrm>
          <a:off x="1053285" y="929963"/>
          <a:ext cx="115235" cy="353388"/>
        </a:xfrm>
        <a:custGeom>
          <a:avLst/>
          <a:gdLst/>
          <a:ahLst/>
          <a:cxnLst/>
          <a:rect l="0" t="0" r="0" b="0"/>
          <a:pathLst>
            <a:path>
              <a:moveTo>
                <a:pt x="0" y="0"/>
              </a:moveTo>
              <a:lnTo>
                <a:pt x="0" y="353388"/>
              </a:lnTo>
              <a:lnTo>
                <a:pt x="115235" y="3533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DE1090-D7D6-1744-BB2A-A0F44574BE45}">
      <dsp:nvSpPr>
        <dsp:cNvPr id="0" name=""/>
        <dsp:cNvSpPr/>
      </dsp:nvSpPr>
      <dsp:spPr>
        <a:xfrm>
          <a:off x="1360579" y="384516"/>
          <a:ext cx="1880369" cy="161329"/>
        </a:xfrm>
        <a:custGeom>
          <a:avLst/>
          <a:gdLst/>
          <a:ahLst/>
          <a:cxnLst/>
          <a:rect l="0" t="0" r="0" b="0"/>
          <a:pathLst>
            <a:path>
              <a:moveTo>
                <a:pt x="1880369" y="0"/>
              </a:moveTo>
              <a:lnTo>
                <a:pt x="1880369" y="80664"/>
              </a:lnTo>
              <a:lnTo>
                <a:pt x="0" y="80664"/>
              </a:lnTo>
              <a:lnTo>
                <a:pt x="0" y="1613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94FAF5-BA10-5348-9121-7CC927B2A257}">
      <dsp:nvSpPr>
        <dsp:cNvPr id="0" name=""/>
        <dsp:cNvSpPr/>
      </dsp:nvSpPr>
      <dsp:spPr>
        <a:xfrm>
          <a:off x="123719" y="929963"/>
          <a:ext cx="115235" cy="898836"/>
        </a:xfrm>
        <a:custGeom>
          <a:avLst/>
          <a:gdLst/>
          <a:ahLst/>
          <a:cxnLst/>
          <a:rect l="0" t="0" r="0" b="0"/>
          <a:pathLst>
            <a:path>
              <a:moveTo>
                <a:pt x="0" y="0"/>
              </a:moveTo>
              <a:lnTo>
                <a:pt x="0" y="898836"/>
              </a:lnTo>
              <a:lnTo>
                <a:pt x="115235" y="8988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C47D2E-4F76-894F-953C-96407437DF43}">
      <dsp:nvSpPr>
        <dsp:cNvPr id="0" name=""/>
        <dsp:cNvSpPr/>
      </dsp:nvSpPr>
      <dsp:spPr>
        <a:xfrm>
          <a:off x="123719" y="929963"/>
          <a:ext cx="115235" cy="353388"/>
        </a:xfrm>
        <a:custGeom>
          <a:avLst/>
          <a:gdLst/>
          <a:ahLst/>
          <a:cxnLst/>
          <a:rect l="0" t="0" r="0" b="0"/>
          <a:pathLst>
            <a:path>
              <a:moveTo>
                <a:pt x="0" y="0"/>
              </a:moveTo>
              <a:lnTo>
                <a:pt x="0" y="353388"/>
              </a:lnTo>
              <a:lnTo>
                <a:pt x="115235" y="3533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86A04C-3B89-944B-804F-204AE6FA52B8}">
      <dsp:nvSpPr>
        <dsp:cNvPr id="0" name=""/>
        <dsp:cNvSpPr/>
      </dsp:nvSpPr>
      <dsp:spPr>
        <a:xfrm>
          <a:off x="431014" y="384516"/>
          <a:ext cx="2809934" cy="161329"/>
        </a:xfrm>
        <a:custGeom>
          <a:avLst/>
          <a:gdLst/>
          <a:ahLst/>
          <a:cxnLst/>
          <a:rect l="0" t="0" r="0" b="0"/>
          <a:pathLst>
            <a:path>
              <a:moveTo>
                <a:pt x="2809934" y="0"/>
              </a:moveTo>
              <a:lnTo>
                <a:pt x="2809934" y="80664"/>
              </a:lnTo>
              <a:lnTo>
                <a:pt x="0" y="80664"/>
              </a:lnTo>
              <a:lnTo>
                <a:pt x="0" y="1613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CA79D1-A44B-BE43-B3E3-30C8D8F5B722}">
      <dsp:nvSpPr>
        <dsp:cNvPr id="0" name=""/>
        <dsp:cNvSpPr/>
      </dsp:nvSpPr>
      <dsp:spPr>
        <a:xfrm>
          <a:off x="2607803" y="398"/>
          <a:ext cx="1266291"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Pastoral Ministry</a:t>
          </a:r>
        </a:p>
      </dsp:txBody>
      <dsp:txXfrm>
        <a:off x="2607803" y="398"/>
        <a:ext cx="1266291" cy="384118"/>
      </dsp:txXfrm>
    </dsp:sp>
    <dsp:sp modelId="{4DCA1736-2AAF-A24E-AC36-06DC095D598A}">
      <dsp:nvSpPr>
        <dsp:cNvPr id="0" name=""/>
        <dsp:cNvSpPr/>
      </dsp:nvSpPr>
      <dsp:spPr>
        <a:xfrm>
          <a:off x="46896" y="545845"/>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Weekly Preaching</a:t>
          </a:r>
        </a:p>
      </dsp:txBody>
      <dsp:txXfrm>
        <a:off x="46896" y="545845"/>
        <a:ext cx="768236" cy="384118"/>
      </dsp:txXfrm>
    </dsp:sp>
    <dsp:sp modelId="{12218468-864A-7544-9563-A00F0F0F8C15}">
      <dsp:nvSpPr>
        <dsp:cNvPr id="0" name=""/>
        <dsp:cNvSpPr/>
      </dsp:nvSpPr>
      <dsp:spPr>
        <a:xfrm>
          <a:off x="238955" y="1091293"/>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Biblical  Books</a:t>
          </a:r>
        </a:p>
      </dsp:txBody>
      <dsp:txXfrm>
        <a:off x="238955" y="1091293"/>
        <a:ext cx="768236" cy="384118"/>
      </dsp:txXfrm>
    </dsp:sp>
    <dsp:sp modelId="{B8B61B25-796F-FF49-AC3E-648C8C7619F1}">
      <dsp:nvSpPr>
        <dsp:cNvPr id="0" name=""/>
        <dsp:cNvSpPr/>
      </dsp:nvSpPr>
      <dsp:spPr>
        <a:xfrm>
          <a:off x="238955" y="1636740"/>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Topical</a:t>
          </a:r>
        </a:p>
      </dsp:txBody>
      <dsp:txXfrm>
        <a:off x="238955" y="1636740"/>
        <a:ext cx="768236" cy="384118"/>
      </dsp:txXfrm>
    </dsp:sp>
    <dsp:sp modelId="{A4134A74-D7FA-A34D-8B1A-A027213D2CC3}">
      <dsp:nvSpPr>
        <dsp:cNvPr id="0" name=""/>
        <dsp:cNvSpPr/>
      </dsp:nvSpPr>
      <dsp:spPr>
        <a:xfrm>
          <a:off x="976461" y="545845"/>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Workshops &amp; Seminars</a:t>
          </a:r>
        </a:p>
      </dsp:txBody>
      <dsp:txXfrm>
        <a:off x="976461" y="545845"/>
        <a:ext cx="768236" cy="384118"/>
      </dsp:txXfrm>
    </dsp:sp>
    <dsp:sp modelId="{BD613B93-0CDF-A140-8E37-31BBDC6D0225}">
      <dsp:nvSpPr>
        <dsp:cNvPr id="0" name=""/>
        <dsp:cNvSpPr/>
      </dsp:nvSpPr>
      <dsp:spPr>
        <a:xfrm>
          <a:off x="1168520" y="1091293"/>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Stewardship</a:t>
          </a:r>
        </a:p>
      </dsp:txBody>
      <dsp:txXfrm>
        <a:off x="1168520" y="1091293"/>
        <a:ext cx="768236" cy="384118"/>
      </dsp:txXfrm>
    </dsp:sp>
    <dsp:sp modelId="{9A29544E-F577-864E-9598-043E3C60DB1B}">
      <dsp:nvSpPr>
        <dsp:cNvPr id="0" name=""/>
        <dsp:cNvSpPr/>
      </dsp:nvSpPr>
      <dsp:spPr>
        <a:xfrm>
          <a:off x="1168520" y="1636740"/>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Friendship</a:t>
          </a:r>
        </a:p>
      </dsp:txBody>
      <dsp:txXfrm>
        <a:off x="1168520" y="1636740"/>
        <a:ext cx="768236" cy="384118"/>
      </dsp:txXfrm>
    </dsp:sp>
    <dsp:sp modelId="{69EE45EF-4943-A14B-826B-AB16D4694559}">
      <dsp:nvSpPr>
        <dsp:cNvPr id="0" name=""/>
        <dsp:cNvSpPr/>
      </dsp:nvSpPr>
      <dsp:spPr>
        <a:xfrm>
          <a:off x="1168520" y="2182188"/>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Suffering</a:t>
          </a:r>
        </a:p>
      </dsp:txBody>
      <dsp:txXfrm>
        <a:off x="1168520" y="2182188"/>
        <a:ext cx="768236" cy="384118"/>
      </dsp:txXfrm>
    </dsp:sp>
    <dsp:sp modelId="{FF55C0CF-57F9-3A4F-91C0-37B9C8B289C2}">
      <dsp:nvSpPr>
        <dsp:cNvPr id="0" name=""/>
        <dsp:cNvSpPr/>
      </dsp:nvSpPr>
      <dsp:spPr>
        <a:xfrm>
          <a:off x="1168520" y="2727636"/>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Work</a:t>
          </a:r>
        </a:p>
      </dsp:txBody>
      <dsp:txXfrm>
        <a:off x="1168520" y="2727636"/>
        <a:ext cx="768236" cy="384118"/>
      </dsp:txXfrm>
    </dsp:sp>
    <dsp:sp modelId="{83D5F208-BE4E-AC41-ABD0-EA2D9FB7079C}">
      <dsp:nvSpPr>
        <dsp:cNvPr id="0" name=""/>
        <dsp:cNvSpPr/>
      </dsp:nvSpPr>
      <dsp:spPr>
        <a:xfrm>
          <a:off x="1168520" y="3273083"/>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Baptism</a:t>
          </a:r>
        </a:p>
      </dsp:txBody>
      <dsp:txXfrm>
        <a:off x="1168520" y="3273083"/>
        <a:ext cx="768236" cy="384118"/>
      </dsp:txXfrm>
    </dsp:sp>
    <dsp:sp modelId="{EC87A494-34FC-9748-917C-13D4C4E36F30}">
      <dsp:nvSpPr>
        <dsp:cNvPr id="0" name=""/>
        <dsp:cNvSpPr/>
      </dsp:nvSpPr>
      <dsp:spPr>
        <a:xfrm>
          <a:off x="1906027" y="545845"/>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Small Group Leading</a:t>
          </a:r>
        </a:p>
      </dsp:txBody>
      <dsp:txXfrm>
        <a:off x="1906027" y="545845"/>
        <a:ext cx="768236" cy="384118"/>
      </dsp:txXfrm>
    </dsp:sp>
    <dsp:sp modelId="{30A0EA82-1662-9341-95C0-0F78C6A9B9F3}">
      <dsp:nvSpPr>
        <dsp:cNvPr id="0" name=""/>
        <dsp:cNvSpPr/>
      </dsp:nvSpPr>
      <dsp:spPr>
        <a:xfrm>
          <a:off x="2098086" y="1091293"/>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Leaders Training</a:t>
          </a:r>
        </a:p>
      </dsp:txBody>
      <dsp:txXfrm>
        <a:off x="2098086" y="1091293"/>
        <a:ext cx="768236" cy="384118"/>
      </dsp:txXfrm>
    </dsp:sp>
    <dsp:sp modelId="{8EBF39EA-9A38-854A-98F2-F1D5B027077C}">
      <dsp:nvSpPr>
        <dsp:cNvPr id="0" name=""/>
        <dsp:cNvSpPr/>
      </dsp:nvSpPr>
      <dsp:spPr>
        <a:xfrm>
          <a:off x="2098086" y="1636740"/>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Small Groups</a:t>
          </a:r>
        </a:p>
      </dsp:txBody>
      <dsp:txXfrm>
        <a:off x="2098086" y="1636740"/>
        <a:ext cx="768236" cy="384118"/>
      </dsp:txXfrm>
    </dsp:sp>
    <dsp:sp modelId="{DDEF402C-C93E-A141-AA5D-2512C20796F6}">
      <dsp:nvSpPr>
        <dsp:cNvPr id="0" name=""/>
        <dsp:cNvSpPr/>
      </dsp:nvSpPr>
      <dsp:spPr>
        <a:xfrm>
          <a:off x="2835592" y="545845"/>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Dedicated Groups</a:t>
          </a:r>
        </a:p>
      </dsp:txBody>
      <dsp:txXfrm>
        <a:off x="2835592" y="545845"/>
        <a:ext cx="768236" cy="384118"/>
      </dsp:txXfrm>
    </dsp:sp>
    <dsp:sp modelId="{F33DCFB9-77D6-9941-88BA-F28DD93FBF4F}">
      <dsp:nvSpPr>
        <dsp:cNvPr id="0" name=""/>
        <dsp:cNvSpPr/>
      </dsp:nvSpPr>
      <dsp:spPr>
        <a:xfrm>
          <a:off x="3027652" y="1091293"/>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Youth Ministry</a:t>
          </a:r>
        </a:p>
      </dsp:txBody>
      <dsp:txXfrm>
        <a:off x="3027652" y="1091293"/>
        <a:ext cx="768236" cy="384118"/>
      </dsp:txXfrm>
    </dsp:sp>
    <dsp:sp modelId="{0E6E775A-15E5-6340-9A11-2DDC17469858}">
      <dsp:nvSpPr>
        <dsp:cNvPr id="0" name=""/>
        <dsp:cNvSpPr/>
      </dsp:nvSpPr>
      <dsp:spPr>
        <a:xfrm>
          <a:off x="3027652" y="1636740"/>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Children's Ministry</a:t>
          </a:r>
        </a:p>
      </dsp:txBody>
      <dsp:txXfrm>
        <a:off x="3027652" y="1636740"/>
        <a:ext cx="768236" cy="384118"/>
      </dsp:txXfrm>
    </dsp:sp>
    <dsp:sp modelId="{6A08AA17-27A5-1D47-B989-4A0192913ED3}">
      <dsp:nvSpPr>
        <dsp:cNvPr id="0" name=""/>
        <dsp:cNvSpPr/>
      </dsp:nvSpPr>
      <dsp:spPr>
        <a:xfrm>
          <a:off x="3027652" y="2182188"/>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Tertiary Ministry</a:t>
          </a:r>
        </a:p>
      </dsp:txBody>
      <dsp:txXfrm>
        <a:off x="3027652" y="2182188"/>
        <a:ext cx="768236" cy="384118"/>
      </dsp:txXfrm>
    </dsp:sp>
    <dsp:sp modelId="{278C3E27-898C-854D-882F-3A9AE6FF13A9}">
      <dsp:nvSpPr>
        <dsp:cNvPr id="0" name=""/>
        <dsp:cNvSpPr/>
      </dsp:nvSpPr>
      <dsp:spPr>
        <a:xfrm>
          <a:off x="3027652" y="2727636"/>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Senior Ministry</a:t>
          </a:r>
        </a:p>
      </dsp:txBody>
      <dsp:txXfrm>
        <a:off x="3027652" y="2727636"/>
        <a:ext cx="768236" cy="384118"/>
      </dsp:txXfrm>
    </dsp:sp>
    <dsp:sp modelId="{A38C9C0D-6D89-0A44-BFAD-87195BD22945}">
      <dsp:nvSpPr>
        <dsp:cNvPr id="0" name=""/>
        <dsp:cNvSpPr/>
      </dsp:nvSpPr>
      <dsp:spPr>
        <a:xfrm>
          <a:off x="3765158" y="545845"/>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Auxilliary Ministry</a:t>
          </a:r>
        </a:p>
      </dsp:txBody>
      <dsp:txXfrm>
        <a:off x="3765158" y="545845"/>
        <a:ext cx="768236" cy="384118"/>
      </dsp:txXfrm>
    </dsp:sp>
    <dsp:sp modelId="{040C8DF3-C45F-704F-96A6-BDA1DBF90B9E}">
      <dsp:nvSpPr>
        <dsp:cNvPr id="0" name=""/>
        <dsp:cNvSpPr/>
      </dsp:nvSpPr>
      <dsp:spPr>
        <a:xfrm>
          <a:off x="3957217" y="1091293"/>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Marriage Ministry</a:t>
          </a:r>
        </a:p>
      </dsp:txBody>
      <dsp:txXfrm>
        <a:off x="3957217" y="1091293"/>
        <a:ext cx="768236" cy="384118"/>
      </dsp:txXfrm>
    </dsp:sp>
    <dsp:sp modelId="{F5FDBD94-D5A5-0B4A-85A1-C5EC91F2EE04}">
      <dsp:nvSpPr>
        <dsp:cNvPr id="0" name=""/>
        <dsp:cNvSpPr/>
      </dsp:nvSpPr>
      <dsp:spPr>
        <a:xfrm>
          <a:off x="3957217" y="1636740"/>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Parenting Ministry</a:t>
          </a:r>
        </a:p>
      </dsp:txBody>
      <dsp:txXfrm>
        <a:off x="3957217" y="1636740"/>
        <a:ext cx="768236" cy="384118"/>
      </dsp:txXfrm>
    </dsp:sp>
    <dsp:sp modelId="{90824DEF-F048-F947-ADB8-39CAB81CE5CB}">
      <dsp:nvSpPr>
        <dsp:cNvPr id="0" name=""/>
        <dsp:cNvSpPr/>
      </dsp:nvSpPr>
      <dsp:spPr>
        <a:xfrm>
          <a:off x="3957217" y="2182188"/>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Women's Ministry</a:t>
          </a:r>
        </a:p>
      </dsp:txBody>
      <dsp:txXfrm>
        <a:off x="3957217" y="2182188"/>
        <a:ext cx="768236" cy="384118"/>
      </dsp:txXfrm>
    </dsp:sp>
    <dsp:sp modelId="{B68630BD-6E83-E247-961B-A1D9DE235968}">
      <dsp:nvSpPr>
        <dsp:cNvPr id="0" name=""/>
        <dsp:cNvSpPr/>
      </dsp:nvSpPr>
      <dsp:spPr>
        <a:xfrm>
          <a:off x="3957217" y="2727636"/>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Men's Ministry</a:t>
          </a:r>
        </a:p>
      </dsp:txBody>
      <dsp:txXfrm>
        <a:off x="3957217" y="2727636"/>
        <a:ext cx="768236" cy="384118"/>
      </dsp:txXfrm>
    </dsp:sp>
    <dsp:sp modelId="{D62C62BE-42C2-7842-A9EC-B711C8E84920}">
      <dsp:nvSpPr>
        <dsp:cNvPr id="0" name=""/>
        <dsp:cNvSpPr/>
      </dsp:nvSpPr>
      <dsp:spPr>
        <a:xfrm>
          <a:off x="3957217" y="3273083"/>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Evangelism</a:t>
          </a:r>
        </a:p>
      </dsp:txBody>
      <dsp:txXfrm>
        <a:off x="3957217" y="3273083"/>
        <a:ext cx="768236" cy="384118"/>
      </dsp:txXfrm>
    </dsp:sp>
    <dsp:sp modelId="{FE6A0563-4339-C643-9D3A-473D1977A919}">
      <dsp:nvSpPr>
        <dsp:cNvPr id="0" name=""/>
        <dsp:cNvSpPr/>
      </dsp:nvSpPr>
      <dsp:spPr>
        <a:xfrm>
          <a:off x="4694724" y="545845"/>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Church Publications</a:t>
          </a:r>
        </a:p>
      </dsp:txBody>
      <dsp:txXfrm>
        <a:off x="4694724" y="545845"/>
        <a:ext cx="768236" cy="384118"/>
      </dsp:txXfrm>
    </dsp:sp>
    <dsp:sp modelId="{EC79ECC8-BBDF-B74B-BC8E-2657BFCA4465}">
      <dsp:nvSpPr>
        <dsp:cNvPr id="0" name=""/>
        <dsp:cNvSpPr/>
      </dsp:nvSpPr>
      <dsp:spPr>
        <a:xfrm>
          <a:off x="4886783" y="1091293"/>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Book Reviews</a:t>
          </a:r>
        </a:p>
      </dsp:txBody>
      <dsp:txXfrm>
        <a:off x="4886783" y="1091293"/>
        <a:ext cx="768236" cy="384118"/>
      </dsp:txXfrm>
    </dsp:sp>
    <dsp:sp modelId="{286358BB-450E-B440-8442-A677991750C6}">
      <dsp:nvSpPr>
        <dsp:cNvPr id="0" name=""/>
        <dsp:cNvSpPr/>
      </dsp:nvSpPr>
      <dsp:spPr>
        <a:xfrm>
          <a:off x="4886783" y="1636740"/>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Newsletter</a:t>
          </a:r>
        </a:p>
      </dsp:txBody>
      <dsp:txXfrm>
        <a:off x="4886783" y="1636740"/>
        <a:ext cx="768236" cy="384118"/>
      </dsp:txXfrm>
    </dsp:sp>
    <dsp:sp modelId="{9119C24A-3DC4-4345-9282-80755E6D2FCD}">
      <dsp:nvSpPr>
        <dsp:cNvPr id="0" name=""/>
        <dsp:cNvSpPr/>
      </dsp:nvSpPr>
      <dsp:spPr>
        <a:xfrm>
          <a:off x="4886783" y="2182188"/>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Devotionals</a:t>
          </a:r>
        </a:p>
      </dsp:txBody>
      <dsp:txXfrm>
        <a:off x="4886783" y="2182188"/>
        <a:ext cx="768236" cy="384118"/>
      </dsp:txXfrm>
    </dsp:sp>
    <dsp:sp modelId="{4EF56FE1-15A0-B047-BAFD-67B2D49D68DD}">
      <dsp:nvSpPr>
        <dsp:cNvPr id="0" name=""/>
        <dsp:cNvSpPr/>
      </dsp:nvSpPr>
      <dsp:spPr>
        <a:xfrm>
          <a:off x="5624289" y="545845"/>
          <a:ext cx="810711"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Interpersonal Ministry</a:t>
          </a:r>
        </a:p>
      </dsp:txBody>
      <dsp:txXfrm>
        <a:off x="5624289" y="545845"/>
        <a:ext cx="810711" cy="384118"/>
      </dsp:txXfrm>
    </dsp:sp>
    <dsp:sp modelId="{585F6C27-4C7C-3C45-A2B4-40FBDDE64365}">
      <dsp:nvSpPr>
        <dsp:cNvPr id="0" name=""/>
        <dsp:cNvSpPr/>
      </dsp:nvSpPr>
      <dsp:spPr>
        <a:xfrm>
          <a:off x="5826967" y="1091293"/>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One-to-one</a:t>
          </a:r>
        </a:p>
      </dsp:txBody>
      <dsp:txXfrm>
        <a:off x="5826967" y="1091293"/>
        <a:ext cx="768236" cy="384118"/>
      </dsp:txXfrm>
    </dsp:sp>
    <dsp:sp modelId="{3CF3BB51-CD72-164E-83C8-B1EB2DF22462}">
      <dsp:nvSpPr>
        <dsp:cNvPr id="0" name=""/>
        <dsp:cNvSpPr/>
      </dsp:nvSpPr>
      <dsp:spPr>
        <a:xfrm>
          <a:off x="5826967" y="1636740"/>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Home Visits</a:t>
          </a:r>
        </a:p>
      </dsp:txBody>
      <dsp:txXfrm>
        <a:off x="5826967" y="1636740"/>
        <a:ext cx="768236" cy="384118"/>
      </dsp:txXfrm>
    </dsp:sp>
    <dsp:sp modelId="{D2A38B01-F4BB-264C-8526-6A01C29256B5}">
      <dsp:nvSpPr>
        <dsp:cNvPr id="0" name=""/>
        <dsp:cNvSpPr/>
      </dsp:nvSpPr>
      <dsp:spPr>
        <a:xfrm>
          <a:off x="5826967" y="2182188"/>
          <a:ext cx="768236" cy="384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mj-lt"/>
            </a:rPr>
            <a:t>Hospital Visits</a:t>
          </a:r>
        </a:p>
      </dsp:txBody>
      <dsp:txXfrm>
        <a:off x="5826967" y="2182188"/>
        <a:ext cx="768236" cy="384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4365-CE64-7748-8E13-B288F9B7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LO</dc:creator>
  <cp:keywords/>
  <dc:description/>
  <cp:lastModifiedBy>KENNETH LO</cp:lastModifiedBy>
  <cp:revision>5</cp:revision>
  <cp:lastPrinted>2023-05-02T22:45:00Z</cp:lastPrinted>
  <dcterms:created xsi:type="dcterms:W3CDTF">2023-09-24T13:23:00Z</dcterms:created>
  <dcterms:modified xsi:type="dcterms:W3CDTF">2023-09-24T13:26:00Z</dcterms:modified>
</cp:coreProperties>
</file>